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2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906248"/>
                            <a:ext cx="647700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14370">
                                <a:moveTo>
                                  <a:pt x="6476999" y="3213794"/>
                                </a:moveTo>
                                <a:lnTo>
                                  <a:pt x="0" y="32137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213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906250"/>
                            <a:ext cx="647700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143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213798"/>
                                </a:lnTo>
                                <a:lnTo>
                                  <a:pt x="9525" y="32137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213798"/>
                                </a:lnTo>
                                <a:lnTo>
                                  <a:pt x="6477000" y="32137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3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07138" y="56483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8770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633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750;width:10200;height:5062" id="docshape7" filled="true" fillcolor="#ecf5ff" stroked="false">
                  <v:fill type="solid"/>
                </v:rect>
                <v:shape style="position:absolute;left:1349;top:18750;width:10200;height:5062" id="docshape8" coordorigin="1350,18750" coordsize="10200,5062" path="m11550,18750l11535,18750,1365,18750,1350,18750,1350,18765,1350,23811,1365,23811,1365,18765,11535,18765,11535,23811,11550,23811,11550,18765,11550,1875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biologija/7-klass-biologija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1035;height:270" id="docshape10" href="https://newuroki.net/category/konspekty-urokov-dlya-uchitelya/biologija/" coordorigin="2700,4485" coordsize="1035,270" path="m3696,4755l2739,4755,2733,4754,2700,4716,2700,4710,2700,4524,2739,4485,3696,4485,3735,4524,3735,4716,3702,4754,3696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8200;top:8895;width:38;height:15" id="docshape13" filled="true" fillcolor="#202020" stroked="false">
                  <v:fill type="solid"/>
                </v:rect>
                <v:shape style="position:absolute;left:750;top:1083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29th,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22:26:55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БИОЛОГИЯ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1103152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6.86243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20"/>
          <w:w w:val="120"/>
        </w:rPr>
        <w:t>Культурные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0"/>
          <w:w w:val="120"/>
        </w:rPr>
        <w:t>растения</w:t>
      </w:r>
      <w:r>
        <w:rPr>
          <w:color w:val="202020"/>
          <w:spacing w:val="-77"/>
          <w:w w:val="120"/>
        </w:rPr>
        <w:t> </w:t>
      </w:r>
      <w:r>
        <w:rPr>
          <w:color w:val="202020"/>
          <w:spacing w:val="-20"/>
          <w:w w:val="120"/>
        </w:rPr>
        <w:t>и</w:t>
      </w:r>
      <w:r>
        <w:rPr>
          <w:color w:val="202020"/>
          <w:spacing w:val="-77"/>
          <w:w w:val="120"/>
        </w:rPr>
        <w:t> </w:t>
      </w:r>
      <w:r>
        <w:rPr>
          <w:color w:val="202020"/>
          <w:spacing w:val="-20"/>
          <w:w w:val="120"/>
        </w:rPr>
        <w:t>их </w:t>
      </w:r>
      <w:r>
        <w:rPr>
          <w:color w:val="202020"/>
          <w:spacing w:val="-24"/>
          <w:w w:val="120"/>
        </w:rPr>
        <w:t>происхождение</w:t>
      </w:r>
      <w:r>
        <w:rPr>
          <w:color w:val="202020"/>
          <w:spacing w:val="-63"/>
          <w:w w:val="120"/>
        </w:rPr>
        <w:t> </w:t>
      </w:r>
      <w:r>
        <w:rPr>
          <w:color w:val="202020"/>
          <w:spacing w:val="-24"/>
          <w:w w:val="120"/>
        </w:rPr>
        <w:t>—</w:t>
      </w:r>
      <w:r>
        <w:rPr>
          <w:color w:val="202020"/>
          <w:spacing w:val="-69"/>
          <w:w w:val="120"/>
        </w:rPr>
        <w:t> </w:t>
      </w:r>
      <w:r>
        <w:rPr>
          <w:color w:val="202020"/>
          <w:spacing w:val="-24"/>
          <w:w w:val="120"/>
        </w:rPr>
        <w:t>конспект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5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29,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23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before="177"/>
        <w:ind w:left="292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138606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913869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148130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63836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2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#жизнь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#земле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факты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78"/>
        <w:ind w:left="2924" w:right="5897" w:firstLine="0"/>
        <w:jc w:val="left"/>
        <w:rPr>
          <w:sz w:val="21"/>
        </w:rPr>
      </w:pPr>
      <w:hyperlink r:id="rId38">
        <w:r>
          <w:rPr>
            <w:color w:val="202020"/>
            <w:spacing w:val="-2"/>
            <w:sz w:val="21"/>
            <w:u w:val="single" w:color="202020"/>
          </w:rPr>
          <w:t>#история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39">
        <w:r>
          <w:rPr>
            <w:color w:val="202020"/>
            <w:spacing w:val="-2"/>
            <w:sz w:val="21"/>
            <w:u w:val="single" w:color="202020"/>
          </w:rPr>
          <w:t>#карта памяти</w:t>
        </w:r>
      </w:hyperlink>
      <w:r>
        <w:rPr>
          <w:color w:val="212121"/>
          <w:spacing w:val="-2"/>
          <w:sz w:val="24"/>
        </w:rPr>
        <w:t>, </w:t>
      </w:r>
      <w:hyperlink r:id="rId40">
        <w:r>
          <w:rPr>
            <w:color w:val="202020"/>
            <w:spacing w:val="-2"/>
            <w:sz w:val="21"/>
            <w:u w:val="single" w:color="202020"/>
          </w:rPr>
          <w:t>#классификация</w:t>
        </w:r>
      </w:hyperlink>
      <w:r>
        <w:rPr>
          <w:color w:val="212121"/>
          <w:spacing w:val="-2"/>
          <w:sz w:val="24"/>
        </w:rPr>
        <w:t>, </w:t>
      </w:r>
      <w:hyperlink r:id="rId41">
        <w:r>
          <w:rPr>
            <w:color w:val="202020"/>
            <w:spacing w:val="-2"/>
            <w:sz w:val="21"/>
            <w:u w:val="single" w:color="202020"/>
          </w:rPr>
          <w:t>#кроссво</w:t>
        </w:r>
        <w:r>
          <w:rPr>
            <w:color w:val="202020"/>
            <w:spacing w:val="-2"/>
            <w:sz w:val="21"/>
          </w:rPr>
          <w:t>рд</w:t>
        </w:r>
      </w:hyperlink>
      <w:r>
        <w:rPr>
          <w:color w:val="212121"/>
          <w:spacing w:val="-2"/>
          <w:sz w:val="24"/>
        </w:rPr>
        <w:t>, </w:t>
      </w:r>
      <w:hyperlink r:id="rId42">
        <w:r>
          <w:rPr>
            <w:color w:val="202020"/>
            <w:spacing w:val="-2"/>
            <w:sz w:val="21"/>
            <w:u w:val="single" w:color="202020"/>
          </w:rPr>
          <w:t>#культ</w:t>
        </w:r>
        <w:r>
          <w:rPr>
            <w:color w:val="202020"/>
            <w:spacing w:val="-2"/>
            <w:sz w:val="21"/>
          </w:rPr>
          <w:t>у</w:t>
        </w:r>
        <w:r>
          <w:rPr>
            <w:rFonts w:ascii="Times New Roman" w:hAnsi="Times New Roman"/>
            <w:color w:val="202020"/>
            <w:spacing w:val="-24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ра</w:t>
        </w:r>
      </w:hyperlink>
      <w:r>
        <w:rPr>
          <w:color w:val="212121"/>
          <w:spacing w:val="-2"/>
          <w:sz w:val="24"/>
        </w:rPr>
        <w:t>, </w:t>
      </w:r>
      <w:hyperlink r:id="rId43">
        <w:r>
          <w:rPr>
            <w:color w:val="202020"/>
            <w:spacing w:val="-2"/>
            <w:sz w:val="21"/>
            <w:u w:val="single" w:color="202020"/>
          </w:rPr>
          <w:t>#ментальная</w:t>
        </w:r>
      </w:hyperlink>
      <w:r>
        <w:rPr>
          <w:color w:val="202020"/>
          <w:spacing w:val="-2"/>
          <w:sz w:val="21"/>
        </w:rPr>
        <w:t> </w:t>
      </w:r>
      <w:hyperlink r:id="rId43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#свойства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#человек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2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-1640238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263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777" w:firstLine="0"/>
        <w:jc w:val="left"/>
        <w:rPr>
          <w:sz w:val="22"/>
        </w:rPr>
      </w:pPr>
      <w:r>
        <w:rPr>
          <w:color w:val="1150D3"/>
          <w:sz w:val="22"/>
        </w:rPr>
        <w:t>Культурные растения и их происхождение. Культурные растения сельскохозяйственных </w:t>
      </w:r>
      <w:r>
        <w:rPr>
          <w:color w:val="1150D3"/>
          <w:w w:val="105"/>
          <w:sz w:val="22"/>
        </w:rPr>
        <w:t>угодий </w:t>
      </w:r>
      <w:r>
        <w:rPr>
          <w:color w:val="1150D3"/>
          <w:w w:val="145"/>
          <w:sz w:val="22"/>
        </w:rPr>
        <w:t>— </w:t>
      </w:r>
      <w:r>
        <w:rPr>
          <w:color w:val="1150D3"/>
          <w:w w:val="105"/>
          <w:sz w:val="22"/>
        </w:rPr>
        <w:t>конспект урока биологии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123162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9.697832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123162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9.697832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75529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947241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Раздел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календарного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7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классе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5"/>
          <w:sz w:val="22"/>
        </w:rPr>
        <w:t>УМК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361274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8.446846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5724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5673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культурных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растений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Центры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происхождения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культурных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растений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История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развития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земледелия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Классификация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культурных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растений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сельскохозяйственных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угодий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Биологические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особенности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основных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групп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культурных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растений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Значение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культурных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растений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жизни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2"/>
          <w:sz w:val="22"/>
        </w:rPr>
        <w:t>человека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229785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8.093359pt;width:174.75pt;height:55.5pt;mso-position-horizontal-relative:page;mso-position-vertical-relative:paragraph;z-index:-15723008;mso-wrap-distance-left:0;mso-wrap-distance-right:0" id="docshapegroup45" coordorigin="12600,362" coordsize="3495,1110">
                <v:rect style="position:absolute;left:12600;top:361;width:3495;height:1110" id="docshape46" filled="true" fillcolor="#ffffff" stroked="false">
                  <v:fill type="solid"/>
                </v:rect>
                <v:rect style="position:absolute;left:12607;top:369;width:3480;height:1095" id="docshape47" filled="false" stroked="true" strokeweight=".75pt" strokecolor="#ededed">
                  <v:stroke dashstyle="solid"/>
                </v:rect>
                <v:shape style="position:absolute;left:12614;top:376;width:3465;height:630" id="docshape48" coordorigin="12615,377" coordsize="3465,630" path="m16080,977l15255,977,14805,377,14805,977,12615,977,12615,1007,16080,1007,16080,977xe" filled="true" fillcolor="#1150d3" stroked="false">
                  <v:path arrowok="t"/>
                  <v:fill type="solid"/>
                </v:shape>
                <v:shape style="position:absolute;left:12615;top:376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64" w:lineRule="auto" w:before="27"/>
        <w:ind w:left="1349" w:right="5897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571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541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410200">
                                <a:moveTo>
                                  <a:pt x="6476999" y="5410199"/>
                                </a:moveTo>
                                <a:lnTo>
                                  <a:pt x="0" y="5410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41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541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10200">
                                <a:moveTo>
                                  <a:pt x="47624" y="5410199"/>
                                </a:moveTo>
                                <a:lnTo>
                                  <a:pt x="0" y="5410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541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869632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38140" cy="4971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«Знаете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когда-то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морковь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фиолетовой,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помидоры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считались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ядовитыми?»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фактами можно мгновенно захватить внимание современных подростков,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привыкли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изобилию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овощей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фруктов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своём столе. Но как преподнести эту увлекательную историю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эволюции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съедобных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проникся этой темой?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найдёте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сухое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изложение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времени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первых земледельцев до современных агрономов. Здесь собраны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превратят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обычное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увлекательное исследование. Вместе с учениками вы раскроете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загадки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селекции,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узнаете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невероятных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превращениях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привычных нам плодов и семян, и даже совершите виртуальное путешествие по древним центрам земледелия.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проведения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109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яркого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запоминающегося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иллюстрациями, занимательный кроссворд для закрепления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19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материала, технологическая и интеллект-карта, интерактивные 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моментальной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даже набор интересных фактов, которые удивят даже самых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эрудированных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семиклассников.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5520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8520" id="docshape53" filled="true" fillcolor="#f5f5f5" stroked="false">
                  <v:fill type="solid"/>
                </v:rect>
                <v:rect style="position:absolute;left:1350;top:3795;width:75;height:8520" id="docshape54" filled="true" fillcolor="#1150d3" stroked="false">
                  <v:fill type="solid"/>
                </v:rect>
                <v:shape style="position:absolute;left:1709;top:13695;width:75;height:1290" id="docshape55" coordorigin="1710,13695" coordsize="75,1290" path="m1785,14943l1784,14938,1780,14929,1778,14924,1770,14917,1766,14915,1757,14911,1752,14910,1743,14910,1738,14911,1729,14915,1724,14917,1717,14924,1715,14929,1711,14938,1710,14943,1710,14952,1711,14957,1715,14966,1717,14970,1724,14978,1729,14980,1738,14984,1743,14985,1752,14985,1757,14984,1766,14980,1770,14978,1778,14970,1780,14966,1784,14957,1785,14952,1785,14947,1785,14943xm1785,14538l1784,14533,1780,14524,1778,14519,1770,14512,1766,14510,1757,14506,1752,14505,1743,14505,1738,14506,1729,14510,1724,14512,1717,14519,1715,14524,1711,14533,1710,14538,1710,14547,1711,14552,1715,14561,1717,14565,1724,14573,1729,14575,1738,14579,1743,14580,1752,14580,1757,14579,1766,14575,1770,14573,1778,14565,1780,14561,1784,14552,1785,14547,1785,14542,1785,14538xm1785,14133l1784,14128,1780,14119,1778,14114,1770,14107,1766,14105,1757,14101,1752,14100,1743,14100,1738,14101,1729,14105,1724,14107,1717,14114,1715,14119,1711,14128,1710,14133,1710,14142,1711,14147,1715,14156,1717,14160,1724,14168,1729,14170,1738,14174,1743,14175,1752,14175,1757,14174,1766,14170,1770,14168,1778,14160,1780,14156,1784,14147,1785,14142,1785,14137,1785,14133xm1785,13728l1784,13723,1780,13714,1778,13709,1770,13702,1766,13700,1757,13696,1752,13695,1743,13695,1738,13696,1729,13700,1724,13702,1717,13709,1715,13714,1711,13723,1710,13728,1710,13737,1711,13742,1715,13751,1717,13755,1724,13763,1729,13765,1738,13769,1743,13770,1752,13770,1757,13769,1766,13765,1770,13763,1778,13755,1780,13751,1784,13742,1785,13737,1785,13732,1785,1372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64;height:782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«Знаете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когда-то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морковь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фиолетовой,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а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помидоры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считались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ядовитыми?»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фактами можно мгновенно захватить внимание современных подростков,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привыкли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изобилию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овощей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фруктов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своём столе. Но как преподнести эту увлекательную историю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эволюции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съедобных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проникся этой темой?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найдёте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сухое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изложение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времени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первых земледельцев до современных агрономов. Здесь собраны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превратят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обычное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увлекательное исследование. Вместе с учениками вы раскроете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загадки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селекции,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узнаете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невероятных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превращениях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привычных нам плодов и семян, и даже совершите виртуальное путешествие по древним центрам земледелия.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проведения</w:t>
                        </w:r>
                      </w:p>
                      <w:p>
                        <w:pPr>
                          <w:spacing w:line="312" w:lineRule="auto" w:before="84"/>
                          <w:ind w:left="0" w:right="109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яркого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запоминающегося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иллюстрациями, занимательный кроссворд для закрепления</w:t>
                        </w:r>
                      </w:p>
                      <w:p>
                        <w:pPr>
                          <w:spacing w:line="312" w:lineRule="auto" w:before="2"/>
                          <w:ind w:left="0" w:right="19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материала, технологическая и интеллект-карта, интерактивные 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моментальной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даже набор интересных фактов, которые удивят даже самых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эрудированных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семиклассников.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10"/>
          <w:sz w:val="48"/>
        </w:rPr>
        <w:t>Культурные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растения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их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происхождение</w:t>
      </w:r>
      <w:r>
        <w:rPr>
          <w:rFonts w:ascii="Arial" w:hAnsi="Arial"/>
          <w:b/>
          <w:color w:val="202020"/>
          <w:spacing w:val="-22"/>
          <w:w w:val="110"/>
          <w:sz w:val="50"/>
        </w:rPr>
        <w:t>.</w:t>
      </w:r>
      <w:r>
        <w:rPr>
          <w:rFonts w:ascii="Arial" w:hAnsi="Arial"/>
          <w:b/>
          <w:color w:val="202020"/>
          <w:spacing w:val="-72"/>
          <w:w w:val="110"/>
          <w:sz w:val="50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Культурные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растения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сельскохозяйственных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угодий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50"/>
        </w:rPr>
        <w:t>— </w:t>
      </w:r>
      <w:r>
        <w:rPr>
          <w:rFonts w:ascii="Arial" w:hAnsi="Arial"/>
          <w:b/>
          <w:color w:val="202020"/>
          <w:spacing w:val="-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2"/>
          <w:w w:val="110"/>
          <w:sz w:val="48"/>
        </w:rPr>
        <w:t>биологии</w:t>
      </w:r>
    </w:p>
    <w:p>
      <w:pPr>
        <w:spacing w:before="356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6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«От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дикоросов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культурным»</w:t>
      </w:r>
    </w:p>
    <w:p>
      <w:pPr>
        <w:pStyle w:val="BodyText"/>
        <w:spacing w:line="357" w:lineRule="auto" w:before="133"/>
        <w:ind w:left="1949" w:right="5897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центрам</w:t>
      </w:r>
      <w:r>
        <w:rPr>
          <w:color w:val="212121"/>
          <w:spacing w:val="-16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культурной</w:t>
      </w:r>
      <w:r>
        <w:rPr>
          <w:color w:val="212121"/>
          <w:spacing w:val="-16"/>
        </w:rPr>
        <w:t> </w:t>
      </w:r>
      <w:r>
        <w:rPr>
          <w:color w:val="212121"/>
        </w:rPr>
        <w:t>флоры» Интегрированное занятие: «Зелёные друзья на службе человека»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Проектный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«Эволюция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культурных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растений»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09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0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4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ind w:left="1349"/>
      </w:pPr>
      <w:hyperlink r:id="rId9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line="259" w:lineRule="auto" w:before="1"/>
        <w:ind w:right="5897"/>
      </w:pPr>
      <w:r>
        <w:rPr>
          <w:color w:val="202020"/>
          <w:spacing w:val="-20"/>
          <w:w w:val="110"/>
        </w:rPr>
        <w:t>Раздел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20"/>
          <w:w w:val="110"/>
        </w:rPr>
        <w:t>календарного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планирования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по </w:t>
      </w:r>
      <w:r>
        <w:rPr>
          <w:color w:val="202020"/>
          <w:spacing w:val="-6"/>
          <w:w w:val="110"/>
        </w:rPr>
        <w:t>биологии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  <w:sz w:val="50"/>
        </w:rPr>
        <w:t>7</w:t>
      </w:r>
      <w:r>
        <w:rPr>
          <w:color w:val="202020"/>
          <w:spacing w:val="-64"/>
          <w:w w:val="110"/>
          <w:sz w:val="50"/>
        </w:rPr>
        <w:t> </w:t>
      </w:r>
      <w:r>
        <w:rPr>
          <w:color w:val="202020"/>
          <w:spacing w:val="-6"/>
          <w:w w:val="110"/>
        </w:rPr>
        <w:t>классе</w:t>
      </w:r>
    </w:p>
    <w:p>
      <w:pPr>
        <w:pStyle w:val="BodyText"/>
        <w:spacing w:before="392"/>
        <w:ind w:left="1349"/>
      </w:pPr>
      <w:r>
        <w:rPr>
          <w:color w:val="212121"/>
          <w:spacing w:val="-2"/>
        </w:rPr>
        <w:t>РАЗДЕЛ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(2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5468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8124831"/>
                            <a:ext cx="47625" cy="644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48425">
                                <a:moveTo>
                                  <a:pt x="47625" y="6421450"/>
                                </a:moveTo>
                                <a:lnTo>
                                  <a:pt x="26974" y="6400800"/>
                                </a:lnTo>
                                <a:lnTo>
                                  <a:pt x="20662" y="6400800"/>
                                </a:lnTo>
                                <a:lnTo>
                                  <a:pt x="0" y="6421450"/>
                                </a:lnTo>
                                <a:lnTo>
                                  <a:pt x="0" y="6427762"/>
                                </a:lnTo>
                                <a:lnTo>
                                  <a:pt x="20662" y="6448425"/>
                                </a:lnTo>
                                <a:lnTo>
                                  <a:pt x="26974" y="6448425"/>
                                </a:lnTo>
                                <a:lnTo>
                                  <a:pt x="47625" y="6427762"/>
                                </a:lnTo>
                                <a:lnTo>
                                  <a:pt x="47625" y="6424612"/>
                                </a:lnTo>
                                <a:lnTo>
                                  <a:pt x="47625" y="6421450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3344888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88"/>
                                </a:lnTo>
                                <a:lnTo>
                                  <a:pt x="0" y="3351187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87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88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64484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5417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2795;width:75;height:10155" id="docshape61" coordorigin="1710,12795" coordsize="75,10155" path="m1785,22908l1784,22903,1780,22894,1778,22889,1770,22882,1766,22880,1757,22876,1752,22875,1743,22875,1738,22876,1729,22880,1724,22882,1717,22889,1715,22894,1711,22903,1710,22908,1710,22917,1711,22922,1715,22931,1717,22935,1724,22943,1729,22945,1738,22949,1743,22950,1752,22950,1757,22949,1766,22945,1770,22943,1778,22935,1780,22931,1784,22922,1785,22917,1785,22912,1785,22908xm1785,20493l1784,20488,1780,20479,1778,20474,1770,20467,1766,20465,1757,20461,1752,20460,1743,20460,1738,20461,1729,20465,1724,20467,1717,20474,1715,20479,1711,20488,1710,20493,1710,20502,1711,20507,1715,20516,1717,20520,1724,20528,1729,20530,1738,20534,1743,20535,1752,20535,1757,20534,1766,20530,1770,20528,1778,20520,1780,20516,1784,20507,1785,20502,1785,20497,1785,20493xm1785,19683l1784,19678,1780,19669,1778,19664,1770,19657,1766,19655,1757,19651,1752,19650,1743,19650,1738,19651,1729,19655,1724,19657,1717,19664,1715,19669,1711,19678,1710,19683,1710,19692,1711,19697,1715,19706,1717,19710,1724,19718,1729,19720,1738,19724,1743,19725,1752,19725,1757,19724,1766,19720,1770,19718,1778,19710,1780,19706,1784,19697,1785,19692,1785,19687,1785,19683xm1785,18873l1784,18868,1780,18859,1778,18854,1770,18847,1766,18845,1757,18841,1752,18840,1743,18840,1738,18841,1729,18845,1724,18847,1717,18854,1715,18859,1711,18868,1710,18873,1710,18882,1711,18887,1715,18896,1717,18900,1724,18908,1729,18910,1738,18914,1743,18915,1752,18915,1757,18914,1766,18910,1770,18908,1778,18900,1780,18896,1784,18887,1785,18882,1785,18877,1785,18873xm1785,18063l1784,18058,1780,18049,1778,18044,1770,18037,1766,18035,1757,18031,1752,18030,1743,18030,1738,18031,1729,18035,1724,18037,1717,18044,1715,18049,1711,18058,1710,18063,1710,18072,1711,18077,1715,18086,1717,18090,1724,18098,1729,18100,1738,18104,1743,18105,1752,18105,1757,18104,1766,18100,1770,18098,1778,18090,1780,18086,1784,18077,1785,18072,1785,18067,1785,18063xm1785,16053l1784,16048,1780,16039,1778,16034,1770,16027,1766,16025,1757,16021,1752,16020,1743,16020,1738,16021,1729,16025,1724,16027,1717,16034,1715,16039,1711,16048,1710,16053,1710,16062,1711,16067,1715,16076,1717,16080,1724,16088,1729,16090,1738,16094,1743,16095,1752,16095,1757,16094,1766,16090,1770,16088,1778,16080,1780,16076,1784,16067,1785,16062,1785,16057,1785,16053xm1785,15648l1784,15643,1780,15634,1778,15629,1770,15622,1766,15620,1757,15616,1752,15615,1743,15615,1738,15616,1729,15620,1724,15622,1717,15629,1715,15634,1711,15643,1710,15648,1710,15657,1711,15662,1715,15671,1717,15675,1724,15683,1729,15685,1738,15689,1743,15690,1752,15690,1757,15689,1766,15685,1770,15683,1778,15675,1780,15671,1784,15662,1785,15657,1785,15652,1785,15648xm1785,14838l1784,14833,1780,14824,1778,14819,1770,14812,1766,14810,1757,14806,1752,14805,1743,14805,1738,14806,1729,14810,1724,14812,1717,14819,1715,14824,1711,14833,1710,14838,1710,14847,1711,14852,1715,14861,1717,14865,1724,14873,1729,14875,1738,14879,1743,14880,1752,14880,1757,14879,1766,14875,1770,14873,1778,14865,1780,14861,1784,14852,1785,14847,1785,14842,1785,14838xm1785,12828l1784,12823,1780,12814,1778,12809,1770,12802,1766,12800,1757,12796,1752,12795,1743,12795,1738,12796,1729,12800,1724,12802,1717,12809,1715,12814,1711,12823,1710,12828,1710,12837,1711,12842,1715,12851,1717,12855,1724,12863,1729,12865,1738,12869,1743,12870,1752,12870,1757,12869,1766,12865,1770,12863,1778,12855,1780,12851,1784,12842,1785,12837,1785,12832,1785,1282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5"/>
          <w:w w:val="115"/>
        </w:rPr>
        <w:t>УМК</w:t>
      </w:r>
    </w:p>
    <w:p>
      <w:pPr>
        <w:pStyle w:val="BodyText"/>
        <w:spacing w:before="442"/>
        <w:ind w:left="1349"/>
      </w:pPr>
      <w:r>
        <w:rPr>
          <w:color w:val="212121"/>
        </w:rPr>
        <w:t>Линия</w:t>
      </w:r>
      <w:r>
        <w:rPr>
          <w:color w:val="212121"/>
          <w:spacing w:val="-11"/>
        </w:rPr>
        <w:t> </w:t>
      </w:r>
      <w:r>
        <w:rPr>
          <w:color w:val="212121"/>
        </w:rPr>
        <w:t>УМК</w:t>
      </w:r>
      <w:r>
        <w:rPr>
          <w:color w:val="212121"/>
          <w:spacing w:val="-11"/>
        </w:rPr>
        <w:t> </w:t>
      </w:r>
      <w:r>
        <w:rPr>
          <w:color w:val="212121"/>
        </w:rPr>
        <w:t>В.</w:t>
      </w:r>
      <w:r>
        <w:rPr>
          <w:color w:val="212121"/>
          <w:spacing w:val="-10"/>
        </w:rPr>
        <w:t> </w:t>
      </w:r>
      <w:r>
        <w:rPr>
          <w:color w:val="212121"/>
        </w:rPr>
        <w:t>В.</w:t>
      </w:r>
      <w:r>
        <w:rPr>
          <w:color w:val="212121"/>
          <w:spacing w:val="-11"/>
        </w:rPr>
        <w:t> </w:t>
      </w:r>
      <w:r>
        <w:rPr>
          <w:color w:val="212121"/>
        </w:rPr>
        <w:t>Пасечника.</w:t>
      </w:r>
      <w:r>
        <w:rPr>
          <w:color w:val="212121"/>
          <w:spacing w:val="-10"/>
        </w:rPr>
        <w:t> </w:t>
      </w:r>
      <w:r>
        <w:rPr>
          <w:color w:val="212121"/>
        </w:rPr>
        <w:t>Биология</w:t>
      </w:r>
      <w:r>
        <w:rPr>
          <w:color w:val="212121"/>
          <w:spacing w:val="-11"/>
        </w:rPr>
        <w:t> </w:t>
      </w:r>
      <w:r>
        <w:rPr>
          <w:color w:val="212121"/>
        </w:rPr>
        <w:t>(5-</w:t>
      </w:r>
      <w:r>
        <w:rPr>
          <w:color w:val="212121"/>
          <w:spacing w:val="-5"/>
        </w:rPr>
        <w:t>9)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</w:rPr>
        <w:t>Биология.</w:t>
      </w:r>
      <w:r>
        <w:rPr>
          <w:color w:val="212121"/>
          <w:spacing w:val="-14"/>
        </w:rPr>
        <w:t> </w:t>
      </w:r>
      <w:r>
        <w:rPr>
          <w:color w:val="212121"/>
        </w:rPr>
        <w:t>7</w:t>
      </w:r>
      <w:r>
        <w:rPr>
          <w:color w:val="212121"/>
          <w:spacing w:val="-13"/>
        </w:rPr>
        <w:t> </w:t>
      </w:r>
      <w:r>
        <w:rPr>
          <w:color w:val="212121"/>
        </w:rPr>
        <w:t>класс.</w:t>
      </w:r>
      <w:r>
        <w:rPr>
          <w:color w:val="212121"/>
          <w:spacing w:val="-14"/>
        </w:rPr>
        <w:t> </w:t>
      </w:r>
      <w:r>
        <w:rPr>
          <w:color w:val="212121"/>
        </w:rPr>
        <w:t>В.В.</w:t>
      </w:r>
      <w:r>
        <w:rPr>
          <w:color w:val="212121"/>
          <w:spacing w:val="-13"/>
        </w:rPr>
        <w:t> </w:t>
      </w:r>
      <w:r>
        <w:rPr>
          <w:color w:val="212121"/>
        </w:rPr>
        <w:t>Пасечник,</w:t>
      </w:r>
      <w:r>
        <w:rPr>
          <w:color w:val="212121"/>
          <w:spacing w:val="-13"/>
        </w:rPr>
        <w:t> </w:t>
      </w:r>
      <w:r>
        <w:rPr>
          <w:color w:val="212121"/>
        </w:rPr>
        <w:t>С.В.</w:t>
      </w:r>
      <w:r>
        <w:rPr>
          <w:color w:val="212121"/>
          <w:spacing w:val="-14"/>
        </w:rPr>
        <w:t> </w:t>
      </w:r>
      <w:r>
        <w:rPr>
          <w:color w:val="212121"/>
        </w:rPr>
        <w:t>Суматохин,</w:t>
      </w:r>
      <w:r>
        <w:rPr>
          <w:color w:val="212121"/>
          <w:spacing w:val="-13"/>
        </w:rPr>
        <w:t> </w:t>
      </w:r>
      <w:r>
        <w:rPr>
          <w:color w:val="212121"/>
        </w:rPr>
        <w:t>Г.С.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Калинова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Урок-исследование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проектной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21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растениях,</w:t>
      </w:r>
      <w:r>
        <w:rPr>
          <w:color w:val="212121"/>
          <w:spacing w:val="-12"/>
        </w:rPr>
        <w:t> </w:t>
      </w:r>
      <w:r>
        <w:rPr>
          <w:color w:val="212121"/>
        </w:rPr>
        <w:t>их происхождении и значении в жизни человека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42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1"/>
        </w:rPr>
        <w:t> </w:t>
      </w:r>
      <w:r>
        <w:rPr>
          <w:color w:val="212121"/>
        </w:rPr>
        <w:t>понятиях,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происхождении</w:t>
      </w:r>
      <w:r>
        <w:rPr>
          <w:color w:val="212121"/>
          <w:spacing w:val="-1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классификации</w:t>
      </w:r>
    </w:p>
    <w:p>
      <w:pPr>
        <w:pStyle w:val="BodyText"/>
        <w:spacing w:line="352" w:lineRule="auto"/>
        <w:ind w:left="1949" w:right="5421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умения анализировать, сравнивать и классифицировать </w:t>
      </w:r>
      <w:r>
        <w:rPr>
          <w:rFonts w:ascii="Arial" w:hAnsi="Arial"/>
          <w:b/>
          <w:color w:val="212121"/>
          <w:spacing w:val="-2"/>
        </w:rPr>
        <w:t>Воспитательная: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Воспитать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бережное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отношение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насаждениям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результату многовековой деятельности человека</w:t>
      </w:r>
    </w:p>
    <w:p>
      <w:pPr>
        <w:spacing w:before="195"/>
        <w:ind w:left="1349" w:right="0" w:firstLine="0"/>
        <w:jc w:val="left"/>
        <w:rPr>
          <w:rFonts w:ascii="Arial" w:hAnsi="Arial"/>
          <w:b/>
          <w:sz w:val="50"/>
        </w:rPr>
      </w:pPr>
      <w:hyperlink r:id="rId91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0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0"/>
          </w:rPr>
          <w:t>)</w:t>
        </w:r>
      </w:hyperlink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5" w:lineRule="auto"/>
        <w:ind w:left="1949" w:right="5421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учению,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5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саморазвитию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определять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обучения,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ставить </w:t>
      </w:r>
      <w:r>
        <w:rPr>
          <w:color w:val="212121"/>
          <w:spacing w:val="-2"/>
          <w:sz w:val="24"/>
        </w:rPr>
        <w:t>задачи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обобщения,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устанавливать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причинно- следственные связи</w:t>
      </w:r>
    </w:p>
    <w:p>
      <w:pPr>
        <w:spacing w:line="355" w:lineRule="auto" w:before="0"/>
        <w:ind w:left="1949" w:right="63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организовывать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сотрудничество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 учителем и сверстниками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Владение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основами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самоконтроля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самооценки</w:t>
      </w:r>
    </w:p>
    <w:p>
      <w:pPr>
        <w:pStyle w:val="BodyText"/>
        <w:spacing w:before="66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Личностные: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Формирование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научного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мировоззрения</w:t>
      </w:r>
    </w:p>
    <w:p>
      <w:pPr>
        <w:spacing w:after="0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656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5366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140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058900">
                                <a:moveTo>
                                  <a:pt x="47625" y="14031925"/>
                                </a:moveTo>
                                <a:lnTo>
                                  <a:pt x="26974" y="14011275"/>
                                </a:lnTo>
                                <a:lnTo>
                                  <a:pt x="20662" y="14011275"/>
                                </a:lnTo>
                                <a:lnTo>
                                  <a:pt x="0" y="14031925"/>
                                </a:lnTo>
                                <a:lnTo>
                                  <a:pt x="0" y="14038237"/>
                                </a:lnTo>
                                <a:lnTo>
                                  <a:pt x="20662" y="14058900"/>
                                </a:lnTo>
                                <a:lnTo>
                                  <a:pt x="26974" y="14058900"/>
                                </a:lnTo>
                                <a:lnTo>
                                  <a:pt x="47625" y="14038237"/>
                                </a:lnTo>
                                <a:lnTo>
                                  <a:pt x="47625" y="14035088"/>
                                </a:lnTo>
                                <a:lnTo>
                                  <a:pt x="47625" y="1403192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13774750"/>
                                </a:moveTo>
                                <a:lnTo>
                                  <a:pt x="26974" y="13754100"/>
                                </a:lnTo>
                                <a:lnTo>
                                  <a:pt x="20662" y="13754100"/>
                                </a:lnTo>
                                <a:lnTo>
                                  <a:pt x="0" y="13774750"/>
                                </a:lnTo>
                                <a:lnTo>
                                  <a:pt x="0" y="13781075"/>
                                </a:lnTo>
                                <a:lnTo>
                                  <a:pt x="20662" y="13801725"/>
                                </a:lnTo>
                                <a:lnTo>
                                  <a:pt x="26974" y="13801725"/>
                                </a:lnTo>
                                <a:lnTo>
                                  <a:pt x="47625" y="13781075"/>
                                </a:lnTo>
                                <a:lnTo>
                                  <a:pt x="47625" y="13777913"/>
                                </a:lnTo>
                                <a:lnTo>
                                  <a:pt x="47625" y="1377475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13517575"/>
                                </a:moveTo>
                                <a:lnTo>
                                  <a:pt x="26974" y="13496925"/>
                                </a:lnTo>
                                <a:lnTo>
                                  <a:pt x="20662" y="13496925"/>
                                </a:lnTo>
                                <a:lnTo>
                                  <a:pt x="0" y="13517575"/>
                                </a:lnTo>
                                <a:lnTo>
                                  <a:pt x="0" y="13523900"/>
                                </a:lnTo>
                                <a:lnTo>
                                  <a:pt x="20662" y="13544550"/>
                                </a:lnTo>
                                <a:lnTo>
                                  <a:pt x="26974" y="13544550"/>
                                </a:lnTo>
                                <a:lnTo>
                                  <a:pt x="47625" y="13523900"/>
                                </a:lnTo>
                                <a:lnTo>
                                  <a:pt x="47625" y="13520738"/>
                                </a:lnTo>
                                <a:lnTo>
                                  <a:pt x="47625" y="1351757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13260413"/>
                                </a:moveTo>
                                <a:lnTo>
                                  <a:pt x="26974" y="13239750"/>
                                </a:lnTo>
                                <a:lnTo>
                                  <a:pt x="20662" y="13239750"/>
                                </a:lnTo>
                                <a:lnTo>
                                  <a:pt x="0" y="13260413"/>
                                </a:lnTo>
                                <a:lnTo>
                                  <a:pt x="0" y="13266725"/>
                                </a:lnTo>
                                <a:lnTo>
                                  <a:pt x="20662" y="13287375"/>
                                </a:lnTo>
                                <a:lnTo>
                                  <a:pt x="26974" y="13287375"/>
                                </a:lnTo>
                                <a:lnTo>
                                  <a:pt x="47625" y="13266725"/>
                                </a:lnTo>
                                <a:lnTo>
                                  <a:pt x="47625" y="13263563"/>
                                </a:lnTo>
                                <a:lnTo>
                                  <a:pt x="47625" y="13260413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7078688"/>
                                </a:moveTo>
                                <a:lnTo>
                                  <a:pt x="26974" y="7058025"/>
                                </a:lnTo>
                                <a:lnTo>
                                  <a:pt x="20662" y="7058025"/>
                                </a:lnTo>
                                <a:lnTo>
                                  <a:pt x="0" y="7078688"/>
                                </a:lnTo>
                                <a:lnTo>
                                  <a:pt x="0" y="7084987"/>
                                </a:lnTo>
                                <a:lnTo>
                                  <a:pt x="20662" y="7105650"/>
                                </a:lnTo>
                                <a:lnTo>
                                  <a:pt x="26974" y="7105650"/>
                                </a:lnTo>
                                <a:lnTo>
                                  <a:pt x="47625" y="7084987"/>
                                </a:lnTo>
                                <a:lnTo>
                                  <a:pt x="47625" y="7081837"/>
                                </a:lnTo>
                                <a:lnTo>
                                  <a:pt x="47625" y="7078688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6821500"/>
                                </a:moveTo>
                                <a:lnTo>
                                  <a:pt x="26974" y="6800850"/>
                                </a:lnTo>
                                <a:lnTo>
                                  <a:pt x="20662" y="6800850"/>
                                </a:lnTo>
                                <a:lnTo>
                                  <a:pt x="0" y="6821500"/>
                                </a:lnTo>
                                <a:lnTo>
                                  <a:pt x="0" y="6827825"/>
                                </a:lnTo>
                                <a:lnTo>
                                  <a:pt x="20662" y="6848475"/>
                                </a:lnTo>
                                <a:lnTo>
                                  <a:pt x="26974" y="6848475"/>
                                </a:lnTo>
                                <a:lnTo>
                                  <a:pt x="47625" y="6827825"/>
                                </a:lnTo>
                                <a:lnTo>
                                  <a:pt x="47625" y="6824662"/>
                                </a:lnTo>
                                <a:lnTo>
                                  <a:pt x="47625" y="682150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6564338"/>
                                </a:moveTo>
                                <a:lnTo>
                                  <a:pt x="26974" y="6543675"/>
                                </a:lnTo>
                                <a:lnTo>
                                  <a:pt x="20662" y="6543675"/>
                                </a:lnTo>
                                <a:lnTo>
                                  <a:pt x="0" y="6564338"/>
                                </a:lnTo>
                                <a:lnTo>
                                  <a:pt x="0" y="6570650"/>
                                </a:lnTo>
                                <a:lnTo>
                                  <a:pt x="20662" y="6591300"/>
                                </a:lnTo>
                                <a:lnTo>
                                  <a:pt x="26974" y="6591300"/>
                                </a:lnTo>
                                <a:lnTo>
                                  <a:pt x="47625" y="6570650"/>
                                </a:lnTo>
                                <a:lnTo>
                                  <a:pt x="47625" y="6567487"/>
                                </a:lnTo>
                                <a:lnTo>
                                  <a:pt x="47625" y="6564338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6307150"/>
                                </a:moveTo>
                                <a:lnTo>
                                  <a:pt x="26974" y="6286500"/>
                                </a:lnTo>
                                <a:lnTo>
                                  <a:pt x="20662" y="6286500"/>
                                </a:lnTo>
                                <a:lnTo>
                                  <a:pt x="0" y="6307150"/>
                                </a:lnTo>
                                <a:lnTo>
                                  <a:pt x="0" y="6313475"/>
                                </a:lnTo>
                                <a:lnTo>
                                  <a:pt x="20662" y="6334125"/>
                                </a:lnTo>
                                <a:lnTo>
                                  <a:pt x="26974" y="6334125"/>
                                </a:lnTo>
                                <a:lnTo>
                                  <a:pt x="47625" y="6313475"/>
                                </a:lnTo>
                                <a:lnTo>
                                  <a:pt x="47625" y="6310312"/>
                                </a:lnTo>
                                <a:lnTo>
                                  <a:pt x="47625" y="630715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6049988"/>
                                </a:moveTo>
                                <a:lnTo>
                                  <a:pt x="26974" y="6029325"/>
                                </a:lnTo>
                                <a:lnTo>
                                  <a:pt x="20662" y="6029325"/>
                                </a:lnTo>
                                <a:lnTo>
                                  <a:pt x="0" y="6049988"/>
                                </a:lnTo>
                                <a:lnTo>
                                  <a:pt x="0" y="6056300"/>
                                </a:lnTo>
                                <a:lnTo>
                                  <a:pt x="20662" y="6076950"/>
                                </a:lnTo>
                                <a:lnTo>
                                  <a:pt x="26974" y="6076950"/>
                                </a:lnTo>
                                <a:lnTo>
                                  <a:pt x="47625" y="6056300"/>
                                </a:lnTo>
                                <a:lnTo>
                                  <a:pt x="47625" y="6053137"/>
                                </a:lnTo>
                                <a:lnTo>
                                  <a:pt x="47625" y="6049988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5030800"/>
                                </a:moveTo>
                                <a:lnTo>
                                  <a:pt x="26974" y="5010150"/>
                                </a:lnTo>
                                <a:lnTo>
                                  <a:pt x="20662" y="5010150"/>
                                </a:lnTo>
                                <a:lnTo>
                                  <a:pt x="0" y="5030800"/>
                                </a:lnTo>
                                <a:lnTo>
                                  <a:pt x="0" y="5037125"/>
                                </a:lnTo>
                                <a:lnTo>
                                  <a:pt x="20662" y="5057775"/>
                                </a:lnTo>
                                <a:lnTo>
                                  <a:pt x="26974" y="5057775"/>
                                </a:lnTo>
                                <a:lnTo>
                                  <a:pt x="47625" y="5037125"/>
                                </a:lnTo>
                                <a:lnTo>
                                  <a:pt x="47625" y="5033962"/>
                                </a:lnTo>
                                <a:lnTo>
                                  <a:pt x="47625" y="503080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4773625"/>
                                </a:moveTo>
                                <a:lnTo>
                                  <a:pt x="26974" y="4752975"/>
                                </a:lnTo>
                                <a:lnTo>
                                  <a:pt x="20662" y="4752975"/>
                                </a:lnTo>
                                <a:lnTo>
                                  <a:pt x="0" y="4773625"/>
                                </a:lnTo>
                                <a:lnTo>
                                  <a:pt x="0" y="4779950"/>
                                </a:lnTo>
                                <a:lnTo>
                                  <a:pt x="20662" y="4800600"/>
                                </a:lnTo>
                                <a:lnTo>
                                  <a:pt x="26974" y="4800600"/>
                                </a:lnTo>
                                <a:lnTo>
                                  <a:pt x="47625" y="4779950"/>
                                </a:lnTo>
                                <a:lnTo>
                                  <a:pt x="47625" y="4776787"/>
                                </a:lnTo>
                                <a:lnTo>
                                  <a:pt x="47625" y="477362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4516450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50"/>
                                </a:lnTo>
                                <a:lnTo>
                                  <a:pt x="0" y="4522775"/>
                                </a:lnTo>
                                <a:lnTo>
                                  <a:pt x="20662" y="4543425"/>
                                </a:lnTo>
                                <a:lnTo>
                                  <a:pt x="26974" y="4543425"/>
                                </a:lnTo>
                                <a:lnTo>
                                  <a:pt x="47625" y="4522775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5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4259275"/>
                                </a:moveTo>
                                <a:lnTo>
                                  <a:pt x="26974" y="4238625"/>
                                </a:lnTo>
                                <a:lnTo>
                                  <a:pt x="20662" y="4238625"/>
                                </a:lnTo>
                                <a:lnTo>
                                  <a:pt x="0" y="4259275"/>
                                </a:lnTo>
                                <a:lnTo>
                                  <a:pt x="0" y="4265600"/>
                                </a:lnTo>
                                <a:lnTo>
                                  <a:pt x="20662" y="4286250"/>
                                </a:lnTo>
                                <a:lnTo>
                                  <a:pt x="26974" y="4286250"/>
                                </a:lnTo>
                                <a:lnTo>
                                  <a:pt x="47625" y="4265600"/>
                                </a:lnTo>
                                <a:lnTo>
                                  <a:pt x="47625" y="4262437"/>
                                </a:lnTo>
                                <a:lnTo>
                                  <a:pt x="47625" y="425927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4002100"/>
                                </a:moveTo>
                                <a:lnTo>
                                  <a:pt x="26974" y="3981450"/>
                                </a:lnTo>
                                <a:lnTo>
                                  <a:pt x="20662" y="3981450"/>
                                </a:lnTo>
                                <a:lnTo>
                                  <a:pt x="0" y="4002100"/>
                                </a:lnTo>
                                <a:lnTo>
                                  <a:pt x="0" y="4008424"/>
                                </a:lnTo>
                                <a:lnTo>
                                  <a:pt x="20662" y="4029075"/>
                                </a:lnTo>
                                <a:lnTo>
                                  <a:pt x="26974" y="4029075"/>
                                </a:lnTo>
                                <a:lnTo>
                                  <a:pt x="47625" y="4008424"/>
                                </a:lnTo>
                                <a:lnTo>
                                  <a:pt x="47625" y="4005262"/>
                                </a:lnTo>
                                <a:lnTo>
                                  <a:pt x="47625" y="400210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2982925"/>
                                </a:moveTo>
                                <a:lnTo>
                                  <a:pt x="26974" y="2962275"/>
                                </a:lnTo>
                                <a:lnTo>
                                  <a:pt x="20662" y="2962275"/>
                                </a:lnTo>
                                <a:lnTo>
                                  <a:pt x="0" y="2982925"/>
                                </a:lnTo>
                                <a:lnTo>
                                  <a:pt x="0" y="2989249"/>
                                </a:lnTo>
                                <a:lnTo>
                                  <a:pt x="20662" y="3009900"/>
                                </a:lnTo>
                                <a:lnTo>
                                  <a:pt x="26974" y="3009900"/>
                                </a:lnTo>
                                <a:lnTo>
                                  <a:pt x="47625" y="2989249"/>
                                </a:lnTo>
                                <a:lnTo>
                                  <a:pt x="47625" y="2986087"/>
                                </a:lnTo>
                                <a:lnTo>
                                  <a:pt x="47625" y="298292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2725750"/>
                                </a:moveTo>
                                <a:lnTo>
                                  <a:pt x="26974" y="2705100"/>
                                </a:lnTo>
                                <a:lnTo>
                                  <a:pt x="20662" y="2705100"/>
                                </a:lnTo>
                                <a:lnTo>
                                  <a:pt x="0" y="2725750"/>
                                </a:lnTo>
                                <a:lnTo>
                                  <a:pt x="0" y="2732062"/>
                                </a:lnTo>
                                <a:lnTo>
                                  <a:pt x="20662" y="2752725"/>
                                </a:lnTo>
                                <a:lnTo>
                                  <a:pt x="26974" y="2752725"/>
                                </a:lnTo>
                                <a:lnTo>
                                  <a:pt x="47625" y="2732062"/>
                                </a:lnTo>
                                <a:lnTo>
                                  <a:pt x="47625" y="2728912"/>
                                </a:lnTo>
                                <a:lnTo>
                                  <a:pt x="47625" y="272575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2468575"/>
                                </a:moveTo>
                                <a:lnTo>
                                  <a:pt x="26974" y="2447925"/>
                                </a:lnTo>
                                <a:lnTo>
                                  <a:pt x="20662" y="2447925"/>
                                </a:lnTo>
                                <a:lnTo>
                                  <a:pt x="0" y="2468575"/>
                                </a:lnTo>
                                <a:lnTo>
                                  <a:pt x="0" y="2474887"/>
                                </a:lnTo>
                                <a:lnTo>
                                  <a:pt x="20662" y="2495550"/>
                                </a:lnTo>
                                <a:lnTo>
                                  <a:pt x="26974" y="2495550"/>
                                </a:lnTo>
                                <a:lnTo>
                                  <a:pt x="47625" y="2474887"/>
                                </a:lnTo>
                                <a:lnTo>
                                  <a:pt x="47625" y="2471737"/>
                                </a:lnTo>
                                <a:lnTo>
                                  <a:pt x="47625" y="2468575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2211400"/>
                                </a:moveTo>
                                <a:lnTo>
                                  <a:pt x="26974" y="2190750"/>
                                </a:lnTo>
                                <a:lnTo>
                                  <a:pt x="20662" y="2190750"/>
                                </a:lnTo>
                                <a:lnTo>
                                  <a:pt x="0" y="2211400"/>
                                </a:lnTo>
                                <a:lnTo>
                                  <a:pt x="0" y="2217724"/>
                                </a:lnTo>
                                <a:lnTo>
                                  <a:pt x="20662" y="2238375"/>
                                </a:lnTo>
                                <a:lnTo>
                                  <a:pt x="26974" y="2238375"/>
                                </a:lnTo>
                                <a:lnTo>
                                  <a:pt x="47625" y="2217724"/>
                                </a:lnTo>
                                <a:lnTo>
                                  <a:pt x="47625" y="2214562"/>
                                </a:lnTo>
                                <a:lnTo>
                                  <a:pt x="47625" y="221140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1954237"/>
                                </a:moveTo>
                                <a:lnTo>
                                  <a:pt x="26974" y="1933575"/>
                                </a:lnTo>
                                <a:lnTo>
                                  <a:pt x="20662" y="1933575"/>
                                </a:lnTo>
                                <a:lnTo>
                                  <a:pt x="0" y="1954237"/>
                                </a:lnTo>
                                <a:lnTo>
                                  <a:pt x="0" y="1960549"/>
                                </a:lnTo>
                                <a:lnTo>
                                  <a:pt x="20662" y="1981200"/>
                                </a:lnTo>
                                <a:lnTo>
                                  <a:pt x="26974" y="1981200"/>
                                </a:lnTo>
                                <a:lnTo>
                                  <a:pt x="47625" y="1960549"/>
                                </a:lnTo>
                                <a:lnTo>
                                  <a:pt x="47625" y="1957387"/>
                                </a:lnTo>
                                <a:lnTo>
                                  <a:pt x="47625" y="1954237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40589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53152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22140" id="docshape65" coordorigin="1710,180" coordsize="75,22140" path="m1785,22278l1784,22273,1780,22264,1778,22259,1770,22252,1766,22250,1757,22246,1752,22245,1743,22245,1738,22246,1729,22250,1724,22252,1717,22259,1715,22264,1711,22273,1710,22278,1710,22287,1711,22292,1715,22301,1717,22305,1724,22313,1729,22315,1738,22319,1743,22320,1752,22320,1757,22319,1766,22315,1770,22313,1778,22305,1780,22301,1784,22292,1785,22287,1785,22282,1785,22278xm1785,21873l1784,21868,1780,21859,1778,21854,1770,21847,1766,21845,1757,21841,1752,21840,1743,21840,1738,21841,1729,21845,1724,21847,1717,21854,1715,21859,1711,21868,1710,21873,1710,21882,1711,21887,1715,21896,1717,21900,1724,21908,1729,21910,1738,21914,1743,21915,1752,21915,1757,21914,1766,21910,1770,21908,1778,21900,1780,21896,1784,21887,1785,21882,1785,21877,1785,21873xm1785,21468l1784,21463,1780,21454,1778,21449,1770,21442,1766,21440,1757,21436,1752,21435,1743,21435,1738,21436,1729,21440,1724,21442,1717,21449,1715,21454,1711,21463,1710,21468,1710,21477,1711,21482,1715,21491,1717,21495,1724,21503,1729,21505,1738,21509,1743,21510,1752,21510,1757,21509,1766,21505,1770,21503,1778,21495,1780,21491,1784,21482,1785,21477,1785,21472,1785,21468xm1785,21063l1784,21058,1780,21049,1778,21044,1770,21037,1766,21035,1757,21031,1752,21030,1743,21030,1738,21031,1729,21035,1724,21037,1717,21044,1715,21049,1711,21058,1710,21063,1710,21072,1711,21077,1715,21086,1717,21090,1724,21098,1729,21100,1738,21104,1743,21105,1752,21105,1757,21104,1766,21100,1770,21098,1778,21090,1780,21086,1784,21077,1785,21072,1785,21067,1785,21063xm1785,11328l1784,11323,1780,11314,1778,11309,1770,11302,1766,11300,1757,11296,1752,11295,1743,11295,1738,11296,1729,11300,1724,11302,1717,11309,1715,11314,1711,11323,1710,11328,1710,11337,1711,11342,1715,11351,1717,11355,1724,11363,1729,11365,1738,11369,1743,11370,1752,11370,1757,11369,1766,11365,1770,11363,1778,11355,1780,11351,1784,11342,1785,11337,1785,11332,1785,11328xm1785,10923l1784,10918,1780,10909,1778,10904,1770,10897,1766,10895,1757,10891,1752,10890,1743,10890,1738,10891,1729,10895,1724,10897,1717,10904,1715,10909,1711,10918,1710,10923,1710,10932,1711,10937,1715,10946,1717,10950,1724,10958,1729,10960,1738,10964,1743,10965,1752,10965,1757,10964,1766,10960,1770,10958,1778,10950,1780,10946,1784,10937,1785,10932,1785,10927,1785,10923xm1785,10518l1784,10513,1780,10504,1778,10499,1770,10492,1766,10490,1757,10486,1752,10485,1743,10485,1738,10486,1729,10490,1724,10492,1717,10499,1715,10504,1711,10513,1710,10518,1710,10527,1711,10532,1715,10541,1717,10545,1724,10553,1729,10555,1738,10559,1743,10560,1752,10560,1757,10559,1766,10555,1770,10553,1778,10545,1780,10541,1784,10532,1785,10527,1785,10522,1785,10518xm1785,10113l1784,10108,1780,10099,1778,10094,1770,10087,1766,10085,1757,10081,1752,10080,1743,10080,1738,10081,1729,10085,1724,10087,1717,10094,1715,10099,1711,10108,1710,10113,1710,10122,1711,10127,1715,10136,1717,10140,1724,10148,1729,10150,1738,10154,1743,10155,1752,10155,1757,10154,1766,10150,1770,10148,1778,10140,1780,10136,1784,10127,1785,10122,1785,10117,1785,10113xm1785,9708l1784,9703,1780,9694,1778,9689,1770,9682,1766,9680,1757,9676,1752,9675,1743,9675,1738,9676,1729,9680,1724,9682,1717,9689,1715,9694,1711,9703,1710,9708,1710,9717,1711,9722,1715,9731,1717,9735,1724,9743,1729,9745,1738,9749,1743,9750,1752,9750,1757,9749,1766,9745,1770,9743,1778,9735,1780,9731,1784,9722,1785,9717,1785,9712,1785,9708xm1785,8103l1784,8098,1780,8089,1778,8084,1770,8077,1766,8075,1757,8071,1752,8070,1743,8070,1738,8071,1729,8075,1724,8077,1717,8084,1715,8089,1711,8098,1710,8103,1710,8112,1711,8117,1715,8126,1717,8130,1724,8138,1729,8140,1738,8144,1743,8145,1752,8145,1757,8144,1766,8140,1770,8138,1778,8130,1780,8126,1784,8117,1785,8112,1785,8107,1785,8103xm1785,7698l1784,7693,1780,7684,1778,7679,1770,7672,1766,7670,1757,7666,1752,7665,1743,7665,1738,7666,1729,7670,1724,7672,1717,7679,1715,7684,1711,7693,1710,7698,1710,7707,1711,7712,1715,7721,1717,7725,1724,7733,1729,7735,1738,7739,1743,7740,1752,7740,1757,7739,1766,7735,1770,7733,1778,7725,1780,7721,1784,7712,1785,7707,1785,7702,1785,7698xm1785,7293l1784,7288,1780,7279,1778,7274,1770,7267,1766,7265,1757,7261,1752,7260,1743,7260,1738,7261,1729,7265,1724,7267,1717,7274,1715,7279,1711,7288,1710,7293,1710,7302,1711,7307,1715,7316,1717,7320,1724,7328,1729,7330,1738,7334,1743,7335,1752,7335,1757,7334,1766,7330,1770,7328,1778,7320,1780,7316,1784,7307,1785,7302,1785,7297,1785,7293xm1785,6888l1784,6883,1780,6874,1778,6869,1770,6862,1766,6860,1757,6856,1752,6855,1743,6855,1738,6856,1729,6860,1724,6862,1717,6869,1715,6874,1711,6883,1710,6888,1710,6897,1711,6902,1715,6911,1717,6915,1724,6923,1729,6925,1738,6929,1743,6930,1752,6930,1757,6929,1766,6925,1770,6923,1778,6915,1780,6911,1784,6902,1785,6897,1785,6892,1785,6888xm1785,6483l1784,6478,1780,6469,1778,6464,1770,6457,1766,6455,1757,6451,1752,6450,1743,6450,1738,6451,1729,6455,1724,6457,1717,6464,1715,6469,1711,6478,1710,6483,1710,6492,1711,6497,1715,6506,1717,6510,1724,6518,1729,6520,1738,6524,1743,6525,1752,6525,1757,6524,1766,6520,1770,6518,1778,6510,1780,6506,1784,6497,1785,6492,1785,6487,1785,6483xm1785,4878l1784,4873,1780,4864,1778,4859,1770,4852,1766,4850,1757,4846,1752,4845,1743,4845,1738,4846,1729,4850,1724,4852,1717,4859,1715,4864,1711,4873,1710,4878,1710,4887,1711,4892,1715,4901,1717,4905,1724,4913,1729,4915,1738,4919,1743,4920,1752,4920,1757,4919,1766,4915,1770,4913,1778,4905,1780,4901,1784,4892,1785,4887,1785,4882,1785,4878xm1785,4473l1784,4468,1780,4459,1778,4454,1770,4447,1766,4445,1757,4441,1752,4440,1743,4440,1738,4441,1729,4445,1724,4447,1717,4454,1715,4459,1711,4468,1710,4473,1710,4482,1711,4487,1715,4496,1717,4500,1724,4508,1729,4510,1738,4514,1743,4515,1752,4515,1757,4514,1766,4510,1770,4508,1778,4500,1780,4496,1784,4487,1785,4482,1785,4477,1785,4473xm1785,4068l1784,4063,1780,4054,1778,4049,1770,4042,1766,4040,1757,4036,1752,4035,1743,4035,1738,4036,1729,4040,1724,4042,1717,4049,1715,4054,1711,4063,1710,4068,1710,4077,1711,4082,1715,4091,1717,4095,1724,4103,1729,4105,1738,4109,1743,4110,1752,4110,1757,4109,1766,4105,1770,4103,1778,4095,1780,4091,1784,4082,1785,4077,1785,4072,1785,4068xm1785,3663l1784,3658,1780,3649,1778,3644,1770,3637,1766,3635,1757,3631,1752,3630,1743,3630,1738,3631,1729,3635,1724,3637,1717,3644,1715,3649,1711,3658,1710,3663,1710,3672,1711,3677,1715,3686,1717,3690,1724,3698,1729,3700,1738,3704,1743,3705,1752,3705,1757,3704,1766,3700,1770,3698,1778,3690,1780,3686,1784,3677,1785,3672,1785,3667,1785,3663xm1785,3258l1784,3253,1780,3244,1778,3239,1770,3232,1766,3230,1757,3226,1752,3225,1743,3225,1738,3226,1729,3230,1724,3232,1717,3239,1715,3244,1711,3253,1710,3258,1710,3267,1711,3272,1715,3281,1717,3285,1724,3293,1729,3295,1738,3299,1743,3300,1752,3300,1757,3299,1766,3295,1770,3293,1778,3285,1780,3281,1784,3272,1785,3267,1785,3262,1785,325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источниками </w:t>
      </w:r>
      <w:r>
        <w:rPr>
          <w:color w:val="212121"/>
          <w:spacing w:val="-2"/>
          <w:sz w:val="24"/>
        </w:rPr>
        <w:t>информации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групп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флоры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значения</w:t>
      </w:r>
    </w:p>
    <w:p>
      <w:pPr>
        <w:pStyle w:val="BodyText"/>
        <w:spacing w:before="48"/>
      </w:pPr>
    </w:p>
    <w:p>
      <w:pPr>
        <w:pStyle w:val="Heading1"/>
        <w:spacing w:line="264" w:lineRule="auto" w:before="1"/>
        <w:ind w:right="5421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72"/>
          <w:w w:val="110"/>
          <w:sz w:val="50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891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 </w:t>
      </w:r>
      <w:hyperlink r:id="rId92">
        <w:r>
          <w:rPr>
            <w:color w:val="1150D3"/>
            <w:u w:val="single" w:color="1150D3"/>
          </w:rPr>
          <w:t>Мето</w:t>
        </w:r>
        <w:r>
          <w:rPr>
            <w:color w:val="1150D3"/>
          </w:rPr>
          <w:t>д</w:t>
        </w:r>
        <w:r>
          <w:rPr>
            <w:color w:val="1150D3"/>
            <w:spacing w:val="-43"/>
          </w:rPr>
          <w:t> 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кейсов</w:t>
        </w:r>
      </w:hyperlink>
    </w:p>
    <w:p>
      <w:pPr>
        <w:pStyle w:val="BodyText"/>
        <w:ind w:left="1949"/>
      </w:pPr>
      <w:hyperlink r:id="rId93">
        <w:r>
          <w:rPr>
            <w:color w:val="1150D3"/>
            <w:spacing w:val="-8"/>
            <w:u w:val="single" w:color="1150D3"/>
          </w:rPr>
          <w:t>Работа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г</w:t>
        </w:r>
        <w:r>
          <w:rPr>
            <w:color w:val="1150D3"/>
            <w:spacing w:val="-8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spacing w:val="-8"/>
          </w:rPr>
          <w:t>у</w:t>
        </w:r>
        <w:r>
          <w:rPr>
            <w:color w:val="1150D3"/>
            <w:spacing w:val="-8"/>
            <w:u w:val="single" w:color="1150D3"/>
          </w:rPr>
          <w:t>ппах</w:t>
        </w:r>
      </w:hyperlink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Интерактивные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34"/>
        <w:ind w:left="1949"/>
      </w:pPr>
      <w:hyperlink r:id="rId94">
        <w:r>
          <w:rPr>
            <w:color w:val="1150D3"/>
            <w:spacing w:val="-4"/>
            <w:u w:val="single" w:color="1150D3"/>
          </w:rPr>
          <w:t>Технология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развития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</w:t>
        </w:r>
        <w:r>
          <w:rPr>
            <w:color w:val="1150D3"/>
            <w:spacing w:val="-4"/>
          </w:rPr>
          <w:t>р</w:t>
        </w:r>
        <w:r>
          <w:rPr>
            <w:color w:val="1150D3"/>
            <w:spacing w:val="-4"/>
            <w:u w:val="single" w:color="1150D3"/>
          </w:rPr>
          <w:t>итического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мышления</w:t>
        </w:r>
      </w:hyperlink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891"/>
      </w:pPr>
      <w:r>
        <w:rPr>
          <w:color w:val="212121"/>
          <w:spacing w:val="-4"/>
        </w:rPr>
        <w:t>Подготовка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презентации </w:t>
      </w:r>
      <w:r>
        <w:rPr>
          <w:color w:val="212121"/>
        </w:rPr>
        <w:t>Разработка тестов</w:t>
      </w:r>
    </w:p>
    <w:p>
      <w:pPr>
        <w:pStyle w:val="BodyText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интеллект-карты</w:t>
      </w:r>
    </w:p>
    <w:p>
      <w:pPr>
        <w:pStyle w:val="BodyText"/>
        <w:spacing w:line="357" w:lineRule="auto" w:before="133"/>
        <w:ind w:left="1949" w:right="5897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раздаточного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(кроссворд,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облако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рабочий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лист) </w:t>
      </w:r>
      <w:r>
        <w:rPr>
          <w:color w:val="212121"/>
        </w:rPr>
        <w:t>Поиск видеоуроков и 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Гербарий</w:t>
      </w:r>
    </w:p>
    <w:p>
      <w:pPr>
        <w:pStyle w:val="BodyText"/>
        <w:spacing w:line="357" w:lineRule="auto" w:before="1"/>
        <w:ind w:left="1949" w:right="12926"/>
      </w:pPr>
      <w:r>
        <w:rPr>
          <w:color w:val="212121"/>
          <w:spacing w:val="-2"/>
        </w:rPr>
        <w:t>Коллекция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семян </w:t>
      </w:r>
      <w:r>
        <w:rPr>
          <w:color w:val="212121"/>
        </w:rPr>
        <w:t>Таблицы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схемы</w:t>
      </w:r>
    </w:p>
    <w:p>
      <w:pPr>
        <w:pStyle w:val="BodyText"/>
        <w:ind w:left="1949"/>
      </w:pPr>
      <w:r>
        <w:rPr>
          <w:color w:val="212121"/>
          <w:spacing w:val="-2"/>
        </w:rPr>
        <w:t>Карта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центров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происхождения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флоры</w:t>
      </w:r>
    </w:p>
    <w:p>
      <w:pPr>
        <w:pStyle w:val="BodyText"/>
        <w:spacing w:before="4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0"/>
          <w:w w:val="110"/>
          <w:sz w:val="50"/>
        </w:rPr>
        <w:t>/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40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5"/>
        <w:ind w:left="1349"/>
      </w:pPr>
      <w:r>
        <w:rPr>
          <w:color w:val="212121"/>
        </w:rPr>
        <w:t>Добрый</w:t>
      </w:r>
      <w:r>
        <w:rPr>
          <w:color w:val="212121"/>
          <w:spacing w:val="-13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Староста</w:t>
      </w:r>
      <w:r>
        <w:rPr>
          <w:color w:val="212121"/>
          <w:spacing w:val="-13"/>
        </w:rPr>
        <w:t> </w:t>
      </w:r>
      <w:r>
        <w:rPr>
          <w:color w:val="212121"/>
        </w:rPr>
        <w:t>класса,</w:t>
      </w:r>
      <w:r>
        <w:rPr>
          <w:color w:val="212121"/>
          <w:spacing w:val="-12"/>
        </w:rPr>
        <w:t> </w:t>
      </w:r>
      <w:r>
        <w:rPr>
          <w:color w:val="212121"/>
        </w:rPr>
        <w:t>назови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сегодня.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заполняет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Прежде чем мы начнем наше увлекательное путешествие в мир знаний, давайте убедимся, что вы полностью готовы к уроку. Проверьте, пожалуйста, всё ли у вас на партах:</w:t>
      </w:r>
      <w:r>
        <w:rPr>
          <w:color w:val="212121"/>
          <w:spacing w:val="-16"/>
        </w:rPr>
        <w:t> </w:t>
      </w:r>
      <w:r>
        <w:rPr>
          <w:color w:val="212121"/>
        </w:rPr>
        <w:t>учебник,</w:t>
      </w:r>
      <w:r>
        <w:rPr>
          <w:color w:val="212121"/>
          <w:spacing w:val="-16"/>
        </w:rPr>
        <w:t> </w:t>
      </w:r>
      <w:r>
        <w:rPr>
          <w:color w:val="212121"/>
        </w:rPr>
        <w:t>рабочая</w:t>
      </w:r>
      <w:r>
        <w:rPr>
          <w:color w:val="212121"/>
          <w:spacing w:val="-16"/>
        </w:rPr>
        <w:t> </w:t>
      </w:r>
      <w:r>
        <w:rPr>
          <w:color w:val="212121"/>
        </w:rPr>
        <w:t>тетрадь,</w:t>
      </w:r>
      <w:r>
        <w:rPr>
          <w:color w:val="212121"/>
          <w:spacing w:val="-15"/>
        </w:rPr>
        <w:t> </w:t>
      </w:r>
      <w:r>
        <w:rPr>
          <w:color w:val="212121"/>
        </w:rPr>
        <w:t>дневник,</w:t>
      </w:r>
      <w:r>
        <w:rPr>
          <w:color w:val="212121"/>
          <w:spacing w:val="-16"/>
        </w:rPr>
        <w:t> </w:t>
      </w:r>
      <w:r>
        <w:rPr>
          <w:color w:val="212121"/>
        </w:rPr>
        <w:t>пенал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письменными</w:t>
      </w:r>
      <w:r>
        <w:rPr>
          <w:color w:val="212121"/>
          <w:spacing w:val="-15"/>
        </w:rPr>
        <w:t> </w:t>
      </w:r>
      <w:r>
        <w:rPr>
          <w:color w:val="212121"/>
        </w:rPr>
        <w:t>принадлежностями.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897"/>
      </w:pPr>
      <w:r>
        <w:rPr>
          <w:color w:val="212121"/>
        </w:rPr>
        <w:t>Отрадно</w:t>
      </w:r>
      <w:r>
        <w:rPr>
          <w:color w:val="212121"/>
          <w:spacing w:val="-10"/>
        </w:rPr>
        <w:t> </w:t>
      </w:r>
      <w:r>
        <w:rPr>
          <w:color w:val="212121"/>
        </w:rPr>
        <w:t>видеть,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выглядят</w:t>
      </w:r>
      <w:r>
        <w:rPr>
          <w:color w:val="212121"/>
          <w:spacing w:val="-10"/>
        </w:rPr>
        <w:t> </w:t>
      </w:r>
      <w:r>
        <w:rPr>
          <w:color w:val="212121"/>
        </w:rPr>
        <w:t>опрятно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по-деловому.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создаёт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правильный настрой на работу.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экран.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понадобится хорошее изображение для просмотра интересных материалов.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62"/>
      </w:pPr>
    </w:p>
    <w:p>
      <w:pPr>
        <w:pStyle w:val="BodyText"/>
        <w:ind w:left="1949"/>
      </w:pP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отвечаете</w:t>
      </w:r>
      <w:r>
        <w:rPr>
          <w:color w:val="212121"/>
          <w:spacing w:val="12"/>
        </w:rPr>
        <w:t> </w:t>
      </w: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встаём</w:t>
      </w:r>
    </w:p>
    <w:p>
      <w:pPr>
        <w:pStyle w:val="BodyText"/>
        <w:spacing w:line="357" w:lineRule="auto" w:before="133"/>
        <w:ind w:left="1949" w:right="7895"/>
      </w:pPr>
      <w:r>
        <w:rPr>
          <w:color w:val="212121"/>
        </w:rPr>
        <w:t>Если хотите что-то сказать или спросить — поднимаем руку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перебиваем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друга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Уважаем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каждого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5264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52128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ещё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важная</w:t>
      </w:r>
      <w:r>
        <w:rPr>
          <w:color w:val="212121"/>
          <w:spacing w:val="-2"/>
        </w:rPr>
        <w:t> </w:t>
      </w:r>
      <w:r>
        <w:rPr>
          <w:color w:val="212121"/>
        </w:rPr>
        <w:t>просьба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2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телефоны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беззвучный режим или выключите их. Давайте создадим рабочую атмосферу без лишних </w:t>
      </w:r>
      <w:r>
        <w:rPr>
          <w:color w:val="212121"/>
          <w:w w:val="105"/>
        </w:rPr>
        <w:t>отвлекающих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факторов.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вижу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заинтересованные</w:t>
      </w:r>
      <w:r>
        <w:rPr>
          <w:color w:val="212121"/>
          <w:spacing w:val="-13"/>
        </w:rPr>
        <w:t> </w:t>
      </w:r>
      <w:r>
        <w:rPr>
          <w:color w:val="212121"/>
        </w:rPr>
        <w:t>взгляды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познанию</w:t>
      </w:r>
      <w:r>
        <w:rPr>
          <w:color w:val="212121"/>
          <w:spacing w:val="-13"/>
        </w:rPr>
        <w:t> </w:t>
      </w:r>
      <w:r>
        <w:rPr>
          <w:color w:val="212121"/>
        </w:rPr>
        <w:t>нового.</w:t>
      </w:r>
      <w:r>
        <w:rPr>
          <w:color w:val="212121"/>
          <w:spacing w:val="-13"/>
        </w:rPr>
        <w:t> </w:t>
      </w:r>
      <w:r>
        <w:rPr>
          <w:color w:val="212121"/>
        </w:rPr>
        <w:t>Уверена,</w:t>
      </w:r>
      <w:r>
        <w:rPr>
          <w:color w:val="212121"/>
          <w:spacing w:val="-13"/>
        </w:rPr>
        <w:t> </w:t>
      </w:r>
      <w:r>
        <w:rPr>
          <w:color w:val="212121"/>
        </w:rPr>
        <w:t>что сегодняшнее занятие будет насыщенным и познавательным. Каждый из вас сможет сделать для себя удивительные открытия.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начинаем!</w:t>
      </w:r>
      <w:r>
        <w:rPr>
          <w:color w:val="212121"/>
          <w:spacing w:val="-12"/>
        </w:rPr>
        <w:t> </w:t>
      </w:r>
      <w:r>
        <w:rPr>
          <w:color w:val="212121"/>
        </w:rPr>
        <w:t>Настраиваемся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активную</w:t>
      </w:r>
      <w:r>
        <w:rPr>
          <w:color w:val="212121"/>
          <w:spacing w:val="-12"/>
        </w:rPr>
        <w:t> </w:t>
      </w:r>
      <w:r>
        <w:rPr>
          <w:color w:val="212121"/>
        </w:rPr>
        <w:t>работу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эмоции!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421"/>
      </w:pP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перейдём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новой</w:t>
      </w:r>
      <w:r>
        <w:rPr>
          <w:color w:val="212121"/>
          <w:spacing w:val="-13"/>
        </w:rPr>
        <w:t> </w:t>
      </w:r>
      <w:r>
        <w:rPr>
          <w:color w:val="212121"/>
        </w:rPr>
        <w:t>темы,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чём</w:t>
      </w:r>
      <w:r>
        <w:rPr>
          <w:color w:val="212121"/>
          <w:spacing w:val="-13"/>
        </w:rPr>
        <w:t> </w:t>
      </w:r>
      <w:r>
        <w:rPr>
          <w:color w:val="212121"/>
        </w:rPr>
        <w:t>мы говорили на прошлом занятии.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создавая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проблемную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ситуацию.)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51"/>
        <w:jc w:val="both"/>
      </w:pP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густой</w:t>
      </w:r>
      <w:r>
        <w:rPr>
          <w:color w:val="212121"/>
          <w:spacing w:val="-9"/>
        </w:rPr>
        <w:t> </w:t>
      </w:r>
      <w:r>
        <w:rPr>
          <w:color w:val="212121"/>
        </w:rPr>
        <w:t>лес,</w:t>
      </w:r>
      <w:r>
        <w:rPr>
          <w:color w:val="212121"/>
          <w:spacing w:val="-9"/>
        </w:rPr>
        <w:t> </w:t>
      </w:r>
      <w:r>
        <w:rPr>
          <w:color w:val="212121"/>
        </w:rPr>
        <w:t>залитый</w:t>
      </w:r>
      <w:r>
        <w:rPr>
          <w:color w:val="212121"/>
          <w:spacing w:val="-9"/>
        </w:rPr>
        <w:t> </w:t>
      </w:r>
      <w:r>
        <w:rPr>
          <w:color w:val="212121"/>
        </w:rPr>
        <w:t>солнечным</w:t>
      </w:r>
      <w:r>
        <w:rPr>
          <w:color w:val="212121"/>
          <w:spacing w:val="-9"/>
        </w:rPr>
        <w:t> </w:t>
      </w:r>
      <w:r>
        <w:rPr>
          <w:color w:val="212121"/>
        </w:rPr>
        <w:t>светом.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нём</w:t>
      </w:r>
      <w:r>
        <w:rPr>
          <w:color w:val="212121"/>
          <w:spacing w:val="-9"/>
        </w:rPr>
        <w:t> </w:t>
      </w:r>
      <w:r>
        <w:rPr>
          <w:color w:val="212121"/>
        </w:rPr>
        <w:t>рядом</w:t>
      </w:r>
      <w:r>
        <w:rPr>
          <w:color w:val="212121"/>
          <w:spacing w:val="-9"/>
        </w:rPr>
        <w:t> </w:t>
      </w:r>
      <w:r>
        <w:rPr>
          <w:color w:val="212121"/>
        </w:rPr>
        <w:t>растут</w:t>
      </w:r>
      <w:r>
        <w:rPr>
          <w:color w:val="212121"/>
          <w:spacing w:val="-9"/>
        </w:rPr>
        <w:t> </w:t>
      </w:r>
      <w:r>
        <w:rPr>
          <w:color w:val="212121"/>
        </w:rPr>
        <w:t>ели,</w:t>
      </w:r>
      <w:r>
        <w:rPr>
          <w:color w:val="212121"/>
          <w:spacing w:val="-9"/>
        </w:rPr>
        <w:t> </w:t>
      </w:r>
      <w:r>
        <w:rPr>
          <w:color w:val="212121"/>
        </w:rPr>
        <w:t>дубы, папоротники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мхи.</w:t>
      </w:r>
      <w:r>
        <w:rPr>
          <w:color w:val="212121"/>
          <w:spacing w:val="-6"/>
        </w:rPr>
        <w:t> </w:t>
      </w:r>
      <w:r>
        <w:rPr>
          <w:color w:val="212121"/>
        </w:rPr>
        <w:t>Среди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корней</w:t>
      </w:r>
      <w:r>
        <w:rPr>
          <w:color w:val="212121"/>
          <w:spacing w:val="-6"/>
        </w:rPr>
        <w:t> </w:t>
      </w:r>
      <w:r>
        <w:rPr>
          <w:color w:val="212121"/>
        </w:rPr>
        <w:t>прячутся</w:t>
      </w:r>
      <w:r>
        <w:rPr>
          <w:color w:val="212121"/>
          <w:spacing w:val="-6"/>
        </w:rPr>
        <w:t> </w:t>
      </w:r>
      <w:r>
        <w:rPr>
          <w:color w:val="212121"/>
        </w:rPr>
        <w:t>грибы,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кроне</w:t>
      </w:r>
      <w:r>
        <w:rPr>
          <w:color w:val="212121"/>
          <w:spacing w:val="-6"/>
        </w:rPr>
        <w:t> </w:t>
      </w:r>
      <w:r>
        <w:rPr>
          <w:color w:val="212121"/>
        </w:rPr>
        <w:t>деревьев</w:t>
      </w:r>
      <w:r>
        <w:rPr>
          <w:color w:val="212121"/>
          <w:spacing w:val="-6"/>
        </w:rPr>
        <w:t> </w:t>
      </w:r>
      <w:r>
        <w:rPr>
          <w:color w:val="212121"/>
        </w:rPr>
        <w:t>щебечут</w:t>
      </w:r>
      <w:r>
        <w:rPr>
          <w:color w:val="212121"/>
          <w:spacing w:val="-6"/>
        </w:rPr>
        <w:t> </w:t>
      </w:r>
      <w:r>
        <w:rPr>
          <w:color w:val="212121"/>
        </w:rPr>
        <w:t>птицы. Как вы думаете, что объединяет все эти растения?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версии.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Верно,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3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сообщества.</w:t>
      </w:r>
      <w:r>
        <w:rPr>
          <w:color w:val="212121"/>
          <w:spacing w:val="-13"/>
        </w:rPr>
        <w:t> </w:t>
      </w:r>
      <w:r>
        <w:rPr>
          <w:color w:val="212121"/>
        </w:rPr>
        <w:t>Давайте проверим, насколько хорошо вы усвоили материал.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фронтальный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опрос,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задавая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разного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уровня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сложности.)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сообщество?</w:t>
      </w:r>
    </w:p>
    <w:p>
      <w:pPr>
        <w:pStyle w:val="BodyText"/>
        <w:spacing w:before="133"/>
        <w:ind w:left="1349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флоры</w:t>
      </w:r>
      <w:r>
        <w:rPr>
          <w:color w:val="212121"/>
          <w:spacing w:val="-13"/>
        </w:rPr>
        <w:t> </w:t>
      </w:r>
      <w:r>
        <w:rPr>
          <w:color w:val="212121"/>
        </w:rPr>
        <w:t>входят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состав</w:t>
      </w:r>
      <w:r>
        <w:rPr>
          <w:color w:val="212121"/>
          <w:spacing w:val="-13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сообщества?</w:t>
      </w:r>
    </w:p>
    <w:p>
      <w:pPr>
        <w:pStyle w:val="BodyText"/>
        <w:spacing w:line="357" w:lineRule="auto" w:before="134"/>
        <w:ind w:left="1349" w:right="6768"/>
      </w:pP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ярусность</w:t>
      </w:r>
      <w:r>
        <w:rPr>
          <w:color w:val="212121"/>
          <w:spacing w:val="-16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16"/>
        </w:rPr>
        <w:t> </w:t>
      </w:r>
      <w:r>
        <w:rPr>
          <w:color w:val="212121"/>
        </w:rPr>
        <w:t>выживать? Как изменяется состав флоры со временем?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29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сравнить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дополнить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что-</w:t>
      </w:r>
      <w:r>
        <w:rPr>
          <w:rFonts w:ascii="Arial" w:hAnsi="Arial"/>
          <w:i/>
          <w:color w:val="212121"/>
          <w:sz w:val="24"/>
        </w:rPr>
        <w:t>то </w:t>
      </w:r>
      <w:r>
        <w:rPr>
          <w:rFonts w:ascii="Arial" w:hAnsi="Arial"/>
          <w:i/>
          <w:color w:val="212121"/>
          <w:spacing w:val="-2"/>
          <w:sz w:val="24"/>
        </w:rPr>
        <w:t>забыли.)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9"/>
        </w:rPr>
        <w:t> </w:t>
      </w:r>
      <w:r>
        <w:rPr>
          <w:color w:val="212121"/>
        </w:rPr>
        <w:t>задание:</w:t>
      </w:r>
      <w:r>
        <w:rPr>
          <w:color w:val="212121"/>
          <w:spacing w:val="-9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9"/>
        </w:rPr>
        <w:t> </w:t>
      </w:r>
      <w:r>
        <w:rPr>
          <w:color w:val="212121"/>
        </w:rPr>
        <w:t>младшему</w:t>
      </w:r>
      <w:r>
        <w:rPr>
          <w:color w:val="212121"/>
          <w:spacing w:val="-9"/>
        </w:rPr>
        <w:t> </w:t>
      </w:r>
      <w:r>
        <w:rPr>
          <w:color w:val="212121"/>
        </w:rPr>
        <w:t>брату</w:t>
      </w:r>
      <w:r>
        <w:rPr>
          <w:color w:val="212121"/>
          <w:spacing w:val="-9"/>
        </w:rPr>
        <w:t> </w:t>
      </w:r>
      <w:r>
        <w:rPr>
          <w:color w:val="212121"/>
        </w:rPr>
        <w:t>или сестре, почему в лесу дуб и берёза растут рядом, а кактусы там не встречаются. Как бы вы это объяснили?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формулируют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Теперь,</w:t>
      </w:r>
      <w:r>
        <w:rPr>
          <w:color w:val="212121"/>
          <w:spacing w:val="-16"/>
        </w:rPr>
        <w:t> </w:t>
      </w:r>
      <w:r>
        <w:rPr>
          <w:color w:val="212121"/>
        </w:rPr>
        <w:t>вспомнив</w:t>
      </w:r>
      <w:r>
        <w:rPr>
          <w:color w:val="212121"/>
          <w:spacing w:val="-16"/>
        </w:rPr>
        <w:t> </w:t>
      </w:r>
      <w:r>
        <w:rPr>
          <w:color w:val="212121"/>
        </w:rPr>
        <w:t>всё</w:t>
      </w:r>
      <w:r>
        <w:rPr>
          <w:color w:val="212121"/>
          <w:spacing w:val="-16"/>
        </w:rPr>
        <w:t> </w:t>
      </w:r>
      <w:r>
        <w:rPr>
          <w:color w:val="212121"/>
        </w:rPr>
        <w:t>это,</w:t>
      </w:r>
      <w:r>
        <w:rPr>
          <w:color w:val="212121"/>
          <w:spacing w:val="-1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6"/>
        </w:rPr>
        <w:t> </w:t>
      </w:r>
      <w:r>
        <w:rPr>
          <w:color w:val="212121"/>
        </w:rPr>
        <w:t>догадаться:</w:t>
      </w:r>
      <w:r>
        <w:rPr>
          <w:color w:val="212121"/>
          <w:spacing w:val="-16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смог использовать знания о флоре и её взаимодействии в природе, чтобы изменить окружающий мир?</w:t>
      </w:r>
    </w:p>
    <w:p>
      <w:pPr>
        <w:pStyle w:val="BodyText"/>
        <w:spacing w:before="26"/>
      </w:pPr>
    </w:p>
    <w:p>
      <w:pPr>
        <w:spacing w:line="352" w:lineRule="auto" w:before="0"/>
        <w:ind w:left="1349" w:right="542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(Семиклассники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нового </w:t>
      </w:r>
      <w:r>
        <w:rPr>
          <w:rFonts w:ascii="Arial" w:hAnsi="Arial"/>
          <w:i/>
          <w:color w:val="212121"/>
          <w:spacing w:val="-2"/>
          <w:sz w:val="24"/>
        </w:rPr>
        <w:t>занятия.)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с древности научились изменять растения и использовать их в своих целях.</w:t>
      </w:r>
    </w:p>
    <w:p>
      <w:pPr>
        <w:pStyle w:val="Heading2"/>
        <w:jc w:val="both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spacing w:before="436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создавая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интригу.)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Ребята,</w:t>
      </w:r>
      <w:r>
        <w:rPr>
          <w:color w:val="212121"/>
          <w:spacing w:val="-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далёкое</w:t>
      </w:r>
      <w:r>
        <w:rPr>
          <w:color w:val="212121"/>
          <w:spacing w:val="-1"/>
        </w:rPr>
        <w:t> </w:t>
      </w:r>
      <w:r>
        <w:rPr>
          <w:color w:val="212121"/>
        </w:rPr>
        <w:t>прошлое,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те</w:t>
      </w:r>
      <w:r>
        <w:rPr>
          <w:color w:val="212121"/>
          <w:spacing w:val="-1"/>
        </w:rPr>
        <w:t> </w:t>
      </w:r>
      <w:r>
        <w:rPr>
          <w:color w:val="212121"/>
        </w:rPr>
        <w:t>времена,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люди ещё не знали, что такое сельское хозяйство. Они бродят по лесам и лугам в поисках пищи,</w:t>
      </w:r>
      <w:r>
        <w:rPr>
          <w:color w:val="212121"/>
          <w:spacing w:val="-10"/>
        </w:rPr>
        <w:t> </w:t>
      </w:r>
      <w:r>
        <w:rPr>
          <w:color w:val="212121"/>
        </w:rPr>
        <w:t>собирают</w:t>
      </w:r>
      <w:r>
        <w:rPr>
          <w:color w:val="212121"/>
          <w:spacing w:val="-10"/>
        </w:rPr>
        <w:t> </w:t>
      </w:r>
      <w:r>
        <w:rPr>
          <w:color w:val="212121"/>
        </w:rPr>
        <w:t>ягоды,</w:t>
      </w:r>
      <w:r>
        <w:rPr>
          <w:color w:val="212121"/>
          <w:spacing w:val="-10"/>
        </w:rPr>
        <w:t> </w:t>
      </w:r>
      <w:r>
        <w:rPr>
          <w:color w:val="212121"/>
        </w:rPr>
        <w:t>орехи,</w:t>
      </w:r>
      <w:r>
        <w:rPr>
          <w:color w:val="212121"/>
          <w:spacing w:val="-10"/>
        </w:rPr>
        <w:t> </w:t>
      </w:r>
      <w:r>
        <w:rPr>
          <w:color w:val="212121"/>
        </w:rPr>
        <w:t>коренья.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тысяч</w:t>
      </w:r>
      <w:r>
        <w:rPr>
          <w:color w:val="212121"/>
          <w:spacing w:val="-10"/>
        </w:rPr>
        <w:t> </w:t>
      </w:r>
      <w:r>
        <w:rPr>
          <w:color w:val="212121"/>
        </w:rPr>
        <w:t>лет,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месте диких зарослей появляются поля пшеницы, виноградники, фруктовые сады. Как вы думаете, как такое могло произойти?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161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6410324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6410324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77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19125" y="66532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23664" y="6599387"/>
                            <a:ext cx="543941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зерно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прошлом и продолжается в будущем.»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 А. Головин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1920–2005, агроном, селекционер,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исследователь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сельского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хозяйства.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51104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0095;width:10200;height:2430" id="docshape71" filled="true" fillcolor="#f5f5f5" stroked="false">
                  <v:fill type="solid"/>
                </v:rect>
                <v:rect style="position:absolute;left:1350;top:10095;width:75;height:2430" id="docshape72" filled="true" fillcolor="#1150d3" stroked="false">
                  <v:fill type="solid"/>
                </v:rect>
                <v:shape style="position:absolute;left:1350;top:15240;width:4500;height:4500" type="#_x0000_t75" id="docshape73" href="https://newuroki.net/wp-content/uploads/2025/01/1-pshenichnoe-pole-goluboe-nebo.jpg" stroked="false">
                  <v:imagedata r:id="rId95" o:title=""/>
                </v:shape>
                <v:shape style="position:absolute;left:1725;top:10477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392;width:8566;height:1779" type="#_x0000_t202" id="docshape7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зерно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прошлом и продолжается в будущем.»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 А. Головин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1920–2005, агроном, селекционер,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исследователь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сельского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хозяйства.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Действительно, человек научился управлять природой, изменять растения под свои нужды. Но как это происходило? Могли бы мы сегодня есть сладкие яблоки, крупные картофелины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сочные</w:t>
      </w:r>
      <w:r>
        <w:rPr>
          <w:color w:val="212121"/>
          <w:spacing w:val="-7"/>
        </w:rPr>
        <w:t> </w:t>
      </w:r>
      <w:r>
        <w:rPr>
          <w:color w:val="212121"/>
        </w:rPr>
        <w:t>помидоры,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предки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начали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-7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изменять?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демонстрирует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изображения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древних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современных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сортов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культур.)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Посмотрите,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рисунках</w:t>
      </w:r>
      <w:r>
        <w:rPr>
          <w:color w:val="212121"/>
          <w:spacing w:val="-12"/>
        </w:rPr>
        <w:t> </w:t>
      </w:r>
      <w:r>
        <w:rPr>
          <w:color w:val="212121"/>
        </w:rPr>
        <w:t>изображены</w:t>
      </w:r>
      <w:r>
        <w:rPr>
          <w:color w:val="212121"/>
          <w:spacing w:val="-12"/>
        </w:rPr>
        <w:t> </w:t>
      </w:r>
      <w:r>
        <w:rPr>
          <w:color w:val="212121"/>
        </w:rPr>
        <w:t>дикие</w:t>
      </w:r>
      <w:r>
        <w:rPr>
          <w:color w:val="212121"/>
          <w:spacing w:val="-12"/>
        </w:rPr>
        <w:t> </w:t>
      </w:r>
      <w:r>
        <w:rPr>
          <w:color w:val="212121"/>
        </w:rPr>
        <w:t>предки</w:t>
      </w:r>
      <w:r>
        <w:rPr>
          <w:color w:val="212121"/>
          <w:spacing w:val="-12"/>
        </w:rPr>
        <w:t> </w:t>
      </w:r>
      <w:r>
        <w:rPr>
          <w:color w:val="212121"/>
        </w:rPr>
        <w:t>привычных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овощей</w:t>
      </w:r>
      <w:r>
        <w:rPr>
          <w:color w:val="212121"/>
          <w:spacing w:val="-12"/>
        </w:rPr>
        <w:t> </w:t>
      </w:r>
      <w:r>
        <w:rPr>
          <w:color w:val="212121"/>
        </w:rPr>
        <w:t>и фруктов. Узнаёте ли вы их?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пытаются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угадать,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культуры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изображены.)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Оказывается, многие привычные нам продукты сильно изменились за тысячи лет. Например, когда-то морковь была фиолетовой, кукуруза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небольшими жёсткими початками,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дикие</w:t>
      </w:r>
      <w:r>
        <w:rPr>
          <w:color w:val="212121"/>
          <w:spacing w:val="-16"/>
        </w:rPr>
        <w:t> </w:t>
      </w:r>
      <w:r>
        <w:rPr>
          <w:color w:val="212121"/>
        </w:rPr>
        <w:t>яблоки</w:t>
      </w:r>
      <w:r>
        <w:rPr>
          <w:color w:val="212121"/>
          <w:spacing w:val="-16"/>
        </w:rPr>
        <w:t> </w:t>
      </w:r>
      <w:r>
        <w:rPr>
          <w:color w:val="212121"/>
        </w:rPr>
        <w:t>напоминали</w:t>
      </w:r>
      <w:r>
        <w:rPr>
          <w:color w:val="212121"/>
          <w:spacing w:val="-16"/>
        </w:rPr>
        <w:t> </w:t>
      </w:r>
      <w:r>
        <w:rPr>
          <w:color w:val="212121"/>
        </w:rPr>
        <w:t>мелкие,</w:t>
      </w:r>
      <w:r>
        <w:rPr>
          <w:color w:val="212121"/>
          <w:spacing w:val="-16"/>
        </w:rPr>
        <w:t> </w:t>
      </w:r>
      <w:r>
        <w:rPr>
          <w:color w:val="212121"/>
        </w:rPr>
        <w:t>кислые</w:t>
      </w:r>
      <w:r>
        <w:rPr>
          <w:color w:val="212121"/>
          <w:spacing w:val="-16"/>
        </w:rPr>
        <w:t> </w:t>
      </w:r>
      <w:r>
        <w:rPr>
          <w:color w:val="212121"/>
        </w:rPr>
        <w:t>ягоды.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труду</w:t>
      </w:r>
      <w:r>
        <w:rPr>
          <w:color w:val="212121"/>
          <w:spacing w:val="-16"/>
        </w:rPr>
        <w:t> </w:t>
      </w:r>
      <w:r>
        <w:rPr>
          <w:color w:val="212121"/>
        </w:rPr>
        <w:t>многих поколений людей эти деревья и кустарники стали такими, какими мы знаем их сейчас.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привлекая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занятия.)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узнаем,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растения</w:t>
      </w:r>
      <w:r>
        <w:rPr>
          <w:color w:val="212121"/>
          <w:spacing w:val="-2"/>
        </w:rPr>
        <w:t> </w:t>
      </w:r>
      <w:r>
        <w:rPr>
          <w:color w:val="212121"/>
        </w:rPr>
        <w:t>называют</w:t>
      </w:r>
      <w:r>
        <w:rPr>
          <w:color w:val="212121"/>
          <w:spacing w:val="-2"/>
        </w:rPr>
        <w:t> </w:t>
      </w:r>
      <w:r>
        <w:rPr>
          <w:color w:val="212121"/>
        </w:rPr>
        <w:t>культурными,</w:t>
      </w:r>
      <w:r>
        <w:rPr>
          <w:color w:val="212121"/>
          <w:spacing w:val="-2"/>
        </w:rPr>
        <w:t> </w:t>
      </w:r>
      <w:r>
        <w:rPr>
          <w:color w:val="212121"/>
        </w:rPr>
        <w:t>откуда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произошли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как 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научился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выращивать.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совершим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прошлое,</w:t>
      </w:r>
      <w:r>
        <w:rPr>
          <w:color w:val="212121"/>
          <w:spacing w:val="-10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0"/>
        </w:rPr>
        <w:t> </w:t>
      </w:r>
      <w:r>
        <w:rPr>
          <w:color w:val="212121"/>
        </w:rPr>
        <w:t>с удивительными фактами из истории земледелия и узнаем, какие из них считаются самыми важными для человечества.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421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записывает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доске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выводит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экран</w:t>
      </w:r>
      <w:r>
        <w:rPr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тему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«Культурные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растения и их происхождение. Культурные растения сельскохозяйственных угодий»</w:t>
      </w:r>
      <w:r>
        <w:rPr>
          <w:color w:val="212121"/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попробуем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разобраться,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тайны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хранят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привычные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зелёные</w:t>
      </w:r>
    </w:p>
    <w:p>
      <w:pPr>
        <w:pStyle w:val="BodyText"/>
        <w:spacing w:line="357" w:lineRule="auto" w:before="134"/>
        <w:ind w:left="1349" w:right="5421"/>
      </w:pPr>
      <w:r>
        <w:rPr>
          <w:color w:val="212121"/>
        </w:rPr>
        <w:t>насаждения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путь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прошли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дикой</w:t>
      </w:r>
      <w:r>
        <w:rPr>
          <w:color w:val="212121"/>
          <w:spacing w:val="-10"/>
        </w:rPr>
        <w:t> </w:t>
      </w:r>
      <w:r>
        <w:rPr>
          <w:color w:val="212121"/>
        </w:rPr>
        <w:t>природы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наших</w:t>
      </w:r>
      <w:r>
        <w:rPr>
          <w:color w:val="212121"/>
          <w:spacing w:val="-10"/>
        </w:rPr>
        <w:t> </w:t>
      </w:r>
      <w:r>
        <w:rPr>
          <w:color w:val="212121"/>
        </w:rPr>
        <w:t>столов.</w:t>
      </w:r>
      <w:r>
        <w:rPr>
          <w:color w:val="212121"/>
          <w:spacing w:val="-10"/>
        </w:rPr>
        <w:t> </w:t>
      </w:r>
      <w:r>
        <w:rPr>
          <w:color w:val="212121"/>
        </w:rPr>
        <w:t>Готовы?</w:t>
      </w:r>
      <w:r>
        <w:rPr>
          <w:color w:val="212121"/>
          <w:spacing w:val="-10"/>
        </w:rPr>
        <w:t> </w:t>
      </w:r>
      <w:r>
        <w:rPr>
          <w:color w:val="212121"/>
        </w:rPr>
        <w:t>Тогда </w:t>
      </w:r>
      <w:r>
        <w:rPr>
          <w:color w:val="212121"/>
          <w:spacing w:val="-2"/>
        </w:rPr>
        <w:t>начинаем!</w:t>
      </w:r>
    </w:p>
    <w:p>
      <w:pPr>
        <w:pStyle w:val="Heading1"/>
        <w:spacing w:before="266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</w:rPr>
        <w:t>Понятие</w:t>
      </w:r>
      <w:r>
        <w:rPr>
          <w:color w:val="202020"/>
          <w:spacing w:val="-23"/>
        </w:rPr>
        <w:t> </w:t>
      </w:r>
      <w:r>
        <w:rPr>
          <w:color w:val="202020"/>
        </w:rPr>
        <w:t>культурных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растений</w:t>
      </w:r>
    </w:p>
    <w:p>
      <w:pPr>
        <w:pStyle w:val="Heading3"/>
        <w:spacing w:line="268" w:lineRule="auto" w:before="398"/>
        <w:ind w:right="5897"/>
      </w:pP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культурных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растений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отличие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от </w:t>
      </w:r>
      <w:r>
        <w:rPr>
          <w:color w:val="202020"/>
          <w:spacing w:val="-2"/>
          <w:w w:val="110"/>
        </w:rPr>
        <w:t>дикорастущих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50592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0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0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410527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410527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145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7912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619125" y="43481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23664" y="4294337"/>
                            <a:ext cx="54025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Дикорастущие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растения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природе самостоятельно,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ухода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стороны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Они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приспособлены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выживанию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естественной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размножаются естественным путём и образуют леса, луга, степи и другие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сообщества.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750080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rect style="position:absolute;left:1350;top:0;width:10200;height:2775" id="docshape79" filled="true" fillcolor="#f5f5f5" stroked="false">
                  <v:fill type="solid"/>
                </v:rect>
                <v:rect style="position:absolute;left:1350;top:0;width:75;height:2775" id="docshape80" filled="true" fillcolor="#1150d3" stroked="false">
                  <v:fill type="solid"/>
                </v:rect>
                <v:rect style="position:absolute;left:1350;top:6465;width:10200;height:2415" id="docshape81" filled="true" fillcolor="#f5f5f5" stroked="false">
                  <v:fill type="solid"/>
                </v:rect>
                <v:rect style="position:absolute;left:1350;top:6465;width:75;height:2415" id="docshape82" filled="true" fillcolor="#1150d3" stroked="false">
                  <v:fill type="solid"/>
                </v:rect>
                <v:shape style="position:absolute;left:1350;top:3015;width:4500;height:2535" type="#_x0000_t75" id="docshape83" href="https://newuroki.net/wp-content/uploads/2025/01/kulturnye-rastenija-jeto.jpg" stroked="false">
                  <v:imagedata r:id="rId97" o:title=""/>
                </v:shape>
                <v:shape style="position:absolute;left:1350;top:9120;width:4500;height:2535" type="#_x0000_t75" id="docshape84" href="https://newuroki.net/wp-content/uploads/2025/01/dikorastushhie-rastenija-jeto.jpg" stroked="false">
                  <v:imagedata r:id="rId99" o:title=""/>
                </v:shape>
                <v:shape style="position:absolute;left:1725;top:6847;width:440;height:420" type="#_x0000_t202" id="docshape8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762;width:8508;height:1764" type="#_x0000_t202" id="docshape8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Дикорастущие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растения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природе самостоятельно,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ухода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стороны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Они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приспособлены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выживанию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естественной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размножаются естественным путём и образуют леса, луга, степи и другие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сообщества.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479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Культурные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растения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флоры,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были специально отобраны и изменены человеком для получения</w:t>
      </w:r>
    </w:p>
    <w:p>
      <w:pPr>
        <w:spacing w:line="312" w:lineRule="auto" w:before="98"/>
        <w:ind w:left="2677" w:right="542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продовольствия, лекарственного сырья, текстильных волокон, древесины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других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полезных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материалов.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выращиваются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 полях, в садах, парках и огородах, требуют ухода и не могут существовать без участия людей.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06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История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5"/>
          <w:w w:val="110"/>
        </w:rPr>
        <w:t>окультуривания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Много тысяч лет назад древние люди вели кочевой образ жизни и добывали пищу собирательством.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находили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природе</w:t>
      </w:r>
      <w:r>
        <w:rPr>
          <w:color w:val="212121"/>
          <w:spacing w:val="-10"/>
        </w:rPr>
        <w:t> </w:t>
      </w:r>
      <w:r>
        <w:rPr>
          <w:color w:val="212121"/>
        </w:rPr>
        <w:t>съедобные</w:t>
      </w:r>
      <w:r>
        <w:rPr>
          <w:color w:val="212121"/>
          <w:spacing w:val="-10"/>
        </w:rPr>
        <w:t> </w:t>
      </w:r>
      <w:r>
        <w:rPr>
          <w:color w:val="212121"/>
        </w:rPr>
        <w:t>плоды,</w:t>
      </w:r>
      <w:r>
        <w:rPr>
          <w:color w:val="212121"/>
          <w:spacing w:val="-10"/>
        </w:rPr>
        <w:t> </w:t>
      </w:r>
      <w:r>
        <w:rPr>
          <w:color w:val="212121"/>
        </w:rPr>
        <w:t>злаки,</w:t>
      </w:r>
      <w:r>
        <w:rPr>
          <w:color w:val="212121"/>
          <w:spacing w:val="-10"/>
        </w:rPr>
        <w:t> </w:t>
      </w:r>
      <w:r>
        <w:rPr>
          <w:color w:val="212121"/>
        </w:rPr>
        <w:t>орехи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корнеплоды, которые помогали выживать. Однако со временем человек заметил, что если посеять найденные зёрна или пересадить понравившееся ему дикое растение ближе к жилищу, можно получить урожай там, где это удобно. Так началось первое примитивное </w:t>
      </w:r>
      <w:r>
        <w:rPr>
          <w:color w:val="212121"/>
          <w:spacing w:val="-2"/>
        </w:rPr>
        <w:t>земледелие.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Тысячелетиями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отбирали</w:t>
      </w:r>
      <w:r>
        <w:rPr>
          <w:color w:val="212121"/>
          <w:spacing w:val="-14"/>
        </w:rPr>
        <w:t> </w:t>
      </w:r>
      <w:r>
        <w:rPr>
          <w:color w:val="212121"/>
        </w:rPr>
        <w:t>самые</w:t>
      </w:r>
      <w:r>
        <w:rPr>
          <w:color w:val="212121"/>
          <w:spacing w:val="-14"/>
        </w:rPr>
        <w:t> </w:t>
      </w:r>
      <w:r>
        <w:rPr>
          <w:color w:val="212121"/>
        </w:rPr>
        <w:t>крупные,</w:t>
      </w:r>
      <w:r>
        <w:rPr>
          <w:color w:val="212121"/>
          <w:spacing w:val="-14"/>
        </w:rPr>
        <w:t> </w:t>
      </w:r>
      <w:r>
        <w:rPr>
          <w:color w:val="212121"/>
        </w:rPr>
        <w:t>сладкие,</w:t>
      </w:r>
      <w:r>
        <w:rPr>
          <w:color w:val="212121"/>
          <w:spacing w:val="-14"/>
        </w:rPr>
        <w:t> </w:t>
      </w:r>
      <w:r>
        <w:rPr>
          <w:color w:val="212121"/>
        </w:rPr>
        <w:t>сочные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устойчивые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болезням плоды, размножая именно такие формы. Постепенно изменялся не только внешний вид этих культур, но и их свойства: дикие предки пшеницы были ломкими, а современные сорта легко обмолачиваются; плоды яблок становились всё более сладкими и крупными; кукуруза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-2"/>
        </w:rPr>
        <w:t> </w:t>
      </w:r>
      <w:r>
        <w:rPr>
          <w:color w:val="212121"/>
        </w:rPr>
        <w:t>дикого</w:t>
      </w:r>
      <w:r>
        <w:rPr>
          <w:color w:val="212121"/>
          <w:spacing w:val="-2"/>
        </w:rPr>
        <w:t> </w:t>
      </w:r>
      <w:r>
        <w:rPr>
          <w:color w:val="212121"/>
        </w:rPr>
        <w:t>злака</w:t>
      </w:r>
      <w:r>
        <w:rPr>
          <w:color w:val="212121"/>
          <w:spacing w:val="-2"/>
        </w:rPr>
        <w:t> </w:t>
      </w:r>
      <w:r>
        <w:rPr>
          <w:color w:val="212121"/>
        </w:rPr>
        <w:t>превратилась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сельхозкультуру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массивными </w:t>
      </w:r>
      <w:r>
        <w:rPr>
          <w:color w:val="212121"/>
          <w:spacing w:val="-2"/>
        </w:rPr>
        <w:t>початками.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Научное изучение происхождения возделываемой флоры началось в XIX-XX веках. Великий</w:t>
      </w:r>
      <w:r>
        <w:rPr>
          <w:color w:val="212121"/>
          <w:spacing w:val="-13"/>
        </w:rPr>
        <w:t> </w:t>
      </w:r>
      <w:r>
        <w:rPr>
          <w:color w:val="212121"/>
        </w:rPr>
        <w:t>русский</w:t>
      </w:r>
      <w:r>
        <w:rPr>
          <w:color w:val="212121"/>
          <w:spacing w:val="-13"/>
        </w:rPr>
        <w:t> </w:t>
      </w:r>
      <w:r>
        <w:rPr>
          <w:color w:val="212121"/>
        </w:rPr>
        <w:t>учёный</w:t>
      </w:r>
      <w:r>
        <w:rPr>
          <w:color w:val="212121"/>
          <w:spacing w:val="-13"/>
        </w:rPr>
        <w:t> </w:t>
      </w:r>
      <w:r>
        <w:rPr>
          <w:color w:val="212121"/>
        </w:rPr>
        <w:t>Николай</w:t>
      </w:r>
      <w:r>
        <w:rPr>
          <w:color w:val="212121"/>
          <w:spacing w:val="-13"/>
        </w:rPr>
        <w:t> </w:t>
      </w:r>
      <w:r>
        <w:rPr>
          <w:color w:val="212121"/>
        </w:rPr>
        <w:t>Иванович</w:t>
      </w:r>
      <w:r>
        <w:rPr>
          <w:color w:val="212121"/>
          <w:spacing w:val="-13"/>
        </w:rPr>
        <w:t> </w:t>
      </w:r>
      <w:r>
        <w:rPr>
          <w:color w:val="212121"/>
        </w:rPr>
        <w:t>Вавилов*</w:t>
      </w:r>
      <w:r>
        <w:rPr>
          <w:color w:val="212121"/>
          <w:spacing w:val="-13"/>
        </w:rPr>
        <w:t> </w:t>
      </w:r>
      <w:r>
        <w:rPr>
          <w:color w:val="212121"/>
        </w:rPr>
        <w:t>первым</w:t>
      </w:r>
      <w:r>
        <w:rPr>
          <w:color w:val="212121"/>
          <w:spacing w:val="-13"/>
        </w:rPr>
        <w:t> </w:t>
      </w:r>
      <w:r>
        <w:rPr>
          <w:color w:val="212121"/>
        </w:rPr>
        <w:t>систематизировал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о центрах</w:t>
      </w:r>
      <w:r>
        <w:rPr>
          <w:color w:val="212121"/>
          <w:spacing w:val="-6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6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6"/>
        </w:rPr>
        <w:t> </w:t>
      </w:r>
      <w:r>
        <w:rPr>
          <w:color w:val="212121"/>
        </w:rPr>
        <w:t>растений.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доказал,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разные</w:t>
      </w:r>
      <w:r>
        <w:rPr>
          <w:color w:val="212121"/>
          <w:spacing w:val="-6"/>
        </w:rPr>
        <w:t> </w:t>
      </w:r>
      <w:r>
        <w:rPr>
          <w:color w:val="212121"/>
        </w:rPr>
        <w:t>группы</w:t>
      </w:r>
      <w:r>
        <w:rPr>
          <w:color w:val="212121"/>
          <w:spacing w:val="-6"/>
        </w:rPr>
        <w:t> </w:t>
      </w:r>
      <w:r>
        <w:rPr>
          <w:color w:val="212121"/>
        </w:rPr>
        <w:t>съедобных и технических культур появились в разных уголках планеты, и создал одну из самых ценных коллекций семян.</w:t>
      </w:r>
    </w:p>
    <w:p>
      <w:pPr>
        <w:pStyle w:val="Heading3"/>
        <w:spacing w:before="260"/>
      </w:pPr>
      <w:r>
        <w:rPr>
          <w:color w:val="202020"/>
        </w:rPr>
        <w:t>Основные</w:t>
      </w:r>
      <w:r>
        <w:rPr>
          <w:color w:val="202020"/>
          <w:spacing w:val="-9"/>
        </w:rPr>
        <w:t> </w:t>
      </w:r>
      <w:r>
        <w:rPr>
          <w:color w:val="202020"/>
        </w:rPr>
        <w:t>признаки и</w:t>
      </w:r>
      <w:r>
        <w:rPr>
          <w:color w:val="202020"/>
          <w:spacing w:val="1"/>
        </w:rPr>
        <w:t> </w:t>
      </w:r>
      <w:r>
        <w:rPr>
          <w:color w:val="202020"/>
        </w:rPr>
        <w:t>свойства</w:t>
      </w:r>
      <w:r>
        <w:rPr>
          <w:color w:val="202020"/>
          <w:spacing w:val="12"/>
        </w:rPr>
        <w:t> </w:t>
      </w:r>
      <w:r>
        <w:rPr>
          <w:color w:val="202020"/>
        </w:rPr>
        <w:t>культурных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растений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897"/>
      </w:pPr>
      <w:r>
        <w:rPr>
          <w:color w:val="212121"/>
        </w:rPr>
        <w:t>Окультуренные</w:t>
      </w:r>
      <w:r>
        <w:rPr>
          <w:color w:val="212121"/>
          <w:spacing w:val="-14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флоры</w:t>
      </w:r>
      <w:r>
        <w:rPr>
          <w:color w:val="212121"/>
          <w:spacing w:val="-14"/>
        </w:rPr>
        <w:t> </w:t>
      </w:r>
      <w:r>
        <w:rPr>
          <w:color w:val="212121"/>
        </w:rPr>
        <w:t>обладают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особенностей,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делают</w:t>
      </w:r>
      <w:r>
        <w:rPr>
          <w:color w:val="212121"/>
          <w:spacing w:val="-14"/>
        </w:rPr>
        <w:t> </w:t>
      </w:r>
      <w:r>
        <w:rPr>
          <w:color w:val="212121"/>
        </w:rPr>
        <w:t>их удобными для выращивания человеком: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49568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13601704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000" y="13601704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114309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200"/>
                                </a:lnTo>
                                <a:lnTo>
                                  <a:pt x="26974" y="2362200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238509"/>
                            <a:ext cx="2857499" cy="2028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295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619125" y="1384459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23664" y="13790767"/>
                            <a:ext cx="54114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Николай Иванович Вавилов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русский и советский учёный- генетик, ботаник, селекционер, химик, географ, общественный и государственный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Академик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СССР,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УССР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ВАСХНИЛ.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49056" id="docshapegroup88" coordorigin="750,0" coordsize="11400,23812">
                <v:rect style="position:absolute;left:750;top:-1;width:11400;height:23812" id="docshape89" filled="true" fillcolor="#ffffff" stroked="false">
                  <v:fill type="solid"/>
                </v:rect>
                <v:rect style="position:absolute;left:1350;top:21420;width:10200;height:2055" id="docshape90" filled="true" fillcolor="#f5f5f5" stroked="false">
                  <v:fill type="solid"/>
                </v:rect>
                <v:rect style="position:absolute;left:1350;top:21420;width:75;height:2055" id="docshape91" filled="true" fillcolor="#1150d3" stroked="false">
                  <v:fill type="solid"/>
                </v:rect>
                <v:shape style="position:absolute;left:1709;top:180;width:75;height:3720" id="docshape92" coordorigin="1710,180" coordsize="75,3720" path="m1785,3857l1784,3853,1780,3844,1778,3839,1770,3832,1766,3830,1757,3826,1752,3825,1743,3825,1738,3826,1729,3830,1724,3832,1717,3839,1715,3844,1711,3853,1710,3857,1710,3867,1711,3872,1715,3881,1717,3885,1724,3893,1729,3895,1738,3899,1743,3900,1752,3900,1757,3899,1766,3895,1770,3893,1778,3885,1780,3881,1784,3872,1785,3867,1785,3862,1785,3857xm1785,2643l1784,2638,1780,2629,1778,2624,1770,2617,1766,2615,1757,2611,1752,2610,1743,2610,1738,2611,1729,2615,1724,2617,1717,2624,1715,2629,1711,2638,1710,2643,1710,2652,1711,2657,1715,2666,1717,2670,1724,2677,1729,2680,1738,2684,1743,2685,1752,2685,1757,2684,1766,2680,1770,2677,1778,2670,1780,2666,1784,2657,1785,2652,1785,2647,1785,2643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5100;width:4500;height:3195" type="#_x0000_t75" id="docshape93" href="https://newuroki.net/wp-content/uploads/2025/01/osnovnye-priznaki-i-svojstva-kulturnyh-rastenij.png" stroked="false">
                  <v:imagedata r:id="rId101" o:title=""/>
                </v:shape>
                <v:shape style="position:absolute;left:1350;top:12015;width:4500;height:4500" type="#_x0000_t75" id="docshape94" href="https://newuroki.net/wp-content/uploads/2025/01/2-karta-territorii-selskoe-hozjajstvo.jpg" stroked="false">
                  <v:imagedata r:id="rId103" o:title=""/>
                </v:shape>
                <v:shape style="position:absolute;left:1725;top:21802;width:440;height:420" type="#_x0000_t202" id="docshape9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717;width:8522;height:1404" type="#_x0000_t202" id="docshape96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Николай Иванович Вавилов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русский и советский учёный- генетик, ботаник, селекционер, химик, географ, общественный и государственный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Академик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СССР,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УССР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ВАСХНИЛ.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5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Высокая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урожайность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 специально отобранные сорта дают больше плодов, чем их дикие родственники. Например, у дикого ячменя зёрна осыпаются сразу после созревания, а у культурного они удерживаются в колосе до сбора урожая.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Крупные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размеры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плодов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семян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целенаправленно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отбирал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 наиболее удобными для еды и переработки плодами. Например, современные</w:t>
      </w:r>
    </w:p>
    <w:p>
      <w:pPr>
        <w:pStyle w:val="BodyText"/>
        <w:ind w:left="1949"/>
      </w:pPr>
      <w:r>
        <w:rPr>
          <w:color w:val="212121"/>
        </w:rPr>
        <w:t>арбузы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десятки</w:t>
      </w:r>
      <w:r>
        <w:rPr>
          <w:color w:val="212121"/>
          <w:spacing w:val="-11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диких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предков.</w:t>
      </w:r>
    </w:p>
    <w:p>
      <w:pPr>
        <w:pStyle w:val="BodyText"/>
        <w:spacing w:line="357" w:lineRule="auto" w:before="127"/>
        <w:ind w:left="1949" w:right="5421"/>
      </w:pPr>
      <w:r>
        <w:rPr>
          <w:rFonts w:ascii="Arial" w:hAnsi="Arial"/>
          <w:b/>
          <w:color w:val="212121"/>
        </w:rPr>
        <w:t>Снижение защитных механизмов </w:t>
      </w:r>
      <w:r>
        <w:rPr>
          <w:color w:val="212121"/>
        </w:rPr>
        <w:t>– у большинства окультуренных сортов отсутствуют</w:t>
      </w:r>
      <w:r>
        <w:rPr>
          <w:color w:val="212121"/>
          <w:spacing w:val="-16"/>
        </w:rPr>
        <w:t> </w:t>
      </w:r>
      <w:r>
        <w:rPr>
          <w:color w:val="212121"/>
        </w:rPr>
        <w:t>колючки,</w:t>
      </w:r>
      <w:r>
        <w:rPr>
          <w:color w:val="212121"/>
          <w:spacing w:val="-16"/>
        </w:rPr>
        <w:t> </w:t>
      </w:r>
      <w:r>
        <w:rPr>
          <w:color w:val="212121"/>
        </w:rPr>
        <w:t>горький</w:t>
      </w:r>
      <w:r>
        <w:rPr>
          <w:color w:val="212121"/>
          <w:spacing w:val="-16"/>
        </w:rPr>
        <w:t> </w:t>
      </w:r>
      <w:r>
        <w:rPr>
          <w:color w:val="212121"/>
        </w:rPr>
        <w:t>вкус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ядовитые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помогали</w:t>
      </w:r>
      <w:r>
        <w:rPr>
          <w:color w:val="212121"/>
          <w:spacing w:val="-16"/>
        </w:rPr>
        <w:t> </w:t>
      </w:r>
      <w:r>
        <w:rPr>
          <w:color w:val="212121"/>
        </w:rPr>
        <w:t>их диким предкам защищаться от поедания животными.</w:t>
      </w:r>
    </w:p>
    <w:p>
      <w:pPr>
        <w:spacing w:line="357" w:lineRule="auto" w:before="0"/>
        <w:ind w:left="1949" w:right="531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Приспособленность к возделыванию </w:t>
      </w:r>
      <w:r>
        <w:rPr>
          <w:color w:val="212121"/>
          <w:sz w:val="24"/>
        </w:rPr>
        <w:t>– культурные формы менее требовательны 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условиям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среды,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давать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урожай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определённые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сроки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реагируют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 </w:t>
      </w:r>
      <w:r>
        <w:rPr>
          <w:color w:val="212121"/>
          <w:spacing w:val="-2"/>
          <w:w w:val="105"/>
          <w:sz w:val="24"/>
        </w:rPr>
        <w:t>уход.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91"/>
      </w:pPr>
      <w:r>
        <w:rPr>
          <w:color w:val="212121"/>
          <w:spacing w:val="-2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окультуривания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коренным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изменил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флоры, </w:t>
      </w:r>
      <w:r>
        <w:rPr>
          <w:color w:val="212121"/>
        </w:rPr>
        <w:t>сделав их полезными и удобными для человека. Однако без постоянного внимания и заботы они не смогут существовать в природной среде и требуют участия людей в их </w:t>
      </w:r>
      <w:r>
        <w:rPr>
          <w:color w:val="212121"/>
          <w:spacing w:val="-2"/>
        </w:rPr>
        <w:t>выращивании.</w:t>
      </w:r>
    </w:p>
    <w:p>
      <w:pPr>
        <w:pStyle w:val="Heading2"/>
      </w:pPr>
      <w:r>
        <w:rPr>
          <w:color w:val="202020"/>
          <w:spacing w:val="-22"/>
          <w:w w:val="110"/>
        </w:rPr>
        <w:t>Центры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2"/>
          <w:w w:val="110"/>
        </w:rPr>
        <w:t>происхождения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2"/>
          <w:w w:val="110"/>
        </w:rPr>
        <w:t>культурных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2"/>
          <w:w w:val="110"/>
        </w:rPr>
        <w:t>растений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 w:before="0"/>
        <w:ind w:right="5897"/>
      </w:pPr>
      <w:r>
        <w:rPr>
          <w:color w:val="202020"/>
          <w:spacing w:val="-14"/>
          <w:w w:val="110"/>
        </w:rPr>
        <w:t>Учение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Н</w:t>
      </w:r>
      <w:r>
        <w:rPr>
          <w:color w:val="202020"/>
          <w:spacing w:val="-14"/>
          <w:w w:val="110"/>
          <w:sz w:val="34"/>
        </w:rPr>
        <w:t>.</w:t>
      </w:r>
      <w:r>
        <w:rPr>
          <w:color w:val="202020"/>
          <w:spacing w:val="-35"/>
          <w:w w:val="110"/>
          <w:sz w:val="34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14"/>
          <w:w w:val="110"/>
          <w:sz w:val="34"/>
        </w:rPr>
        <w:t>.</w:t>
      </w:r>
      <w:r>
        <w:rPr>
          <w:color w:val="202020"/>
          <w:spacing w:val="-35"/>
          <w:w w:val="110"/>
          <w:sz w:val="34"/>
        </w:rPr>
        <w:t> </w:t>
      </w:r>
      <w:r>
        <w:rPr>
          <w:color w:val="202020"/>
          <w:spacing w:val="-14"/>
          <w:w w:val="110"/>
        </w:rPr>
        <w:t>Вавилова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центрах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происхождения </w:t>
      </w:r>
      <w:r>
        <w:rPr>
          <w:color w:val="202020"/>
          <w:spacing w:val="-6"/>
          <w:w w:val="110"/>
        </w:rPr>
        <w:t>культурных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6"/>
          <w:w w:val="110"/>
        </w:rPr>
        <w:t>растений</w:t>
      </w:r>
    </w:p>
    <w:p>
      <w:pPr>
        <w:pStyle w:val="BodyText"/>
        <w:spacing w:line="357" w:lineRule="auto" w:before="356"/>
        <w:ind w:left="1349" w:right="5421"/>
      </w:pPr>
      <w:r>
        <w:rPr>
          <w:color w:val="212121"/>
        </w:rPr>
        <w:t>Огромное</w:t>
      </w:r>
      <w:r>
        <w:rPr>
          <w:color w:val="212121"/>
          <w:spacing w:val="-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4"/>
        </w:rPr>
        <w:t> </w:t>
      </w:r>
      <w:r>
        <w:rPr>
          <w:color w:val="212121"/>
        </w:rPr>
        <w:t>культур,</w:t>
      </w:r>
      <w:r>
        <w:rPr>
          <w:color w:val="212121"/>
          <w:spacing w:val="-4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современном мире, не возникло случайно. Каждое возделываемое растение имеет своего дикого предка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родину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территорию,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оно</w:t>
      </w:r>
      <w:r>
        <w:rPr>
          <w:color w:val="212121"/>
          <w:spacing w:val="-1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прошло</w:t>
      </w:r>
      <w:r>
        <w:rPr>
          <w:color w:val="212121"/>
          <w:spacing w:val="-1"/>
        </w:rPr>
        <w:t> </w:t>
      </w:r>
      <w:r>
        <w:rPr>
          <w:color w:val="212121"/>
        </w:rPr>
        <w:t>длительный</w:t>
      </w:r>
      <w:r>
        <w:rPr>
          <w:color w:val="212121"/>
          <w:spacing w:val="-1"/>
        </w:rPr>
        <w:t> </w:t>
      </w:r>
      <w:r>
        <w:rPr>
          <w:color w:val="212121"/>
        </w:rPr>
        <w:t>процесс окультуривания. Российский учёный Николай Иванович Вавилов впервые систематизировал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происхождении</w:t>
      </w:r>
      <w:r>
        <w:rPr>
          <w:color w:val="212121"/>
          <w:spacing w:val="-1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10"/>
        </w:rPr>
        <w:t> </w:t>
      </w:r>
      <w:r>
        <w:rPr>
          <w:color w:val="212121"/>
        </w:rPr>
        <w:t>флоры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сформулировал теорию центров зарождения.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48032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106"/>
                        </wps:cNvPr>
                        <wps:cNvSpPr/>
                        <wps:spPr>
                          <a:xfrm>
                            <a:off x="381000" y="173355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106"/>
                        </wps:cNvPr>
                        <wps:cNvSpPr/>
                        <wps:spPr>
                          <a:xfrm>
                            <a:off x="381000" y="173355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1487" y="2076458"/>
                            <a:ext cx="5165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264387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643873" y="9525"/>
                                </a:lnTo>
                                <a:lnTo>
                                  <a:pt x="2643873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3048393" y="0"/>
                                </a:moveTo>
                                <a:lnTo>
                                  <a:pt x="2691244" y="0"/>
                                </a:lnTo>
                                <a:lnTo>
                                  <a:pt x="2691244" y="9525"/>
                                </a:lnTo>
                                <a:lnTo>
                                  <a:pt x="3048393" y="9525"/>
                                </a:lnTo>
                                <a:lnTo>
                                  <a:pt x="3048393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3179737" y="0"/>
                                </a:moveTo>
                                <a:lnTo>
                                  <a:pt x="3120720" y="0"/>
                                </a:lnTo>
                                <a:lnTo>
                                  <a:pt x="3120720" y="9525"/>
                                </a:lnTo>
                                <a:lnTo>
                                  <a:pt x="3179737" y="9525"/>
                                </a:lnTo>
                                <a:lnTo>
                                  <a:pt x="3179737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4726584" y="0"/>
                                </a:moveTo>
                                <a:lnTo>
                                  <a:pt x="3231121" y="0"/>
                                </a:lnTo>
                                <a:lnTo>
                                  <a:pt x="3231121" y="9525"/>
                                </a:lnTo>
                                <a:lnTo>
                                  <a:pt x="4726584" y="9525"/>
                                </a:lnTo>
                                <a:lnTo>
                                  <a:pt x="4726584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4813566" y="0"/>
                                </a:moveTo>
                                <a:lnTo>
                                  <a:pt x="4798898" y="0"/>
                                </a:lnTo>
                                <a:lnTo>
                                  <a:pt x="4798898" y="9525"/>
                                </a:lnTo>
                                <a:lnTo>
                                  <a:pt x="4813566" y="9525"/>
                                </a:lnTo>
                                <a:lnTo>
                                  <a:pt x="4813566" y="0"/>
                                </a:lnTo>
                                <a:close/>
                              </a:path>
                              <a:path w="5165725" h="9525">
                                <a:moveTo>
                                  <a:pt x="5165687" y="0"/>
                                </a:moveTo>
                                <a:lnTo>
                                  <a:pt x="4864963" y="0"/>
                                </a:lnTo>
                                <a:lnTo>
                                  <a:pt x="4864963" y="9525"/>
                                </a:lnTo>
                                <a:lnTo>
                                  <a:pt x="5165687" y="9525"/>
                                </a:lnTo>
                                <a:lnTo>
                                  <a:pt x="5165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92207" y="2076458"/>
                            <a:ext cx="16929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910" h="9525">
                                <a:moveTo>
                                  <a:pt x="59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9016" y="9525"/>
                                </a:lnTo>
                                <a:lnTo>
                                  <a:pt x="59016" y="0"/>
                                </a:lnTo>
                                <a:close/>
                              </a:path>
                              <a:path w="1692910" h="9525">
                                <a:moveTo>
                                  <a:pt x="1692846" y="0"/>
                                </a:moveTo>
                                <a:lnTo>
                                  <a:pt x="1678178" y="0"/>
                                </a:lnTo>
                                <a:lnTo>
                                  <a:pt x="1678178" y="9525"/>
                                </a:lnTo>
                                <a:lnTo>
                                  <a:pt x="1692846" y="9525"/>
                                </a:lnTo>
                                <a:lnTo>
                                  <a:pt x="169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4743458"/>
                            <a:ext cx="47625" cy="854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543925">
                                <a:moveTo>
                                  <a:pt x="47625" y="8516937"/>
                                </a:moveTo>
                                <a:lnTo>
                                  <a:pt x="26974" y="8496300"/>
                                </a:lnTo>
                                <a:lnTo>
                                  <a:pt x="20662" y="8496300"/>
                                </a:lnTo>
                                <a:lnTo>
                                  <a:pt x="0" y="8516937"/>
                                </a:lnTo>
                                <a:lnTo>
                                  <a:pt x="0" y="8523262"/>
                                </a:lnTo>
                                <a:lnTo>
                                  <a:pt x="20662" y="8543912"/>
                                </a:lnTo>
                                <a:lnTo>
                                  <a:pt x="26974" y="8543912"/>
                                </a:lnTo>
                                <a:lnTo>
                                  <a:pt x="47625" y="8523262"/>
                                </a:lnTo>
                                <a:lnTo>
                                  <a:pt x="47625" y="8520112"/>
                                </a:lnTo>
                                <a:lnTo>
                                  <a:pt x="47625" y="851693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8259775"/>
                                </a:moveTo>
                                <a:lnTo>
                                  <a:pt x="26974" y="8239125"/>
                                </a:lnTo>
                                <a:lnTo>
                                  <a:pt x="20662" y="8239125"/>
                                </a:lnTo>
                                <a:lnTo>
                                  <a:pt x="0" y="8259775"/>
                                </a:lnTo>
                                <a:lnTo>
                                  <a:pt x="0" y="8266087"/>
                                </a:lnTo>
                                <a:lnTo>
                                  <a:pt x="20662" y="8286737"/>
                                </a:lnTo>
                                <a:lnTo>
                                  <a:pt x="26974" y="8286737"/>
                                </a:lnTo>
                                <a:lnTo>
                                  <a:pt x="47625" y="8266087"/>
                                </a:lnTo>
                                <a:lnTo>
                                  <a:pt x="47625" y="8262937"/>
                                </a:lnTo>
                                <a:lnTo>
                                  <a:pt x="47625" y="8259775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8002587"/>
                                </a:moveTo>
                                <a:lnTo>
                                  <a:pt x="26974" y="7981950"/>
                                </a:lnTo>
                                <a:lnTo>
                                  <a:pt x="20662" y="7981950"/>
                                </a:lnTo>
                                <a:lnTo>
                                  <a:pt x="0" y="8002587"/>
                                </a:lnTo>
                                <a:lnTo>
                                  <a:pt x="0" y="8008912"/>
                                </a:lnTo>
                                <a:lnTo>
                                  <a:pt x="20662" y="8029562"/>
                                </a:lnTo>
                                <a:lnTo>
                                  <a:pt x="26974" y="8029562"/>
                                </a:lnTo>
                                <a:lnTo>
                                  <a:pt x="47625" y="8008912"/>
                                </a:lnTo>
                                <a:lnTo>
                                  <a:pt x="47625" y="8005762"/>
                                </a:lnTo>
                                <a:lnTo>
                                  <a:pt x="47625" y="800258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7745412"/>
                                </a:moveTo>
                                <a:lnTo>
                                  <a:pt x="26974" y="7724775"/>
                                </a:lnTo>
                                <a:lnTo>
                                  <a:pt x="20662" y="7724775"/>
                                </a:lnTo>
                                <a:lnTo>
                                  <a:pt x="0" y="7745412"/>
                                </a:lnTo>
                                <a:lnTo>
                                  <a:pt x="0" y="7751737"/>
                                </a:lnTo>
                                <a:lnTo>
                                  <a:pt x="20662" y="7772387"/>
                                </a:lnTo>
                                <a:lnTo>
                                  <a:pt x="26974" y="7772387"/>
                                </a:lnTo>
                                <a:lnTo>
                                  <a:pt x="47625" y="7751737"/>
                                </a:lnTo>
                                <a:lnTo>
                                  <a:pt x="47625" y="7748587"/>
                                </a:lnTo>
                                <a:lnTo>
                                  <a:pt x="47625" y="7745412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7488237"/>
                                </a:moveTo>
                                <a:lnTo>
                                  <a:pt x="26974" y="7467600"/>
                                </a:lnTo>
                                <a:lnTo>
                                  <a:pt x="20662" y="7467600"/>
                                </a:lnTo>
                                <a:lnTo>
                                  <a:pt x="0" y="7488237"/>
                                </a:lnTo>
                                <a:lnTo>
                                  <a:pt x="0" y="7494562"/>
                                </a:lnTo>
                                <a:lnTo>
                                  <a:pt x="20662" y="7515212"/>
                                </a:lnTo>
                                <a:lnTo>
                                  <a:pt x="26974" y="7515212"/>
                                </a:lnTo>
                                <a:lnTo>
                                  <a:pt x="47625" y="7494562"/>
                                </a:lnTo>
                                <a:lnTo>
                                  <a:pt x="47625" y="7491412"/>
                                </a:lnTo>
                                <a:lnTo>
                                  <a:pt x="47625" y="748823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7231062"/>
                                </a:moveTo>
                                <a:lnTo>
                                  <a:pt x="26974" y="7210425"/>
                                </a:lnTo>
                                <a:lnTo>
                                  <a:pt x="20662" y="7210425"/>
                                </a:lnTo>
                                <a:lnTo>
                                  <a:pt x="0" y="7231062"/>
                                </a:lnTo>
                                <a:lnTo>
                                  <a:pt x="0" y="7237387"/>
                                </a:lnTo>
                                <a:lnTo>
                                  <a:pt x="20662" y="7258037"/>
                                </a:lnTo>
                                <a:lnTo>
                                  <a:pt x="26974" y="7258037"/>
                                </a:lnTo>
                                <a:lnTo>
                                  <a:pt x="47625" y="7237387"/>
                                </a:lnTo>
                                <a:lnTo>
                                  <a:pt x="47625" y="7234237"/>
                                </a:lnTo>
                                <a:lnTo>
                                  <a:pt x="47625" y="7231062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6973887"/>
                                </a:moveTo>
                                <a:lnTo>
                                  <a:pt x="26974" y="6953250"/>
                                </a:lnTo>
                                <a:lnTo>
                                  <a:pt x="20662" y="6953250"/>
                                </a:lnTo>
                                <a:lnTo>
                                  <a:pt x="0" y="6973887"/>
                                </a:lnTo>
                                <a:lnTo>
                                  <a:pt x="0" y="6980212"/>
                                </a:lnTo>
                                <a:lnTo>
                                  <a:pt x="20662" y="7000862"/>
                                </a:lnTo>
                                <a:lnTo>
                                  <a:pt x="26974" y="7000862"/>
                                </a:lnTo>
                                <a:lnTo>
                                  <a:pt x="47625" y="6980212"/>
                                </a:lnTo>
                                <a:lnTo>
                                  <a:pt x="47625" y="6977062"/>
                                </a:lnTo>
                                <a:lnTo>
                                  <a:pt x="47625" y="697388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4135437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37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412"/>
                                </a:lnTo>
                                <a:lnTo>
                                  <a:pt x="26974" y="4162412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3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5439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47520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2730;width:10200;height:885" id="docshape100" href="https://newuroki.net/konspekty-urokov-dlya-uchitelya/biologija/obmen-veshhestv-u-rastenij-konspekt-uroka/" filled="true" fillcolor="#1150d3" stroked="false">
                  <v:fill type="solid"/>
                </v:rect>
                <v:rect style="position:absolute;left:1350;top:2730;width:60;height:885" id="docshape101" href="https://newuroki.net/konspekty-urokov-dlya-uchitelya/biologija/obmen-veshhestv-u-rastenij-konspekt-uroka/" filled="true" fillcolor="#000000" stroked="false">
                  <v:fill type="solid"/>
                </v:rect>
                <v:shape style="position:absolute;left:1649;top:3270;width:8135;height:15" id="docshape102" coordorigin="1650,3270" coordsize="8135,15" path="m2553,3270l1650,3270,1650,3285,2553,3285,2553,3270xm5814,3270l4535,3270,4401,3270,2634,3270,2634,3285,4401,3285,4535,3285,5814,3285,5814,3270xm6451,3270l5888,3270,5888,3285,6451,3285,6451,3270xm6657,3270l6565,3270,6565,3285,6657,3285,6657,3270xm9093,3270l6738,3270,6738,3285,9093,3285,9093,3270xm9230,3270l9207,3270,9207,3285,9230,3285,9230,3270xm9785,3270l9311,3270,9311,3285,9785,3285,9785,3270xe" filled="true" fillcolor="#1150d3" stroked="false">
                  <v:path arrowok="t"/>
                  <v:fill type="solid"/>
                </v:shape>
                <v:shape style="position:absolute;left:6564;top:3270;width:2666;height:15" id="docshape103" coordorigin="6565,3270" coordsize="2666,15" path="m6657,3270l6565,3270,6565,3285,6657,3285,6657,3270xm9230,3270l9207,3270,9207,3285,9230,3285,9230,3270xe" filled="true" fillcolor="#ffffff" stroked="false">
                  <v:path arrowok="t"/>
                  <v:fill type="solid"/>
                </v:shape>
                <v:shape style="position:absolute;left:1709;top:7470;width:75;height:13455" id="docshape104" coordorigin="1710,7470" coordsize="75,13455" path="m1785,20882l1784,20878,1780,20869,1778,20864,1770,20857,1766,20855,1757,20851,1752,20850,1743,20850,1738,20851,1729,20855,1724,20857,1717,20864,1715,20869,1711,20878,1710,20882,1710,20892,1711,20897,1715,20906,1717,20910,1724,20917,1729,20920,1738,20924,1743,20925,1752,20925,1757,20924,1766,20920,1770,20917,1778,20910,1780,20906,1784,20897,1785,20892,1785,20887,1785,20882xm1785,20478l1784,20473,1780,20464,1778,20459,1770,20452,1766,20450,1757,20446,1752,20445,1743,20445,1738,20446,1729,20450,1724,20452,1717,20459,1715,20464,1711,20473,1710,20478,1710,20487,1711,20492,1715,20501,1717,20505,1724,20513,1729,20515,1738,20519,1743,20520,1752,20520,1757,20519,1766,20515,1770,20513,1778,20505,1780,20501,1784,20492,1785,20487,1785,20482,1785,20478xm1785,20072l1784,20068,1780,20059,1778,20054,1770,20047,1766,20045,1757,20041,1752,20040,1743,20040,1738,20041,1729,20045,1724,20047,1717,20054,1715,20059,1711,20068,1710,20072,1710,20082,1711,20087,1715,20096,1717,20100,1724,20107,1729,20110,1738,20114,1743,20115,1752,20115,1757,20114,1766,20110,1770,20107,1778,20100,1780,20096,1784,20087,1785,20082,1785,20077,1785,20072xm1785,19667l1784,19663,1780,19654,1778,19649,1770,19642,1766,19640,1757,19636,1752,19635,1743,19635,1738,19636,1729,19640,1724,19642,1717,19649,1715,19654,1711,19663,1710,19667,1710,19677,1711,19682,1715,19691,1717,19695,1724,19703,1729,19705,1738,19709,1743,19710,1752,19710,1757,19709,1766,19705,1770,19703,1778,19695,1780,19691,1784,19682,1785,19677,1785,19672,1785,19667xm1785,19262l1784,19258,1780,19249,1778,19244,1770,19237,1766,19235,1757,19231,1752,19230,1743,19230,1738,19231,1729,19235,1724,19237,1717,19244,1715,19249,1711,19258,1710,19262,1710,19272,1711,19277,1715,19286,1717,19290,1724,19297,1729,19300,1738,19304,1743,19305,1752,19305,1757,19304,1766,19300,1770,19297,1778,19290,1780,19286,1784,19277,1785,19272,1785,19267,1785,19262xm1785,18857l1784,18853,1780,18844,1778,18839,1770,18832,1766,18830,1757,18826,1752,18825,1743,18825,1738,18826,1729,18830,1724,18832,1717,18839,1715,18844,1711,18853,1710,18857,1710,18867,1711,18872,1715,18881,1717,18885,1724,18893,1729,18895,1738,18899,1743,18900,1752,18900,1757,18899,1766,18895,1770,18893,1778,18885,1780,18881,1784,18872,1785,18867,1785,18862,1785,18857xm1785,18452l1784,18448,1780,18439,1778,18434,1770,18427,1766,18425,1757,18421,1752,18420,1743,18420,1738,18421,1729,18425,1724,18427,1717,18434,1715,18439,1711,18448,1710,18452,1710,18462,1711,18467,1715,18476,1717,18480,1724,18487,1729,18490,1738,18494,1743,18495,1752,18495,1757,18494,1766,18490,1770,18487,1778,18480,1780,18476,1784,18467,1785,18462,1785,18457,1785,18452xm1785,13982l1784,13978,1780,13969,1778,13964,1770,13957,1766,13955,1757,13951,1752,13950,1743,13950,1738,13951,1729,13955,1724,13957,1717,13964,1715,13969,1711,13978,1710,13982,1710,13992,1711,13997,1715,14006,1717,14010,1724,14017,1729,14020,1738,14024,1743,14025,1752,14025,1757,14024,1766,14020,1770,14017,1778,14010,1780,14006,1784,13997,1785,13992,1785,13987,1785,13982xm1785,12767l1784,12763,1780,12754,1778,12749,1770,12742,1766,12740,1757,12736,1752,12735,1743,12735,1738,12736,1729,12740,1724,12742,1717,12749,1715,12754,1711,12763,1710,12767,1710,12777,1711,12782,1715,12791,1717,12795,1724,12803,1729,12805,1738,12809,1743,12810,1752,12810,1757,12809,1766,12805,1770,12803,1778,12795,1780,12791,1784,12782,1785,12777,1785,12772,1785,12767xm1785,11958l1784,11953,1780,11944,1778,11939,1770,11932,1766,11930,1757,11926,1752,11925,1743,11925,1738,11926,1729,11930,1724,11932,1717,11939,1715,11944,1711,11953,1710,11958,1710,11967,1711,11972,1715,11981,1717,11985,1724,11993,1729,11995,1738,11999,1743,12000,1752,12000,1757,11999,1766,11995,1770,11993,1778,11985,1780,11981,1784,11972,1785,11967,1785,11962,1785,11958xm1785,10742l1784,10738,1780,10729,1778,10724,1770,10717,1766,10715,1757,10711,1752,10710,1743,10710,1738,10711,1729,10715,1724,10717,1717,10724,1715,10729,1711,10738,1710,10742,1710,10752,1711,10757,1715,10766,1717,10770,1724,10777,1729,10780,1738,10784,1743,10785,1752,10785,1757,10784,1766,10780,1770,10777,1778,10770,1780,10766,1784,10757,1785,10752,1785,10747,1785,10742xm1785,9527l1784,9523,1780,9514,1778,9509,1770,9502,1766,9500,1757,9496,1752,9495,1743,9495,1738,9496,1729,9500,1724,9502,1717,9509,1715,9514,1711,9523,1710,9527,1710,9537,1711,9542,1715,9551,1717,9555,1724,9563,1729,9565,1738,9569,1743,9570,1752,9570,1757,9569,1766,9565,1770,9563,1778,9555,1780,9551,1784,9542,1785,9537,1785,9532,1785,9527xm1785,8717l1784,8713,1780,8704,1778,8699,1770,8692,1766,8690,1757,8686,1752,8685,1743,8685,1738,8686,1729,8690,1724,8692,1717,8699,1715,8704,1711,8713,1710,8717,1710,8727,1711,8732,1715,8741,1717,8745,1724,8752,1729,8755,1738,8759,1743,8760,1752,8760,1757,8759,1766,8755,1770,8752,1778,8745,1780,8741,1784,8732,1785,8727,1785,8722,1785,8717xm1785,7502l1784,7498,1780,7489,1778,7484,1770,7477,1766,7475,1757,7471,1752,7470,1743,7470,1738,7471,1729,7475,1724,7477,1717,7484,1715,7489,1711,7498,1710,7502,1710,7512,1711,7517,1715,7526,1717,7530,1724,7537,1729,7540,1738,7544,1743,7545,1752,7545,1757,7544,1766,7540,1770,7537,1778,7530,1780,7526,1784,7517,1785,7512,1785,7507,1785,75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Вавилов</w:t>
      </w:r>
      <w:r>
        <w:rPr>
          <w:color w:val="212121"/>
          <w:spacing w:val="-12"/>
        </w:rPr>
        <w:t> </w:t>
      </w:r>
      <w:r>
        <w:rPr>
          <w:color w:val="212121"/>
        </w:rPr>
        <w:t>провёл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2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разным</w:t>
      </w:r>
      <w:r>
        <w:rPr>
          <w:color w:val="212121"/>
          <w:spacing w:val="-12"/>
        </w:rPr>
        <w:t> </w:t>
      </w:r>
      <w:r>
        <w:rPr>
          <w:color w:val="212121"/>
        </w:rPr>
        <w:t>частям</w:t>
      </w:r>
      <w:r>
        <w:rPr>
          <w:color w:val="212121"/>
          <w:spacing w:val="-12"/>
        </w:rPr>
        <w:t> </w:t>
      </w:r>
      <w:r>
        <w:rPr>
          <w:color w:val="212121"/>
        </w:rPr>
        <w:t>света,</w:t>
      </w:r>
      <w:r>
        <w:rPr>
          <w:color w:val="212121"/>
          <w:spacing w:val="-12"/>
        </w:rPr>
        <w:t> </w:t>
      </w:r>
      <w:r>
        <w:rPr>
          <w:color w:val="212121"/>
        </w:rPr>
        <w:t>собирая</w:t>
      </w:r>
      <w:r>
        <w:rPr>
          <w:color w:val="212121"/>
          <w:spacing w:val="-12"/>
        </w:rPr>
        <w:t> </w:t>
      </w:r>
      <w:r>
        <w:rPr>
          <w:color w:val="212121"/>
        </w:rPr>
        <w:t>образцы</w:t>
      </w:r>
      <w:r>
        <w:rPr>
          <w:color w:val="212121"/>
          <w:spacing w:val="-12"/>
        </w:rPr>
        <w:t> </w:t>
      </w:r>
      <w:r>
        <w:rPr>
          <w:color w:val="212121"/>
        </w:rPr>
        <w:t>диких и</w:t>
      </w:r>
      <w:r>
        <w:rPr>
          <w:color w:val="212121"/>
          <w:spacing w:val="-6"/>
        </w:rPr>
        <w:t> </w:t>
      </w:r>
      <w:r>
        <w:rPr>
          <w:color w:val="212121"/>
        </w:rPr>
        <w:t>окультуренных</w:t>
      </w:r>
      <w:r>
        <w:rPr>
          <w:color w:val="212121"/>
          <w:spacing w:val="-6"/>
        </w:rPr>
        <w:t> </w:t>
      </w:r>
      <w:r>
        <w:rPr>
          <w:color w:val="212121"/>
        </w:rPr>
        <w:t>форм</w:t>
      </w:r>
      <w:r>
        <w:rPr>
          <w:color w:val="212121"/>
          <w:spacing w:val="-6"/>
        </w:rPr>
        <w:t> </w:t>
      </w:r>
      <w:r>
        <w:rPr>
          <w:color w:val="212121"/>
        </w:rPr>
        <w:t>злаков,</w:t>
      </w:r>
      <w:r>
        <w:rPr>
          <w:color w:val="212121"/>
          <w:spacing w:val="-6"/>
        </w:rPr>
        <w:t> </w:t>
      </w:r>
      <w:r>
        <w:rPr>
          <w:color w:val="212121"/>
        </w:rPr>
        <w:t>овощей,</w:t>
      </w:r>
      <w:r>
        <w:rPr>
          <w:color w:val="212121"/>
          <w:spacing w:val="-6"/>
        </w:rPr>
        <w:t> </w:t>
      </w:r>
      <w:r>
        <w:rPr>
          <w:color w:val="212121"/>
        </w:rPr>
        <w:t>фруктов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видов</w:t>
      </w:r>
      <w:r>
        <w:rPr>
          <w:color w:val="212121"/>
          <w:spacing w:val="-6"/>
        </w:rPr>
        <w:t> </w:t>
      </w:r>
      <w:r>
        <w:rPr>
          <w:color w:val="212121"/>
        </w:rPr>
        <w:t>флоры.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основе</w:t>
      </w:r>
      <w:r>
        <w:rPr>
          <w:color w:val="212121"/>
          <w:spacing w:val="-6"/>
        </w:rPr>
        <w:t> </w:t>
      </w:r>
      <w:r>
        <w:rPr>
          <w:color w:val="212121"/>
        </w:rPr>
        <w:t>своих исследований он установил, что каждая важная сельскохозяйственная культура произошла из определённого региона, где существует наибольшее разнообразие её разновидностей. Именно в этих местах человек впервые начал возделывать и селекционировать полезные растения.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151209</wp:posOffset>
                </wp:positionV>
                <wp:extent cx="6438900" cy="56197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Обмен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906224pt;width:507pt;height:44.25pt;mso-position-horizontal-relative:page;mso-position-vertical-relative:paragraph;z-index:-15713792;mso-wrap-distance-left:0;mso-wrap-distance-right:0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Обмен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Учение Вавилова позволило не только выяснить появление сельскохозяйственных культур,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сыграло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селекции.</w:t>
      </w:r>
      <w:r>
        <w:rPr>
          <w:color w:val="212121"/>
          <w:spacing w:val="-12"/>
        </w:rPr>
        <w:t> </w:t>
      </w: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диких</w:t>
      </w:r>
      <w:r>
        <w:rPr>
          <w:color w:val="212121"/>
          <w:spacing w:val="-12"/>
        </w:rPr>
        <w:t> </w:t>
      </w:r>
      <w:r>
        <w:rPr>
          <w:color w:val="212121"/>
        </w:rPr>
        <w:t>предков</w:t>
      </w:r>
      <w:r>
        <w:rPr>
          <w:color w:val="212121"/>
          <w:spacing w:val="-12"/>
        </w:rPr>
        <w:t> </w:t>
      </w:r>
      <w:r>
        <w:rPr>
          <w:color w:val="212121"/>
        </w:rPr>
        <w:t>флоры</w:t>
      </w:r>
      <w:r>
        <w:rPr>
          <w:color w:val="212121"/>
          <w:spacing w:val="-12"/>
        </w:rPr>
        <w:t> </w:t>
      </w:r>
      <w:r>
        <w:rPr>
          <w:color w:val="212121"/>
        </w:rPr>
        <w:t>помогло создать новые сорта, более устойчивые к засухе, вредителям и болезням.</w:t>
      </w:r>
    </w:p>
    <w:p>
      <w:pPr>
        <w:pStyle w:val="Heading3"/>
      </w:pPr>
      <w:r>
        <w:rPr>
          <w:color w:val="202020"/>
          <w:spacing w:val="-16"/>
          <w:w w:val="110"/>
        </w:rPr>
        <w:t>Характеристика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основных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центров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происхождения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897"/>
      </w:pPr>
      <w:r>
        <w:rPr>
          <w:color w:val="212121"/>
        </w:rPr>
        <w:t>Вавилов</w:t>
      </w:r>
      <w:r>
        <w:rPr>
          <w:color w:val="212121"/>
          <w:spacing w:val="-13"/>
        </w:rPr>
        <w:t> </w:t>
      </w:r>
      <w:r>
        <w:rPr>
          <w:color w:val="212121"/>
        </w:rPr>
        <w:t>выделил</w:t>
      </w:r>
      <w:r>
        <w:rPr>
          <w:color w:val="212121"/>
          <w:spacing w:val="-13"/>
        </w:rPr>
        <w:t> </w:t>
      </w:r>
      <w:r>
        <w:rPr>
          <w:color w:val="212121"/>
        </w:rPr>
        <w:t>семь</w:t>
      </w:r>
      <w:r>
        <w:rPr>
          <w:color w:val="212121"/>
          <w:spacing w:val="-13"/>
        </w:rPr>
        <w:t> </w:t>
      </w:r>
      <w:r>
        <w:rPr>
          <w:color w:val="212121"/>
        </w:rPr>
        <w:t>главных</w:t>
      </w:r>
      <w:r>
        <w:rPr>
          <w:color w:val="212121"/>
          <w:spacing w:val="-13"/>
        </w:rPr>
        <w:t> </w:t>
      </w:r>
      <w:r>
        <w:rPr>
          <w:color w:val="212121"/>
        </w:rPr>
        <w:t>центров</w:t>
      </w:r>
      <w:r>
        <w:rPr>
          <w:color w:val="212121"/>
          <w:spacing w:val="-13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13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растений, расположенных в разных частях мира: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949" w:right="5421"/>
      </w:pPr>
      <w:r>
        <w:rPr>
          <w:rFonts w:ascii="Arial" w:hAnsi="Arial"/>
          <w:b/>
          <w:color w:val="212121"/>
        </w:rPr>
        <w:t>Южноазиатский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(Индо-Малайский)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включает территорию Индии, Индокитая и Малайского архипелага. Здесь появились цитрусовые, баклажан, сахарный </w:t>
      </w:r>
      <w:r>
        <w:rPr>
          <w:color w:val="212121"/>
          <w:w w:val="105"/>
        </w:rPr>
        <w:t>тростник,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рис,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бананы,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огурцы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манго.</w:t>
      </w:r>
    </w:p>
    <w:p>
      <w:pPr>
        <w:pStyle w:val="BodyText"/>
        <w:spacing w:line="355" w:lineRule="auto"/>
        <w:ind w:left="1949" w:right="5421"/>
      </w:pPr>
      <w:r>
        <w:rPr>
          <w:rFonts w:ascii="Arial" w:hAnsi="Arial"/>
          <w:b/>
          <w:color w:val="212121"/>
        </w:rPr>
        <w:t>Восточноазиатский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5"/>
        </w:rPr>
        <w:t> </w:t>
      </w:r>
      <w:r>
        <w:rPr>
          <w:color w:val="212121"/>
        </w:rPr>
        <w:t>Китай,</w:t>
      </w:r>
      <w:r>
        <w:rPr>
          <w:color w:val="212121"/>
          <w:spacing w:val="-5"/>
        </w:rPr>
        <w:t> </w:t>
      </w:r>
      <w:r>
        <w:rPr>
          <w:color w:val="212121"/>
        </w:rPr>
        <w:t>Корею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Японию.</w:t>
      </w:r>
      <w:r>
        <w:rPr>
          <w:color w:val="212121"/>
          <w:spacing w:val="-5"/>
        </w:rPr>
        <w:t> </w:t>
      </w:r>
      <w:r>
        <w:rPr>
          <w:color w:val="212121"/>
        </w:rPr>
        <w:t>Родина</w:t>
      </w:r>
      <w:r>
        <w:rPr>
          <w:color w:val="212121"/>
          <w:spacing w:val="-5"/>
        </w:rPr>
        <w:t> </w:t>
      </w:r>
      <w:r>
        <w:rPr>
          <w:color w:val="212121"/>
        </w:rPr>
        <w:t>сои,</w:t>
      </w:r>
      <w:r>
        <w:rPr>
          <w:color w:val="212121"/>
          <w:spacing w:val="-5"/>
        </w:rPr>
        <w:t> </w:t>
      </w:r>
      <w:r>
        <w:rPr>
          <w:color w:val="212121"/>
        </w:rPr>
        <w:t>проса,</w:t>
      </w:r>
      <w:r>
        <w:rPr>
          <w:color w:val="212121"/>
          <w:spacing w:val="-5"/>
        </w:rPr>
        <w:t> </w:t>
      </w:r>
      <w:r>
        <w:rPr>
          <w:color w:val="212121"/>
        </w:rPr>
        <w:t>чая, </w:t>
      </w:r>
      <w:r>
        <w:rPr>
          <w:color w:val="212121"/>
          <w:w w:val="105"/>
        </w:rPr>
        <w:t>хурмы,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персиков,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гречихи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капусты.</w:t>
      </w:r>
    </w:p>
    <w:p>
      <w:pPr>
        <w:pStyle w:val="BodyText"/>
        <w:spacing w:line="357" w:lineRule="auto"/>
        <w:ind w:left="1949" w:right="5421"/>
      </w:pPr>
      <w:r>
        <w:rPr>
          <w:rFonts w:ascii="Arial" w:hAnsi="Arial"/>
          <w:b/>
          <w:color w:val="212121"/>
        </w:rPr>
        <w:t>Юго-Западноазиатский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"/>
        </w:rPr>
        <w:t> </w:t>
      </w:r>
      <w:r>
        <w:rPr>
          <w:color w:val="212121"/>
        </w:rPr>
        <w:t>Передней</w:t>
      </w:r>
      <w:r>
        <w:rPr>
          <w:color w:val="212121"/>
          <w:spacing w:val="-1"/>
        </w:rPr>
        <w:t> </w:t>
      </w:r>
      <w:r>
        <w:rPr>
          <w:color w:val="212121"/>
        </w:rPr>
        <w:t>Азии</w:t>
      </w:r>
      <w:r>
        <w:rPr>
          <w:color w:val="212121"/>
          <w:spacing w:val="-1"/>
        </w:rPr>
        <w:t> </w:t>
      </w:r>
      <w:r>
        <w:rPr>
          <w:color w:val="212121"/>
        </w:rPr>
        <w:t>(Иран,</w:t>
      </w:r>
      <w:r>
        <w:rPr>
          <w:color w:val="212121"/>
          <w:spacing w:val="-1"/>
        </w:rPr>
        <w:t> </w:t>
      </w:r>
      <w:r>
        <w:rPr>
          <w:color w:val="212121"/>
        </w:rPr>
        <w:t>Турция, Афганистан).</w:t>
      </w:r>
      <w:r>
        <w:rPr>
          <w:color w:val="212121"/>
          <w:spacing w:val="-1"/>
        </w:rPr>
        <w:t> </w:t>
      </w:r>
      <w:r>
        <w:rPr>
          <w:color w:val="212121"/>
        </w:rPr>
        <w:t>Здесь</w:t>
      </w:r>
      <w:r>
        <w:rPr>
          <w:color w:val="212121"/>
          <w:spacing w:val="-1"/>
        </w:rPr>
        <w:t> </w:t>
      </w:r>
      <w:r>
        <w:rPr>
          <w:color w:val="212121"/>
        </w:rPr>
        <w:t>возникли</w:t>
      </w:r>
      <w:r>
        <w:rPr>
          <w:color w:val="212121"/>
          <w:spacing w:val="-1"/>
        </w:rPr>
        <w:t> </w:t>
      </w:r>
      <w:r>
        <w:rPr>
          <w:color w:val="212121"/>
        </w:rPr>
        <w:t>пшеница,</w:t>
      </w:r>
      <w:r>
        <w:rPr>
          <w:color w:val="212121"/>
          <w:spacing w:val="-1"/>
        </w:rPr>
        <w:t> </w:t>
      </w:r>
      <w:r>
        <w:rPr>
          <w:color w:val="212121"/>
        </w:rPr>
        <w:t>рожь,</w:t>
      </w:r>
      <w:r>
        <w:rPr>
          <w:color w:val="212121"/>
          <w:spacing w:val="-1"/>
        </w:rPr>
        <w:t> </w:t>
      </w:r>
      <w:r>
        <w:rPr>
          <w:color w:val="212121"/>
        </w:rPr>
        <w:t>горох,</w:t>
      </w:r>
      <w:r>
        <w:rPr>
          <w:color w:val="212121"/>
          <w:spacing w:val="-1"/>
        </w:rPr>
        <w:t> </w:t>
      </w:r>
      <w:r>
        <w:rPr>
          <w:color w:val="212121"/>
        </w:rPr>
        <w:t>чечевица,</w:t>
      </w:r>
      <w:r>
        <w:rPr>
          <w:color w:val="212121"/>
          <w:spacing w:val="-1"/>
        </w:rPr>
        <w:t> </w:t>
      </w:r>
      <w:r>
        <w:rPr>
          <w:color w:val="212121"/>
        </w:rPr>
        <w:t>виноград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грецкий </w:t>
      </w:r>
      <w:r>
        <w:rPr>
          <w:color w:val="212121"/>
          <w:spacing w:val="-2"/>
          <w:w w:val="105"/>
        </w:rPr>
        <w:t>орех.</w:t>
      </w:r>
    </w:p>
    <w:p>
      <w:pPr>
        <w:pStyle w:val="BodyText"/>
        <w:spacing w:line="357" w:lineRule="auto"/>
        <w:ind w:left="1949" w:right="5421"/>
      </w:pPr>
      <w:r>
        <w:rPr>
          <w:rFonts w:ascii="Arial" w:hAnsi="Arial"/>
          <w:b/>
          <w:color w:val="212121"/>
        </w:rPr>
        <w:t>Средиземноморский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6"/>
        </w:rPr>
        <w:t> </w:t>
      </w:r>
      <w:r>
        <w:rPr>
          <w:color w:val="212121"/>
        </w:rPr>
        <w:t>страны</w:t>
      </w:r>
      <w:r>
        <w:rPr>
          <w:color w:val="212121"/>
          <w:spacing w:val="-6"/>
        </w:rPr>
        <w:t> </w:t>
      </w:r>
      <w:r>
        <w:rPr>
          <w:color w:val="212121"/>
        </w:rPr>
        <w:t>Европы,</w:t>
      </w:r>
      <w:r>
        <w:rPr>
          <w:color w:val="212121"/>
          <w:spacing w:val="-6"/>
        </w:rPr>
        <w:t> </w:t>
      </w:r>
      <w:r>
        <w:rPr>
          <w:color w:val="212121"/>
        </w:rPr>
        <w:t>прилегающие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Средиземному морю. Именно отсюда происходят маслины (оливки), лаванда, сельдерей, репа и </w:t>
      </w:r>
      <w:r>
        <w:rPr>
          <w:color w:val="212121"/>
          <w:spacing w:val="-2"/>
          <w:w w:val="105"/>
        </w:rPr>
        <w:t>клевер.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Абиссинский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(Эфиопский)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Африке.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Родина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твёрдой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пшеницы, </w:t>
      </w:r>
      <w:r>
        <w:rPr>
          <w:color w:val="212121"/>
          <w:w w:val="105"/>
          <w:sz w:val="24"/>
        </w:rPr>
        <w:t>ячменя,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кофе,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сорго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бананов.</w:t>
      </w:r>
    </w:p>
    <w:p>
      <w:pPr>
        <w:pStyle w:val="BodyText"/>
        <w:spacing w:line="357" w:lineRule="auto"/>
        <w:ind w:left="1949" w:right="5421"/>
      </w:pPr>
      <w:r>
        <w:rPr>
          <w:rFonts w:ascii="Arial" w:hAnsi="Arial"/>
          <w:b/>
          <w:color w:val="212121"/>
        </w:rPr>
        <w:t>Центральноамериканский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Мексику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Центральную</w:t>
      </w:r>
      <w:r>
        <w:rPr>
          <w:color w:val="212121"/>
          <w:spacing w:val="-7"/>
        </w:rPr>
        <w:t> </w:t>
      </w:r>
      <w:r>
        <w:rPr>
          <w:color w:val="212121"/>
        </w:rPr>
        <w:t>Америку.</w:t>
      </w:r>
      <w:r>
        <w:rPr>
          <w:color w:val="212121"/>
          <w:spacing w:val="-7"/>
        </w:rPr>
        <w:t> </w:t>
      </w:r>
      <w:r>
        <w:rPr>
          <w:color w:val="212121"/>
        </w:rPr>
        <w:t>Здесь впервые начали выращивать кукурузу, фасоль, тыкву, какао, авокадо, перец и </w:t>
      </w:r>
      <w:r>
        <w:rPr>
          <w:color w:val="212121"/>
          <w:spacing w:val="-2"/>
          <w:w w:val="105"/>
        </w:rPr>
        <w:t>хлопчатник.</w:t>
      </w:r>
    </w:p>
    <w:p>
      <w:pPr>
        <w:pStyle w:val="BodyText"/>
        <w:spacing w:line="355" w:lineRule="auto"/>
        <w:ind w:left="1949" w:right="5421"/>
      </w:pPr>
      <w:r>
        <w:rPr>
          <w:rFonts w:ascii="Arial" w:hAnsi="Arial"/>
          <w:b/>
          <w:color w:val="212121"/>
        </w:rPr>
        <w:t>Южноамериканский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5"/>
        </w:rPr>
        <w:t> </w:t>
      </w:r>
      <w:r>
        <w:rPr>
          <w:color w:val="212121"/>
        </w:rPr>
        <w:t>Перу,</w:t>
      </w:r>
      <w:r>
        <w:rPr>
          <w:color w:val="212121"/>
          <w:spacing w:val="-5"/>
        </w:rPr>
        <w:t> </w:t>
      </w:r>
      <w:r>
        <w:rPr>
          <w:color w:val="212121"/>
        </w:rPr>
        <w:t>Боливии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Эквадора.</w:t>
      </w:r>
      <w:r>
        <w:rPr>
          <w:color w:val="212121"/>
          <w:spacing w:val="-5"/>
        </w:rPr>
        <w:t> </w:t>
      </w:r>
      <w:r>
        <w:rPr>
          <w:color w:val="212121"/>
        </w:rPr>
        <w:t>Родина картофеля, томатов, ананасов, арахиса, хины и табака.</w:t>
      </w:r>
    </w:p>
    <w:p>
      <w:pPr>
        <w:pStyle w:val="BodyText"/>
        <w:spacing w:line="357" w:lineRule="auto" w:before="219"/>
        <w:ind w:left="1349" w:right="5705"/>
        <w:jc w:val="both"/>
      </w:pPr>
      <w:r>
        <w:rPr>
          <w:color w:val="212121"/>
          <w:spacing w:val="-2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отличается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уникальным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разнообразием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сельскохозяйственных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культур,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окультурены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регионе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затем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распространились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всему </w:t>
      </w:r>
      <w:r>
        <w:rPr>
          <w:color w:val="212121"/>
          <w:spacing w:val="-2"/>
        </w:rPr>
        <w:t>миру.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Примеры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растений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разных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центров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происхождения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центра</w:t>
      </w:r>
      <w:r>
        <w:rPr>
          <w:color w:val="212121"/>
          <w:spacing w:val="-15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культурной</w:t>
      </w:r>
      <w:r>
        <w:rPr>
          <w:color w:val="212121"/>
          <w:spacing w:val="-16"/>
        </w:rPr>
        <w:t> </w:t>
      </w:r>
      <w:r>
        <w:rPr>
          <w:color w:val="212121"/>
        </w:rPr>
        <w:t>флоры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6"/>
        </w:rPr>
        <w:t> </w:t>
      </w:r>
      <w:r>
        <w:rPr>
          <w:color w:val="212121"/>
        </w:rPr>
        <w:t>важнейшие</w:t>
      </w:r>
      <w:r>
        <w:rPr>
          <w:color w:val="212121"/>
          <w:spacing w:val="-16"/>
        </w:rPr>
        <w:t> </w:t>
      </w:r>
      <w:r>
        <w:rPr>
          <w:color w:val="212121"/>
        </w:rPr>
        <w:t>пищевые</w:t>
      </w:r>
      <w:r>
        <w:rPr>
          <w:color w:val="212121"/>
          <w:spacing w:val="-15"/>
        </w:rPr>
        <w:t> </w:t>
      </w:r>
      <w:r>
        <w:rPr>
          <w:color w:val="212121"/>
        </w:rPr>
        <w:t>и технические культуры:</w:t>
      </w:r>
    </w:p>
    <w:p>
      <w:pPr>
        <w:pStyle w:val="BodyText"/>
        <w:spacing w:before="25"/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Южноазиатский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рис,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манго,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сахарный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тростник,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огурцы.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Восточноазиатский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соя,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чай,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гречиха,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хурма,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абрикосы.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Юго-Западноазиатский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пшеница,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виноград,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горох,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чечевица.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Средиземноморский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маслины,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лаванда,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клевер,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капуста.</w:t>
      </w:r>
    </w:p>
    <w:p>
      <w:pPr>
        <w:spacing w:line="352" w:lineRule="auto" w:before="129"/>
        <w:ind w:left="1949" w:right="65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Абиссинский </w:t>
      </w:r>
      <w:r>
        <w:rPr>
          <w:color w:val="212121"/>
          <w:sz w:val="24"/>
        </w:rPr>
        <w:t>– кофе, сорго, твёрдая пшеница. </w:t>
      </w:r>
      <w:r>
        <w:rPr>
          <w:rFonts w:ascii="Arial" w:hAnsi="Arial"/>
          <w:b/>
          <w:color w:val="212121"/>
          <w:sz w:val="24"/>
        </w:rPr>
        <w:t>Центральноамериканский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кукуруза,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какао,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фасоль,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авокадо. </w:t>
      </w:r>
      <w:r>
        <w:rPr>
          <w:rFonts w:ascii="Arial" w:hAnsi="Arial"/>
          <w:b/>
          <w:color w:val="212121"/>
          <w:sz w:val="24"/>
        </w:rPr>
        <w:t>Южноамериканский </w:t>
      </w:r>
      <w:r>
        <w:rPr>
          <w:color w:val="212121"/>
          <w:sz w:val="24"/>
        </w:rPr>
        <w:t>– картофель, томаты, ананасы, арахис.</w:t>
      </w:r>
    </w:p>
    <w:p>
      <w:pPr>
        <w:spacing w:after="0" w:line="352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47008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676524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197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46496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350;top:0;width:4215;height:4500" type="#_x0000_t75" id="docshape109" href="https://newuroki.net/wp-content/uploads/2025/01/primery-rastenij-iz-raznyh-centrov-proishozhdenija.png" stroked="false">
                  <v:imagedata r:id="rId107" o:title=""/>
                </v:shape>
                <v:shape style="position:absolute;left:1350;top:8220;width:4500;height:4500" type="#_x0000_t75" id="docshape110" href="https://newuroki.net/wp-content/uploads/2025/01/3-zemledelie-drevnost-istorija.jpg" stroked="false">
                  <v:imagedata r:id="rId10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20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91"/>
      </w:pP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центров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селекционерам</w:t>
      </w:r>
      <w:r>
        <w:rPr>
          <w:color w:val="212121"/>
          <w:spacing w:val="-14"/>
        </w:rPr>
        <w:t> </w:t>
      </w:r>
      <w:r>
        <w:rPr>
          <w:color w:val="212121"/>
        </w:rPr>
        <w:t>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новые</w:t>
      </w:r>
      <w:r>
        <w:rPr>
          <w:color w:val="212121"/>
          <w:spacing w:val="-14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4"/>
        </w:rPr>
        <w:t> </w:t>
      </w:r>
      <w:r>
        <w:rPr>
          <w:color w:val="212121"/>
        </w:rPr>
        <w:t>для создания сортов, устойчивых к изменениям климата и болезням. Сегодня учение Вавилова продолжает использоваться в агрономии и пищевой промышленности, а его коллекция семян остаётся ценнейшим наследием мировой науки.</w:t>
      </w:r>
    </w:p>
    <w:p>
      <w:pPr>
        <w:pStyle w:val="Heading2"/>
      </w:pPr>
      <w:r>
        <w:rPr>
          <w:color w:val="202020"/>
          <w:spacing w:val="-20"/>
          <w:w w:val="110"/>
        </w:rPr>
        <w:t>История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развития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земледелия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 w:before="0"/>
        <w:ind w:right="5897"/>
      </w:pPr>
      <w:r>
        <w:rPr>
          <w:color w:val="202020"/>
          <w:spacing w:val="-14"/>
          <w:w w:val="110"/>
        </w:rPr>
        <w:t>Возникновение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земледелия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как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особой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формы </w:t>
      </w:r>
      <w:r>
        <w:rPr>
          <w:color w:val="202020"/>
          <w:spacing w:val="-10"/>
          <w:w w:val="110"/>
        </w:rPr>
        <w:t>деятельности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человека</w:t>
      </w:r>
    </w:p>
    <w:p>
      <w:pPr>
        <w:pStyle w:val="BodyText"/>
        <w:spacing w:before="356"/>
        <w:ind w:left="1349"/>
      </w:pPr>
      <w:r>
        <w:rPr>
          <w:color w:val="212121"/>
        </w:rPr>
        <w:t>Сельскохозяйственное</w:t>
      </w:r>
      <w:r>
        <w:rPr>
          <w:color w:val="212121"/>
          <w:spacing w:val="-8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одно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человечества.</w:t>
      </w:r>
    </w:p>
    <w:p>
      <w:pPr>
        <w:pStyle w:val="BodyText"/>
        <w:spacing w:before="133"/>
        <w:ind w:left="1349"/>
      </w:pPr>
      <w:r>
        <w:rPr>
          <w:color w:val="212121"/>
        </w:rPr>
        <w:t>Первобытные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течение</w:t>
      </w:r>
      <w:r>
        <w:rPr>
          <w:color w:val="212121"/>
          <w:spacing w:val="-12"/>
        </w:rPr>
        <w:t> </w:t>
      </w:r>
      <w:r>
        <w:rPr>
          <w:color w:val="212121"/>
        </w:rPr>
        <w:t>тысячелетий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охотниками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собирателями,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добывая</w:t>
      </w:r>
    </w:p>
    <w:p>
      <w:pPr>
        <w:pStyle w:val="BodyText"/>
        <w:spacing w:line="357" w:lineRule="auto" w:before="133"/>
        <w:ind w:left="1349" w:right="5291"/>
      </w:pPr>
      <w:r>
        <w:rPr>
          <w:color w:val="212121"/>
        </w:rPr>
        <w:t>пищу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дикой</w:t>
      </w:r>
      <w:r>
        <w:rPr>
          <w:color w:val="212121"/>
          <w:spacing w:val="-5"/>
        </w:rPr>
        <w:t> </w:t>
      </w:r>
      <w:r>
        <w:rPr>
          <w:color w:val="212121"/>
        </w:rPr>
        <w:t>природе.</w:t>
      </w:r>
      <w:r>
        <w:rPr>
          <w:color w:val="212121"/>
          <w:spacing w:val="-5"/>
        </w:rPr>
        <w:t> </w:t>
      </w:r>
      <w:r>
        <w:rPr>
          <w:color w:val="212121"/>
        </w:rPr>
        <w:t>Однако</w:t>
      </w:r>
      <w:r>
        <w:rPr>
          <w:color w:val="212121"/>
          <w:spacing w:val="-5"/>
        </w:rPr>
        <w:t> </w:t>
      </w:r>
      <w:r>
        <w:rPr>
          <w:color w:val="212121"/>
        </w:rPr>
        <w:t>примерно</w:t>
      </w:r>
      <w:r>
        <w:rPr>
          <w:color w:val="212121"/>
          <w:spacing w:val="-5"/>
        </w:rPr>
        <w:t> </w:t>
      </w:r>
      <w:r>
        <w:rPr>
          <w:color w:val="212121"/>
        </w:rPr>
        <w:t>10–12</w:t>
      </w:r>
      <w:r>
        <w:rPr>
          <w:color w:val="212121"/>
          <w:spacing w:val="-5"/>
        </w:rPr>
        <w:t> </w:t>
      </w:r>
      <w:r>
        <w:rPr>
          <w:color w:val="212121"/>
        </w:rPr>
        <w:t>тысяч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5"/>
        </w:rPr>
        <w:t> </w:t>
      </w:r>
      <w:r>
        <w:rPr>
          <w:color w:val="212121"/>
        </w:rPr>
        <w:t>назад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начал</w:t>
      </w:r>
      <w:r>
        <w:rPr>
          <w:color w:val="212121"/>
          <w:spacing w:val="-5"/>
        </w:rPr>
        <w:t> </w:t>
      </w:r>
      <w:r>
        <w:rPr>
          <w:color w:val="212121"/>
        </w:rPr>
        <w:t>осваивать новый способ получения пропитания – возделывание полезных культур. Это событие стало</w:t>
      </w:r>
      <w:r>
        <w:rPr>
          <w:color w:val="212121"/>
          <w:spacing w:val="-2"/>
        </w:rPr>
        <w:t> </w:t>
      </w:r>
      <w:r>
        <w:rPr>
          <w:color w:val="212121"/>
        </w:rPr>
        <w:t>революционным</w:t>
      </w:r>
      <w:r>
        <w:rPr>
          <w:color w:val="212121"/>
          <w:spacing w:val="-2"/>
        </w:rPr>
        <w:t> </w:t>
      </w:r>
      <w:r>
        <w:rPr>
          <w:color w:val="212121"/>
        </w:rPr>
        <w:t>поворотом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развитии</w:t>
      </w:r>
      <w:r>
        <w:rPr>
          <w:color w:val="212121"/>
          <w:spacing w:val="-2"/>
        </w:rPr>
        <w:t> </w:t>
      </w:r>
      <w:r>
        <w:rPr>
          <w:color w:val="212121"/>
        </w:rPr>
        <w:t>общества,</w:t>
      </w:r>
      <w:r>
        <w:rPr>
          <w:color w:val="212121"/>
          <w:spacing w:val="-2"/>
        </w:rPr>
        <w:t> </w:t>
      </w:r>
      <w:r>
        <w:rPr>
          <w:color w:val="212121"/>
        </w:rPr>
        <w:t>положив</w:t>
      </w:r>
      <w:r>
        <w:rPr>
          <w:color w:val="212121"/>
          <w:spacing w:val="-2"/>
        </w:rPr>
        <w:t> </w:t>
      </w:r>
      <w:r>
        <w:rPr>
          <w:color w:val="212121"/>
        </w:rPr>
        <w:t>начало</w:t>
      </w:r>
      <w:r>
        <w:rPr>
          <w:color w:val="212121"/>
          <w:spacing w:val="-2"/>
        </w:rPr>
        <w:t> </w:t>
      </w:r>
      <w:r>
        <w:rPr>
          <w:color w:val="212121"/>
        </w:rPr>
        <w:t>аграрной</w:t>
      </w:r>
      <w:r>
        <w:rPr>
          <w:color w:val="212121"/>
          <w:spacing w:val="-2"/>
        </w:rPr>
        <w:t> </w:t>
      </w:r>
      <w:r>
        <w:rPr>
          <w:color w:val="212121"/>
        </w:rPr>
        <w:t>эпохе.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21"/>
      </w:pPr>
      <w:r>
        <w:rPr>
          <w:color w:val="212121"/>
        </w:rPr>
        <w:t>Первые попытки выращивать злаки и другие съедобные виды были сделаны в разных частях мира одновременно. Археологические находки показывают, что древнейшие формы сельского хозяйства появились на Ближнем Востоке, в Китае, Индии, Мезоамерике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Южной</w:t>
      </w:r>
      <w:r>
        <w:rPr>
          <w:color w:val="212121"/>
          <w:spacing w:val="-3"/>
        </w:rPr>
        <w:t> </w:t>
      </w:r>
      <w:r>
        <w:rPr>
          <w:color w:val="212121"/>
        </w:rPr>
        <w:t>Америке.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3"/>
        </w:rPr>
        <w:t> </w:t>
      </w:r>
      <w:r>
        <w:rPr>
          <w:color w:val="212121"/>
        </w:rPr>
        <w:t>начали</w:t>
      </w:r>
      <w:r>
        <w:rPr>
          <w:color w:val="212121"/>
          <w:spacing w:val="-3"/>
        </w:rPr>
        <w:t> </w:t>
      </w:r>
      <w:r>
        <w:rPr>
          <w:color w:val="212121"/>
        </w:rPr>
        <w:t>замечать,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зёрна,</w:t>
      </w:r>
      <w:r>
        <w:rPr>
          <w:color w:val="212121"/>
          <w:spacing w:val="-3"/>
        </w:rPr>
        <w:t> </w:t>
      </w:r>
      <w:r>
        <w:rPr>
          <w:color w:val="212121"/>
        </w:rPr>
        <w:t>оставшиеся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земле после</w:t>
      </w:r>
      <w:r>
        <w:rPr>
          <w:color w:val="212121"/>
          <w:spacing w:val="-7"/>
        </w:rPr>
        <w:t> </w:t>
      </w:r>
      <w:r>
        <w:rPr>
          <w:color w:val="212121"/>
        </w:rPr>
        <w:t>сбора</w:t>
      </w:r>
      <w:r>
        <w:rPr>
          <w:color w:val="212121"/>
          <w:spacing w:val="-7"/>
        </w:rPr>
        <w:t> </w:t>
      </w:r>
      <w:r>
        <w:rPr>
          <w:color w:val="212121"/>
        </w:rPr>
        <w:t>урожая,</w:t>
      </w:r>
      <w:r>
        <w:rPr>
          <w:color w:val="212121"/>
          <w:spacing w:val="-7"/>
        </w:rPr>
        <w:t> </w:t>
      </w:r>
      <w:r>
        <w:rPr>
          <w:color w:val="212121"/>
        </w:rPr>
        <w:t>прорастают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дают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всходы.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привело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появлению</w:t>
      </w:r>
      <w:r>
        <w:rPr>
          <w:color w:val="212121"/>
          <w:spacing w:val="-7"/>
        </w:rPr>
        <w:t> </w:t>
      </w:r>
      <w:r>
        <w:rPr>
          <w:color w:val="212121"/>
        </w:rPr>
        <w:t>первых </w:t>
      </w:r>
      <w:r>
        <w:rPr>
          <w:color w:val="212121"/>
          <w:spacing w:val="-2"/>
        </w:rPr>
        <w:t>посевов.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Земледельческий труд изменил уклад жизни первобытных обществ. Люди стали вести оседлый образ жизни, возникли первые поселения, а вместе с ними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необходимость в хранении собранного урожая. Постепенно были приручены и одомашнены многие виды животных, что привело к появлению скотоводства. Всё это способствовало развитию цивилизации,</w:t>
      </w:r>
      <w:r>
        <w:rPr>
          <w:color w:val="212121"/>
          <w:spacing w:val="-14"/>
        </w:rPr>
        <w:t> </w:t>
      </w:r>
      <w:r>
        <w:rPr>
          <w:color w:val="212121"/>
        </w:rPr>
        <w:t>ведь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мог</w:t>
      </w:r>
      <w:r>
        <w:rPr>
          <w:color w:val="212121"/>
          <w:spacing w:val="-14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4"/>
        </w:rPr>
        <w:t> </w:t>
      </w:r>
      <w:r>
        <w:rPr>
          <w:color w:val="212121"/>
        </w:rPr>
        <w:t>пищи,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зависеть от случайных даров природы.</w:t>
      </w:r>
    </w:p>
    <w:p>
      <w:pPr>
        <w:pStyle w:val="Heading3"/>
        <w:spacing w:before="261"/>
      </w:pPr>
      <w:r>
        <w:rPr>
          <w:color w:val="202020"/>
        </w:rPr>
        <w:t>Основные</w:t>
      </w:r>
      <w:r>
        <w:rPr>
          <w:color w:val="202020"/>
          <w:spacing w:val="-19"/>
        </w:rPr>
        <w:t> </w:t>
      </w:r>
      <w:r>
        <w:rPr>
          <w:color w:val="202020"/>
        </w:rPr>
        <w:t>этапы</w:t>
      </w:r>
      <w:r>
        <w:rPr>
          <w:color w:val="202020"/>
          <w:spacing w:val="-3"/>
        </w:rPr>
        <w:t> </w:t>
      </w:r>
      <w:r>
        <w:rPr>
          <w:color w:val="202020"/>
        </w:rPr>
        <w:t>развития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земледелия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45984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1009656"/>
                            <a:ext cx="47625" cy="681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819900">
                                <a:moveTo>
                                  <a:pt x="47625" y="6792925"/>
                                </a:moveTo>
                                <a:lnTo>
                                  <a:pt x="26974" y="6772275"/>
                                </a:lnTo>
                                <a:lnTo>
                                  <a:pt x="20662" y="6772275"/>
                                </a:lnTo>
                                <a:lnTo>
                                  <a:pt x="0" y="6792925"/>
                                </a:lnTo>
                                <a:lnTo>
                                  <a:pt x="0" y="6799224"/>
                                </a:lnTo>
                                <a:lnTo>
                                  <a:pt x="20662" y="6819900"/>
                                </a:lnTo>
                                <a:lnTo>
                                  <a:pt x="26974" y="6819900"/>
                                </a:lnTo>
                                <a:lnTo>
                                  <a:pt x="47625" y="6799224"/>
                                </a:lnTo>
                                <a:lnTo>
                                  <a:pt x="47625" y="6796087"/>
                                </a:lnTo>
                                <a:lnTo>
                                  <a:pt x="47625" y="67929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6535750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50"/>
                                </a:lnTo>
                                <a:lnTo>
                                  <a:pt x="0" y="6542049"/>
                                </a:lnTo>
                                <a:lnTo>
                                  <a:pt x="20662" y="6562699"/>
                                </a:lnTo>
                                <a:lnTo>
                                  <a:pt x="26974" y="6562699"/>
                                </a:lnTo>
                                <a:lnTo>
                                  <a:pt x="47625" y="6542049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50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6278575"/>
                                </a:moveTo>
                                <a:lnTo>
                                  <a:pt x="26974" y="6257925"/>
                                </a:lnTo>
                                <a:lnTo>
                                  <a:pt x="20662" y="6257925"/>
                                </a:lnTo>
                                <a:lnTo>
                                  <a:pt x="0" y="6278575"/>
                                </a:lnTo>
                                <a:lnTo>
                                  <a:pt x="0" y="6284874"/>
                                </a:lnTo>
                                <a:lnTo>
                                  <a:pt x="20662" y="6305524"/>
                                </a:lnTo>
                                <a:lnTo>
                                  <a:pt x="26974" y="6305524"/>
                                </a:lnTo>
                                <a:lnTo>
                                  <a:pt x="47625" y="6284874"/>
                                </a:lnTo>
                                <a:lnTo>
                                  <a:pt x="47625" y="6281737"/>
                                </a:lnTo>
                                <a:lnTo>
                                  <a:pt x="47625" y="627857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5421325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25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5164150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50"/>
                                </a:lnTo>
                                <a:lnTo>
                                  <a:pt x="0" y="5170449"/>
                                </a:lnTo>
                                <a:lnTo>
                                  <a:pt x="20662" y="5191099"/>
                                </a:lnTo>
                                <a:lnTo>
                                  <a:pt x="26974" y="5191099"/>
                                </a:lnTo>
                                <a:lnTo>
                                  <a:pt x="47625" y="5170449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50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4906975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75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24"/>
                                </a:lnTo>
                                <a:lnTo>
                                  <a:pt x="26974" y="4933924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7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4049725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725"/>
                                </a:lnTo>
                                <a:lnTo>
                                  <a:pt x="0" y="4056024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24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7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3278174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74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74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77206"/>
                            <a:ext cx="2857499" cy="1162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09587" y="11849106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45472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shape style="position:absolute;left:1709;top:1590;width:75;height:10740" id="docshape114" coordorigin="1710,1590" coordsize="75,10740" path="m1785,12288l1784,12283,1780,12273,1778,12269,1770,12262,1766,12260,1757,12256,1752,12255,1743,12255,1738,12256,1729,12260,1724,12262,1717,12269,1715,12273,1711,12283,1710,12288,1710,12297,1711,12302,1715,12311,1717,12315,1724,12322,1729,12325,1738,12329,1743,12330,1752,12330,1757,12329,1766,12325,1770,12322,1778,12315,1780,12311,1784,12302,1785,12297,1785,12292,1785,12288xm1785,11883l1784,11878,1780,11868,1778,11864,1770,11857,1766,11855,1757,11851,1752,11850,1743,11850,1738,11851,1729,11855,1724,11857,1717,11864,1715,11868,1711,11878,1710,11883,1710,11892,1711,11897,1715,11906,1717,11910,1724,11917,1729,11920,1738,11924,1743,11925,1752,11925,1757,11924,1766,11920,1770,11917,1778,11910,1780,11906,1784,11897,1785,11892,1785,11887,1785,11883xm1785,11478l1784,11473,1780,11463,1778,11459,1770,11452,1766,11450,1757,11446,1752,11445,1743,11445,1738,11446,1729,11450,1724,11452,1717,11459,1715,11463,1711,11473,1710,11478,1710,11487,1711,11492,1715,11501,1717,11505,1724,11512,1729,11515,1738,11519,1743,11520,1752,11520,1757,11519,1766,11515,1770,11512,1778,11505,1780,11501,1784,11492,1785,11487,1785,11482,1785,11478xm1785,10128l1784,10123,1780,10114,1778,10109,1770,10102,1766,10100,1757,10096,1752,10095,1743,10095,1738,10096,1729,10100,1724,10102,1717,10109,1715,10114,1711,10123,1710,10128,1710,10137,1711,10142,1715,10151,1717,10155,1724,10162,1729,10165,1738,10169,1743,10170,1752,10170,1757,10169,1766,10165,1770,10162,1778,10155,1780,10151,1784,10142,1785,10137,1785,10132,1785,10128xm1785,9723l1784,9718,1780,9708,1778,9704,1770,9697,1766,9695,1757,9691,1752,9690,1743,9690,1738,9691,1729,9695,1724,9697,1717,9704,1715,9708,1711,9718,1710,9723,1710,9732,1711,9737,1715,9746,1717,9750,1724,9757,1729,9760,1738,9764,1743,9765,1752,9765,1757,9764,1766,9760,1770,9757,1778,9750,1780,9746,1784,9737,1785,9732,1785,9727,1785,9723xm1785,9318l1784,9313,1780,9304,1778,9299,1770,9292,1766,9290,1757,9286,1752,9285,1743,9285,1738,9286,1729,9290,1724,9292,1717,9299,1715,9304,1711,9313,1710,9318,1710,9327,1711,9332,1715,9341,1717,9345,1724,9352,1729,9355,1738,9359,1743,9360,1752,9360,1757,9359,1766,9355,1770,9352,1778,9345,1780,9341,1784,9332,1785,9327,1785,9322,1785,9318xm1785,7968l1784,7963,1780,7953,1778,7949,1770,7942,1766,7940,1757,7936,1752,7935,1743,7935,1738,7936,1729,7940,1724,7942,1717,7949,1715,7953,1711,7963,1710,7968,1710,7977,1711,7982,1715,7991,1717,7995,1724,8002,1729,8005,1738,8009,1743,8010,1752,8010,1757,8009,1766,8005,1770,8002,1778,7995,1780,7991,1784,7982,1785,7977,1785,7972,1785,7968xm1785,7563l1784,7558,1780,7548,1778,7544,1770,7537,1766,7535,1757,7531,1752,7530,1743,7530,1738,7531,1729,7535,1724,7537,1717,7544,1715,7548,1711,7558,1710,7563,1710,7572,1711,7577,1715,7586,1717,7590,1724,7597,1729,7600,1738,7604,1743,7605,1752,7605,1757,7604,1766,7600,1770,7597,1778,7590,1780,7586,1784,7577,1785,7572,1785,7567,1785,7563xm1785,6752l1784,6748,1780,6739,1778,6734,1770,6727,1766,6725,1757,6721,1752,6720,1743,6720,1738,6721,1729,6725,1724,6727,1717,6734,1715,6739,1711,6748,1710,6752,1710,6762,1711,6767,1715,6776,1717,6780,1724,6787,1729,6790,1738,6794,1743,6795,1752,6795,1757,6794,1766,6790,1770,6787,1778,6780,1780,6776,1784,6767,1785,6762,1785,6757,1785,6752xm1785,5403l1784,5398,1780,5389,1778,5384,1770,5377,1766,5375,1757,5371,1752,5370,1743,5370,1738,5371,1729,5375,1724,5377,1717,5384,1715,5389,1711,5398,1710,5403,1710,5412,1711,5417,1715,5426,1717,5430,1724,5438,1729,5440,1738,5444,1743,5445,1752,5445,1757,5444,1766,5440,1770,5438,1778,5430,1780,5426,1784,5417,1785,5412,1785,5407,1785,5403xm1785,4997l1784,4993,1780,4984,1778,4979,1770,4972,1766,4970,1757,4966,1752,4965,1743,4965,1738,4966,1729,4970,1724,4972,1717,4979,1715,4984,1711,4993,1710,4997,1710,5007,1711,5012,1715,5021,1717,5025,1724,5032,1729,5035,1738,5039,1743,5040,1752,5040,1757,5039,1766,5035,1770,5032,1778,5025,1780,5021,1784,5012,1785,5007,1785,5002,1785,4997xm1785,4592l1784,4588,1780,4578,1778,4574,1770,4567,1766,4565,1757,4561,1752,4560,1743,4560,1738,4561,1729,4565,1724,4567,1717,4574,1715,4578,1711,4588,1710,4592,1710,4602,1711,4607,1715,4616,1717,4620,1724,4627,1729,4630,1738,4634,1743,4635,1752,4635,1757,4634,1766,4630,1770,4627,1778,4620,1780,4616,1784,4607,1785,4602,1785,4597,1785,4592xm1785,4187l1784,4183,1780,4173,1778,4169,1770,4162,1766,4160,1757,4156,1752,4155,1743,4155,1738,4156,1729,4160,1724,4162,1717,4169,1715,4173,1711,4183,1710,4187,1710,4197,1711,4202,1715,4211,1717,4215,1724,4222,1729,4225,1738,4229,1743,4230,1752,4230,1757,4229,1766,4225,1770,4222,1778,4215,1780,4211,1784,4202,1785,4197,1785,4192,1785,4187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m1785,2027l1784,2023,1780,2013,1778,2009,1770,2002,1766,2000,1757,1996,1752,1995,1743,1995,1738,1996,1729,2000,1724,2002,1717,2009,1715,2013,1711,2023,1710,2027,1710,2037,1711,2042,1715,2051,1717,2055,1724,2062,1729,2065,1738,2069,1743,2070,1752,2070,1757,2069,1766,2065,1770,2062,1778,2055,1780,2051,1784,2042,1785,2037,1785,2032,1785,2027xm1785,1622l1784,1618,1780,1608,1778,1604,1770,1597,1766,1595,1757,1591,1752,1590,1743,1590,1738,1591,1729,1595,1724,1597,1717,1604,1715,1608,1711,1618,1710,1622,1710,1632,1711,1637,1715,1646,1717,1650,1724,1658,1729,1660,1738,1664,1743,1665,1752,1665,1757,1664,1766,1660,1770,1658,1778,1650,1780,1646,1784,1637,1785,1632,1785,1627,1785,1622xe" filled="true" fillcolor="#212121" stroked="false">
                  <v:path arrowok="t"/>
                  <v:fill type="solid"/>
                </v:shape>
                <v:shape style="position:absolute;left:1350;top:12720;width:4500;height:1830" type="#_x0000_t75" id="docshape115" href="https://newuroki.net/wp-content/uploads/2025/01/osnovnye-jetapy-razvitija-zemledelija.png" stroked="false">
                  <v:imagedata r:id="rId111" o:title=""/>
                </v:shape>
                <v:shape style="position:absolute;left:1709;top:18660;width:75;height:3315" id="docshape116" coordorigin="1710,18660" coordsize="75,3315" path="m1785,21932l1784,21928,1780,21918,1778,21914,1770,21907,1766,21905,1757,21901,1752,21900,1743,21900,1738,21901,1729,21905,1724,21907,1717,21914,1715,21918,1711,21928,1710,21932,1710,21942,1711,21947,1715,21956,1717,21960,1724,21967,1729,21970,1738,21974,1743,21975,1752,21975,1757,21974,1766,21970,1770,21967,1778,21960,1780,21956,1784,21947,1785,21942,1785,21937,1785,21932xm1785,21123l1784,21118,1780,21108,1778,21104,1770,21097,1766,21095,1757,21091,1752,21090,1743,21090,1738,21091,1729,21095,1724,21097,1717,21104,1715,21108,1711,21118,1710,21123,1710,21132,1711,21137,1715,21146,1717,21150,1724,21157,1729,21160,1738,21164,1743,21165,1752,21165,1757,21164,1766,21160,1770,21157,1778,21150,1780,21146,1784,21137,1785,21132,1785,21127,1785,21123xm1785,20313l1784,20308,1780,20299,1778,20294,1770,20287,1766,20285,1757,20281,1752,20280,1743,20280,1738,20281,1729,20285,1724,20287,1717,20294,1715,20299,1711,20308,1710,20313,1710,20322,1711,20327,1715,20336,1717,20340,1724,20347,1729,20350,1738,20354,1743,20355,1752,20355,1757,20354,1766,20350,1770,20347,1778,20340,1780,20336,1784,20327,1785,20322,1785,20317,1785,20313xm1785,19502l1784,19498,1780,19488,1778,19484,1770,19477,1766,19475,1757,19471,1752,19470,1743,19470,1738,19471,1729,19475,1724,19477,1717,19484,1715,19488,1711,19498,1710,19502,1710,19512,1711,19517,1715,19526,1717,19530,1724,19537,1729,19540,1738,19544,1743,19545,1752,19545,1757,19544,1766,19540,1770,19537,1778,19530,1780,19526,1784,19517,1785,19512,1785,19507,1785,19502xm1785,18692l1784,18688,1780,18678,1778,18674,1770,18667,1766,18665,1757,18661,1752,18660,1743,18660,1738,18661,1729,18665,1724,18667,1717,18674,1715,18678,1711,18688,1710,18692,1710,18702,1711,18707,1715,18716,1717,18720,1724,18728,1729,18730,1738,18734,1743,18735,1752,18735,1757,18734,1766,18730,1770,18728,1778,18720,1780,18716,1784,18707,1785,18702,1785,18697,1785,1869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История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аграрного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хозяйства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насчитывает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этапов: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Неолитическая</w:t>
      </w:r>
      <w:r>
        <w:rPr>
          <w:color w:val="212121"/>
          <w:spacing w:val="-7"/>
        </w:rPr>
        <w:t> </w:t>
      </w:r>
      <w:r>
        <w:rPr>
          <w:color w:val="212121"/>
        </w:rPr>
        <w:t>революция</w:t>
      </w:r>
      <w:r>
        <w:rPr>
          <w:color w:val="212121"/>
          <w:spacing w:val="-7"/>
        </w:rPr>
        <w:t> </w:t>
      </w:r>
      <w:r>
        <w:rPr>
          <w:color w:val="212121"/>
        </w:rPr>
        <w:t>(около</w:t>
      </w:r>
      <w:r>
        <w:rPr>
          <w:color w:val="212121"/>
          <w:spacing w:val="-7"/>
        </w:rPr>
        <w:t> </w:t>
      </w:r>
      <w:r>
        <w:rPr>
          <w:color w:val="212121"/>
        </w:rPr>
        <w:t>10</w:t>
      </w:r>
      <w:r>
        <w:rPr>
          <w:color w:val="212121"/>
          <w:spacing w:val="-7"/>
        </w:rPr>
        <w:t> </w:t>
      </w:r>
      <w:r>
        <w:rPr>
          <w:color w:val="212121"/>
        </w:rPr>
        <w:t>тыс.</w:t>
      </w:r>
      <w:r>
        <w:rPr>
          <w:color w:val="212121"/>
          <w:spacing w:val="-7"/>
        </w:rPr>
        <w:t> </w:t>
      </w:r>
      <w:r>
        <w:rPr>
          <w:color w:val="212121"/>
        </w:rPr>
        <w:t>лет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назад)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97"/>
      </w:pPr>
      <w:r>
        <w:rPr>
          <w:color w:val="212121"/>
        </w:rPr>
        <w:t>Начало</w:t>
      </w:r>
      <w:r>
        <w:rPr>
          <w:color w:val="212121"/>
          <w:spacing w:val="-16"/>
        </w:rPr>
        <w:t> </w:t>
      </w:r>
      <w:r>
        <w:rPr>
          <w:color w:val="212121"/>
        </w:rPr>
        <w:t>возделывания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первых</w:t>
      </w:r>
      <w:r>
        <w:rPr>
          <w:color w:val="212121"/>
          <w:spacing w:val="-16"/>
        </w:rPr>
        <w:t> </w:t>
      </w:r>
      <w:r>
        <w:rPr>
          <w:color w:val="212121"/>
        </w:rPr>
        <w:t>культур</w:t>
      </w:r>
      <w:r>
        <w:rPr>
          <w:color w:val="212121"/>
          <w:spacing w:val="-16"/>
        </w:rPr>
        <w:t> </w:t>
      </w:r>
      <w:r>
        <w:rPr>
          <w:color w:val="212121"/>
        </w:rPr>
        <w:t>(пшеница,</w:t>
      </w:r>
      <w:r>
        <w:rPr>
          <w:color w:val="212121"/>
          <w:spacing w:val="-16"/>
        </w:rPr>
        <w:t> </w:t>
      </w:r>
      <w:r>
        <w:rPr>
          <w:color w:val="212121"/>
        </w:rPr>
        <w:t>ячмень,</w:t>
      </w:r>
      <w:r>
        <w:rPr>
          <w:color w:val="212121"/>
          <w:spacing w:val="-16"/>
        </w:rPr>
        <w:t> </w:t>
      </w:r>
      <w:r>
        <w:rPr>
          <w:color w:val="212121"/>
        </w:rPr>
        <w:t>горох,</w:t>
      </w:r>
      <w:r>
        <w:rPr>
          <w:color w:val="212121"/>
          <w:spacing w:val="-16"/>
        </w:rPr>
        <w:t> </w:t>
      </w:r>
      <w:r>
        <w:rPr>
          <w:color w:val="212121"/>
        </w:rPr>
        <w:t>чечевица). Переход от собирательства к целенаправленному выращиванию пищи.</w:t>
      </w:r>
    </w:p>
    <w:p>
      <w:pPr>
        <w:pStyle w:val="BodyText"/>
        <w:spacing w:line="357" w:lineRule="auto"/>
        <w:ind w:left="1949" w:right="5897"/>
      </w:pPr>
      <w:r>
        <w:rPr>
          <w:color w:val="212121"/>
        </w:rPr>
        <w:t>Освоение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3"/>
        </w:rPr>
        <w:t> </w:t>
      </w:r>
      <w:r>
        <w:rPr>
          <w:color w:val="212121"/>
        </w:rPr>
        <w:t>орудий</w:t>
      </w:r>
      <w:r>
        <w:rPr>
          <w:color w:val="212121"/>
          <w:spacing w:val="-13"/>
        </w:rPr>
        <w:t> </w:t>
      </w:r>
      <w:r>
        <w:rPr>
          <w:color w:val="212121"/>
        </w:rPr>
        <w:t>труда</w:t>
      </w:r>
      <w:r>
        <w:rPr>
          <w:color w:val="212121"/>
          <w:spacing w:val="-13"/>
        </w:rPr>
        <w:t> </w:t>
      </w:r>
      <w:r>
        <w:rPr>
          <w:color w:val="212121"/>
        </w:rPr>
        <w:t>(каменные</w:t>
      </w:r>
      <w:r>
        <w:rPr>
          <w:color w:val="212121"/>
          <w:spacing w:val="-13"/>
        </w:rPr>
        <w:t> </w:t>
      </w:r>
      <w:r>
        <w:rPr>
          <w:color w:val="212121"/>
        </w:rPr>
        <w:t>мотыги,</w:t>
      </w:r>
      <w:r>
        <w:rPr>
          <w:color w:val="212121"/>
          <w:spacing w:val="-13"/>
        </w:rPr>
        <w:t> </w:t>
      </w:r>
      <w:r>
        <w:rPr>
          <w:color w:val="212121"/>
        </w:rPr>
        <w:t>деревянные</w:t>
      </w:r>
      <w:r>
        <w:rPr>
          <w:color w:val="212121"/>
          <w:spacing w:val="-13"/>
        </w:rPr>
        <w:t> </w:t>
      </w:r>
      <w:r>
        <w:rPr>
          <w:color w:val="212121"/>
        </w:rPr>
        <w:t>плуги). Возникновение первых ирригационных систем.</w:t>
      </w:r>
    </w:p>
    <w:p>
      <w:pPr>
        <w:pStyle w:val="Heading4"/>
        <w:spacing w:before="237"/>
      </w:pPr>
      <w:r>
        <w:rPr>
          <w:color w:val="212121"/>
        </w:rPr>
        <w:t>Древние</w:t>
      </w:r>
      <w:r>
        <w:rPr>
          <w:color w:val="212121"/>
          <w:spacing w:val="-5"/>
        </w:rPr>
        <w:t> </w:t>
      </w:r>
      <w:r>
        <w:rPr>
          <w:color w:val="212121"/>
        </w:rPr>
        <w:t>цивилизации</w:t>
      </w:r>
      <w:r>
        <w:rPr>
          <w:color w:val="212121"/>
          <w:spacing w:val="-4"/>
        </w:rPr>
        <w:t> </w:t>
      </w:r>
      <w:r>
        <w:rPr>
          <w:color w:val="212121"/>
        </w:rPr>
        <w:t>(около</w:t>
      </w:r>
      <w:r>
        <w:rPr>
          <w:color w:val="212121"/>
          <w:spacing w:val="-4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тыс.</w:t>
      </w:r>
      <w:r>
        <w:rPr>
          <w:color w:val="212121"/>
          <w:spacing w:val="-4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назад)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205"/>
      </w:pP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возделывания</w:t>
      </w:r>
      <w:r>
        <w:rPr>
          <w:color w:val="212121"/>
          <w:spacing w:val="-16"/>
        </w:rPr>
        <w:t> </w:t>
      </w:r>
      <w:r>
        <w:rPr>
          <w:color w:val="212121"/>
        </w:rPr>
        <w:t>земли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Египте,</w:t>
      </w:r>
      <w:r>
        <w:rPr>
          <w:color w:val="212121"/>
          <w:spacing w:val="-16"/>
        </w:rPr>
        <w:t> </w:t>
      </w:r>
      <w:r>
        <w:rPr>
          <w:color w:val="212121"/>
        </w:rPr>
        <w:t>Междуречье,</w:t>
      </w:r>
      <w:r>
        <w:rPr>
          <w:color w:val="212121"/>
          <w:spacing w:val="-16"/>
        </w:rPr>
        <w:t> </w:t>
      </w:r>
      <w:r>
        <w:rPr>
          <w:color w:val="212121"/>
        </w:rPr>
        <w:t>Индии,</w:t>
      </w:r>
      <w:r>
        <w:rPr>
          <w:color w:val="212121"/>
          <w:spacing w:val="-16"/>
        </w:rPr>
        <w:t> </w:t>
      </w:r>
      <w:r>
        <w:rPr>
          <w:color w:val="212121"/>
        </w:rPr>
        <w:t>Китае. Создание сложных систем орошения.</w:t>
      </w:r>
    </w:p>
    <w:p>
      <w:pPr>
        <w:pStyle w:val="BodyText"/>
        <w:spacing w:line="357" w:lineRule="auto"/>
        <w:ind w:left="1949" w:right="7895"/>
      </w:pPr>
      <w:r>
        <w:rPr>
          <w:color w:val="212121"/>
        </w:rPr>
        <w:t>Появление</w:t>
      </w:r>
      <w:r>
        <w:rPr>
          <w:color w:val="212121"/>
          <w:spacing w:val="-14"/>
        </w:rPr>
        <w:t> </w:t>
      </w:r>
      <w:r>
        <w:rPr>
          <w:color w:val="212121"/>
        </w:rPr>
        <w:t>первых</w:t>
      </w:r>
      <w:r>
        <w:rPr>
          <w:color w:val="212121"/>
          <w:spacing w:val="-14"/>
        </w:rPr>
        <w:t> </w:t>
      </w:r>
      <w:r>
        <w:rPr>
          <w:color w:val="212121"/>
        </w:rPr>
        <w:t>плугов,</w:t>
      </w:r>
      <w:r>
        <w:rPr>
          <w:color w:val="212121"/>
          <w:spacing w:val="-14"/>
        </w:rPr>
        <w:t> </w:t>
      </w:r>
      <w:r>
        <w:rPr>
          <w:color w:val="212121"/>
        </w:rPr>
        <w:t>приводимых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движение</w:t>
      </w:r>
      <w:r>
        <w:rPr>
          <w:color w:val="212121"/>
          <w:spacing w:val="-14"/>
        </w:rPr>
        <w:t> </w:t>
      </w:r>
      <w:r>
        <w:rPr>
          <w:color w:val="212121"/>
        </w:rPr>
        <w:t>быками. Развитие садоводства и виноградарства.</w:t>
      </w:r>
    </w:p>
    <w:p>
      <w:pPr>
        <w:pStyle w:val="Heading4"/>
        <w:spacing w:before="237"/>
      </w:pPr>
      <w:r>
        <w:rPr>
          <w:color w:val="212121"/>
        </w:rPr>
        <w:t>Средневековье</w:t>
      </w:r>
      <w:r>
        <w:rPr>
          <w:color w:val="212121"/>
          <w:spacing w:val="-3"/>
        </w:rPr>
        <w:t> </w:t>
      </w:r>
      <w:r>
        <w:rPr>
          <w:color w:val="212121"/>
        </w:rPr>
        <w:t>(V–XV</w:t>
      </w:r>
      <w:r>
        <w:rPr>
          <w:color w:val="212121"/>
          <w:spacing w:val="-3"/>
        </w:rPr>
        <w:t> </w:t>
      </w:r>
      <w:r>
        <w:rPr>
          <w:color w:val="212121"/>
        </w:rPr>
        <w:t>века</w:t>
      </w:r>
      <w:r>
        <w:rPr>
          <w:color w:val="212121"/>
          <w:spacing w:val="-3"/>
        </w:rPr>
        <w:t> </w:t>
      </w:r>
      <w:r>
        <w:rPr>
          <w:color w:val="212121"/>
        </w:rPr>
        <w:t>н.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э.)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21"/>
      </w:pP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трёхпольной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6"/>
        </w:rPr>
        <w:t> </w:t>
      </w:r>
      <w:r>
        <w:rPr>
          <w:color w:val="212121"/>
        </w:rPr>
        <w:t>земли</w:t>
      </w:r>
      <w:r>
        <w:rPr>
          <w:color w:val="212121"/>
          <w:spacing w:val="-16"/>
        </w:rPr>
        <w:t> </w:t>
      </w:r>
      <w:r>
        <w:rPr>
          <w:color w:val="212121"/>
        </w:rPr>
        <w:t>(чередование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культур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паров).</w:t>
      </w:r>
    </w:p>
    <w:p>
      <w:pPr>
        <w:pStyle w:val="BodyText"/>
        <w:spacing w:line="357" w:lineRule="auto"/>
        <w:ind w:left="1949" w:right="7895"/>
      </w:pPr>
      <w:r>
        <w:rPr>
          <w:color w:val="212121"/>
        </w:rPr>
        <w:t>Улучшение</w:t>
      </w:r>
      <w:r>
        <w:rPr>
          <w:color w:val="212121"/>
          <w:spacing w:val="-16"/>
        </w:rPr>
        <w:t> </w:t>
      </w:r>
      <w:r>
        <w:rPr>
          <w:color w:val="212121"/>
        </w:rPr>
        <w:t>аграрных</w:t>
      </w:r>
      <w:r>
        <w:rPr>
          <w:color w:val="212121"/>
          <w:spacing w:val="-16"/>
        </w:rPr>
        <w:t> </w:t>
      </w:r>
      <w:r>
        <w:rPr>
          <w:color w:val="212121"/>
        </w:rPr>
        <w:t>орудий</w:t>
      </w:r>
      <w:r>
        <w:rPr>
          <w:color w:val="212121"/>
          <w:spacing w:val="-16"/>
        </w:rPr>
        <w:t> </w:t>
      </w:r>
      <w:r>
        <w:rPr>
          <w:color w:val="212121"/>
        </w:rPr>
        <w:t>(железные</w:t>
      </w:r>
      <w:r>
        <w:rPr>
          <w:color w:val="212121"/>
          <w:spacing w:val="-16"/>
        </w:rPr>
        <w:t> </w:t>
      </w:r>
      <w:r>
        <w:rPr>
          <w:color w:val="212121"/>
        </w:rPr>
        <w:t>плуги,</w:t>
      </w:r>
      <w:r>
        <w:rPr>
          <w:color w:val="212121"/>
          <w:spacing w:val="-16"/>
        </w:rPr>
        <w:t> </w:t>
      </w:r>
      <w:r>
        <w:rPr>
          <w:color w:val="212121"/>
        </w:rPr>
        <w:t>серпы,</w:t>
      </w:r>
      <w:r>
        <w:rPr>
          <w:color w:val="212121"/>
          <w:spacing w:val="-16"/>
        </w:rPr>
        <w:t> </w:t>
      </w:r>
      <w:r>
        <w:rPr>
          <w:color w:val="212121"/>
        </w:rPr>
        <w:t>косы). Появление</w:t>
      </w:r>
      <w:r>
        <w:rPr>
          <w:color w:val="212121"/>
          <w:spacing w:val="-6"/>
        </w:rPr>
        <w:t> </w:t>
      </w:r>
      <w:r>
        <w:rPr>
          <w:color w:val="212121"/>
        </w:rPr>
        <w:t>новых</w:t>
      </w:r>
      <w:r>
        <w:rPr>
          <w:color w:val="212121"/>
          <w:spacing w:val="-6"/>
        </w:rPr>
        <w:t> </w:t>
      </w:r>
      <w:r>
        <w:rPr>
          <w:color w:val="212121"/>
        </w:rPr>
        <w:t>культур</w:t>
      </w:r>
      <w:r>
        <w:rPr>
          <w:color w:val="212121"/>
          <w:spacing w:val="-6"/>
        </w:rPr>
        <w:t> </w:t>
      </w:r>
      <w:r>
        <w:rPr>
          <w:color w:val="212121"/>
        </w:rPr>
        <w:t>(гречиха,</w:t>
      </w:r>
      <w:r>
        <w:rPr>
          <w:color w:val="212121"/>
          <w:spacing w:val="-6"/>
        </w:rPr>
        <w:t> </w:t>
      </w:r>
      <w:r>
        <w:rPr>
          <w:color w:val="212121"/>
        </w:rPr>
        <w:t>рожь,</w:t>
      </w:r>
      <w:r>
        <w:rPr>
          <w:color w:val="212121"/>
          <w:spacing w:val="-6"/>
        </w:rPr>
        <w:t> </w:t>
      </w:r>
      <w:r>
        <w:rPr>
          <w:color w:val="212121"/>
        </w:rPr>
        <w:t>овёс,</w:t>
      </w:r>
      <w:r>
        <w:rPr>
          <w:color w:val="212121"/>
          <w:spacing w:val="-6"/>
        </w:rPr>
        <w:t> </w:t>
      </w:r>
      <w:r>
        <w:rPr>
          <w:color w:val="212121"/>
        </w:rPr>
        <w:t>картофель).</w:t>
      </w:r>
    </w:p>
    <w:p>
      <w:pPr>
        <w:pStyle w:val="Heading4"/>
        <w:spacing w:before="237"/>
      </w:pPr>
      <w:r>
        <w:rPr>
          <w:color w:val="212121"/>
        </w:rPr>
        <w:t>Новое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(XVII–XIX</w:t>
      </w:r>
      <w:r>
        <w:rPr>
          <w:color w:val="212121"/>
          <w:spacing w:val="-2"/>
        </w:rPr>
        <w:t> века)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21"/>
      </w:pPr>
      <w:r>
        <w:rPr>
          <w:color w:val="212121"/>
        </w:rPr>
        <w:t>Начало</w:t>
      </w:r>
      <w:r>
        <w:rPr>
          <w:color w:val="212121"/>
          <w:spacing w:val="-16"/>
        </w:rPr>
        <w:t> </w:t>
      </w:r>
      <w:r>
        <w:rPr>
          <w:color w:val="212121"/>
        </w:rPr>
        <w:t>механизации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16"/>
        </w:rPr>
        <w:t> </w:t>
      </w:r>
      <w:r>
        <w:rPr>
          <w:color w:val="212121"/>
        </w:rPr>
        <w:t>(первые</w:t>
      </w:r>
      <w:r>
        <w:rPr>
          <w:color w:val="212121"/>
          <w:spacing w:val="-16"/>
        </w:rPr>
        <w:t> </w:t>
      </w:r>
      <w:r>
        <w:rPr>
          <w:color w:val="212121"/>
        </w:rPr>
        <w:t>машины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6"/>
        </w:rPr>
        <w:t> </w:t>
      </w:r>
      <w:r>
        <w:rPr>
          <w:color w:val="212121"/>
        </w:rPr>
        <w:t>почвы). Улучшение селекционных методов, создание более урожайных сортов.</w:t>
      </w:r>
    </w:p>
    <w:p>
      <w:pPr>
        <w:pStyle w:val="BodyText"/>
        <w:spacing w:before="1"/>
        <w:ind w:left="1949"/>
      </w:pPr>
      <w:r>
        <w:rPr>
          <w:color w:val="212121"/>
        </w:rPr>
        <w:t>Применение</w:t>
      </w:r>
      <w:r>
        <w:rPr>
          <w:color w:val="212121"/>
          <w:spacing w:val="-11"/>
        </w:rPr>
        <w:t> </w:t>
      </w:r>
      <w:r>
        <w:rPr>
          <w:color w:val="212121"/>
        </w:rPr>
        <w:t>удобрений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1"/>
        </w:rPr>
        <w:t> </w:t>
      </w:r>
      <w:r>
        <w:rPr>
          <w:color w:val="212121"/>
        </w:rPr>
        <w:t>плодородия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почвы.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Современный</w:t>
      </w:r>
      <w:r>
        <w:rPr>
          <w:color w:val="212121"/>
          <w:spacing w:val="-3"/>
        </w:rPr>
        <w:t> </w:t>
      </w:r>
      <w:r>
        <w:rPr>
          <w:color w:val="212121"/>
        </w:rPr>
        <w:t>этап</w:t>
      </w:r>
      <w:r>
        <w:rPr>
          <w:color w:val="212121"/>
          <w:spacing w:val="-3"/>
        </w:rPr>
        <w:t> </w:t>
      </w:r>
      <w:r>
        <w:rPr>
          <w:color w:val="212121"/>
        </w:rPr>
        <w:t>(XX–XXI</w:t>
      </w:r>
      <w:r>
        <w:rPr>
          <w:color w:val="212121"/>
          <w:spacing w:val="-2"/>
        </w:rPr>
        <w:t> века)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Автоматизация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роботизация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сельскохозяйственного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труда.</w:t>
      </w:r>
    </w:p>
    <w:p>
      <w:pPr>
        <w:pStyle w:val="BodyText"/>
        <w:spacing w:line="357" w:lineRule="auto" w:before="134"/>
        <w:ind w:left="1949" w:right="5897"/>
      </w:pPr>
      <w:r>
        <w:rPr>
          <w:color w:val="212121"/>
        </w:rPr>
        <w:t>Развитие биотехнологий (генетически модифицированные организмы).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цифровых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6"/>
        </w:rPr>
        <w:t> </w:t>
      </w:r>
      <w:r>
        <w:rPr>
          <w:color w:val="212121"/>
        </w:rPr>
        <w:t>(дроны,</w:t>
      </w:r>
      <w:r>
        <w:rPr>
          <w:color w:val="212121"/>
          <w:spacing w:val="-16"/>
        </w:rPr>
        <w:t> </w:t>
      </w:r>
      <w:r>
        <w:rPr>
          <w:color w:val="212121"/>
        </w:rPr>
        <w:t>спутниковый</w:t>
      </w:r>
      <w:r>
        <w:rPr>
          <w:color w:val="212121"/>
          <w:spacing w:val="-16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16"/>
        </w:rPr>
        <w:t> </w:t>
      </w:r>
      <w:r>
        <w:rPr>
          <w:color w:val="212121"/>
        </w:rPr>
        <w:t>полей).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24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Таймлайн</w:t>
      </w:r>
      <w:r>
        <w:rPr>
          <w:rFonts w:ascii="Arial" w:hAnsi="Arial"/>
          <w:i/>
          <w:color w:val="212121"/>
          <w:spacing w:val="7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8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Современные</w:t>
      </w:r>
      <w:r>
        <w:rPr>
          <w:color w:val="202020"/>
          <w:spacing w:val="-13"/>
        </w:rPr>
        <w:t> </w:t>
      </w:r>
      <w:r>
        <w:rPr>
          <w:color w:val="202020"/>
        </w:rPr>
        <w:t>методы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земледелия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XXI</w:t>
      </w:r>
      <w:r>
        <w:rPr>
          <w:color w:val="212121"/>
          <w:spacing w:val="-16"/>
        </w:rPr>
        <w:t> </w:t>
      </w:r>
      <w:r>
        <w:rPr>
          <w:color w:val="212121"/>
        </w:rPr>
        <w:t>веке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продовольственных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сельхозкультур</w:t>
      </w:r>
      <w:r>
        <w:rPr>
          <w:color w:val="212121"/>
          <w:spacing w:val="-16"/>
        </w:rPr>
        <w:t> </w:t>
      </w:r>
      <w:r>
        <w:rPr>
          <w:color w:val="212121"/>
        </w:rPr>
        <w:t>достигло</w:t>
      </w:r>
      <w:r>
        <w:rPr>
          <w:color w:val="212121"/>
          <w:spacing w:val="-16"/>
        </w:rPr>
        <w:t> </w:t>
      </w:r>
      <w:r>
        <w:rPr>
          <w:color w:val="212121"/>
        </w:rPr>
        <w:t>нового</w:t>
      </w:r>
      <w:r>
        <w:rPr>
          <w:color w:val="212121"/>
          <w:spacing w:val="-16"/>
        </w:rPr>
        <w:t> </w:t>
      </w:r>
      <w:r>
        <w:rPr>
          <w:color w:val="212121"/>
        </w:rPr>
        <w:t>уровня. Сегодня применяются инновационные технологии, позволяющие значительно увеличивать урожайность и снижать потери.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числу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5"/>
        </w:rPr>
        <w:t> </w:t>
      </w:r>
      <w:r>
        <w:rPr>
          <w:color w:val="212121"/>
        </w:rPr>
        <w:t>методов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897"/>
      </w:pPr>
      <w:r>
        <w:rPr>
          <w:rFonts w:ascii="Arial" w:hAnsi="Arial"/>
          <w:b/>
          <w:color w:val="212121"/>
        </w:rPr>
        <w:t>Гидропоника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7"/>
        </w:rPr>
        <w:t> </w:t>
      </w:r>
      <w:r>
        <w:rPr>
          <w:color w:val="212121"/>
        </w:rPr>
        <w:t>культур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7"/>
        </w:rPr>
        <w:t> </w:t>
      </w:r>
      <w:r>
        <w:rPr>
          <w:color w:val="212121"/>
        </w:rPr>
        <w:t>почвы,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водных растворах, содержащих все необходимые питательные вещества.</w:t>
      </w:r>
    </w:p>
    <w:p>
      <w:pPr>
        <w:pStyle w:val="BodyText"/>
        <w:spacing w:line="355" w:lineRule="auto"/>
        <w:ind w:left="1949" w:right="5310"/>
      </w:pPr>
      <w:r>
        <w:rPr>
          <w:rFonts w:ascii="Arial" w:hAnsi="Arial"/>
          <w:b/>
          <w:color w:val="212121"/>
        </w:rPr>
        <w:t>Аэропоника </w:t>
      </w:r>
      <w:r>
        <w:rPr>
          <w:color w:val="212121"/>
        </w:rPr>
        <w:t>– ещё более усовершенствованный метод, при котором корни находятся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воздушной</w:t>
      </w:r>
      <w:r>
        <w:rPr>
          <w:color w:val="212121"/>
          <w:spacing w:val="-12"/>
        </w:rPr>
        <w:t> </w:t>
      </w:r>
      <w:r>
        <w:rPr>
          <w:color w:val="212121"/>
        </w:rPr>
        <w:t>среде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получают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распыление. </w:t>
      </w:r>
      <w:r>
        <w:rPr>
          <w:rFonts w:ascii="Arial" w:hAnsi="Arial"/>
          <w:b/>
          <w:color w:val="212121"/>
        </w:rPr>
        <w:t>Органическое возделывание </w:t>
      </w:r>
      <w:r>
        <w:rPr>
          <w:color w:val="212121"/>
        </w:rPr>
        <w:t>– отказ от химических удобрений и пестицидов в пользу природных методов защиты и подкормки.</w:t>
      </w: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Генная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инженерия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создание</w:t>
      </w:r>
      <w:r>
        <w:rPr>
          <w:color w:val="212121"/>
          <w:spacing w:val="-3"/>
        </w:rPr>
        <w:t> </w:t>
      </w:r>
      <w:r>
        <w:rPr>
          <w:color w:val="212121"/>
        </w:rPr>
        <w:t>сортов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3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засухе, </w:t>
      </w:r>
      <w:r>
        <w:rPr>
          <w:color w:val="212121"/>
          <w:w w:val="105"/>
        </w:rPr>
        <w:t>вредителям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болезням.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Спутниковое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земледелие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дронов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спутников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мониторинга </w:t>
      </w:r>
      <w:r>
        <w:rPr>
          <w:color w:val="212121"/>
          <w:w w:val="105"/>
          <w:sz w:val="24"/>
        </w:rPr>
        <w:t>состояния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посевов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почвы.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4496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2324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720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09587" y="12534905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44448" id="docshapegroup118" coordorigin="750,0" coordsize="11400,23812">
                <v:rect style="position:absolute;left:750;top:0;width:11400;height:23812" id="docshape119" filled="true" fillcolor="#ffffff" stroked="false">
                  <v:fill type="solid"/>
                </v:rect>
                <v:shape style="position:absolute;left:1350;top:0;width:4500;height:3660" type="#_x0000_t75" id="docshape120" href="https://newuroki.net/wp-content/uploads/2025/01/sovremennye-metody-zemledelija.png" stroked="false">
                  <v:imagedata r:id="rId113" o:title=""/>
                </v:shape>
                <v:shape style="position:absolute;left:1350;top:7515;width:4500;height:4500" type="#_x0000_t75" id="docshape121" href="https://newuroki.net/wp-content/uploads/2025/01/4-selskohozjajstvennye-ugodja-teplicy-polja.jpg" stroked="false">
                  <v:imagedata r:id="rId115" o:title=""/>
                </v:shape>
                <v:shape style="position:absolute;left:1709;top:19740;width:75;height:3315" id="docshape122" coordorigin="1710,19740" coordsize="75,3315" path="m1785,23012l1784,23008,1780,22998,1778,22994,1770,22987,1766,22985,1757,22981,1752,22980,1743,22980,1738,22981,1729,22985,1724,22987,1717,22994,1715,22998,1711,23008,1710,23012,1710,23022,1711,23027,1715,23036,1717,23040,1724,23047,1729,23050,1738,23054,1743,23055,1752,23055,1757,23054,1766,23050,1770,23047,1778,23040,1780,23036,1784,23027,1785,23022,1785,23017,1785,23012xm1785,22203l1784,22198,1780,22188,1778,22184,1770,22177,1766,22175,1757,22171,1752,22170,1743,22170,1738,22171,1729,22175,1724,22177,1717,22184,1715,22188,1711,22198,1710,22203,1710,22212,1711,22217,1715,22226,1717,22230,1724,22237,1729,22240,1738,22244,1743,22245,1752,22245,1757,22244,1766,22240,1770,22237,1778,22230,1780,22226,1784,22217,1785,22212,1785,22207,1785,22203xm1785,21393l1784,21388,1780,21378,1778,21374,1770,21367,1766,21365,1757,21361,1752,21360,1743,21360,1738,21361,1729,21365,1724,21367,1717,21374,1715,21378,1711,21388,1710,21393,1710,21402,1711,21407,1715,21416,1717,21420,1724,21427,1729,21430,1738,21434,1743,21435,1752,21435,1757,21434,1766,21430,1770,21427,1778,21420,1780,21416,1784,21407,1785,21402,1785,21397,1785,21393xm1785,20582l1784,20578,1780,20568,1778,20564,1770,20557,1766,20555,1757,20551,1752,20550,1743,20550,1738,20551,1729,20555,1724,20557,1717,20564,1715,20568,1711,20578,1710,20582,1710,20592,1711,20597,1715,20606,1717,20610,1724,20617,1729,20620,1738,20624,1743,20625,1752,20625,1757,20624,1766,20620,1770,20617,1778,20610,1780,20606,1784,20597,1785,20592,1785,20587,1785,20582xm1785,19772l1784,19768,1780,19758,1778,19754,1770,19747,1766,19745,1757,19741,1752,19740,1743,19740,1738,19741,1729,19745,1724,19747,1717,19754,1715,19758,1711,19768,1710,19772,1710,19782,1711,19787,1715,19796,1717,19800,1724,19807,1729,19810,1738,19814,1743,19815,1752,19815,1757,19814,1766,19810,1770,19807,1778,19800,1780,19796,1784,19787,1785,19782,1785,19777,1785,197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  <w:spacing w:val="-2"/>
        </w:rPr>
        <w:t>Современные агротехнологии помогают повысить урожайность, сократить использование </w:t>
      </w:r>
      <w:r>
        <w:rPr>
          <w:color w:val="212121"/>
        </w:rPr>
        <w:t>химикатов и уменьшить негативное воздействие на окружающую среду. Эти методы играют важную роль в обеспечении продовольственной безопасности на планете.</w:t>
      </w:r>
    </w:p>
    <w:p>
      <w:pPr>
        <w:pStyle w:val="Heading2"/>
        <w:spacing w:line="268" w:lineRule="auto"/>
        <w:ind w:right="5897"/>
      </w:pPr>
      <w:r>
        <w:rPr>
          <w:color w:val="202020"/>
          <w:spacing w:val="-20"/>
          <w:w w:val="110"/>
        </w:rPr>
        <w:t>Классификация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культурных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растений </w:t>
      </w:r>
      <w:r>
        <w:rPr>
          <w:color w:val="202020"/>
          <w:spacing w:val="-14"/>
          <w:w w:val="110"/>
        </w:rPr>
        <w:t>сельскохозяйственных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угодий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758"/>
      </w:pP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возделываемые</w:t>
      </w:r>
      <w:r>
        <w:rPr>
          <w:color w:val="212121"/>
          <w:spacing w:val="-9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9"/>
        </w:rPr>
        <w:t> </w:t>
      </w:r>
      <w:r>
        <w:rPr>
          <w:color w:val="212121"/>
        </w:rPr>
        <w:t>флоры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 крупных групп. Классификация проводится по разным признакам: по способу использования,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биологическим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особенностям,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условиям</w:t>
      </w:r>
      <w:r>
        <w:rPr>
          <w:color w:val="212121"/>
          <w:spacing w:val="-16"/>
        </w:rPr>
        <w:t> </w:t>
      </w:r>
      <w:r>
        <w:rPr>
          <w:color w:val="212121"/>
        </w:rPr>
        <w:t>выращивания. Одна из наиболее распространённых классификаций основана на принадлежности к определённому типу аграрных угодий. В сельском хозяйстве различают овощные, плодово-ягодные и полевые культуры, каждая из которых имеет свои особенности.</w:t>
      </w:r>
    </w:p>
    <w:p>
      <w:pPr>
        <w:pStyle w:val="Heading3"/>
        <w:spacing w:line="268" w:lineRule="auto" w:before="260"/>
        <w:ind w:right="5421"/>
      </w:pPr>
      <w:r>
        <w:rPr>
          <w:color w:val="202020"/>
        </w:rPr>
        <w:t>Овощные</w:t>
      </w:r>
      <w:r>
        <w:rPr>
          <w:color w:val="202020"/>
          <w:spacing w:val="-6"/>
        </w:rPr>
        <w:t> </w:t>
      </w:r>
      <w:r>
        <w:rPr>
          <w:color w:val="202020"/>
        </w:rPr>
        <w:t>культуры</w:t>
      </w:r>
      <w:r>
        <w:rPr>
          <w:color w:val="202020"/>
          <w:sz w:val="34"/>
        </w:rPr>
        <w:t>: </w:t>
      </w:r>
      <w:r>
        <w:rPr>
          <w:color w:val="202020"/>
        </w:rPr>
        <w:t>виды</w:t>
      </w:r>
      <w:r>
        <w:rPr>
          <w:color w:val="202020"/>
          <w:sz w:val="34"/>
        </w:rPr>
        <w:t>, </w:t>
      </w:r>
      <w:r>
        <w:rPr>
          <w:color w:val="202020"/>
        </w:rPr>
        <w:t>особенности выращивания </w:t>
      </w:r>
      <w:r>
        <w:rPr>
          <w:color w:val="202020"/>
          <w:spacing w:val="-4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4"/>
          <w:w w:val="110"/>
        </w:rPr>
        <w:t>использования</w:t>
      </w:r>
    </w:p>
    <w:p>
      <w:pPr>
        <w:pStyle w:val="BodyText"/>
        <w:spacing w:line="357" w:lineRule="auto" w:before="389"/>
        <w:ind w:left="1349" w:right="5897"/>
      </w:pPr>
      <w:r>
        <w:rPr>
          <w:color w:val="212121"/>
        </w:rPr>
        <w:t>К группе овощных относят однолетние и многолетние травянистые представители растительного мира, употребляемые в пищу в свежем, переработанном или консервированном</w:t>
      </w:r>
      <w:r>
        <w:rPr>
          <w:color w:val="212121"/>
          <w:spacing w:val="-16"/>
        </w:rPr>
        <w:t> </w:t>
      </w:r>
      <w:r>
        <w:rPr>
          <w:color w:val="212121"/>
        </w:rPr>
        <w:t>виде.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ценны</w:t>
      </w:r>
      <w:r>
        <w:rPr>
          <w:color w:val="212121"/>
          <w:spacing w:val="-16"/>
        </w:rPr>
        <w:t> </w:t>
      </w:r>
      <w:r>
        <w:rPr>
          <w:color w:val="212121"/>
        </w:rPr>
        <w:t>витаминами,</w:t>
      </w:r>
      <w:r>
        <w:rPr>
          <w:color w:val="212121"/>
          <w:spacing w:val="-16"/>
        </w:rPr>
        <w:t> </w:t>
      </w:r>
      <w:r>
        <w:rPr>
          <w:color w:val="212121"/>
        </w:rPr>
        <w:t>минералами,</w:t>
      </w:r>
      <w:r>
        <w:rPr>
          <w:color w:val="212121"/>
          <w:spacing w:val="-16"/>
        </w:rPr>
        <w:t> </w:t>
      </w:r>
      <w:r>
        <w:rPr>
          <w:color w:val="212121"/>
        </w:rPr>
        <w:t>клетчаткой,</w:t>
      </w:r>
      <w:r>
        <w:rPr>
          <w:color w:val="212121"/>
          <w:spacing w:val="-16"/>
        </w:rPr>
        <w:t> </w:t>
      </w:r>
      <w:r>
        <w:rPr>
          <w:color w:val="212121"/>
        </w:rPr>
        <w:t>поэтому составляют важную часть рациона человека.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</w:rPr>
        <w:t>овощных</w:t>
      </w:r>
      <w:r>
        <w:rPr>
          <w:color w:val="212121"/>
          <w:spacing w:val="-2"/>
        </w:rPr>
        <w:t> сельхозкультур: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Корнеплоды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(морковь,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свёкла,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редька,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репа)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утолщённые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подземные органы, в которых накапливаются питательные вещества.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Клубнеплоды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(картофель,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топинамбур)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формируют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подземные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побеги,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богатые </w:t>
      </w:r>
      <w:r>
        <w:rPr>
          <w:color w:val="212121"/>
          <w:spacing w:val="-2"/>
          <w:w w:val="110"/>
          <w:sz w:val="24"/>
        </w:rPr>
        <w:t>крахмалом.</w:t>
      </w:r>
    </w:p>
    <w:p>
      <w:pPr>
        <w:spacing w:line="355" w:lineRule="auto" w:before="0"/>
        <w:ind w:left="19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Листовые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(салат,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шпинат,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щавель)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ценятся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нежную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зелень,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содержащую </w:t>
      </w:r>
      <w:r>
        <w:rPr>
          <w:color w:val="212121"/>
          <w:w w:val="105"/>
          <w:sz w:val="24"/>
        </w:rPr>
        <w:t>много витаминов.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Капустные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(белокочанная,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цветная,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брокколи,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кольраби)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отличаются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высокой урожайностью и разнообразием питательных свойств.</w:t>
      </w:r>
    </w:p>
    <w:p>
      <w:pPr>
        <w:spacing w:line="355" w:lineRule="auto" w:before="0"/>
        <w:ind w:left="1949" w:right="529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Паслёновые (томаты, перец, баклажаны) </w:t>
      </w:r>
      <w:r>
        <w:rPr>
          <w:color w:val="212121"/>
          <w:sz w:val="24"/>
        </w:rPr>
        <w:t>– теплолюбивые, дающие сочные плоды с большим содержанием полезных веществ.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42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43936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114320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1121"/>
                            <a:ext cx="2857499" cy="243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09587" y="7239020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77345"/>
                            <a:ext cx="285749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9587" y="12611120"/>
                            <a:ext cx="4762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9075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75"/>
                                </a:lnTo>
                                <a:lnTo>
                                  <a:pt x="26974" y="1933575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43424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shape style="position:absolute;left:1709;top:180;width:75;height:885" id="docshape126" coordorigin="1710,180" coordsize="75,885" path="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860;width:4500;height:3840" type="#_x0000_t75" id="docshape127" href="https://newuroki.net/wp-content/uploads/2025/01/osnovnye-gruppy-ovoshhnyh-kultur.png" stroked="false">
                  <v:imagedata r:id="rId117" o:title=""/>
                </v:shape>
                <v:shape style="position:absolute;left:1709;top:11400;width:75;height:2505" id="docshape128" coordorigin="1710,11400" coordsize="75,2505" path="m1785,13862l1784,13858,1780,13848,1778,13844,1770,13837,1766,13835,1757,13831,1752,13830,1743,13830,1738,13831,1729,13835,1724,13837,1717,13844,1715,13848,1711,13858,1710,13862,1710,13872,1711,13877,1715,13886,1717,13890,1724,13897,1729,13900,1738,13904,1743,13905,1752,13905,1757,13904,1766,13900,1770,13897,1778,13890,1780,13886,1784,13877,1785,13872,1785,13867,1785,13862xm1785,13458l1784,13453,1780,13443,1778,13439,1770,13432,1766,13430,1757,13426,1752,13425,1743,13425,1738,13426,1729,13430,1724,13432,1717,13439,1715,13443,1711,13453,1710,13458,1710,13467,1711,13472,1715,13481,1717,13485,1724,13492,1729,13495,1738,13499,1743,13500,1752,13500,1757,13499,1766,13495,1770,13492,1778,13485,1780,13481,1784,13472,1785,13467,1785,13462,1785,13458xm1785,12648l1784,12643,1780,12633,1778,12629,1770,12622,1766,12620,1757,12616,1752,12615,1743,12615,1738,12616,1729,12620,1724,12622,1717,12629,1715,12633,1711,12643,1710,12648,1710,12657,1711,12662,1715,12671,1717,12675,1724,12682,1729,12685,1738,12689,1743,12690,1752,12690,1757,12689,1766,12685,1770,12682,1778,12675,1780,12671,1784,12662,1785,12657,1785,12652,1785,12648xm1785,12243l1784,12238,1780,12228,1778,12224,1770,12217,1766,12215,1757,12211,1752,12210,1743,12210,1738,12211,1729,12215,1724,12217,1717,12224,1715,12228,1711,12238,1710,12243,1710,12252,1711,12257,1715,12266,1717,12270,1724,12277,1729,12280,1738,12284,1743,12285,1752,12285,1757,12284,1766,12280,1770,12277,1778,12270,1780,12266,1784,12257,1785,12252,1785,12247,1785,12243xm1785,11432l1784,11428,1780,11418,1778,11414,1770,11407,1766,11405,1757,11401,1752,11400,1743,11400,1738,11401,1729,11405,1724,11407,1717,11414,1715,11418,1711,11428,1710,11432,1710,11442,1711,11447,1715,11456,1717,11460,1724,11467,1729,11470,1738,11474,1743,11475,1752,11475,1757,11474,1766,11470,1770,11467,1778,11460,1780,11456,1784,11447,1785,11442,1785,11437,1785,11432xe" filled="true" fillcolor="#212121" stroked="false">
                  <v:path arrowok="t"/>
                  <v:fill type="solid"/>
                </v:shape>
                <v:shape style="position:absolute;left:1350;top:14295;width:4500;height:3780" type="#_x0000_t75" id="docshape129" href="https://newuroki.net/wp-content/uploads/2025/01/plodovye-derevja.png" stroked="false">
                  <v:imagedata r:id="rId119" o:title=""/>
                </v:shape>
                <v:shape style="position:absolute;left:1709;top:19860;width:75;height:3450" id="docshape130" coordorigin="1710,19860" coordsize="75,3450" path="m1785,23267l1784,23263,1780,23253,1778,23249,1770,23242,1766,23240,1757,23236,1752,23235,1743,23235,1738,23236,1729,23240,1724,23242,1717,23249,1715,23253,1711,23263,1710,23267,1710,23277,1711,23282,1715,23291,1717,23295,1724,23302,1729,23305,1738,23309,1743,23310,1752,23310,1757,23309,1766,23305,1770,23302,1778,23295,1780,23291,1784,23282,1785,23277,1785,23272,1785,23267xm1785,22862l1784,22858,1780,22848,1778,22844,1770,22837,1766,22835,1757,22831,1752,22830,1743,22830,1738,22831,1729,22835,1724,22837,1717,22844,1715,22848,1711,22858,1710,22862,1710,22872,1711,22877,1715,22886,1717,22890,1724,22897,1729,22900,1738,22904,1743,22905,1752,22905,1757,22904,1766,22900,1770,22897,1778,22890,1780,22886,1784,22877,1785,22872,1785,22867,1785,22862xm1785,21512l1784,21508,1780,21498,1778,21494,1770,21487,1766,21485,1757,21481,1752,21480,1743,21480,1738,21481,1729,21485,1724,21487,1717,21494,1715,21498,1711,21508,1710,21512,1710,21522,1711,21527,1715,21536,1717,21540,1724,21547,1729,21550,1738,21554,1743,21555,1752,21555,1757,21554,1766,21550,1770,21547,1778,21540,1780,21536,1784,21527,1785,21522,1785,21517,1785,21512xm1785,21107l1784,21103,1780,21093,1778,21089,1770,21082,1766,21080,1757,21076,1752,21075,1743,21075,1738,21076,1729,21080,1724,21082,1717,21089,1715,21093,1711,21103,1710,21107,1710,21117,1711,21122,1715,21131,1717,21135,1724,21142,1729,21145,1738,21149,1743,21150,1752,21150,1757,21149,1766,21145,1770,21142,1778,21135,1780,21131,1784,21122,1785,21117,1785,21112,1785,21107xm1785,20702l1784,20698,1780,20688,1778,20684,1770,20677,1766,20675,1757,20671,1752,20670,1743,20670,1738,20671,1729,20675,1724,20677,1717,20684,1715,20688,1711,20698,1710,20702,1710,20712,1711,20717,1715,20726,1717,20730,1724,20737,1729,20740,1738,20744,1743,20745,1752,20745,1757,20744,1766,20740,1770,20737,1778,20730,1780,20726,1784,20717,1785,20712,1785,20707,1785,20702xm1785,19893l1784,19888,1780,19878,1778,19874,1770,19867,1766,19865,1757,19861,1752,19860,1743,19860,1738,19861,1729,19865,1724,19867,1717,19874,1715,19878,1711,19888,1710,19893,1710,19902,1711,19907,1715,19916,1717,19920,1724,19927,1729,19930,1738,19934,1743,19935,1752,19935,1757,19934,1766,19930,1770,19927,1778,19920,1780,19916,1784,19907,1785,19902,1785,19897,1785,198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Луковые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(лук,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чеснок,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порей)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обладают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выраженным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вкусом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фитонцидными </w:t>
      </w:r>
      <w:r>
        <w:rPr>
          <w:color w:val="212121"/>
          <w:spacing w:val="-2"/>
          <w:w w:val="105"/>
          <w:sz w:val="24"/>
        </w:rPr>
        <w:t>свойствами.</w:t>
      </w: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Бахчевые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(арбуз,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дыня,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тыква,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кабачки)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формируют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плоды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высокой </w:t>
      </w:r>
      <w:r>
        <w:rPr>
          <w:color w:val="212121"/>
          <w:spacing w:val="-2"/>
          <w:w w:val="105"/>
          <w:sz w:val="24"/>
        </w:rPr>
        <w:t>сахаристостью.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Овощные</w:t>
      </w:r>
      <w:r>
        <w:rPr>
          <w:color w:val="212121"/>
          <w:spacing w:val="-11"/>
        </w:rPr>
        <w:t> </w:t>
      </w:r>
      <w:r>
        <w:rPr>
          <w:color w:val="212121"/>
        </w:rPr>
        <w:t>возделывают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открытых</w:t>
      </w:r>
      <w:r>
        <w:rPr>
          <w:color w:val="212121"/>
          <w:spacing w:val="-11"/>
        </w:rPr>
        <w:t> </w:t>
      </w:r>
      <w:r>
        <w:rPr>
          <w:color w:val="212121"/>
        </w:rPr>
        <w:t>полях,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теплицах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парниках.</w:t>
      </w:r>
      <w:r>
        <w:rPr>
          <w:color w:val="212121"/>
          <w:spacing w:val="-11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11"/>
        </w:rPr>
        <w:t> </w:t>
      </w:r>
      <w:r>
        <w:rPr>
          <w:color w:val="212121"/>
        </w:rPr>
        <w:t>требует знаний об особенностях каждого сорта, соблюдения сроков посадки, правил полива, подкормки и защиты от вредителей.</w:t>
      </w:r>
    </w:p>
    <w:p>
      <w:pPr>
        <w:pStyle w:val="Heading3"/>
        <w:spacing w:line="268" w:lineRule="auto"/>
        <w:ind w:right="5897"/>
      </w:pPr>
      <w:r>
        <w:rPr>
          <w:color w:val="202020"/>
        </w:rPr>
        <w:t>Плодово</w:t>
      </w:r>
      <w:r>
        <w:rPr>
          <w:color w:val="202020"/>
          <w:sz w:val="34"/>
        </w:rPr>
        <w:t>-</w:t>
      </w:r>
      <w:r>
        <w:rPr>
          <w:color w:val="202020"/>
        </w:rPr>
        <w:t>ягодные культуры</w:t>
      </w:r>
      <w:r>
        <w:rPr>
          <w:color w:val="202020"/>
          <w:sz w:val="34"/>
        </w:rPr>
        <w:t>: </w:t>
      </w:r>
      <w:r>
        <w:rPr>
          <w:color w:val="202020"/>
        </w:rPr>
        <w:t>разнообразие и </w:t>
      </w:r>
      <w:r>
        <w:rPr>
          <w:color w:val="202020"/>
          <w:spacing w:val="-2"/>
          <w:w w:val="110"/>
        </w:rPr>
        <w:t>характеристика</w:t>
      </w:r>
    </w:p>
    <w:p>
      <w:pPr>
        <w:pStyle w:val="BodyText"/>
        <w:spacing w:line="357" w:lineRule="auto" w:before="389"/>
        <w:ind w:left="1349" w:right="5897"/>
      </w:pP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данной</w:t>
      </w:r>
      <w:r>
        <w:rPr>
          <w:color w:val="212121"/>
          <w:spacing w:val="-14"/>
        </w:rPr>
        <w:t> </w:t>
      </w:r>
      <w:r>
        <w:rPr>
          <w:color w:val="212121"/>
        </w:rPr>
        <w:t>группе</w:t>
      </w:r>
      <w:r>
        <w:rPr>
          <w:color w:val="212121"/>
          <w:spacing w:val="-14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4"/>
        </w:rPr>
        <w:t> </w:t>
      </w:r>
      <w:r>
        <w:rPr>
          <w:color w:val="212121"/>
        </w:rPr>
        <w:t>древесные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кустарниковые</w:t>
      </w:r>
      <w:r>
        <w:rPr>
          <w:color w:val="212121"/>
          <w:spacing w:val="-14"/>
        </w:rPr>
        <w:t> </w:t>
      </w:r>
      <w:r>
        <w:rPr>
          <w:color w:val="212121"/>
        </w:rPr>
        <w:t>виды,</w:t>
      </w:r>
      <w:r>
        <w:rPr>
          <w:color w:val="212121"/>
          <w:spacing w:val="-14"/>
        </w:rPr>
        <w:t> </w:t>
      </w:r>
      <w:r>
        <w:rPr>
          <w:color w:val="212121"/>
        </w:rPr>
        <w:t>возделываемые</w:t>
      </w:r>
      <w:r>
        <w:rPr>
          <w:color w:val="212121"/>
          <w:spacing w:val="-14"/>
        </w:rPr>
        <w:t> </w:t>
      </w:r>
      <w:r>
        <w:rPr>
          <w:color w:val="212121"/>
        </w:rPr>
        <w:t>ради съедобных</w:t>
      </w:r>
      <w:r>
        <w:rPr>
          <w:color w:val="212121"/>
          <w:spacing w:val="-7"/>
        </w:rPr>
        <w:t> </w:t>
      </w:r>
      <w:r>
        <w:rPr>
          <w:color w:val="212121"/>
        </w:rPr>
        <w:t>плодов.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отличительная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многолетний</w:t>
      </w:r>
      <w:r>
        <w:rPr>
          <w:color w:val="212121"/>
          <w:spacing w:val="-6"/>
        </w:rPr>
        <w:t> </w:t>
      </w:r>
      <w:r>
        <w:rPr>
          <w:color w:val="212121"/>
        </w:rPr>
        <w:t>жизненный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цикл.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Плодовые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деревья: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Яблоня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одно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самых</w:t>
      </w:r>
      <w:r>
        <w:rPr>
          <w:color w:val="212121"/>
          <w:spacing w:val="-4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4"/>
        </w:rPr>
        <w:t> </w:t>
      </w:r>
      <w:r>
        <w:rPr>
          <w:color w:val="212121"/>
        </w:rPr>
        <w:t>деревьев,</w:t>
      </w:r>
      <w:r>
        <w:rPr>
          <w:color w:val="212121"/>
          <w:spacing w:val="-4"/>
        </w:rPr>
        <w:t> </w:t>
      </w:r>
      <w:r>
        <w:rPr>
          <w:color w:val="212121"/>
        </w:rPr>
        <w:t>плоды</w:t>
      </w:r>
      <w:r>
        <w:rPr>
          <w:color w:val="212121"/>
          <w:spacing w:val="-4"/>
        </w:rPr>
        <w:t> </w:t>
      </w:r>
      <w:r>
        <w:rPr>
          <w:color w:val="212121"/>
        </w:rPr>
        <w:t>богаты</w:t>
      </w:r>
      <w:r>
        <w:rPr>
          <w:color w:val="212121"/>
          <w:spacing w:val="-4"/>
        </w:rPr>
        <w:t> </w:t>
      </w:r>
      <w:r>
        <w:rPr>
          <w:color w:val="212121"/>
        </w:rPr>
        <w:t>железом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витаминами.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Груша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плоды</w:t>
      </w:r>
      <w:r>
        <w:rPr>
          <w:color w:val="212121"/>
          <w:spacing w:val="-2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3"/>
        </w:rPr>
        <w:t> </w:t>
      </w:r>
      <w:r>
        <w:rPr>
          <w:color w:val="212121"/>
        </w:rPr>
        <w:t>сладким</w:t>
      </w:r>
      <w:r>
        <w:rPr>
          <w:color w:val="212121"/>
          <w:spacing w:val="-3"/>
        </w:rPr>
        <w:t> </w:t>
      </w:r>
      <w:r>
        <w:rPr>
          <w:color w:val="212121"/>
        </w:rPr>
        <w:t>вкусом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сочной</w:t>
      </w:r>
      <w:r>
        <w:rPr>
          <w:color w:val="212121"/>
          <w:spacing w:val="-2"/>
        </w:rPr>
        <w:t> мякотью.</w:t>
      </w:r>
    </w:p>
    <w:p>
      <w:pPr>
        <w:pStyle w:val="BodyText"/>
        <w:spacing w:line="355" w:lineRule="auto" w:before="129"/>
        <w:ind w:left="1949" w:right="5421"/>
      </w:pPr>
      <w:r>
        <w:rPr>
          <w:rFonts w:ascii="Arial" w:hAnsi="Arial"/>
          <w:b/>
          <w:color w:val="212121"/>
        </w:rPr>
        <w:t>Слива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свежем</w:t>
      </w:r>
      <w:r>
        <w:rPr>
          <w:color w:val="212121"/>
          <w:spacing w:val="-8"/>
        </w:rPr>
        <w:t> </w:t>
      </w:r>
      <w:r>
        <w:rPr>
          <w:color w:val="212121"/>
        </w:rPr>
        <w:t>виде,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переработки</w:t>
      </w:r>
      <w:r>
        <w:rPr>
          <w:color w:val="212121"/>
          <w:spacing w:val="-8"/>
        </w:rPr>
        <w:t> </w:t>
      </w:r>
      <w:r>
        <w:rPr>
          <w:color w:val="212121"/>
        </w:rPr>
        <w:t>(варенье,</w:t>
      </w:r>
      <w:r>
        <w:rPr>
          <w:color w:val="212121"/>
          <w:spacing w:val="-8"/>
        </w:rPr>
        <w:t> </w:t>
      </w:r>
      <w:r>
        <w:rPr>
          <w:color w:val="212121"/>
        </w:rPr>
        <w:t>компоты, </w:t>
      </w:r>
      <w:r>
        <w:rPr>
          <w:color w:val="212121"/>
          <w:spacing w:val="-2"/>
          <w:w w:val="105"/>
        </w:rPr>
        <w:t>сушка).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Вишня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черешня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косточковые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сорта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вкусовыми</w:t>
      </w:r>
      <w:r>
        <w:rPr>
          <w:color w:val="212121"/>
          <w:spacing w:val="-2"/>
          <w:sz w:val="24"/>
        </w:rPr>
        <w:t> качествами.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Персик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абрикос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теплолюбивые деревья, богатые каротином и </w:t>
      </w:r>
      <w:r>
        <w:rPr>
          <w:color w:val="212121"/>
          <w:spacing w:val="-2"/>
          <w:sz w:val="24"/>
        </w:rPr>
        <w:t>антиоксидантами.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3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Ягодные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кустарники: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Смородина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(чёрная,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красная,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белая)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содержит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витамина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используется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приготовления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соков,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варенья.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Крыжовник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неприхотливый</w:t>
      </w:r>
      <w:r>
        <w:rPr>
          <w:color w:val="212121"/>
          <w:spacing w:val="-5"/>
        </w:rPr>
        <w:t> </w:t>
      </w:r>
      <w:r>
        <w:rPr>
          <w:color w:val="212121"/>
        </w:rPr>
        <w:t>кустарник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кисло-сладкими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плодами.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Малина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популярная</w:t>
      </w:r>
      <w:r>
        <w:rPr>
          <w:color w:val="212121"/>
          <w:spacing w:val="1"/>
        </w:rPr>
        <w:t> </w:t>
      </w:r>
      <w:r>
        <w:rPr>
          <w:color w:val="212121"/>
        </w:rPr>
        <w:t>ягода,</w:t>
      </w:r>
      <w:r>
        <w:rPr>
          <w:color w:val="212121"/>
          <w:spacing w:val="1"/>
        </w:rPr>
        <w:t> </w:t>
      </w:r>
      <w:r>
        <w:rPr>
          <w:color w:val="212121"/>
        </w:rPr>
        <w:t>обладающая</w:t>
      </w:r>
      <w:r>
        <w:rPr>
          <w:color w:val="212121"/>
          <w:spacing w:val="1"/>
        </w:rPr>
        <w:t> </w:t>
      </w:r>
      <w:r>
        <w:rPr>
          <w:color w:val="212121"/>
        </w:rPr>
        <w:t>лекарственными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свойствами.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Ежевика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голубика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насыщенны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антиоксидантами,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улучшают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веществ.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-9"/>
        </w:rPr>
        <w:t> </w:t>
      </w:r>
      <w:r>
        <w:rPr>
          <w:color w:val="212121"/>
        </w:rPr>
        <w:t>плодово-ягодных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культур: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требуют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многолетнего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ухода,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обрезки,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подкормки.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получения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хорошего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урожая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учитывать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почвенно-климатические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условия.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42912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00" y="1885962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1000" y="1885962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9587" y="114319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80049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09587" y="6991369"/>
                            <a:ext cx="47625" cy="596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62650">
                                <a:moveTo>
                                  <a:pt x="47625" y="5935650"/>
                                </a:moveTo>
                                <a:lnTo>
                                  <a:pt x="26974" y="5915025"/>
                                </a:lnTo>
                                <a:lnTo>
                                  <a:pt x="20662" y="5915025"/>
                                </a:lnTo>
                                <a:lnTo>
                                  <a:pt x="0" y="5935650"/>
                                </a:lnTo>
                                <a:lnTo>
                                  <a:pt x="0" y="5941974"/>
                                </a:lnTo>
                                <a:lnTo>
                                  <a:pt x="20662" y="5962624"/>
                                </a:lnTo>
                                <a:lnTo>
                                  <a:pt x="26974" y="5962624"/>
                                </a:lnTo>
                                <a:lnTo>
                                  <a:pt x="47625" y="5941974"/>
                                </a:lnTo>
                                <a:lnTo>
                                  <a:pt x="47625" y="5938837"/>
                                </a:lnTo>
                                <a:lnTo>
                                  <a:pt x="47625" y="593565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4564050"/>
                                </a:moveTo>
                                <a:lnTo>
                                  <a:pt x="26974" y="4543425"/>
                                </a:lnTo>
                                <a:lnTo>
                                  <a:pt x="20662" y="4543425"/>
                                </a:lnTo>
                                <a:lnTo>
                                  <a:pt x="0" y="4564050"/>
                                </a:lnTo>
                                <a:lnTo>
                                  <a:pt x="0" y="4570374"/>
                                </a:lnTo>
                                <a:lnTo>
                                  <a:pt x="20662" y="4591024"/>
                                </a:lnTo>
                                <a:lnTo>
                                  <a:pt x="26974" y="4591024"/>
                                </a:lnTo>
                                <a:lnTo>
                                  <a:pt x="47625" y="4570374"/>
                                </a:lnTo>
                                <a:lnTo>
                                  <a:pt x="47625" y="4567237"/>
                                </a:lnTo>
                                <a:lnTo>
                                  <a:pt x="47625" y="4564050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4306875"/>
                                </a:moveTo>
                                <a:lnTo>
                                  <a:pt x="26974" y="4286250"/>
                                </a:lnTo>
                                <a:lnTo>
                                  <a:pt x="20662" y="4286250"/>
                                </a:lnTo>
                                <a:lnTo>
                                  <a:pt x="0" y="4306875"/>
                                </a:lnTo>
                                <a:lnTo>
                                  <a:pt x="0" y="4313199"/>
                                </a:lnTo>
                                <a:lnTo>
                                  <a:pt x="20662" y="4333849"/>
                                </a:lnTo>
                                <a:lnTo>
                                  <a:pt x="26974" y="4333849"/>
                                </a:lnTo>
                                <a:lnTo>
                                  <a:pt x="47625" y="4313199"/>
                                </a:lnTo>
                                <a:lnTo>
                                  <a:pt x="47625" y="4310062"/>
                                </a:lnTo>
                                <a:lnTo>
                                  <a:pt x="47625" y="4306875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4049699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699"/>
                                </a:lnTo>
                                <a:lnTo>
                                  <a:pt x="0" y="4056024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24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699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3792524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24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24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9626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19125" y="212885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23664" y="2075028"/>
                            <a:ext cx="528320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Полевые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культуры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сельскохозяйственные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растения,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выращивают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площадях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пищи, кормов для животных или сырья для промышленности. К ним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относятся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злаки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пшеница,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рожь,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кукуруза),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бобовые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(горох,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фасоль,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соя),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(подсолнечник,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рапс)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кормовые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травы.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42400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rect style="position:absolute;left:1350;top:2969;width:10200;height:2775" id="docshape134" filled="true" fillcolor="#f5f5f5" stroked="false">
                  <v:fill type="solid"/>
                </v:rect>
                <v:rect style="position:absolute;left:1350;top:2969;width:75;height:2775" id="docshape135" filled="true" fillcolor="#1150d3" stroked="false">
                  <v:fill type="solid"/>
                </v:rect>
                <v:shape style="position:absolute;left:1709;top:180;width:75;height:480" id="docshape136" coordorigin="1710,180" coordsize="75,480" path="m1785,617l1784,613,1780,604,1778,599,1770,592,1766,590,1757,586,1752,585,1743,585,1738,586,1729,590,1724,592,1717,599,1715,604,1711,613,1710,617,1710,627,1711,632,1715,641,1717,645,1724,652,1729,655,1738,659,1743,660,1752,660,1757,659,1766,655,1770,652,1778,645,1780,641,1784,632,1785,627,1785,622,1785,61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5985;width:4500;height:2535" type="#_x0000_t75" id="docshape137" href="https://newuroki.net/wp-content/uploads/2025/01/polevye-kultury-jeto.jpg" stroked="false">
                  <v:imagedata r:id="rId121" o:title=""/>
                </v:shape>
                <v:shape style="position:absolute;left:1709;top:11010;width:75;height:9390" id="docshape138" coordorigin="1710,11010" coordsize="75,9390" path="m1785,20357l1784,20353,1780,20343,1778,20339,1770,20332,1766,20330,1757,20326,1752,20325,1743,20325,1738,20326,1729,20330,1724,20332,1717,20339,1715,20343,1711,20353,1710,20357,1710,20367,1711,20372,1715,20381,1717,20385,1724,20392,1729,20395,1738,20399,1743,20400,1752,20400,1757,20399,1766,20395,1770,20392,1778,20385,1780,20381,1784,20372,1785,20367,1785,20362,1785,20357xm1785,19547l1784,19543,1780,19533,1778,19529,1770,19522,1766,19520,1757,19516,1752,19515,1743,19515,1738,19516,1729,19520,1724,19522,1717,19529,1715,19533,1711,19543,1710,19547,1710,19557,1711,19562,1715,19571,1717,19575,1724,19582,1729,19585,1738,19589,1743,19590,1752,19590,1757,19589,1766,19585,1770,19582,1778,19575,1780,19571,1784,19562,1785,19557,1785,19552,1785,19547xm1785,18197l1784,18193,1780,18183,1778,18179,1770,18172,1766,18170,1757,18166,1752,18165,1743,18165,1738,18166,1729,18170,1724,18172,1717,18179,1715,18183,1711,18193,1710,18197,1710,18207,1711,18212,1715,18221,1717,18225,1724,18233,1729,18235,1738,18239,1743,18240,1752,18240,1757,18239,1766,18235,1770,18233,1778,18225,1780,18221,1784,18212,1785,18207,1785,18202,1785,18197xm1785,17792l1784,17788,1780,17778,1778,17774,1770,17767,1766,17765,1757,17761,1752,17760,1743,17760,1738,17761,1729,17765,1724,17767,1717,17774,1715,17778,1711,17788,1710,17792,1710,17802,1711,17807,1715,17816,1717,17820,1724,17827,1729,17830,1738,17834,1743,17835,1752,17835,1757,17834,1766,17830,1770,17827,1778,17820,1780,17816,1784,17807,1785,17802,1785,17797,1785,17792xm1785,17387l1784,17383,1780,17373,1778,17369,1770,17362,1766,17360,1757,17356,1752,17355,1743,17355,1738,17356,1729,17360,1724,17362,1717,17369,1715,17373,1711,17383,1710,17387,1710,17397,1711,17402,1715,17411,1717,17415,1724,17422,1729,17425,1738,17429,1743,17430,1752,17430,1757,17429,1766,17425,1770,17422,1778,17415,1780,17411,1784,17402,1785,17397,1785,17392,1785,17387xm1785,16982l1784,16978,1780,16968,1778,16964,1770,16957,1766,16955,1757,16951,1752,16950,1743,16950,1738,16951,1729,16955,1724,16957,1717,16964,1715,16968,1711,16978,1710,16982,1710,16992,1711,16997,1715,17006,1717,17010,1724,17017,1729,17020,1738,17024,1743,17025,1752,17025,1757,17024,1766,17020,1770,17017,1778,17010,1780,17006,1784,16997,1785,16992,1785,16987,1785,16982xm1785,15632l1784,15628,1780,15618,1778,15614,1770,15607,1766,15605,1757,15601,1752,15600,1743,15600,1738,15601,1729,15605,1724,15607,1717,15614,1715,15618,1711,15628,1710,15632,1710,15642,1711,15647,1715,15656,1717,15660,1724,15667,1729,15670,1738,15674,1743,15675,1752,15675,1757,15674,1766,15670,1770,15667,1778,15660,1780,15656,1784,15647,1785,15642,1785,15637,1785,15632xm1785,15227l1784,15223,1780,15213,1778,15209,1770,15202,1766,15200,1757,15196,1752,15195,1743,15195,1738,15196,1729,15200,1724,15202,1717,15209,1715,15213,1711,15223,1710,15227,1710,15237,1711,15242,1715,15251,1717,15255,1724,15263,1729,15265,1738,15269,1743,15270,1752,15270,1757,15269,1766,15265,1770,15263,1778,15255,1780,15251,1784,15242,1785,15237,1785,15232,1785,15227xm1785,14822l1784,14818,1780,14808,1778,14804,1770,14797,1766,14795,1757,14791,1752,14790,1743,14790,1738,14791,1729,14795,1724,14797,1717,14804,1715,14808,1711,14818,1710,14822,1710,14832,1711,14837,1715,14846,1717,14850,1724,14857,1729,14860,1738,14864,1743,14865,1752,14865,1757,14864,1766,14860,1770,14857,1778,14850,1780,14846,1784,14837,1785,14832,1785,14827,1785,14822xm1785,14418l1784,14413,1780,14403,1778,14399,1770,14392,1766,14390,1757,14386,1752,14385,1743,14385,1738,14386,1729,14390,1724,14392,1717,14399,1715,14404,1711,14413,1710,14418,1710,14427,1711,14432,1715,14441,1717,14445,1724,14452,1729,14455,1738,14459,1743,14460,1752,14460,1757,14459,1766,14455,1770,14452,1778,14445,1780,14441,1784,14432,1785,14427,1785,14422,1785,14418xm1785,12662l1784,12658,1780,12648,1778,12644,1770,12637,1766,12635,1757,12631,1752,12630,1743,12630,1738,12631,1729,12635,1724,12637,1717,12644,1715,12648,1711,12658,1710,12662,1710,12672,1711,12677,1715,12686,1717,12690,1724,12697,1729,12700,1738,12704,1743,12705,1752,12705,1757,12704,1766,12700,1770,12697,1778,12690,1780,12686,1784,12677,1785,12672,1785,12667,1785,12662xm1785,12257l1784,12253,1780,12243,1778,12239,1770,12232,1766,12230,1757,12226,1752,12225,1743,12225,1738,12226,1729,12230,1724,12232,1717,12239,1715,12243,1711,12253,1710,12257,1710,12267,1711,12272,1715,12281,1717,12285,1724,12292,1729,12295,1738,12299,1743,12300,1752,12300,1757,12299,1766,12295,1770,12292,1778,12285,1780,12281,1784,12272,1785,12267,1785,12262,1785,12257xm1785,11852l1784,11848,1780,11838,1778,11834,1770,11827,1766,11825,1757,11821,1752,11820,1743,11820,1738,11821,1729,11825,1724,11827,1717,11834,1715,11838,1711,11848,1710,11852,1710,11862,1711,11867,1715,11876,1717,11880,1724,11887,1729,11890,1738,11894,1743,11895,1752,11895,1757,11894,1766,11890,1770,11887,1778,11880,1780,11876,1784,11867,1785,11862,1785,11857,1785,11852xm1785,11448l1784,11443,1780,11433,1778,11429,1770,11422,1766,11420,1757,11416,1752,11415,1743,11415,1738,11416,1729,11420,1724,11422,1717,11429,1715,11433,1711,11443,1710,11448,1710,11457,1711,11462,1715,11471,1717,11475,1724,11482,1729,11485,1738,11489,1743,11490,1752,11490,1757,11489,1766,11485,1770,11482,1778,11475,1780,11471,1784,11462,1785,11457,1785,11452,1785,11448xm1785,11043l1784,11038,1780,11028,1778,11024,1770,11017,1766,11015,1757,11011,1752,11010,1743,11010,1738,11011,1729,11015,1724,11017,1717,11024,1715,11028,1711,11038,1710,11043,1710,11052,1711,11057,1715,11066,1717,11070,1724,11077,1729,11080,1738,11084,1743,11085,1752,11085,1757,11084,1766,11080,1770,11077,1778,11070,1780,11066,1784,11057,1785,11052,1785,11047,1785,11043xe" filled="true" fillcolor="#212121" stroked="false">
                  <v:path arrowok="t"/>
                  <v:fill type="solid"/>
                </v:shape>
                <v:shape style="position:absolute;left:1725;top:3352;width:440;height:420" type="#_x0000_t202" id="docshape1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267;width:8320;height:2124" type="#_x0000_t202" id="docshape14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Полевые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культуры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сельскохозяйственные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растения,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выращивают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площадях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пищи, кормов для животных или сырья для промышленности. К ним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относятся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злаки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пшеница,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рожь,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кукуруза),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бобовые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(горох,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фасоль,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соя),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(подсолнечник,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рапс)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кормовые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травы.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опылении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насекомыми.</w:t>
      </w:r>
    </w:p>
    <w:p>
      <w:pPr>
        <w:pStyle w:val="BodyText"/>
        <w:spacing w:before="133"/>
        <w:ind w:left="1949"/>
      </w:pPr>
      <w:r>
        <w:rPr>
          <w:color w:val="212121"/>
        </w:rPr>
        <w:t>Плодовые</w:t>
      </w:r>
      <w:r>
        <w:rPr>
          <w:color w:val="212121"/>
          <w:spacing w:val="-1"/>
        </w:rPr>
        <w:t> </w:t>
      </w:r>
      <w:r>
        <w:rPr>
          <w:color w:val="212121"/>
        </w:rPr>
        <w:t>деревья могут</w:t>
      </w:r>
      <w:r>
        <w:rPr>
          <w:color w:val="212121"/>
          <w:spacing w:val="-1"/>
        </w:rPr>
        <w:t> </w:t>
      </w:r>
      <w:r>
        <w:rPr>
          <w:color w:val="212121"/>
        </w:rPr>
        <w:t>давать урожай</w:t>
      </w:r>
      <w:r>
        <w:rPr>
          <w:color w:val="212121"/>
          <w:spacing w:val="-1"/>
        </w:rPr>
        <w:t> </w:t>
      </w:r>
      <w:r>
        <w:rPr>
          <w:color w:val="212121"/>
        </w:rPr>
        <w:t>десятки лет, а</w:t>
      </w:r>
      <w:r>
        <w:rPr>
          <w:color w:val="212121"/>
          <w:spacing w:val="-1"/>
        </w:rPr>
        <w:t> </w:t>
      </w:r>
      <w:r>
        <w:rPr>
          <w:color w:val="212121"/>
        </w:rPr>
        <w:t>кустарники –</w:t>
      </w:r>
      <w:r>
        <w:rPr>
          <w:color w:val="212121"/>
          <w:spacing w:val="-1"/>
        </w:rPr>
        <w:t> </w:t>
      </w:r>
      <w:r>
        <w:rPr>
          <w:color w:val="212121"/>
        </w:rPr>
        <w:t>10–15 </w:t>
      </w:r>
      <w:r>
        <w:rPr>
          <w:color w:val="212121"/>
          <w:spacing w:val="-4"/>
        </w:rPr>
        <w:t>лет.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Фрукты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ягоды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пищевой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-16"/>
        </w:rPr>
        <w:t> </w:t>
      </w:r>
      <w:r>
        <w:rPr>
          <w:color w:val="212121"/>
        </w:rPr>
        <w:t>перерабатываются</w:t>
      </w:r>
      <w:r>
        <w:rPr>
          <w:color w:val="212121"/>
          <w:spacing w:val="-16"/>
        </w:rPr>
        <w:t> </w:t>
      </w:r>
      <w:r>
        <w:rPr>
          <w:color w:val="212121"/>
        </w:rPr>
        <w:t>в соки, варенье, джемы, а также употребляются в свежем виде.</w:t>
      </w:r>
    </w:p>
    <w:p>
      <w:pPr>
        <w:pStyle w:val="Heading3"/>
      </w:pPr>
      <w:r>
        <w:rPr>
          <w:color w:val="202020"/>
        </w:rPr>
        <w:t>Полевые</w:t>
      </w:r>
      <w:r>
        <w:rPr>
          <w:color w:val="202020"/>
          <w:spacing w:val="-26"/>
        </w:rPr>
        <w:t> </w:t>
      </w:r>
      <w:r>
        <w:rPr>
          <w:color w:val="202020"/>
        </w:rPr>
        <w:t>культуры</w:t>
      </w:r>
      <w:r>
        <w:rPr>
          <w:color w:val="202020"/>
          <w:sz w:val="34"/>
        </w:rPr>
        <w:t>:</w:t>
      </w:r>
      <w:r>
        <w:rPr>
          <w:color w:val="202020"/>
          <w:spacing w:val="-17"/>
          <w:sz w:val="34"/>
        </w:rPr>
        <w:t> </w:t>
      </w:r>
      <w:r>
        <w:rPr>
          <w:color w:val="202020"/>
        </w:rPr>
        <w:t>основные</w:t>
      </w:r>
      <w:r>
        <w:rPr>
          <w:color w:val="202020"/>
          <w:spacing w:val="-25"/>
        </w:rPr>
        <w:t> </w:t>
      </w:r>
      <w:r>
        <w:rPr>
          <w:color w:val="202020"/>
        </w:rPr>
        <w:t>группы</w:t>
      </w:r>
      <w:r>
        <w:rPr>
          <w:color w:val="202020"/>
          <w:spacing w:val="-11"/>
        </w:rPr>
        <w:t> </w:t>
      </w:r>
      <w:r>
        <w:rPr>
          <w:color w:val="202020"/>
        </w:rPr>
        <w:t>и</w:t>
      </w:r>
      <w:r>
        <w:rPr>
          <w:color w:val="202020"/>
          <w:spacing w:val="-18"/>
        </w:rPr>
        <w:t> </w:t>
      </w:r>
      <w:r>
        <w:rPr>
          <w:color w:val="202020"/>
        </w:rPr>
        <w:t>их</w:t>
      </w:r>
      <w:r>
        <w:rPr>
          <w:color w:val="202020"/>
          <w:spacing w:val="-22"/>
        </w:rPr>
        <w:t> </w:t>
      </w:r>
      <w:r>
        <w:rPr>
          <w:color w:val="202020"/>
          <w:spacing w:val="-2"/>
        </w:rPr>
        <w:t>значение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</w:rPr>
        <w:t>полевых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растений: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Зерновые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–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являются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основой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питания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животных: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949"/>
      </w:pPr>
      <w:r>
        <w:rPr>
          <w:rFonts w:ascii="Arial" w:hAnsi="Arial"/>
          <w:b/>
          <w:color w:val="212121"/>
        </w:rPr>
        <w:t>Пшеница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6"/>
        </w:rPr>
        <w:t> </w:t>
      </w:r>
      <w:r>
        <w:rPr>
          <w:color w:val="212121"/>
        </w:rPr>
        <w:t>злаков,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зерна</w:t>
      </w:r>
      <w:r>
        <w:rPr>
          <w:color w:val="212121"/>
          <w:spacing w:val="-6"/>
        </w:rPr>
        <w:t> </w:t>
      </w:r>
      <w:r>
        <w:rPr>
          <w:color w:val="212121"/>
        </w:rPr>
        <w:t>получают</w:t>
      </w:r>
      <w:r>
        <w:rPr>
          <w:color w:val="212121"/>
          <w:spacing w:val="-6"/>
        </w:rPr>
        <w:t> </w:t>
      </w:r>
      <w:r>
        <w:rPr>
          <w:color w:val="212121"/>
        </w:rPr>
        <w:t>муку,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крупы.</w:t>
      </w:r>
    </w:p>
    <w:p>
      <w:pPr>
        <w:pStyle w:val="BodyText"/>
        <w:spacing w:line="352" w:lineRule="auto" w:before="129"/>
        <w:ind w:left="1949" w:right="6130"/>
      </w:pPr>
      <w:r>
        <w:rPr>
          <w:rFonts w:ascii="Arial" w:hAnsi="Arial"/>
          <w:b/>
          <w:color w:val="212121"/>
        </w:rPr>
        <w:t>Рожь </w:t>
      </w:r>
      <w:r>
        <w:rPr>
          <w:color w:val="212121"/>
        </w:rPr>
        <w:t>– применяется для выпечки хлеба, производства кваса, солода. </w:t>
      </w:r>
      <w:r>
        <w:rPr>
          <w:rFonts w:ascii="Arial" w:hAnsi="Arial"/>
          <w:b/>
          <w:color w:val="212121"/>
        </w:rPr>
        <w:t>Ячмень </w:t>
      </w:r>
      <w:r>
        <w:rPr>
          <w:color w:val="212121"/>
        </w:rPr>
        <w:t>– важен для производства круп, кормов, пивоваренной продукции. </w:t>
      </w:r>
      <w:r>
        <w:rPr>
          <w:rFonts w:ascii="Arial" w:hAnsi="Arial"/>
          <w:b/>
          <w:color w:val="212121"/>
        </w:rPr>
        <w:t>Овёс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него</w:t>
      </w:r>
      <w:r>
        <w:rPr>
          <w:color w:val="212121"/>
          <w:spacing w:val="-4"/>
        </w:rPr>
        <w:t> </w:t>
      </w:r>
      <w:r>
        <w:rPr>
          <w:color w:val="212121"/>
        </w:rPr>
        <w:t>делают</w:t>
      </w:r>
      <w:r>
        <w:rPr>
          <w:color w:val="212121"/>
          <w:spacing w:val="-4"/>
        </w:rPr>
        <w:t> </w:t>
      </w:r>
      <w:r>
        <w:rPr>
          <w:color w:val="212121"/>
        </w:rPr>
        <w:t>овсяные</w:t>
      </w:r>
      <w:r>
        <w:rPr>
          <w:color w:val="212121"/>
          <w:spacing w:val="-4"/>
        </w:rPr>
        <w:t> </w:t>
      </w:r>
      <w:r>
        <w:rPr>
          <w:color w:val="212121"/>
        </w:rPr>
        <w:t>хлопья,</w:t>
      </w:r>
      <w:r>
        <w:rPr>
          <w:color w:val="212121"/>
          <w:spacing w:val="-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корм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лошадей.</w:t>
      </w:r>
    </w:p>
    <w:p>
      <w:pPr>
        <w:pStyle w:val="BodyText"/>
        <w:spacing w:line="355" w:lineRule="auto"/>
        <w:ind w:left="1949" w:right="5421"/>
      </w:pPr>
      <w:r>
        <w:rPr>
          <w:rFonts w:ascii="Arial" w:hAnsi="Arial"/>
          <w:b/>
          <w:color w:val="212121"/>
        </w:rPr>
        <w:t>Кукуруза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даёт</w:t>
      </w:r>
      <w:r>
        <w:rPr>
          <w:color w:val="212121"/>
          <w:spacing w:val="-6"/>
        </w:rPr>
        <w:t> </w:t>
      </w:r>
      <w:r>
        <w:rPr>
          <w:color w:val="212121"/>
        </w:rPr>
        <w:t>зерно,</w:t>
      </w:r>
      <w:r>
        <w:rPr>
          <w:color w:val="212121"/>
          <w:spacing w:val="-6"/>
        </w:rPr>
        <w:t> </w:t>
      </w:r>
      <w:r>
        <w:rPr>
          <w:color w:val="212121"/>
        </w:rPr>
        <w:t>богатое</w:t>
      </w:r>
      <w:r>
        <w:rPr>
          <w:color w:val="212121"/>
          <w:spacing w:val="-6"/>
        </w:rPr>
        <w:t> </w:t>
      </w:r>
      <w:r>
        <w:rPr>
          <w:color w:val="212121"/>
        </w:rPr>
        <w:t>углеводами,</w:t>
      </w:r>
      <w:r>
        <w:rPr>
          <w:color w:val="212121"/>
          <w:spacing w:val="-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пищевой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кормовой </w:t>
      </w:r>
      <w:r>
        <w:rPr>
          <w:color w:val="212121"/>
          <w:spacing w:val="-2"/>
          <w:w w:val="105"/>
        </w:rPr>
        <w:t>промышленности.</w:t>
      </w:r>
    </w:p>
    <w:p>
      <w:pPr>
        <w:pStyle w:val="Heading4"/>
        <w:spacing w:before="238"/>
      </w:pPr>
      <w:r>
        <w:rPr>
          <w:color w:val="212121"/>
        </w:rPr>
        <w:t>Бобовые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4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белка: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949"/>
      </w:pPr>
      <w:r>
        <w:rPr>
          <w:rFonts w:ascii="Arial" w:hAnsi="Arial"/>
          <w:b/>
          <w:color w:val="212121"/>
        </w:rPr>
        <w:t>Горох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легко</w:t>
      </w:r>
      <w:r>
        <w:rPr>
          <w:color w:val="212121"/>
          <w:spacing w:val="-4"/>
        </w:rPr>
        <w:t> </w:t>
      </w:r>
      <w:r>
        <w:rPr>
          <w:color w:val="212121"/>
        </w:rPr>
        <w:t>усваивается,</w:t>
      </w:r>
      <w:r>
        <w:rPr>
          <w:color w:val="212121"/>
          <w:spacing w:val="-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кулинарии.</w:t>
      </w:r>
    </w:p>
    <w:p>
      <w:pPr>
        <w:pStyle w:val="BodyText"/>
        <w:spacing w:line="352" w:lineRule="auto" w:before="129"/>
        <w:ind w:left="1949" w:right="5897"/>
      </w:pPr>
      <w:r>
        <w:rPr>
          <w:rFonts w:ascii="Arial" w:hAnsi="Arial"/>
          <w:b/>
          <w:color w:val="212121"/>
        </w:rPr>
        <w:t>Фасоль </w:t>
      </w:r>
      <w:r>
        <w:rPr>
          <w:color w:val="212121"/>
        </w:rPr>
        <w:t>– наполнена белком, железом, подходит для диетического питания. </w:t>
      </w:r>
      <w:r>
        <w:rPr>
          <w:rFonts w:ascii="Arial" w:hAnsi="Arial"/>
          <w:b/>
          <w:color w:val="212121"/>
        </w:rPr>
        <w:t>Чечевица </w:t>
      </w:r>
      <w:r>
        <w:rPr>
          <w:color w:val="212121"/>
        </w:rPr>
        <w:t>– питательный продукт, часто встречается в национальных кухнях. </w:t>
      </w:r>
      <w:r>
        <w:rPr>
          <w:rFonts w:ascii="Arial" w:hAnsi="Arial"/>
          <w:b/>
          <w:color w:val="212121"/>
        </w:rPr>
        <w:t>Соя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7"/>
        </w:rPr>
        <w:t> </w:t>
      </w:r>
      <w:r>
        <w:rPr>
          <w:color w:val="212121"/>
        </w:rPr>
        <w:t>масла,</w:t>
      </w:r>
      <w:r>
        <w:rPr>
          <w:color w:val="212121"/>
          <w:spacing w:val="-7"/>
        </w:rPr>
        <w:t> </w:t>
      </w:r>
      <w:r>
        <w:rPr>
          <w:color w:val="212121"/>
        </w:rPr>
        <w:t>соевого</w:t>
      </w:r>
      <w:r>
        <w:rPr>
          <w:color w:val="212121"/>
          <w:spacing w:val="-7"/>
        </w:rPr>
        <w:t> </w:t>
      </w:r>
      <w:r>
        <w:rPr>
          <w:color w:val="212121"/>
        </w:rPr>
        <w:t>молока,</w:t>
      </w:r>
      <w:r>
        <w:rPr>
          <w:color w:val="212121"/>
          <w:spacing w:val="-7"/>
        </w:rPr>
        <w:t> </w:t>
      </w:r>
      <w:r>
        <w:rPr>
          <w:color w:val="212121"/>
        </w:rPr>
        <w:t>заменителей</w:t>
      </w:r>
      <w:r>
        <w:rPr>
          <w:color w:val="212121"/>
          <w:spacing w:val="-7"/>
        </w:rPr>
        <w:t> </w:t>
      </w:r>
      <w:r>
        <w:rPr>
          <w:color w:val="212121"/>
        </w:rPr>
        <w:t>мяса.</w:t>
      </w:r>
    </w:p>
    <w:p>
      <w:pPr>
        <w:pStyle w:val="Heading4"/>
        <w:spacing w:before="238"/>
      </w:pPr>
      <w:r>
        <w:rPr>
          <w:color w:val="212121"/>
        </w:rPr>
        <w:t>Технические</w:t>
      </w:r>
      <w:r>
        <w:rPr>
          <w:color w:val="212121"/>
          <w:spacing w:val="-6"/>
        </w:rPr>
        <w:t> </w:t>
      </w:r>
      <w:r>
        <w:rPr>
          <w:color w:val="212121"/>
        </w:rPr>
        <w:t>растения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идут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переработку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промышленности: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Подсолнечник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основное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сырьё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масла.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Лён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изготовления</w:t>
      </w:r>
      <w:r>
        <w:rPr>
          <w:color w:val="212121"/>
          <w:spacing w:val="-1"/>
        </w:rPr>
        <w:t> </w:t>
      </w:r>
      <w:r>
        <w:rPr>
          <w:color w:val="212121"/>
        </w:rPr>
        <w:t>тканей,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масла.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Сахарная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свёкла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важный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источник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сахара.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Табак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2"/>
        </w:rPr>
        <w:t> </w:t>
      </w:r>
      <w:r>
        <w:rPr>
          <w:color w:val="212121"/>
        </w:rPr>
        <w:t>сигаретной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продукции.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Кормовые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выращиваются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животноводства: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1"/>
        <w:ind w:left="1949" w:right="54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Клевер,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люцерна,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эспарцет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богаты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белком,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качестве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зеленого </w:t>
      </w:r>
      <w:r>
        <w:rPr>
          <w:color w:val="212121"/>
          <w:spacing w:val="-2"/>
          <w:w w:val="105"/>
          <w:sz w:val="24"/>
        </w:rPr>
        <w:t>корма.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Силосные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(кукуруза,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сорго)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перерабатываются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питательные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смеси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скота.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551"/>
        <w:jc w:val="both"/>
      </w:pPr>
      <w:r>
        <w:rPr>
          <w:color w:val="212121"/>
          <w:spacing w:val="-2"/>
        </w:rPr>
        <w:t>Классификация сельскохозяйственных культур помогает организовать их выращивание, </w:t>
      </w:r>
      <w:r>
        <w:rPr>
          <w:color w:val="212121"/>
        </w:rPr>
        <w:t>улучшать</w:t>
      </w:r>
      <w:r>
        <w:rPr>
          <w:color w:val="212121"/>
          <w:spacing w:val="-3"/>
        </w:rPr>
        <w:t> </w:t>
      </w:r>
      <w:r>
        <w:rPr>
          <w:color w:val="212121"/>
        </w:rPr>
        <w:t>урожайность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</w:rPr>
        <w:t>земли.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 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выводить</w:t>
      </w:r>
      <w:r>
        <w:rPr>
          <w:color w:val="212121"/>
          <w:spacing w:val="-16"/>
        </w:rPr>
        <w:t> </w:t>
      </w:r>
      <w:r>
        <w:rPr>
          <w:color w:val="212121"/>
        </w:rPr>
        <w:t>продуктивные</w:t>
      </w:r>
      <w:r>
        <w:rPr>
          <w:color w:val="212121"/>
          <w:spacing w:val="-16"/>
        </w:rPr>
        <w:t> </w:t>
      </w:r>
      <w:r>
        <w:rPr>
          <w:color w:val="212121"/>
        </w:rPr>
        <w:t>сорта,</w:t>
      </w:r>
      <w:r>
        <w:rPr>
          <w:color w:val="212121"/>
          <w:spacing w:val="-16"/>
        </w:rPr>
        <w:t> </w:t>
      </w:r>
      <w:r>
        <w:rPr>
          <w:color w:val="212121"/>
        </w:rPr>
        <w:t>повышать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неблагоприятным условиям и обеспечивать человечество продовольствием.</w:t>
      </w:r>
    </w:p>
    <w:p>
      <w:pPr>
        <w:pStyle w:val="Heading3"/>
        <w:spacing w:line="278" w:lineRule="auto"/>
        <w:ind w:right="5897"/>
      </w:pPr>
      <w:r>
        <w:rPr>
          <w:color w:val="202020"/>
        </w:rPr>
        <w:t>Таблица</w:t>
      </w:r>
      <w:r>
        <w:rPr>
          <w:color w:val="202020"/>
          <w:sz w:val="34"/>
        </w:rPr>
        <w:t>:</w:t>
      </w:r>
      <w:r>
        <w:rPr>
          <w:color w:val="202020"/>
          <w:spacing w:val="-14"/>
          <w:sz w:val="34"/>
        </w:rPr>
        <w:t> </w:t>
      </w:r>
      <w:r>
        <w:rPr>
          <w:color w:val="202020"/>
        </w:rPr>
        <w:t>Основные</w:t>
      </w:r>
      <w:r>
        <w:rPr>
          <w:color w:val="202020"/>
          <w:spacing w:val="-23"/>
        </w:rPr>
        <w:t> </w:t>
      </w:r>
      <w:r>
        <w:rPr>
          <w:color w:val="202020"/>
        </w:rPr>
        <w:t>группы</w:t>
      </w:r>
      <w:r>
        <w:rPr>
          <w:color w:val="202020"/>
          <w:spacing w:val="-8"/>
        </w:rPr>
        <w:t> </w:t>
      </w:r>
      <w:r>
        <w:rPr>
          <w:color w:val="202020"/>
        </w:rPr>
        <w:t>сельскохозяйственных </w:t>
      </w:r>
      <w:r>
        <w:rPr>
          <w:color w:val="202020"/>
          <w:spacing w:val="-2"/>
          <w:w w:val="110"/>
        </w:rPr>
        <w:t>угодий</w:t>
      </w:r>
    </w:p>
    <w:p>
      <w:pPr>
        <w:pStyle w:val="Heading3"/>
        <w:spacing w:after="0" w:line="278" w:lineRule="auto"/>
        <w:sectPr>
          <w:pgSz w:w="16840" w:h="23830"/>
          <w:pgMar w:top="0" w:bottom="0" w:left="0" w:right="0"/>
        </w:sectPr>
      </w:pPr>
    </w:p>
    <w:p>
      <w:pPr>
        <w:pStyle w:val="Heading4"/>
        <w:tabs>
          <w:tab w:pos="3792" w:val="left" w:leader="none"/>
        </w:tabs>
        <w:spacing w:before="192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41888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0512" y="9543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1428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1428750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80987" y="18"/>
                            <a:ext cx="64770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5241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2514600"/>
                                </a:lnTo>
                                <a:lnTo>
                                  <a:pt x="1447800" y="2514600"/>
                                </a:lnTo>
                                <a:lnTo>
                                  <a:pt x="1447800" y="2105025"/>
                                </a:lnTo>
                                <a:lnTo>
                                  <a:pt x="6467475" y="2105025"/>
                                </a:lnTo>
                                <a:lnTo>
                                  <a:pt x="6467475" y="2095500"/>
                                </a:lnTo>
                                <a:lnTo>
                                  <a:pt x="1447800" y="2095500"/>
                                </a:lnTo>
                                <a:lnTo>
                                  <a:pt x="1447800" y="1685925"/>
                                </a:lnTo>
                                <a:lnTo>
                                  <a:pt x="6467475" y="1685925"/>
                                </a:lnTo>
                                <a:lnTo>
                                  <a:pt x="6467475" y="1676400"/>
                                </a:lnTo>
                                <a:lnTo>
                                  <a:pt x="1447800" y="1676400"/>
                                </a:lnTo>
                                <a:lnTo>
                                  <a:pt x="1447800" y="1266825"/>
                                </a:lnTo>
                                <a:lnTo>
                                  <a:pt x="6467475" y="1266825"/>
                                </a:lnTo>
                                <a:lnTo>
                                  <a:pt x="6467475" y="1257300"/>
                                </a:lnTo>
                                <a:lnTo>
                                  <a:pt x="1447800" y="1257300"/>
                                </a:lnTo>
                                <a:lnTo>
                                  <a:pt x="144780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1447800" y="838200"/>
                                </a:lnTo>
                                <a:lnTo>
                                  <a:pt x="144780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1447800" y="419100"/>
                                </a:lnTo>
                                <a:lnTo>
                                  <a:pt x="144780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1447800" y="0"/>
                                </a:lnTo>
                                <a:lnTo>
                                  <a:pt x="1438275" y="0"/>
                                </a:lnTo>
                                <a:lnTo>
                                  <a:pt x="1438275" y="9525"/>
                                </a:lnTo>
                                <a:lnTo>
                                  <a:pt x="1438275" y="2514600"/>
                                </a:lnTo>
                                <a:lnTo>
                                  <a:pt x="9525" y="2514600"/>
                                </a:lnTo>
                                <a:lnTo>
                                  <a:pt x="9525" y="2105025"/>
                                </a:lnTo>
                                <a:lnTo>
                                  <a:pt x="1438275" y="2105025"/>
                                </a:lnTo>
                                <a:lnTo>
                                  <a:pt x="1438275" y="2095500"/>
                                </a:lnTo>
                                <a:lnTo>
                                  <a:pt x="9525" y="2095500"/>
                                </a:lnTo>
                                <a:lnTo>
                                  <a:pt x="9525" y="1685925"/>
                                </a:lnTo>
                                <a:lnTo>
                                  <a:pt x="1438275" y="1685925"/>
                                </a:lnTo>
                                <a:lnTo>
                                  <a:pt x="1438275" y="1676400"/>
                                </a:lnTo>
                                <a:lnTo>
                                  <a:pt x="9525" y="1676400"/>
                                </a:lnTo>
                                <a:lnTo>
                                  <a:pt x="9525" y="1266825"/>
                                </a:lnTo>
                                <a:lnTo>
                                  <a:pt x="1438275" y="1266825"/>
                                </a:lnTo>
                                <a:lnTo>
                                  <a:pt x="1438275" y="1257300"/>
                                </a:lnTo>
                                <a:lnTo>
                                  <a:pt x="9525" y="1257300"/>
                                </a:lnTo>
                                <a:lnTo>
                                  <a:pt x="9525" y="847725"/>
                                </a:lnTo>
                                <a:lnTo>
                                  <a:pt x="1438275" y="847725"/>
                                </a:lnTo>
                                <a:lnTo>
                                  <a:pt x="143827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1438275" y="428625"/>
                                </a:lnTo>
                                <a:lnTo>
                                  <a:pt x="143827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1438275" y="9525"/>
                                </a:lnTo>
                                <a:lnTo>
                                  <a:pt x="14382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524125"/>
                                </a:lnTo>
                                <a:lnTo>
                                  <a:pt x="9525" y="2524125"/>
                                </a:lnTo>
                                <a:lnTo>
                                  <a:pt x="1438275" y="2524125"/>
                                </a:lnTo>
                                <a:lnTo>
                                  <a:pt x="1447800" y="2524125"/>
                                </a:lnTo>
                                <a:lnTo>
                                  <a:pt x="6467475" y="2524125"/>
                                </a:lnTo>
                                <a:lnTo>
                                  <a:pt x="6477000" y="2524125"/>
                                </a:lnTo>
                                <a:lnTo>
                                  <a:pt x="6477000" y="25146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65761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41376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364;top:15;width:10170;height:660" id="docshape144" coordorigin="1365,15" coordsize="10170,660" path="m11535,15l3615,15,1365,15,1365,675,3615,675,11535,675,11535,15xe" filled="true" fillcolor="#f5f5f5" stroked="false">
                  <v:path arrowok="t"/>
                  <v:fill type="solid"/>
                </v:shape>
                <v:shape style="position:absolute;left:1349;top:0;width:10200;height:3975" id="docshape145" coordorigin="1350,0" coordsize="10200,3975" path="m11550,0l11535,0,11535,15,11535,660,11535,3960,3630,3960,3630,3315,11535,3315,11535,3300,3630,3300,3630,2655,11535,2655,11535,2640,3630,2640,3630,1995,11535,1995,11535,1980,3630,1980,3630,1335,11535,1335,11535,1320,3630,1320,3630,675,11535,675,11535,660,3630,660,3630,15,11535,15,11535,0,3630,0,3615,0,3615,15,3615,3960,1365,3960,1365,3315,3615,3315,3615,3300,1365,3300,1365,2655,3615,2655,3615,2640,1365,2640,1365,1995,3615,1995,3615,1980,1365,1980,1365,1335,3615,1335,3615,1320,1365,1320,1365,675,3615,675,3615,660,1365,660,1365,15,3615,15,3615,0,1365,0,1350,0,1350,15,1350,3975,1365,3975,3615,3975,3630,3975,11535,3975,11550,3975,11550,3960,11550,15,11550,0xe" filled="true" fillcolor="#e8e8e8" stroked="false">
                  <v:path arrowok="t"/>
                  <v:fill type="solid"/>
                </v:shape>
                <v:shape style="position:absolute;left:1350;top:5760;width:4500;height:4500" type="#_x0000_t75" id="docshape146" href="https://newuroki.net/wp-content/uploads/2025/01/5-ovoshhi-frukty-kultury-rastenija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00002E"/>
        </w:rPr>
        <w:t>Тип</w:t>
      </w:r>
      <w:r>
        <w:rPr>
          <w:color w:val="00002E"/>
          <w:spacing w:val="-10"/>
        </w:rPr>
        <w:t> </w:t>
      </w:r>
      <w:r>
        <w:rPr>
          <w:color w:val="00002E"/>
          <w:spacing w:val="-2"/>
        </w:rPr>
        <w:t>угодий</w:t>
      </w:r>
      <w:r>
        <w:rPr>
          <w:color w:val="00002E"/>
        </w:rPr>
        <w:tab/>
      </w:r>
      <w:r>
        <w:rPr>
          <w:color w:val="00002E"/>
          <w:spacing w:val="-2"/>
        </w:rPr>
        <w:t>Особенности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BodyText"/>
        <w:tabs>
          <w:tab w:pos="3792" w:val="left" w:leader="none"/>
        </w:tabs>
        <w:ind w:left="1532"/>
      </w:pPr>
      <w:r>
        <w:rPr>
          <w:color w:val="212121"/>
          <w:spacing w:val="-4"/>
        </w:rPr>
        <w:t>Поля</w:t>
      </w:r>
      <w:r>
        <w:rPr>
          <w:color w:val="212121"/>
        </w:rPr>
        <w:tab/>
      </w:r>
      <w:r>
        <w:rPr>
          <w:color w:val="212121"/>
          <w:spacing w:val="-2"/>
        </w:rPr>
        <w:t>Используются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злаков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видов</w:t>
      </w:r>
    </w:p>
    <w:p>
      <w:pPr>
        <w:pStyle w:val="BodyText"/>
        <w:spacing w:before="117"/>
      </w:pPr>
    </w:p>
    <w:p>
      <w:pPr>
        <w:pStyle w:val="BodyText"/>
        <w:tabs>
          <w:tab w:pos="3792" w:val="left" w:leader="none"/>
        </w:tabs>
        <w:ind w:left="1532"/>
      </w:pPr>
      <w:r>
        <w:rPr>
          <w:color w:val="212121"/>
          <w:spacing w:val="-2"/>
        </w:rPr>
        <w:t>Огороды</w:t>
      </w:r>
      <w:r>
        <w:rPr>
          <w:color w:val="212121"/>
        </w:rPr>
        <w:tab/>
        <w:t>Малые</w:t>
      </w:r>
      <w:r>
        <w:rPr>
          <w:color w:val="212121"/>
          <w:spacing w:val="-11"/>
        </w:rPr>
        <w:t> </w:t>
      </w:r>
      <w:r>
        <w:rPr>
          <w:color w:val="212121"/>
        </w:rPr>
        <w:t>участки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сезонных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посадок</w:t>
      </w:r>
    </w:p>
    <w:p>
      <w:pPr>
        <w:pStyle w:val="BodyText"/>
        <w:spacing w:before="116"/>
      </w:pPr>
    </w:p>
    <w:p>
      <w:pPr>
        <w:pStyle w:val="BodyText"/>
        <w:tabs>
          <w:tab w:pos="3792" w:val="left" w:leader="none"/>
        </w:tabs>
        <w:spacing w:before="1"/>
        <w:ind w:left="1532"/>
      </w:pPr>
      <w:r>
        <w:rPr>
          <w:color w:val="212121"/>
          <w:spacing w:val="-4"/>
        </w:rPr>
        <w:t>Сады</w:t>
      </w:r>
      <w:r>
        <w:rPr>
          <w:color w:val="212121"/>
        </w:rPr>
        <w:tab/>
      </w:r>
      <w:r>
        <w:rPr>
          <w:color w:val="212121"/>
          <w:spacing w:val="-2"/>
        </w:rPr>
        <w:t>Территории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многолетних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древесных</w:t>
      </w:r>
      <w:r>
        <w:rPr>
          <w:color w:val="212121"/>
        </w:rPr>
        <w:t> </w:t>
      </w:r>
      <w:r>
        <w:rPr>
          <w:color w:val="212121"/>
          <w:spacing w:val="-2"/>
        </w:rPr>
        <w:t>видов</w:t>
      </w:r>
    </w:p>
    <w:p>
      <w:pPr>
        <w:pStyle w:val="BodyText"/>
        <w:spacing w:before="116"/>
      </w:pPr>
    </w:p>
    <w:p>
      <w:pPr>
        <w:pStyle w:val="BodyText"/>
        <w:tabs>
          <w:tab w:pos="3792" w:val="left" w:leader="none"/>
        </w:tabs>
        <w:ind w:left="1532"/>
      </w:pPr>
      <w:r>
        <w:rPr>
          <w:color w:val="212121"/>
          <w:spacing w:val="-2"/>
        </w:rPr>
        <w:t>Луговые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земли</w:t>
      </w:r>
      <w:r>
        <w:rPr>
          <w:color w:val="212121"/>
        </w:rPr>
        <w:tab/>
        <w:t>Пространства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кормовых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трав</w:t>
      </w:r>
    </w:p>
    <w:p>
      <w:pPr>
        <w:pStyle w:val="BodyText"/>
        <w:spacing w:before="117"/>
      </w:pPr>
    </w:p>
    <w:p>
      <w:pPr>
        <w:pStyle w:val="BodyText"/>
        <w:tabs>
          <w:tab w:pos="3792" w:val="left" w:leader="none"/>
        </w:tabs>
        <w:ind w:left="1532"/>
      </w:pPr>
      <w:r>
        <w:rPr>
          <w:color w:val="212121"/>
          <w:spacing w:val="-2"/>
        </w:rPr>
        <w:t>Теплицы</w:t>
      </w:r>
      <w:r>
        <w:rPr>
          <w:color w:val="212121"/>
        </w:rPr>
        <w:tab/>
        <w:t>Контролируемая</w:t>
      </w:r>
      <w:r>
        <w:rPr>
          <w:color w:val="212121"/>
          <w:spacing w:val="-11"/>
        </w:rPr>
        <w:t> </w:t>
      </w:r>
      <w:r>
        <w:rPr>
          <w:color w:val="212121"/>
        </w:rPr>
        <w:t>среда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холодное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время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line="268" w:lineRule="auto" w:before="0"/>
        <w:ind w:right="5421"/>
      </w:pPr>
      <w:r>
        <w:rPr>
          <w:color w:val="202020"/>
          <w:spacing w:val="-20"/>
          <w:w w:val="110"/>
        </w:rPr>
        <w:t>Биологические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0"/>
          <w:w w:val="110"/>
        </w:rPr>
        <w:t>особенности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основных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0"/>
          <w:w w:val="110"/>
        </w:rPr>
        <w:t>групп </w:t>
      </w:r>
      <w:r>
        <w:rPr>
          <w:color w:val="202020"/>
          <w:spacing w:val="-12"/>
          <w:w w:val="110"/>
        </w:rPr>
        <w:t>культурных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растений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line="268" w:lineRule="auto" w:before="1"/>
        <w:ind w:right="5421"/>
      </w:pPr>
      <w:r>
        <w:rPr>
          <w:color w:val="202020"/>
          <w:spacing w:val="-12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строения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жизненного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цикла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овощных </w:t>
      </w:r>
      <w:r>
        <w:rPr>
          <w:color w:val="202020"/>
          <w:spacing w:val="-2"/>
          <w:w w:val="110"/>
        </w:rPr>
        <w:t>культур</w:t>
      </w:r>
    </w:p>
    <w:p>
      <w:pPr>
        <w:pStyle w:val="BodyText"/>
        <w:spacing w:line="357" w:lineRule="auto" w:before="385"/>
        <w:ind w:left="1349" w:right="5421"/>
      </w:pPr>
      <w:r>
        <w:rPr>
          <w:rFonts w:ascii="Arial" w:hAnsi="Arial"/>
          <w:b/>
          <w:color w:val="212121"/>
        </w:rPr>
        <w:t>Овощные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культуры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растения,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выращивают</w:t>
      </w:r>
      <w:r>
        <w:rPr>
          <w:color w:val="212121"/>
          <w:spacing w:val="-8"/>
        </w:rPr>
        <w:t> </w:t>
      </w:r>
      <w:r>
        <w:rPr>
          <w:color w:val="212121"/>
        </w:rPr>
        <w:t>ради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8"/>
        </w:rPr>
        <w:t> </w:t>
      </w:r>
      <w:r>
        <w:rPr>
          <w:color w:val="212121"/>
        </w:rPr>
        <w:t>частей, таких как корни, стебли, листья или плоды. Примером могут служить такие овощи, как морковь (корень), капуста (листья) и картофель (стебель). Каждое из них имеет уникальное строение, которое помогает ему выполнять свою функцию в природе и на </w:t>
      </w:r>
      <w:r>
        <w:rPr>
          <w:color w:val="212121"/>
          <w:spacing w:val="-2"/>
        </w:rPr>
        <w:t>поле.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Жизненный цикл овощных можно разделить на несколько этапов: прорастание семени, рост и развитие, цветение и плодоношение, а также завершение жизненного цикла с образованием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семян.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моркови,</w:t>
      </w:r>
      <w:r>
        <w:rPr>
          <w:color w:val="212121"/>
          <w:spacing w:val="-5"/>
        </w:rPr>
        <w:t> </w:t>
      </w:r>
      <w:r>
        <w:rPr>
          <w:color w:val="212121"/>
        </w:rPr>
        <w:t>основной</w:t>
      </w:r>
      <w:r>
        <w:rPr>
          <w:color w:val="212121"/>
          <w:spacing w:val="-5"/>
        </w:rPr>
        <w:t> </w:t>
      </w:r>
      <w:r>
        <w:rPr>
          <w:color w:val="212121"/>
        </w:rPr>
        <w:t>съедобной</w:t>
      </w:r>
      <w:r>
        <w:rPr>
          <w:color w:val="212121"/>
          <w:spacing w:val="-5"/>
        </w:rPr>
        <w:t> </w:t>
      </w:r>
      <w:r>
        <w:rPr>
          <w:color w:val="212121"/>
        </w:rPr>
        <w:t>частью</w:t>
      </w:r>
      <w:r>
        <w:rPr>
          <w:color w:val="212121"/>
          <w:spacing w:val="-5"/>
        </w:rPr>
        <w:t> </w:t>
      </w:r>
      <w:r>
        <w:rPr>
          <w:color w:val="212121"/>
        </w:rPr>
        <w:t>является корень,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вначале</w:t>
      </w:r>
      <w:r>
        <w:rPr>
          <w:color w:val="212121"/>
          <w:spacing w:val="-12"/>
        </w:rPr>
        <w:t> </w:t>
      </w:r>
      <w:r>
        <w:rPr>
          <w:color w:val="212121"/>
        </w:rPr>
        <w:t>прорастает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семени.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конце</w:t>
      </w:r>
      <w:r>
        <w:rPr>
          <w:color w:val="212121"/>
          <w:spacing w:val="-12"/>
        </w:rPr>
        <w:t> </w:t>
      </w:r>
      <w:r>
        <w:rPr>
          <w:color w:val="212121"/>
        </w:rPr>
        <w:t>своего жизненного пути дают новые семена для размножения.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21"/>
      </w:pPr>
      <w:r>
        <w:rPr>
          <w:color w:val="212121"/>
        </w:rPr>
        <w:t>Кроме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овощи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своего</w:t>
      </w:r>
      <w:r>
        <w:rPr>
          <w:color w:val="212121"/>
          <w:spacing w:val="-8"/>
        </w:rPr>
        <w:t> </w:t>
      </w:r>
      <w:r>
        <w:rPr>
          <w:color w:val="212121"/>
        </w:rPr>
        <w:t>роста.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 для</w:t>
      </w:r>
      <w:r>
        <w:rPr>
          <w:color w:val="212121"/>
          <w:spacing w:val="-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3"/>
        </w:rPr>
        <w:t> </w:t>
      </w:r>
      <w:r>
        <w:rPr>
          <w:color w:val="212121"/>
        </w:rPr>
        <w:t>хорошего</w:t>
      </w:r>
      <w:r>
        <w:rPr>
          <w:color w:val="212121"/>
          <w:spacing w:val="-3"/>
        </w:rPr>
        <w:t> </w:t>
      </w:r>
      <w:r>
        <w:rPr>
          <w:color w:val="212121"/>
        </w:rPr>
        <w:t>урожая</w:t>
      </w:r>
      <w:r>
        <w:rPr>
          <w:color w:val="212121"/>
          <w:spacing w:val="-3"/>
        </w:rPr>
        <w:t> </w:t>
      </w:r>
      <w:r>
        <w:rPr>
          <w:color w:val="212121"/>
        </w:rPr>
        <w:t>помидоров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достаточное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3"/>
        </w:rPr>
        <w:t> </w:t>
      </w:r>
      <w:r>
        <w:rPr>
          <w:color w:val="212121"/>
        </w:rPr>
        <w:t>солнечного света и тепла. Системы корней, стеблей и листьев у овощных часто адаптированы к поглощению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0"/>
        </w:rPr>
        <w:t> </w:t>
      </w:r>
      <w:r>
        <w:rPr>
          <w:color w:val="212121"/>
        </w:rPr>
        <w:t>веществ,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ключевым</w:t>
      </w:r>
      <w:r>
        <w:rPr>
          <w:color w:val="212121"/>
          <w:spacing w:val="-10"/>
        </w:rPr>
        <w:t> </w:t>
      </w:r>
      <w:r>
        <w:rPr>
          <w:color w:val="212121"/>
        </w:rPr>
        <w:t>фактором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роста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развития.</w:t>
      </w:r>
    </w:p>
    <w:p>
      <w:pPr>
        <w:pStyle w:val="Heading3"/>
        <w:spacing w:line="268" w:lineRule="auto"/>
        <w:ind w:right="5897"/>
      </w:pPr>
      <w:r>
        <w:rPr>
          <w:color w:val="202020"/>
          <w:spacing w:val="-16"/>
          <w:w w:val="110"/>
        </w:rPr>
        <w:t>Биологические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характеристики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плодово</w:t>
      </w:r>
      <w:r>
        <w:rPr>
          <w:color w:val="202020"/>
          <w:spacing w:val="-16"/>
          <w:w w:val="110"/>
          <w:sz w:val="34"/>
        </w:rPr>
        <w:t>-</w:t>
      </w:r>
      <w:r>
        <w:rPr>
          <w:color w:val="202020"/>
          <w:spacing w:val="-16"/>
          <w:w w:val="110"/>
        </w:rPr>
        <w:t>ягодных </w:t>
      </w:r>
      <w:r>
        <w:rPr>
          <w:color w:val="202020"/>
          <w:spacing w:val="-2"/>
          <w:w w:val="110"/>
        </w:rPr>
        <w:t>растений</w:t>
      </w:r>
    </w:p>
    <w:p>
      <w:pPr>
        <w:pStyle w:val="BodyText"/>
        <w:spacing w:line="357" w:lineRule="auto" w:before="390"/>
        <w:ind w:left="1349" w:right="5291"/>
      </w:pPr>
      <w:r>
        <w:rPr>
          <w:color w:val="212121"/>
        </w:rPr>
        <w:t>Плодово-ягодные</w:t>
      </w:r>
      <w:r>
        <w:rPr>
          <w:color w:val="212121"/>
          <w:spacing w:val="-6"/>
        </w:rPr>
        <w:t> </w:t>
      </w:r>
      <w:r>
        <w:rPr>
          <w:color w:val="212121"/>
        </w:rPr>
        <w:t>растения</w:t>
      </w:r>
      <w:r>
        <w:rPr>
          <w:color w:val="212121"/>
          <w:spacing w:val="-6"/>
        </w:rPr>
        <w:t> </w:t>
      </w:r>
      <w:r>
        <w:rPr>
          <w:color w:val="212121"/>
        </w:rPr>
        <w:t>выращиваются</w:t>
      </w:r>
      <w:r>
        <w:rPr>
          <w:color w:val="212121"/>
          <w:spacing w:val="-6"/>
        </w:rPr>
        <w:t> </w:t>
      </w:r>
      <w:r>
        <w:rPr>
          <w:color w:val="212121"/>
        </w:rPr>
        <w:t>ради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6"/>
        </w:rPr>
        <w:t> </w:t>
      </w:r>
      <w:r>
        <w:rPr>
          <w:color w:val="212121"/>
        </w:rPr>
        <w:t>плодов,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содержат витамины,</w:t>
      </w:r>
      <w:r>
        <w:rPr>
          <w:color w:val="212121"/>
          <w:spacing w:val="-8"/>
        </w:rPr>
        <w:t> </w:t>
      </w:r>
      <w:r>
        <w:rPr>
          <w:color w:val="212121"/>
        </w:rPr>
        <w:t>минералы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сахара.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этому</w:t>
      </w:r>
      <w:r>
        <w:rPr>
          <w:color w:val="212121"/>
          <w:spacing w:val="-8"/>
        </w:rPr>
        <w:t> </w:t>
      </w:r>
      <w:r>
        <w:rPr>
          <w:color w:val="212121"/>
        </w:rPr>
        <w:t>типу</w:t>
      </w:r>
      <w:r>
        <w:rPr>
          <w:color w:val="212121"/>
          <w:spacing w:val="-8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8"/>
        </w:rPr>
        <w:t> </w:t>
      </w:r>
      <w:r>
        <w:rPr>
          <w:color w:val="212121"/>
        </w:rPr>
        <w:t>яблоня,</w:t>
      </w:r>
      <w:r>
        <w:rPr>
          <w:color w:val="212121"/>
          <w:spacing w:val="-8"/>
        </w:rPr>
        <w:t> </w:t>
      </w:r>
      <w:r>
        <w:rPr>
          <w:color w:val="212121"/>
        </w:rPr>
        <w:t>груша,</w:t>
      </w:r>
      <w:r>
        <w:rPr>
          <w:color w:val="212121"/>
          <w:spacing w:val="-8"/>
        </w:rPr>
        <w:t> </w:t>
      </w:r>
      <w:r>
        <w:rPr>
          <w:color w:val="212121"/>
        </w:rPr>
        <w:t>малина,</w:t>
      </w:r>
      <w:r>
        <w:rPr>
          <w:color w:val="212121"/>
          <w:spacing w:val="-8"/>
        </w:rPr>
        <w:t> </w:t>
      </w:r>
      <w:r>
        <w:rPr>
          <w:color w:val="212121"/>
        </w:rPr>
        <w:t>клубника</w:t>
      </w:r>
      <w:r>
        <w:rPr>
          <w:color w:val="212121"/>
          <w:spacing w:val="-8"/>
        </w:rPr>
        <w:t> </w:t>
      </w:r>
      <w:r>
        <w:rPr>
          <w:color w:val="212121"/>
        </w:rPr>
        <w:t>и другие. Основное отличие этих видов от овощных заключается в том, что они образуют плоды, которые обычно являются размножающими органами.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40352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125"/>
                        </wps:cNvPr>
                        <wps:cNvSpPr/>
                        <wps:spPr>
                          <a:xfrm>
                            <a:off x="381000" y="173355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>
                          <a:hlinkClick r:id="rId125"/>
                        </wps:cNvPr>
                        <wps:cNvSpPr/>
                        <wps:spPr>
                          <a:xfrm>
                            <a:off x="381000" y="173355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1487" y="2076454"/>
                            <a:ext cx="58769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876925" h="10160">
                                <a:moveTo>
                                  <a:pt x="248076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480767" y="9525"/>
                                </a:lnTo>
                                <a:lnTo>
                                  <a:pt x="2480767" y="0"/>
                                </a:lnTo>
                                <a:close/>
                              </a:path>
                              <a:path w="5876925" h="10160">
                                <a:moveTo>
                                  <a:pt x="5437606" y="0"/>
                                </a:moveTo>
                                <a:lnTo>
                                  <a:pt x="2532151" y="0"/>
                                </a:lnTo>
                                <a:lnTo>
                                  <a:pt x="2532151" y="9525"/>
                                </a:lnTo>
                                <a:lnTo>
                                  <a:pt x="5437606" y="9525"/>
                                </a:lnTo>
                                <a:lnTo>
                                  <a:pt x="5437606" y="0"/>
                                </a:lnTo>
                                <a:close/>
                              </a:path>
                              <a:path w="5876925" h="10160">
                                <a:moveTo>
                                  <a:pt x="5524601" y="0"/>
                                </a:moveTo>
                                <a:lnTo>
                                  <a:pt x="5509933" y="0"/>
                                </a:lnTo>
                                <a:lnTo>
                                  <a:pt x="5509933" y="9525"/>
                                </a:lnTo>
                                <a:lnTo>
                                  <a:pt x="5524601" y="9525"/>
                                </a:lnTo>
                                <a:lnTo>
                                  <a:pt x="5524601" y="0"/>
                                </a:lnTo>
                                <a:close/>
                              </a:path>
                              <a:path w="5876925" h="10160">
                                <a:moveTo>
                                  <a:pt x="5876785" y="0"/>
                                </a:moveTo>
                                <a:lnTo>
                                  <a:pt x="5575986" y="0"/>
                                </a:lnTo>
                                <a:lnTo>
                                  <a:pt x="5575986" y="9525"/>
                                </a:lnTo>
                                <a:lnTo>
                                  <a:pt x="5876785" y="9525"/>
                                </a:lnTo>
                                <a:lnTo>
                                  <a:pt x="5876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81421" y="207645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7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7" y="0"/>
                                </a:lnTo>
                                <a:lnTo>
                                  <a:pt x="14667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346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39840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rect style="position:absolute;left:1350;top:2729;width:10200;height:885" id="docshape150" href="https://newuroki.net/konspekty-urokov-dlya-uchitelya/biologija/mnogoobrazie-i-znachenie-zhivotnyh-konspekt-uroka/" filled="true" fillcolor="#1150d3" stroked="false">
                  <v:fill type="solid"/>
                </v:rect>
                <v:rect style="position:absolute;left:1350;top:2729;width:60;height:885" id="docshape151" href="https://newuroki.net/konspekty-urokov-dlya-uchitelya/biologija/mnogoobrazie-i-znachenie-zhivotnyh-konspekt-uroka/" filled="true" fillcolor="#000000" stroked="false">
                  <v:fill type="solid"/>
                </v:rect>
                <v:shape style="position:absolute;left:1649;top:3269;width:9255;height:16" id="docshape152" coordorigin="1650,3270" coordsize="9255,16" path="m2553,3270l1650,3270,1650,3285,2553,3285,2553,3270xm5557,3270l4535,3270,4535,3270,4401,3270,4401,3270,2634,3270,2634,3285,4401,3285,4401,3285,4535,3285,4535,3285,5557,3285,5557,3270xm10213,3270l5638,3270,5638,3285,10213,3285,10213,3270xm10350,3270l10327,3270,10327,3285,10350,3285,10350,3270xm10905,3270l10431,3270,10431,3285,10905,3285,10905,3270xe" filled="true" fillcolor="#1150d3" stroked="false">
                  <v:path arrowok="t"/>
                  <v:fill type="solid"/>
                </v:shape>
                <v:rect style="position:absolute;left:10327;top:3269;width:24;height:15" id="docshape153" filled="true" fillcolor="#ffffff" stroked="false">
                  <v:fill type="solid"/>
                </v:rect>
                <v:shape style="position:absolute;left:1350;top:16905;width:4500;height:4500" type="#_x0000_t75" id="docshape154" href="https://newuroki.net/wp-content/uploads/2025/01/6-lekarstvennye-rastenija-lekarstva.jpg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Жизненный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цикл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плодово-ягодных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видов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эти</w:t>
      </w:r>
    </w:p>
    <w:p>
      <w:pPr>
        <w:pStyle w:val="BodyText"/>
        <w:spacing w:line="357" w:lineRule="auto" w:before="133"/>
        <w:ind w:left="1349" w:right="5535"/>
        <w:jc w:val="both"/>
      </w:pPr>
      <w:r>
        <w:rPr>
          <w:color w:val="212121"/>
        </w:rPr>
        <w:t>деревья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кусты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многолетними.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яблоня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плодоносить</w:t>
      </w:r>
      <w:r>
        <w:rPr>
          <w:color w:val="212121"/>
          <w:spacing w:val="-13"/>
        </w:rPr>
        <w:t> </w:t>
      </w:r>
      <w:r>
        <w:rPr>
          <w:color w:val="212121"/>
        </w:rPr>
        <w:t>только через 3-5 лет после посадки семечка, а её плоды созревают в определённый сезон.</w:t>
      </w:r>
    </w:p>
    <w:p>
      <w:pPr>
        <w:pStyle w:val="BodyText"/>
        <w:spacing w:line="357" w:lineRule="auto" w:before="1"/>
        <w:ind w:left="1349" w:right="5942"/>
        <w:jc w:val="both"/>
      </w:pP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моментом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них</w:t>
      </w:r>
      <w:r>
        <w:rPr>
          <w:color w:val="212121"/>
          <w:spacing w:val="-5"/>
        </w:rPr>
        <w:t> </w:t>
      </w:r>
      <w:r>
        <w:rPr>
          <w:color w:val="212121"/>
        </w:rPr>
        <w:t>требуют</w:t>
      </w:r>
      <w:r>
        <w:rPr>
          <w:color w:val="212121"/>
          <w:spacing w:val="-5"/>
        </w:rPr>
        <w:t> </w:t>
      </w:r>
      <w:r>
        <w:rPr>
          <w:color w:val="212121"/>
        </w:rPr>
        <w:t>опыления,</w:t>
      </w:r>
      <w:r>
        <w:rPr>
          <w:color w:val="212121"/>
          <w:spacing w:val="-5"/>
        </w:rPr>
        <w:t> </w:t>
      </w:r>
      <w:r>
        <w:rPr>
          <w:color w:val="212121"/>
        </w:rPr>
        <w:t>которое может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пчёлы,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ветра.</w:t>
      </w:r>
      <w:r>
        <w:rPr>
          <w:color w:val="212121"/>
          <w:spacing w:val="-9"/>
        </w:rPr>
        <w:t> </w:t>
      </w:r>
      <w:r>
        <w:rPr>
          <w:color w:val="212121"/>
        </w:rPr>
        <w:t>У яблонь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груш</w:t>
      </w:r>
      <w:r>
        <w:rPr>
          <w:color w:val="212121"/>
          <w:spacing w:val="-8"/>
        </w:rPr>
        <w:t> </w:t>
      </w:r>
      <w:r>
        <w:rPr>
          <w:color w:val="212121"/>
        </w:rPr>
        <w:t>важно,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рядом</w:t>
      </w:r>
      <w:r>
        <w:rPr>
          <w:color w:val="212121"/>
          <w:spacing w:val="-8"/>
        </w:rPr>
        <w:t> </w:t>
      </w:r>
      <w:r>
        <w:rPr>
          <w:color w:val="212121"/>
        </w:rPr>
        <w:t>росли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сорта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перекрёстного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опыления.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150636</wp:posOffset>
                </wp:positionV>
                <wp:extent cx="6438900" cy="56197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Многообразие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значение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1105pt;width:507pt;height:44.25pt;mso-position-horizontal-relative:page;mso-position-vertical-relative:paragraph;z-index:-15706112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Многообразие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значение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В биологическом плане важными характеристиками плодово-ягодных являются их способность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2"/>
        </w:rPr>
        <w:t> </w:t>
      </w:r>
      <w:r>
        <w:rPr>
          <w:color w:val="212121"/>
        </w:rPr>
        <w:t>корневых</w:t>
      </w:r>
      <w:r>
        <w:rPr>
          <w:color w:val="212121"/>
          <w:spacing w:val="-2"/>
        </w:rPr>
        <w:t> </w:t>
      </w:r>
      <w:r>
        <w:rPr>
          <w:color w:val="212121"/>
        </w:rPr>
        <w:t>отпрысков,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осеннее</w:t>
      </w:r>
      <w:r>
        <w:rPr>
          <w:color w:val="212121"/>
          <w:spacing w:val="-2"/>
        </w:rPr>
        <w:t> </w:t>
      </w:r>
      <w:r>
        <w:rPr>
          <w:color w:val="212121"/>
        </w:rPr>
        <w:t>опадание</w:t>
      </w:r>
      <w:r>
        <w:rPr>
          <w:color w:val="212121"/>
          <w:spacing w:val="-2"/>
        </w:rPr>
        <w:t> </w:t>
      </w:r>
      <w:r>
        <w:rPr>
          <w:color w:val="212121"/>
        </w:rPr>
        <w:t>листвы,</w:t>
      </w:r>
      <w:r>
        <w:rPr>
          <w:color w:val="212121"/>
          <w:spacing w:val="-2"/>
        </w:rPr>
        <w:t> </w:t>
      </w:r>
      <w:r>
        <w:rPr>
          <w:color w:val="212121"/>
        </w:rPr>
        <w:t>что 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экономить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зимний</w:t>
      </w:r>
      <w:r>
        <w:rPr>
          <w:color w:val="212121"/>
          <w:spacing w:val="-11"/>
        </w:rPr>
        <w:t> </w:t>
      </w:r>
      <w:r>
        <w:rPr>
          <w:color w:val="212121"/>
        </w:rPr>
        <w:t>период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защищает</w:t>
      </w:r>
      <w:r>
        <w:rPr>
          <w:color w:val="212121"/>
          <w:spacing w:val="-11"/>
        </w:rPr>
        <w:t> </w:t>
      </w:r>
      <w:r>
        <w:rPr>
          <w:color w:val="212121"/>
        </w:rPr>
        <w:t>дерево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холода.</w:t>
      </w:r>
      <w:r>
        <w:rPr>
          <w:color w:val="212121"/>
          <w:spacing w:val="-11"/>
        </w:rPr>
        <w:t> </w:t>
      </w:r>
      <w:r>
        <w:rPr>
          <w:color w:val="212121"/>
        </w:rPr>
        <w:t>Плодоношение происходит, как правило, весной или летом, в зависимости от климата.</w:t>
      </w:r>
    </w:p>
    <w:p>
      <w:pPr>
        <w:pStyle w:val="Heading3"/>
      </w:pPr>
      <w:r>
        <w:rPr>
          <w:color w:val="202020"/>
        </w:rPr>
        <w:t>Специфика</w:t>
      </w:r>
      <w:r>
        <w:rPr>
          <w:color w:val="202020"/>
          <w:spacing w:val="-1"/>
        </w:rPr>
        <w:t> </w:t>
      </w:r>
      <w:r>
        <w:rPr>
          <w:color w:val="202020"/>
        </w:rPr>
        <w:t>роста и</w:t>
      </w:r>
      <w:r>
        <w:rPr>
          <w:color w:val="202020"/>
          <w:spacing w:val="-10"/>
        </w:rPr>
        <w:t> </w:t>
      </w:r>
      <w:r>
        <w:rPr>
          <w:color w:val="202020"/>
        </w:rPr>
        <w:t>развития</w:t>
      </w:r>
      <w:r>
        <w:rPr>
          <w:color w:val="202020"/>
          <w:spacing w:val="-12"/>
        </w:rPr>
        <w:t> </w:t>
      </w:r>
      <w:r>
        <w:rPr>
          <w:color w:val="202020"/>
        </w:rPr>
        <w:t>полевых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культур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  <w:spacing w:val="-2"/>
        </w:rPr>
        <w:t>Полевые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культуры,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пшеница,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кукуруза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подсолнечник,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выращиваются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 </w:t>
      </w:r>
      <w:r>
        <w:rPr>
          <w:color w:val="212121"/>
        </w:rPr>
        <w:t>больших площадях и служат источниками пищи, кормов и сырья. Они отличаются от овощных и плодово-ягодных тем, что их части (зёрна, семена) используются для</w:t>
      </w:r>
    </w:p>
    <w:p>
      <w:pPr>
        <w:pStyle w:val="BodyText"/>
        <w:spacing w:before="1"/>
        <w:ind w:left="1349"/>
      </w:pPr>
      <w:r>
        <w:rPr>
          <w:color w:val="212121"/>
        </w:rPr>
        <w:t>получения</w:t>
      </w:r>
      <w:r>
        <w:rPr>
          <w:color w:val="212121"/>
          <w:spacing w:val="-11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0"/>
        </w:rPr>
        <w:t> </w:t>
      </w:r>
      <w:r>
        <w:rPr>
          <w:color w:val="212121"/>
        </w:rPr>
        <w:t>питания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сырьё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промышленности.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Процесс роста и развития полевых сельхозкультур начинается с прорастания семени. Например, пшеница прорастает после посева, и её корни начинают впитывать влагу из почвы. Затем развивается стебель, на котором образуются листья, а в конце сезона появляется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колос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зернами.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роста</w:t>
      </w:r>
      <w:r>
        <w:rPr>
          <w:color w:val="212121"/>
          <w:spacing w:val="-10"/>
        </w:rPr>
        <w:t> </w:t>
      </w:r>
      <w:r>
        <w:rPr>
          <w:color w:val="212121"/>
        </w:rPr>
        <w:t>полевых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важным</w:t>
      </w:r>
      <w:r>
        <w:rPr>
          <w:color w:val="212121"/>
          <w:spacing w:val="-9"/>
        </w:rPr>
        <w:t> </w:t>
      </w:r>
      <w:r>
        <w:rPr>
          <w:color w:val="212121"/>
        </w:rPr>
        <w:t>фактором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солнечное освещение, а также оптимальный режим влажности и температуры.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Подсолнечник,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отличие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пшеницы,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высокие</w:t>
      </w:r>
      <w:r>
        <w:rPr>
          <w:color w:val="212121"/>
          <w:spacing w:val="-15"/>
        </w:rPr>
        <w:t> </w:t>
      </w:r>
      <w:r>
        <w:rPr>
          <w:color w:val="212121"/>
        </w:rPr>
        <w:t>стебли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крупные</w:t>
      </w:r>
      <w:r>
        <w:rPr>
          <w:color w:val="212121"/>
          <w:spacing w:val="-15"/>
        </w:rPr>
        <w:t> </w:t>
      </w:r>
      <w:r>
        <w:rPr>
          <w:color w:val="212121"/>
        </w:rPr>
        <w:t>цветки,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к концу</w:t>
      </w:r>
      <w:r>
        <w:rPr>
          <w:color w:val="212121"/>
          <w:spacing w:val="-4"/>
        </w:rPr>
        <w:t> </w:t>
      </w:r>
      <w:r>
        <w:rPr>
          <w:color w:val="212121"/>
        </w:rPr>
        <w:t>летнего</w:t>
      </w:r>
      <w:r>
        <w:rPr>
          <w:color w:val="212121"/>
          <w:spacing w:val="-4"/>
        </w:rPr>
        <w:t> </w:t>
      </w:r>
      <w:r>
        <w:rPr>
          <w:color w:val="212121"/>
        </w:rPr>
        <w:t>сезона</w:t>
      </w:r>
      <w:r>
        <w:rPr>
          <w:color w:val="212121"/>
          <w:spacing w:val="-4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семена.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даёт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</w:rPr>
        <w:t>собирать</w:t>
      </w:r>
      <w:r>
        <w:rPr>
          <w:color w:val="212121"/>
          <w:spacing w:val="-4"/>
        </w:rPr>
        <w:t> </w:t>
      </w:r>
      <w:r>
        <w:rPr>
          <w:color w:val="212121"/>
        </w:rPr>
        <w:t>урожай</w:t>
      </w:r>
      <w:r>
        <w:rPr>
          <w:color w:val="212121"/>
          <w:spacing w:val="-4"/>
        </w:rPr>
        <w:t> </w:t>
      </w:r>
      <w:r>
        <w:rPr>
          <w:color w:val="212121"/>
        </w:rPr>
        <w:t>с использованием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-4"/>
        </w:rPr>
        <w:t> </w:t>
      </w:r>
      <w:r>
        <w:rPr>
          <w:color w:val="212121"/>
        </w:rPr>
        <w:t>средств.</w:t>
      </w:r>
      <w:r>
        <w:rPr>
          <w:color w:val="212121"/>
          <w:spacing w:val="-4"/>
        </w:rPr>
        <w:t> </w:t>
      </w:r>
      <w:r>
        <w:rPr>
          <w:color w:val="212121"/>
        </w:rPr>
        <w:t>Полевая</w:t>
      </w:r>
      <w:r>
        <w:rPr>
          <w:color w:val="212121"/>
          <w:spacing w:val="-4"/>
        </w:rPr>
        <w:t> </w:t>
      </w:r>
      <w:r>
        <w:rPr>
          <w:color w:val="212121"/>
        </w:rPr>
        <w:t>культура</w:t>
      </w:r>
      <w:r>
        <w:rPr>
          <w:color w:val="212121"/>
          <w:spacing w:val="-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что часто требует использования удобрений для поддержания плодородия почвы, а также тщательного ухода в период вегетации.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829"/>
      </w:pP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аспектом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то,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полевых</w:t>
      </w:r>
      <w:r>
        <w:rPr>
          <w:color w:val="212121"/>
          <w:spacing w:val="-16"/>
        </w:rPr>
        <w:t> </w:t>
      </w:r>
      <w:r>
        <w:rPr>
          <w:color w:val="212121"/>
        </w:rPr>
        <w:t>культур</w:t>
      </w:r>
      <w:r>
        <w:rPr>
          <w:color w:val="212121"/>
          <w:spacing w:val="-16"/>
        </w:rPr>
        <w:t> </w:t>
      </w:r>
      <w:r>
        <w:rPr>
          <w:color w:val="212121"/>
        </w:rPr>
        <w:t>применяют</w:t>
      </w:r>
      <w:r>
        <w:rPr>
          <w:color w:val="212121"/>
          <w:spacing w:val="-16"/>
        </w:rPr>
        <w:t> </w:t>
      </w:r>
      <w:r>
        <w:rPr>
          <w:color w:val="212121"/>
        </w:rPr>
        <w:t>севооборот,</w:t>
      </w:r>
      <w:r>
        <w:rPr>
          <w:color w:val="212121"/>
          <w:spacing w:val="-16"/>
        </w:rPr>
        <w:t> </w:t>
      </w:r>
      <w:r>
        <w:rPr>
          <w:color w:val="212121"/>
        </w:rPr>
        <w:t>когда различные виды растений чередуются на одном участке. Это помогает избежать</w:t>
      </w: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истощения</w:t>
      </w:r>
      <w:r>
        <w:rPr>
          <w:color w:val="212121"/>
          <w:spacing w:val="-15"/>
        </w:rPr>
        <w:t> </w:t>
      </w:r>
      <w:r>
        <w:rPr>
          <w:color w:val="212121"/>
        </w:rPr>
        <w:t>почвы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разрушения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-15"/>
        </w:rPr>
        <w:t> </w:t>
      </w:r>
      <w:r>
        <w:rPr>
          <w:color w:val="212121"/>
        </w:rPr>
        <w:t>Сорта</w:t>
      </w:r>
      <w:r>
        <w:rPr>
          <w:color w:val="212121"/>
          <w:spacing w:val="-15"/>
        </w:rPr>
        <w:t> </w:t>
      </w:r>
      <w:r>
        <w:rPr>
          <w:color w:val="212121"/>
        </w:rPr>
        <w:t>полевых</w:t>
      </w:r>
      <w:r>
        <w:rPr>
          <w:color w:val="212121"/>
          <w:spacing w:val="-15"/>
        </w:rPr>
        <w:t> </w:t>
      </w:r>
      <w:r>
        <w:rPr>
          <w:color w:val="212121"/>
        </w:rPr>
        <w:t>культур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иметь</w:t>
      </w:r>
      <w:r>
        <w:rPr>
          <w:color w:val="212121"/>
          <w:spacing w:val="-15"/>
        </w:rPr>
        <w:t> </w:t>
      </w:r>
      <w:r>
        <w:rPr>
          <w:color w:val="212121"/>
        </w:rPr>
        <w:t>разную степень устойчивости к болезням и вредителям, что также учитывается при их </w:t>
      </w:r>
      <w:r>
        <w:rPr>
          <w:color w:val="212121"/>
          <w:spacing w:val="-2"/>
        </w:rPr>
        <w:t>выращивании.</w:t>
      </w:r>
    </w:p>
    <w:p>
      <w:pPr>
        <w:pStyle w:val="Heading2"/>
        <w:spacing w:line="268" w:lineRule="auto"/>
        <w:ind w:right="5897"/>
      </w:pPr>
      <w:r>
        <w:rPr>
          <w:color w:val="202020"/>
          <w:spacing w:val="-16"/>
          <w:w w:val="110"/>
        </w:rPr>
        <w:t>Значение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культурных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растений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жизни </w:t>
      </w:r>
      <w:r>
        <w:rPr>
          <w:color w:val="202020"/>
          <w:spacing w:val="-2"/>
          <w:w w:val="110"/>
        </w:rPr>
        <w:t>человека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</w:rPr>
        <w:t>Продовольственное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значение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39328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169952" y="1418272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38816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rect style="position:absolute;left:10466;top:22334;width:875;height:15" id="docshape15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Культурные виды имеют первостепенное значение для обеспечения питания человека. Продукты,</w:t>
      </w:r>
      <w:r>
        <w:rPr>
          <w:color w:val="212121"/>
          <w:spacing w:val="-2"/>
        </w:rPr>
        <w:t> </w:t>
      </w:r>
      <w:r>
        <w:rPr>
          <w:color w:val="212121"/>
        </w:rPr>
        <w:t>получаемые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помощью,</w:t>
      </w:r>
      <w:r>
        <w:rPr>
          <w:color w:val="212121"/>
          <w:spacing w:val="-2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2"/>
        </w:rPr>
        <w:t> </w:t>
      </w:r>
      <w:r>
        <w:rPr>
          <w:color w:val="212121"/>
        </w:rPr>
        <w:t>основу</w:t>
      </w:r>
      <w:r>
        <w:rPr>
          <w:color w:val="212121"/>
          <w:spacing w:val="-2"/>
        </w:rPr>
        <w:t> </w:t>
      </w:r>
      <w:r>
        <w:rPr>
          <w:color w:val="212121"/>
        </w:rPr>
        <w:t>рациона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2"/>
        </w:rPr>
        <w:t> </w:t>
      </w:r>
      <w:r>
        <w:rPr>
          <w:color w:val="212121"/>
        </w:rPr>
        <w:t>стран мира.</w:t>
      </w:r>
      <w:r>
        <w:rPr>
          <w:color w:val="212121"/>
          <w:spacing w:val="-15"/>
        </w:rPr>
        <w:t> </w:t>
      </w:r>
      <w:r>
        <w:rPr>
          <w:color w:val="212121"/>
        </w:rPr>
        <w:t>Продовольственная</w:t>
      </w:r>
      <w:r>
        <w:rPr>
          <w:color w:val="212121"/>
          <w:spacing w:val="-15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5"/>
        </w:rPr>
        <w:t> </w:t>
      </w:r>
      <w:r>
        <w:rPr>
          <w:color w:val="212121"/>
        </w:rPr>
        <w:t>флоры</w:t>
      </w:r>
      <w:r>
        <w:rPr>
          <w:color w:val="212121"/>
          <w:spacing w:val="-15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 мы получаем не только сыроежки, плоды, но и зерна, корни, клубни и другие части, которые являются источниками углеводов, белков, витаминов и минералов.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1"/>
      </w:pPr>
      <w:r>
        <w:rPr>
          <w:color w:val="212121"/>
        </w:rPr>
        <w:t>Примеры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</w:rPr>
        <w:t>человека:</w:t>
      </w:r>
      <w:r>
        <w:rPr>
          <w:color w:val="212121"/>
          <w:spacing w:val="-6"/>
        </w:rPr>
        <w:t> </w:t>
      </w:r>
      <w:r>
        <w:rPr>
          <w:color w:val="212121"/>
        </w:rPr>
        <w:t>хлеб</w:t>
      </w:r>
      <w:r>
        <w:rPr>
          <w:color w:val="212121"/>
          <w:spacing w:val="-6"/>
        </w:rPr>
        <w:t> </w:t>
      </w:r>
      <w:r>
        <w:rPr>
          <w:color w:val="212121"/>
        </w:rPr>
        <w:t>из пшеницы, картофель, рис, овощи (морковь, капуста, свекла), фрукты (яблоки, бананы, цитрусовые)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подарки,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дарят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выращиваемые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сельском</w:t>
      </w:r>
      <w:r>
        <w:rPr>
          <w:color w:val="212121"/>
          <w:spacing w:val="-7"/>
        </w:rPr>
        <w:t> </w:t>
      </w:r>
      <w:r>
        <w:rPr>
          <w:color w:val="212121"/>
        </w:rPr>
        <w:t>хозяйстве виды. Картофель, например, в некоторых странах является важнейшим источником углеводов, а злаки, такие как пшеница и кукуруза, составляют основу большинства продуктов, потребляемых людьми, таких как хлеб, крупы и паста. Также растительные масла,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подсолнечное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оливковое,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5"/>
        </w:rPr>
        <w:t> </w:t>
      </w:r>
      <w:r>
        <w:rPr>
          <w:color w:val="212121"/>
        </w:rPr>
        <w:t>огромную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питании,</w:t>
      </w:r>
      <w:r>
        <w:rPr>
          <w:color w:val="212121"/>
          <w:spacing w:val="-5"/>
        </w:rPr>
        <w:t> </w:t>
      </w:r>
      <w:r>
        <w:rPr>
          <w:color w:val="212121"/>
        </w:rPr>
        <w:t>являясь источниками полезных жиров.</w:t>
      </w:r>
    </w:p>
    <w:p>
      <w:pPr>
        <w:pStyle w:val="Heading3"/>
        <w:spacing w:before="260"/>
      </w:pPr>
      <w:r>
        <w:rPr>
          <w:color w:val="202020"/>
          <w:spacing w:val="-4"/>
          <w:w w:val="105"/>
        </w:rPr>
        <w:t>Кормовое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10"/>
        </w:rPr>
        <w:t>значение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Для сельского хозяйства важно не только обеспечить людей продовольствием, но и кормить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очередь,</w:t>
      </w:r>
      <w:r>
        <w:rPr>
          <w:color w:val="212121"/>
          <w:spacing w:val="-13"/>
        </w:rPr>
        <w:t> </w:t>
      </w:r>
      <w:r>
        <w:rPr>
          <w:color w:val="212121"/>
        </w:rPr>
        <w:t>служат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3"/>
        </w:rPr>
        <w:t> </w:t>
      </w:r>
      <w:r>
        <w:rPr>
          <w:color w:val="212121"/>
        </w:rPr>
        <w:t>пищи,</w:t>
      </w:r>
      <w:r>
        <w:rPr>
          <w:color w:val="212121"/>
          <w:spacing w:val="-13"/>
        </w:rPr>
        <w:t> </w:t>
      </w:r>
      <w:r>
        <w:rPr>
          <w:color w:val="212121"/>
        </w:rPr>
        <w:t>одежды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 ресурсов. Кормовые культуры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те виды, которые используются для питания сельскохозяйственных животных, таких как коровы, свиньи, овцы и другие.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Примером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культур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травы</w:t>
      </w:r>
      <w:r>
        <w:rPr>
          <w:color w:val="212121"/>
          <w:spacing w:val="-14"/>
        </w:rPr>
        <w:t> </w:t>
      </w:r>
      <w:r>
        <w:rPr>
          <w:color w:val="212121"/>
        </w:rPr>
        <w:t>(клевер,</w:t>
      </w:r>
      <w:r>
        <w:rPr>
          <w:color w:val="212121"/>
          <w:spacing w:val="-14"/>
        </w:rPr>
        <w:t> </w:t>
      </w:r>
      <w:r>
        <w:rPr>
          <w:color w:val="212121"/>
        </w:rPr>
        <w:t>люцерна,</w:t>
      </w:r>
      <w:r>
        <w:rPr>
          <w:color w:val="212121"/>
          <w:spacing w:val="-14"/>
        </w:rPr>
        <w:t> </w:t>
      </w:r>
      <w:r>
        <w:rPr>
          <w:color w:val="212121"/>
        </w:rPr>
        <w:t>кормовая</w:t>
      </w:r>
      <w:r>
        <w:rPr>
          <w:color w:val="212121"/>
          <w:spacing w:val="-14"/>
        </w:rPr>
        <w:t> </w:t>
      </w:r>
      <w:r>
        <w:rPr>
          <w:color w:val="212121"/>
        </w:rPr>
        <w:t>капуста),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 злаковые, такие как овес и кукуруза. Эти растения являются основой рациона многих </w:t>
      </w:r>
      <w:r>
        <w:rPr>
          <w:color w:val="212121"/>
          <w:spacing w:val="-2"/>
        </w:rPr>
        <w:t>животных.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кукуруза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кормления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крупного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рогатого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скота,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люцерна</w:t>
      </w:r>
    </w:p>
    <w:p>
      <w:pPr>
        <w:pStyle w:val="BodyText"/>
        <w:spacing w:line="357" w:lineRule="auto" w:before="1"/>
        <w:ind w:left="1349" w:right="5310"/>
      </w:pP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для лошадей и кроликов. Также большую ценность имеют кормовые культуры, такие как сено и солома, которые скапливаются на зиму, обеспечивая животных питанием в холодное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года.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9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сельского хозяйства,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6"/>
        </w:rPr>
        <w:t> </w:t>
      </w:r>
      <w:r>
        <w:rPr>
          <w:color w:val="212121"/>
        </w:rPr>
        <w:t>флоры и фауны.</w:t>
      </w:r>
    </w:p>
    <w:p>
      <w:pPr>
        <w:pStyle w:val="Heading3"/>
        <w:spacing w:line="268" w:lineRule="auto" w:before="260"/>
        <w:ind w:right="5897"/>
      </w:pPr>
      <w:r>
        <w:rPr>
          <w:color w:val="202020"/>
          <w:spacing w:val="-16"/>
          <w:w w:val="110"/>
        </w:rPr>
        <w:t>Техническое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лекарственное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использование </w:t>
      </w:r>
      <w:r>
        <w:rPr>
          <w:color w:val="202020"/>
          <w:spacing w:val="-6"/>
          <w:w w:val="110"/>
        </w:rPr>
        <w:t>культурных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6"/>
          <w:w w:val="110"/>
        </w:rPr>
        <w:t>растений</w:t>
      </w:r>
    </w:p>
    <w:p>
      <w:pPr>
        <w:pStyle w:val="BodyText"/>
        <w:spacing w:line="357" w:lineRule="auto" w:before="374"/>
        <w:ind w:left="1349" w:right="5421"/>
      </w:pPr>
      <w:r>
        <w:rPr>
          <w:color w:val="212121"/>
        </w:rPr>
        <w:t>Кроме питания и кормления, растения играют важную роль в других сферах жизни </w:t>
      </w:r>
      <w:r>
        <w:rPr>
          <w:color w:val="212121"/>
          <w:spacing w:val="-2"/>
        </w:rPr>
        <w:t>человека,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техническое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лекарственное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культуры, </w:t>
      </w:r>
      <w:r>
        <w:rPr>
          <w:color w:val="212121"/>
        </w:rPr>
        <w:t>такие как хлопок, лен, рапс, применяются для производства тканей, масел, бумаги и других материалов, которые необходимы для различных отраслей промышленности.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хлопок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6"/>
        </w:rPr>
        <w:t> </w:t>
      </w:r>
      <w:r>
        <w:rPr>
          <w:color w:val="212121"/>
        </w:rPr>
        <w:t>тканей,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которого шьют одежду, а лён используется для производства прочных тканей и канатов. Из подсолнечника получают масло, которое применяется не только в кулинарии, но и для производства косметики и в промышленности.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Лекарственные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травы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огромную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здоровье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2"/>
        </w:rPr>
        <w:t> </w:t>
      </w:r>
      <w:r>
        <w:rPr>
          <w:color w:val="212121"/>
        </w:rPr>
        <w:t>Многие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 используются для приготовления настоев, отваров, мазей, которые помогают лечить различные заболевания. Примером таких видов являются ромашка, шалфей, мята, валериана, тысячелистник. С их помощью можно снять воспаление, улучшить</w:t>
      </w:r>
    </w:p>
    <w:p>
      <w:pPr>
        <w:pStyle w:val="BodyText"/>
        <w:spacing w:before="1"/>
        <w:ind w:left="1349"/>
      </w:pPr>
      <w:r>
        <w:rPr>
          <w:color w:val="212121"/>
        </w:rPr>
        <w:t>пищеварение,</w:t>
      </w:r>
      <w:r>
        <w:rPr>
          <w:color w:val="212121"/>
          <w:spacing w:val="-5"/>
        </w:rPr>
        <w:t> </w:t>
      </w:r>
      <w:r>
        <w:rPr>
          <w:color w:val="212121"/>
        </w:rPr>
        <w:t>снять</w:t>
      </w:r>
      <w:r>
        <w:rPr>
          <w:color w:val="212121"/>
          <w:spacing w:val="-5"/>
        </w:rPr>
        <w:t> </w:t>
      </w:r>
      <w:r>
        <w:rPr>
          <w:color w:val="212121"/>
        </w:rPr>
        <w:t>стресс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беспокойство.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Таким образом, культурные виды имеют огромное значение не только в сельском хозяйстве,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сферах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обеспечивая комфорт и выполняя важные технические функции.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91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немного</w:t>
      </w:r>
      <w:r>
        <w:rPr>
          <w:color w:val="212121"/>
          <w:spacing w:val="-11"/>
        </w:rPr>
        <w:t> </w:t>
      </w:r>
      <w:r>
        <w:rPr>
          <w:color w:val="212121"/>
        </w:rPr>
        <w:t>подумаем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проведём</w:t>
      </w:r>
      <w:r>
        <w:rPr>
          <w:color w:val="212121"/>
          <w:spacing w:val="-10"/>
        </w:rPr>
        <w:t> </w:t>
      </w:r>
      <w:hyperlink r:id="rId128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Поднимите руку, кто почувствовал, что узнал что-то новое и интересное? Возможно, вы увидели</w:t>
      </w:r>
      <w:r>
        <w:rPr>
          <w:color w:val="212121"/>
          <w:spacing w:val="-7"/>
        </w:rPr>
        <w:t> </w:t>
      </w:r>
      <w:r>
        <w:rPr>
          <w:color w:val="212121"/>
        </w:rPr>
        <w:t>растения,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7"/>
        </w:rPr>
        <w:t> </w:t>
      </w:r>
      <w:r>
        <w:rPr>
          <w:color w:val="212121"/>
        </w:rPr>
        <w:t>раньше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стало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38304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292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207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37792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350;top:8235;width:4500;height:2535" type="#_x0000_t75" id="docshape163" href="https://newuroki.net/wp-content/uploads/2025/01/uchitelja-shutjat-kulturnye-rastenija-i-ih-proishozhdenie-konspekt-uroka.jpg" stroked="false">
                  <v:imagedata r:id="rId129" o:title=""/>
                </v:shape>
                <v:shape style="position:absolute;left:1350;top:21135;width:4500;height:2535" type="#_x0000_t75" id="docshape164" href="https://newuroki.net/wp-content/uploads/2025/01/ucheniki-shutjat-kulturnye-rastenija-i-ih-proishozhdenie-konspekt-uroka.jpg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появились на нашем столе. А кто из вас может теперь назвать несколько примеров культурных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питания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сферах</w:t>
      </w:r>
      <w:r>
        <w:rPr>
          <w:color w:val="212121"/>
          <w:spacing w:val="-1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Обратите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новым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материалом. Легко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изменяться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ними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процессе селекции? Или, может быть, вы заметили, что какие-то моменты были сложными и вам нужно больше времени для их усвоения?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глубже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тему,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еще</w:t>
      </w:r>
      <w:r>
        <w:rPr>
          <w:color w:val="212121"/>
          <w:spacing w:val="-13"/>
        </w:rPr>
        <w:t> </w:t>
      </w:r>
      <w:r>
        <w:rPr>
          <w:color w:val="212121"/>
        </w:rPr>
        <w:t>раз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узнали.</w:t>
      </w:r>
      <w:r>
        <w:rPr>
          <w:color w:val="212121"/>
          <w:spacing w:val="-13"/>
        </w:rPr>
        <w:t> </w:t>
      </w:r>
      <w:r>
        <w:rPr>
          <w:color w:val="212121"/>
        </w:rPr>
        <w:t>Назовите, пожалуйста, три основных признака культурных видов, и как вы думаете, почему их так важно охранять и развивать. Ведь это не просто теория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реальная жизнь!</w:t>
      </w:r>
    </w:p>
    <w:p>
      <w:pPr>
        <w:pStyle w:val="BodyText"/>
        <w:spacing w:line="357" w:lineRule="auto" w:before="1"/>
        <w:ind w:left="1349" w:right="5421"/>
      </w:pPr>
      <w:r>
        <w:rPr>
          <w:color w:val="212121"/>
        </w:rPr>
        <w:t>Кроме того, хочу предложить вам подумать над одним важным вопросом: как вы лично можете быть полезны в сохранении этих удивительных «друзей» человека, которые изначально</w:t>
      </w:r>
      <w:r>
        <w:rPr>
          <w:color w:val="212121"/>
          <w:spacing w:val="-8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природе,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8"/>
        </w:rPr>
        <w:t> </w:t>
      </w:r>
      <w:r>
        <w:rPr>
          <w:color w:val="212121"/>
        </w:rPr>
        <w:t>стали</w:t>
      </w:r>
      <w:r>
        <w:rPr>
          <w:color w:val="212121"/>
          <w:spacing w:val="-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8"/>
        </w:rPr>
        <w:t> </w:t>
      </w:r>
      <w:r>
        <w:rPr>
          <w:color w:val="212121"/>
        </w:rPr>
        <w:t>частью нашей 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Поднимите</w:t>
      </w:r>
      <w:r>
        <w:rPr>
          <w:color w:val="212121"/>
          <w:spacing w:val="-13"/>
        </w:rPr>
        <w:t> </w:t>
      </w:r>
      <w:r>
        <w:rPr>
          <w:color w:val="212121"/>
        </w:rPr>
        <w:t>руки</w:t>
      </w:r>
      <w:r>
        <w:rPr>
          <w:color w:val="212121"/>
          <w:spacing w:val="-13"/>
        </w:rPr>
        <w:t> </w:t>
      </w:r>
      <w:r>
        <w:rPr>
          <w:color w:val="212121"/>
        </w:rPr>
        <w:t>те,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удавалось усвоить материал, что вам понравилось, а что, может быть, вызвало вопросы.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0"/>
      </w:pPr>
      <w:r>
        <w:rPr>
          <w:color w:val="212121"/>
        </w:rPr>
        <w:t>Сегодняшнее занятие стало важным шагом на пути к большему пониманию того, как мы взаимодействуем с миром природы. Вы узнали, что каждый продукт на нашем столе </w:t>
      </w:r>
      <w:r>
        <w:rPr>
          <w:color w:val="212121"/>
          <w:w w:val="140"/>
        </w:rPr>
        <w:t>— </w:t>
      </w:r>
      <w:r>
        <w:rPr>
          <w:color w:val="212121"/>
        </w:rPr>
        <w:t>это не просто еда, а результат многовекового труда людей, их наблюдений и знаний о живых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существах,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окружают.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3"/>
        </w:rPr>
        <w:t> </w:t>
      </w:r>
      <w:r>
        <w:rPr>
          <w:color w:val="212121"/>
        </w:rPr>
        <w:t>ценить</w:t>
      </w:r>
      <w:r>
        <w:rPr>
          <w:color w:val="212121"/>
          <w:spacing w:val="-13"/>
        </w:rPr>
        <w:t> </w:t>
      </w:r>
      <w:r>
        <w:rPr>
          <w:color w:val="212121"/>
        </w:rPr>
        <w:t>тот</w:t>
      </w:r>
      <w:r>
        <w:rPr>
          <w:color w:val="212121"/>
          <w:spacing w:val="-13"/>
        </w:rPr>
        <w:t> </w:t>
      </w:r>
      <w:r>
        <w:rPr>
          <w:color w:val="212121"/>
        </w:rPr>
        <w:t>труд,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за каждым зерном, каждой ягодой, каждым листочком, который мы видим в природе.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1"/>
      </w:pPr>
      <w:r>
        <w:rPr>
          <w:color w:val="212121"/>
        </w:rPr>
        <w:t>Независимо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городском</w:t>
      </w:r>
      <w:r>
        <w:rPr>
          <w:color w:val="212121"/>
          <w:spacing w:val="-1"/>
        </w:rPr>
        <w:t> </w:t>
      </w:r>
      <w:r>
        <w:rPr>
          <w:color w:val="212121"/>
        </w:rPr>
        <w:t>парке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даче,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"/>
        </w:rPr>
        <w:t> </w:t>
      </w:r>
      <w:r>
        <w:rPr>
          <w:color w:val="212121"/>
        </w:rPr>
        <w:t>что за каждым растением стоит своя уникальная история, а каждое изменение в их виде и характеристиках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6"/>
        </w:rPr>
        <w:t> </w:t>
      </w:r>
      <w:r>
        <w:rPr>
          <w:color w:val="212121"/>
        </w:rPr>
        <w:t>кропотливого</w:t>
      </w:r>
      <w:r>
        <w:rPr>
          <w:color w:val="212121"/>
          <w:spacing w:val="-16"/>
        </w:rPr>
        <w:t> </w:t>
      </w:r>
      <w:r>
        <w:rPr>
          <w:color w:val="212121"/>
        </w:rPr>
        <w:t>труда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5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растений есть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неизведанных</w:t>
      </w:r>
      <w:r>
        <w:rPr>
          <w:color w:val="212121"/>
          <w:spacing w:val="-10"/>
        </w:rPr>
        <w:t> </w:t>
      </w:r>
      <w:r>
        <w:rPr>
          <w:color w:val="212121"/>
        </w:rPr>
        <w:t>уголков,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желание</w:t>
      </w:r>
      <w:r>
        <w:rPr>
          <w:color w:val="212121"/>
          <w:spacing w:val="-10"/>
        </w:rPr>
        <w:t> </w:t>
      </w:r>
      <w:r>
        <w:rPr>
          <w:color w:val="212121"/>
        </w:rPr>
        <w:t>познать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стать ключом к решению множества глобальных проблем, с которыми сталкивается </w:t>
      </w:r>
      <w:r>
        <w:rPr>
          <w:color w:val="212121"/>
          <w:spacing w:val="-2"/>
        </w:rPr>
        <w:t>человечество.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основой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сделать</w:t>
      </w:r>
      <w:r>
        <w:rPr>
          <w:color w:val="212121"/>
          <w:spacing w:val="-5"/>
        </w:rPr>
        <w:t> </w:t>
      </w:r>
      <w:r>
        <w:rPr>
          <w:color w:val="212121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</w:rPr>
        <w:t>более устойчивым, более экологичным и более гармоничным. Ведь именно вы — будущие ученые,</w:t>
      </w:r>
      <w:r>
        <w:rPr>
          <w:color w:val="212121"/>
          <w:spacing w:val="-1"/>
        </w:rPr>
        <w:t> </w:t>
      </w:r>
      <w:r>
        <w:rPr>
          <w:color w:val="212121"/>
        </w:rPr>
        <w:t>агрономы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экологи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поддерживать этот хрупкий баланс между человеком и природой.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21"/>
      </w:pPr>
      <w:r>
        <w:rPr>
          <w:color w:val="212121"/>
        </w:rPr>
        <w:t>Так что, продолжайте исследовать, задавайте вопросы, ищите новые идеи и не забывайте,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</w:t>
      </w:r>
      <w:r>
        <w:rPr>
          <w:color w:val="212121"/>
          <w:spacing w:val="-16"/>
        </w:rPr>
        <w:t> </w:t>
      </w:r>
      <w:r>
        <w:rPr>
          <w:color w:val="212121"/>
        </w:rPr>
        <w:t>то,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окружает.</w:t>
      </w:r>
      <w:r>
        <w:rPr>
          <w:color w:val="212121"/>
          <w:spacing w:val="-16"/>
        </w:rPr>
        <w:t> </w:t>
      </w:r>
      <w:r>
        <w:rPr>
          <w:color w:val="212121"/>
        </w:rPr>
        <w:t>Уверена,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будущем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 вас сделает свой вклад в сохранение и развитие нашей общей планеты!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33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spacing w:after="0"/>
        <w:jc w:val="left"/>
        <w:rPr>
          <w:rFonts w:ascii="Arial" w:hAnsi="Arial"/>
          <w:b/>
          <w:sz w:val="48"/>
        </w:rPr>
        <w:sectPr>
          <w:pgSz w:w="16840" w:h="23830"/>
          <w:pgMar w:top="0" w:bottom="0" w:left="0" w:right="0"/>
        </w:sectPr>
      </w:pPr>
    </w:p>
    <w:p>
      <w:pPr>
        <w:spacing w:before="149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36768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>
                          <a:hlinkClick r:id="rId134"/>
                        </wps:cNvPr>
                        <wps:cNvSpPr/>
                        <wps:spPr>
                          <a:xfrm>
                            <a:off x="981062" y="7717563"/>
                            <a:ext cx="31089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207645">
                                <a:moveTo>
                                  <a:pt x="1212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212723" y="207264"/>
                                </a:lnTo>
                                <a:lnTo>
                                  <a:pt x="1212723" y="0"/>
                                </a:lnTo>
                                <a:close/>
                              </a:path>
                              <a:path w="3108960" h="207645">
                                <a:moveTo>
                                  <a:pt x="1346835" y="33515"/>
                                </a:moveTo>
                                <a:lnTo>
                                  <a:pt x="1218819" y="33515"/>
                                </a:lnTo>
                                <a:lnTo>
                                  <a:pt x="1218819" y="176771"/>
                                </a:lnTo>
                                <a:lnTo>
                                  <a:pt x="1346835" y="176771"/>
                                </a:lnTo>
                                <a:lnTo>
                                  <a:pt x="1346835" y="33515"/>
                                </a:lnTo>
                                <a:close/>
                              </a:path>
                              <a:path w="3108960" h="207645">
                                <a:moveTo>
                                  <a:pt x="2337435" y="30480"/>
                                </a:moveTo>
                                <a:lnTo>
                                  <a:pt x="1362075" y="30480"/>
                                </a:lnTo>
                                <a:lnTo>
                                  <a:pt x="1362075" y="207264"/>
                                </a:lnTo>
                                <a:lnTo>
                                  <a:pt x="2337435" y="207264"/>
                                </a:lnTo>
                                <a:lnTo>
                                  <a:pt x="2337435" y="30480"/>
                                </a:lnTo>
                                <a:close/>
                              </a:path>
                              <a:path w="3108960" h="207645">
                                <a:moveTo>
                                  <a:pt x="3108579" y="30480"/>
                                </a:moveTo>
                                <a:lnTo>
                                  <a:pt x="2343531" y="30480"/>
                                </a:lnTo>
                                <a:lnTo>
                                  <a:pt x="2343531" y="207264"/>
                                </a:lnTo>
                                <a:lnTo>
                                  <a:pt x="3108579" y="207264"/>
                                </a:lnTo>
                                <a:lnTo>
                                  <a:pt x="3108579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24150" y="877253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81325" y="890588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611573" y="1182052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36256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2294;top:12153;width:4896;height:327" id="docshape168" href="https://www.youtube.com/watch?v=6V7CGZQ1NhU" coordorigin="2295,12154" coordsize="4896,327" path="m4205,12154l2295,12154,2295,12480,4205,12480,4205,12154xm4416,12206l4214,12206,4214,12432,4416,12432,4416,12206xm5976,12202l4440,12202,4440,12480,5976,12480,5976,12202xm7190,12202l5986,12202,5986,12480,7190,12480,7190,12202xe" filled="true" fillcolor="#000000" stroked="false">
                  <v:path arrowok="t"/>
                  <v:fill opacity="32899f" type="solid"/>
                </v:shape>
                <v:shape style="position:absolute;left:5040;top:13815;width:1020;height:720" id="docshape169" coordorigin="5040,13815" coordsize="1020,720" path="m5550,14535l5377,14531,5241,14524,5143,14512,5091,14477,5062,14419,5050,14347,5043,14267,5040,14202,5040,14175,5040,14148,5043,14083,5050,14003,5062,13931,5091,13873,5143,13838,5241,13826,5377,13819,5498,13816,5550,13815,5602,13816,5723,13819,5859,13826,5956,13838,6009,13873,6038,13931,6050,14003,6057,14083,6060,14148,6060,14175,6060,14202,6057,14267,6050,14347,6038,14419,6009,14477,5956,14512,5859,14524,5723,14531,5602,14534,5550,14535xe" filled="true" fillcolor="#ff0000" stroked="false">
                  <v:path arrowok="t"/>
                  <v:fill type="solid"/>
                </v:shape>
                <v:shape style="position:absolute;left:5445;top:14025;width:270;height:300" id="docshape170" coordorigin="5445,14025" coordsize="270,300" path="m5445,14325l5445,14025,5715,14175,5445,14325xe" filled="true" fillcolor="#ffffff" stroked="false">
                  <v:path arrowok="t"/>
                  <v:fill type="solid"/>
                </v:shape>
                <v:rect style="position:absolute;left:8012;top:18614;width:44;height:15" id="docshape17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Прочитать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параграф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§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учебника.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33" w:after="0"/>
        <w:ind w:left="1949" w:right="5618" w:hanging="267"/>
        <w:jc w:val="both"/>
        <w:rPr>
          <w:sz w:val="24"/>
        </w:rPr>
      </w:pPr>
      <w:r>
        <w:rPr>
          <w:color w:val="212121"/>
          <w:sz w:val="24"/>
        </w:rPr>
        <w:t>Письменно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ответить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вопрос: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отличия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культурной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флоры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её диких предков?» (4-5 предложений)</w:t>
      </w:r>
    </w:p>
    <w:p>
      <w:pPr>
        <w:pStyle w:val="Heading4"/>
        <w:spacing w:before="237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</w:t>
      </w:r>
      <w:r>
        <w:rPr>
          <w:color w:val="212121"/>
          <w:spacing w:val="-3"/>
        </w:rPr>
        <w:t> </w:t>
      </w:r>
      <w:r>
        <w:rPr>
          <w:color w:val="212121"/>
        </w:rPr>
        <w:t>(выполнить</w:t>
      </w:r>
      <w:r>
        <w:rPr>
          <w:color w:val="212121"/>
          <w:spacing w:val="-3"/>
        </w:rPr>
        <w:t> </w:t>
      </w:r>
      <w:r>
        <w:rPr>
          <w:color w:val="212121"/>
        </w:rPr>
        <w:t>одно</w:t>
      </w:r>
      <w:r>
        <w:rPr>
          <w:color w:val="212121"/>
          <w:spacing w:val="-3"/>
        </w:rPr>
        <w:t> </w:t>
      </w:r>
      <w:r>
        <w:rPr>
          <w:color w:val="212121"/>
        </w:rPr>
        <w:t>задание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556" w:hanging="267"/>
        <w:jc w:val="both"/>
        <w:rPr>
          <w:sz w:val="24"/>
        </w:rPr>
      </w:pPr>
      <w:r>
        <w:rPr>
          <w:color w:val="212121"/>
          <w:sz w:val="24"/>
        </w:rPr>
        <w:t>Подготовить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небольшое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(5-7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предложений)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окультуривания любого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вида,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употребляете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(например,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картофель,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томат, </w:t>
      </w:r>
      <w:r>
        <w:rPr>
          <w:color w:val="212121"/>
          <w:spacing w:val="-2"/>
          <w:sz w:val="24"/>
        </w:rPr>
        <w:t>яблоня).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777" w:hanging="267"/>
        <w:jc w:val="left"/>
        <w:rPr>
          <w:sz w:val="24"/>
        </w:rPr>
      </w:pPr>
      <w:r>
        <w:rPr>
          <w:color w:val="212121"/>
          <w:sz w:val="24"/>
        </w:rPr>
        <w:t>Создать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рисунок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схему,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показывающую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превращения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дикого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растения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 культурное (на примере любого известного вам культурного растения).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301" w:hanging="267"/>
        <w:jc w:val="left"/>
        <w:rPr>
          <w:sz w:val="24"/>
        </w:rPr>
      </w:pPr>
      <w:r>
        <w:rPr>
          <w:color w:val="212121"/>
          <w:sz w:val="24"/>
        </w:rPr>
        <w:t>Провести мини-исследование: найти в домашних заготовках (варенье, соленья, крупы)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разнообразную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флору,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относящуюся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группам.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Составить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список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 указанием группы, к которой они относятся.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897"/>
      </w:pPr>
      <w:hyperlink r:id="rId135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12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растения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их</w:t>
        </w:r>
      </w:hyperlink>
      <w:r>
        <w:rPr>
          <w:color w:val="1150D3"/>
          <w:spacing w:val="-2"/>
        </w:rPr>
        <w:t> </w:t>
      </w:r>
      <w:hyperlink r:id="rId135">
        <w:r>
          <w:rPr>
            <w:color w:val="1150D3"/>
            <w:u w:val="single" w:color="1150D3"/>
          </w:rPr>
          <w:t>происхож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u w:val="single" w:color="1150D3"/>
          </w:rPr>
          <w:t>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сельскохозяйственных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ий»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897"/>
      </w:pPr>
      <w:hyperlink r:id="rId13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862012</wp:posOffset>
                </wp:positionH>
                <wp:positionV relativeFrom="paragraph">
                  <wp:posOffset>245374</wp:posOffset>
                </wp:positionV>
                <wp:extent cx="5324475" cy="2990850"/>
                <wp:effectExtent l="0" t="0" r="0" b="0"/>
                <wp:wrapTopAndBottom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5324475" cy="29908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29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34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Дикорастущие</w:t>
                              </w:r>
                              <w:r>
                                <w:rPr>
                                  <w:rFonts w:ascii="Roboto" w:hAnsi="Roboto"/>
                                  <w:spacing w:val="-1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и</w:t>
                              </w:r>
                              <w:r>
                                <w:rPr>
                                  <w:rFonts w:ascii="Roboto" w:hAnsi="Roboto"/>
                                  <w:spacing w:val="-1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культурные</w:t>
                              </w:r>
                              <w:r>
                                <w:rPr>
                                  <w:rFonts w:ascii="Roboto" w:hAnsi="Roboto"/>
                                  <w:spacing w:val="-1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растения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5pt;margin-top:19.320845pt;width:419.25pt;height:235.5pt;mso-position-horizontal-relative:page;mso-position-vertical-relative:paragraph;z-index:-15702528;mso-wrap-distance-left:0;mso-wrap-distance-right:0" type="#_x0000_t202" id="docshape17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spacing w:before="1"/>
                        <w:ind w:left="929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134"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Дикорастущие</w:t>
                        </w:r>
                        <w:r>
                          <w:rPr>
                            <w:rFonts w:ascii="Roboto" w:hAnsi="Roboto"/>
                            <w:spacing w:val="-13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и</w:t>
                        </w:r>
                        <w:r>
                          <w:rPr>
                            <w:rFonts w:ascii="Roboto" w:hAnsi="Roboto"/>
                            <w:spacing w:val="-12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культурные</w:t>
                        </w:r>
                        <w:r>
                          <w:rPr>
                            <w:rFonts w:ascii="Roboto" w:hAnsi="Roboto"/>
                            <w:spacing w:val="-12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растения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45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37">
        <w:r>
          <w:rPr>
            <w:color w:val="1150D3"/>
            <w:spacing w:val="-2"/>
            <w:u w:val="single" w:color="1150D3"/>
          </w:rPr>
          <w:t>«К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растения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происхож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ение»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09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0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349" w:right="5897"/>
      </w:pPr>
      <w:hyperlink r:id="rId138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</w:hyperlink>
      <w:r>
        <w:rPr>
          <w:color w:val="1150D3"/>
          <w:spacing w:val="-2"/>
        </w:rPr>
        <w:t> </w:t>
      </w:r>
      <w:hyperlink r:id="rId138">
        <w:r>
          <w:rPr>
            <w:color w:val="1150D3"/>
            <w:u w:val="single" w:color="1150D3"/>
          </w:rPr>
          <w:t>растения и их происхож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21"/>
      </w:pPr>
      <w:hyperlink r:id="rId13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35744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57212" y="10572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28913"/>
                            <a:ext cx="23812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366575" y="6257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35232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rect style="position:absolute;left:6509;top:1664;width:44;height:15" id="docshape176" filled="true" fillcolor="#1150d3" stroked="false">
                  <v:fill type="solid"/>
                </v:rect>
                <v:shape style="position:absolute;left:1350;top:4140;width:3750;height:4500" type="#_x0000_t75" id="docshape177" href="https://newuroki.net/wp-content/uploads/2025/01/krossvord-kulturnye-rastenija-i-ih-proishozhdenie-konspekt-uroka.jpg" stroked="false">
                  <v:imagedata r:id="rId140" o:title=""/>
                </v:shape>
                <v:rect style="position:absolute;left:4476;top:9854;width:44;height:15" id="docshape17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91"/>
      </w:pPr>
      <w:hyperlink r:id="rId142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7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7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</w:hyperlink>
      <w:r>
        <w:rPr>
          <w:color w:val="1150D3"/>
          <w:spacing w:val="-2"/>
        </w:rPr>
        <w:t> </w:t>
      </w:r>
      <w:hyperlink r:id="rId142">
        <w:r>
          <w:rPr>
            <w:color w:val="1150D3"/>
            <w:u w:val="single" w:color="1150D3"/>
          </w:rPr>
          <w:t>растения и их происхож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hyperlink r:id="rId143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7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91"/>
      </w:pPr>
      <w:hyperlink r:id="rId14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оссво</w:t>
        </w:r>
        <w:r>
          <w:rPr>
            <w:color w:val="1150D3"/>
            <w:spacing w:val="-2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7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растения</w:t>
        </w:r>
      </w:hyperlink>
      <w:r>
        <w:rPr>
          <w:color w:val="1150D3"/>
          <w:spacing w:val="-2"/>
        </w:rPr>
        <w:t> </w:t>
      </w:r>
      <w:hyperlink r:id="rId144"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происхож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ение.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у</w:t>
        </w:r>
        <w:r>
          <w:rPr>
            <w:color w:val="1150D3"/>
            <w:spacing w:val="-33"/>
            <w:u w:val="single" w:color="1150D3"/>
          </w:rPr>
          <w:t> </w:t>
        </w:r>
        <w:r>
          <w:rPr>
            <w:color w:val="1150D3"/>
            <w:u w:val="single" w:color="1150D3"/>
          </w:rPr>
          <w:t>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рные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сельскохозяйственных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ий»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</w:p>
    <w:p>
      <w:pPr>
        <w:pStyle w:val="BodyText"/>
        <w:spacing w:before="1"/>
        <w:ind w:left="1349"/>
      </w:pPr>
      <w:hyperlink r:id="rId144"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открыл</w:t>
      </w:r>
      <w:r>
        <w:rPr>
          <w:color w:val="212121"/>
          <w:spacing w:val="-15"/>
        </w:rPr>
        <w:t> </w:t>
      </w:r>
      <w:r>
        <w:rPr>
          <w:color w:val="212121"/>
        </w:rPr>
        <w:t>центры</w:t>
      </w:r>
      <w:r>
        <w:rPr>
          <w:color w:val="212121"/>
          <w:spacing w:val="-15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14"/>
        </w:rPr>
        <w:t> </w:t>
      </w:r>
      <w:r>
        <w:rPr>
          <w:color w:val="212121"/>
        </w:rPr>
        <w:t>съедобных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флоры?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Чарльз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Дарвин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Николай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Вавилов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Карл Линней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континент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родиной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картофеля?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Северная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Америка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Африка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z w:val="24"/>
        </w:rPr>
        <w:t>Южная Америка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каком</w:t>
      </w:r>
      <w:r>
        <w:rPr>
          <w:color w:val="212121"/>
          <w:spacing w:val="-10"/>
        </w:rPr>
        <w:t> </w:t>
      </w:r>
      <w:r>
        <w:rPr>
          <w:color w:val="212121"/>
        </w:rPr>
        <w:t>регионе</w:t>
      </w:r>
      <w:r>
        <w:rPr>
          <w:color w:val="212121"/>
          <w:spacing w:val="-10"/>
        </w:rPr>
        <w:t> </w:t>
      </w:r>
      <w:r>
        <w:rPr>
          <w:color w:val="212121"/>
        </w:rPr>
        <w:t>впервые</w:t>
      </w:r>
      <w:r>
        <w:rPr>
          <w:color w:val="212121"/>
          <w:spacing w:val="-10"/>
        </w:rPr>
        <w:t> </w:t>
      </w:r>
      <w:r>
        <w:rPr>
          <w:color w:val="212121"/>
        </w:rPr>
        <w:t>начали</w:t>
      </w:r>
      <w:r>
        <w:rPr>
          <w:color w:val="212121"/>
          <w:spacing w:val="-10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пшеницу?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Плодородный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полумесяц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Индийский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субконтинент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3148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Средиземноморье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моркови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изначально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использовалась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пищу?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Корнеплод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Семена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Листья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овощ</w:t>
      </w:r>
      <w:r>
        <w:rPr>
          <w:color w:val="212121"/>
          <w:spacing w:val="-12"/>
        </w:rPr>
        <w:t> </w:t>
      </w:r>
      <w:r>
        <w:rPr>
          <w:color w:val="212121"/>
        </w:rPr>
        <w:t>древние</w:t>
      </w:r>
      <w:r>
        <w:rPr>
          <w:color w:val="212121"/>
          <w:spacing w:val="-12"/>
        </w:rPr>
        <w:t> </w:t>
      </w:r>
      <w:r>
        <w:rPr>
          <w:color w:val="212121"/>
        </w:rPr>
        <w:t>римляне</w:t>
      </w:r>
      <w:r>
        <w:rPr>
          <w:color w:val="212121"/>
          <w:spacing w:val="-12"/>
        </w:rPr>
        <w:t> </w:t>
      </w:r>
      <w:r>
        <w:rPr>
          <w:color w:val="212121"/>
        </w:rPr>
        <w:t>считали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ядовитым?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Баклажан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Томат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Перец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34720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611112"/>
                            <a:ext cx="2857499" cy="628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34208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shape style="position:absolute;left:1350;top:19860;width:4500;height:990" type="#_x0000_t75" id="docshape182" href="https://newuroki.net/wp-content/uploads/2025/01/rebus-kulturnye-rastenija-i-ih-proishozhdenie-konspekt-uroka.png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каком</w:t>
      </w:r>
      <w:r>
        <w:rPr>
          <w:color w:val="212121"/>
          <w:spacing w:val="-9"/>
        </w:rPr>
        <w:t> </w:t>
      </w:r>
      <w:r>
        <w:rPr>
          <w:color w:val="212121"/>
        </w:rPr>
        <w:t>тысячелетии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н.э.</w:t>
      </w:r>
      <w:r>
        <w:rPr>
          <w:color w:val="212121"/>
          <w:spacing w:val="-9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земледелие?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10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тысячелетие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н.э.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5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тысячелетие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н.э.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2798" w:firstLine="0"/>
        <w:jc w:val="left"/>
        <w:rPr>
          <w:sz w:val="24"/>
        </w:rPr>
      </w:pPr>
      <w:r>
        <w:rPr>
          <w:color w:val="212121"/>
          <w:sz w:val="24"/>
        </w:rPr>
        <w:t>2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тысячелетие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н.э. 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зерновым?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Горох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Рожь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Подсолнечник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родиной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риса?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Япония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Индия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Китай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свойство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диких</w:t>
      </w:r>
      <w:r>
        <w:rPr>
          <w:color w:val="212121"/>
          <w:spacing w:val="-15"/>
        </w:rPr>
        <w:t> </w:t>
      </w:r>
      <w:r>
        <w:rPr>
          <w:color w:val="212121"/>
        </w:rPr>
        <w:t>предков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яблок?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Крупные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плоды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Мелкие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кислые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плоды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Сладкие плоды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техника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земледелия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появилась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первой?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Подсечно-</w:t>
      </w:r>
      <w:r>
        <w:rPr>
          <w:color w:val="212121"/>
          <w:spacing w:val="-2"/>
          <w:sz w:val="24"/>
        </w:rPr>
        <w:t>огневая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Ирригационная</w:t>
      </w:r>
    </w:p>
    <w:p>
      <w:pPr>
        <w:pStyle w:val="ListParagraph"/>
        <w:numPr>
          <w:ilvl w:val="0"/>
          <w:numId w:val="19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Мотыжная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421"/>
      </w:pPr>
      <w:r>
        <w:rPr>
          <w:color w:val="212121"/>
        </w:rPr>
        <w:t>Изначально</w:t>
      </w:r>
      <w:r>
        <w:rPr>
          <w:color w:val="212121"/>
          <w:spacing w:val="-11"/>
        </w:rPr>
        <w:t> </w:t>
      </w:r>
      <w:r>
        <w:rPr>
          <w:color w:val="212121"/>
        </w:rPr>
        <w:t>морковь</w:t>
      </w:r>
      <w:r>
        <w:rPr>
          <w:color w:val="212121"/>
          <w:spacing w:val="-11"/>
        </w:rPr>
        <w:t> </w:t>
      </w:r>
      <w:r>
        <w:rPr>
          <w:color w:val="212121"/>
        </w:rPr>
        <w:t>была</w:t>
      </w:r>
      <w:r>
        <w:rPr>
          <w:color w:val="212121"/>
          <w:spacing w:val="-11"/>
        </w:rPr>
        <w:t> </w:t>
      </w:r>
      <w:r>
        <w:rPr>
          <w:color w:val="212121"/>
        </w:rPr>
        <w:t>фиолетового</w:t>
      </w:r>
      <w:r>
        <w:rPr>
          <w:color w:val="212121"/>
          <w:spacing w:val="-11"/>
        </w:rPr>
        <w:t> </w:t>
      </w:r>
      <w:r>
        <w:rPr>
          <w:color w:val="212121"/>
        </w:rPr>
        <w:t>цвета!</w:t>
      </w:r>
      <w:r>
        <w:rPr>
          <w:color w:val="212121"/>
          <w:spacing w:val="-11"/>
        </w:rPr>
        <w:t> </w:t>
      </w:r>
      <w:r>
        <w:rPr>
          <w:color w:val="212121"/>
        </w:rPr>
        <w:t>Оранжевый</w:t>
      </w:r>
      <w:r>
        <w:rPr>
          <w:color w:val="212121"/>
          <w:spacing w:val="-11"/>
        </w:rPr>
        <w:t> </w:t>
      </w:r>
      <w:r>
        <w:rPr>
          <w:color w:val="212121"/>
        </w:rPr>
        <w:t>сорт</w:t>
      </w:r>
      <w:r>
        <w:rPr>
          <w:color w:val="212121"/>
          <w:spacing w:val="-11"/>
        </w:rPr>
        <w:t> </w:t>
      </w:r>
      <w:r>
        <w:rPr>
          <w:color w:val="212121"/>
        </w:rPr>
        <w:t>появился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 17 веке в Нидерландах. Голландские селекционеры вывели оранжевый вариант в честь</w:t>
      </w:r>
      <w:r>
        <w:rPr>
          <w:color w:val="212121"/>
          <w:spacing w:val="-13"/>
        </w:rPr>
        <w:t> </w:t>
      </w:r>
      <w:r>
        <w:rPr>
          <w:color w:val="212121"/>
        </w:rPr>
        <w:t>правящей</w:t>
      </w:r>
      <w:r>
        <w:rPr>
          <w:color w:val="212121"/>
          <w:spacing w:val="-13"/>
        </w:rPr>
        <w:t> </w:t>
      </w:r>
      <w:r>
        <w:rPr>
          <w:color w:val="212121"/>
        </w:rPr>
        <w:t>династии</w:t>
      </w:r>
      <w:r>
        <w:rPr>
          <w:color w:val="212121"/>
          <w:spacing w:val="-13"/>
        </w:rPr>
        <w:t> </w:t>
      </w:r>
      <w:r>
        <w:rPr>
          <w:color w:val="212121"/>
        </w:rPr>
        <w:t>Оранских-Нассау,</w:t>
      </w:r>
      <w:r>
        <w:rPr>
          <w:color w:val="212121"/>
          <w:spacing w:val="-13"/>
        </w:rPr>
        <w:t> </w:t>
      </w:r>
      <w:r>
        <w:rPr>
          <w:color w:val="212121"/>
        </w:rPr>
        <w:t>чей</w:t>
      </w:r>
      <w:r>
        <w:rPr>
          <w:color w:val="212121"/>
          <w:spacing w:val="-13"/>
        </w:rPr>
        <w:t> </w:t>
      </w:r>
      <w:r>
        <w:rPr>
          <w:color w:val="212121"/>
        </w:rPr>
        <w:t>фамильный</w:t>
      </w:r>
      <w:r>
        <w:rPr>
          <w:color w:val="212121"/>
          <w:spacing w:val="-13"/>
        </w:rPr>
        <w:t> </w:t>
      </w:r>
      <w:r>
        <w:rPr>
          <w:color w:val="212121"/>
        </w:rPr>
        <w:t>цвет</w:t>
      </w:r>
      <w:r>
        <w:rPr>
          <w:color w:val="212121"/>
          <w:spacing w:val="-13"/>
        </w:rPr>
        <w:t> </w:t>
      </w:r>
      <w:r>
        <w:rPr>
          <w:color w:val="212121"/>
        </w:rPr>
        <w:t>был</w:t>
      </w:r>
      <w:r>
        <w:rPr>
          <w:color w:val="212121"/>
          <w:spacing w:val="-13"/>
        </w:rPr>
        <w:t> </w:t>
      </w:r>
      <w:r>
        <w:rPr>
          <w:color w:val="212121"/>
        </w:rPr>
        <w:t>оранжевым.</w:t>
      </w:r>
    </w:p>
    <w:p>
      <w:pPr>
        <w:pStyle w:val="Heading4"/>
        <w:numPr>
          <w:ilvl w:val="1"/>
          <w:numId w:val="1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949" w:right="5421"/>
      </w:pPr>
      <w:r>
        <w:rPr>
          <w:color w:val="212121"/>
        </w:rPr>
        <w:t>Томаты в Европе более 200 лет считались ядовитыми и выращивались только как декоративные!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называли</w:t>
      </w:r>
      <w:r>
        <w:rPr>
          <w:color w:val="212121"/>
          <w:spacing w:val="-8"/>
        </w:rPr>
        <w:t> </w:t>
      </w:r>
      <w:r>
        <w:rPr>
          <w:color w:val="212121"/>
        </w:rPr>
        <w:t>«волчьими</w:t>
      </w:r>
      <w:r>
        <w:rPr>
          <w:color w:val="212121"/>
          <w:spacing w:val="-8"/>
        </w:rPr>
        <w:t> </w:t>
      </w:r>
      <w:r>
        <w:rPr>
          <w:color w:val="212121"/>
        </w:rPr>
        <w:t>персиками»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украшения садов.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18</w:t>
      </w:r>
      <w:r>
        <w:rPr>
          <w:color w:val="212121"/>
          <w:spacing w:val="-11"/>
        </w:rPr>
        <w:t> </w:t>
      </w:r>
      <w:r>
        <w:rPr>
          <w:color w:val="212121"/>
        </w:rPr>
        <w:t>веке</w:t>
      </w:r>
      <w:r>
        <w:rPr>
          <w:color w:val="212121"/>
          <w:spacing w:val="-11"/>
        </w:rPr>
        <w:t> </w:t>
      </w:r>
      <w:r>
        <w:rPr>
          <w:color w:val="212121"/>
        </w:rPr>
        <w:t>итальянцы</w:t>
      </w:r>
      <w:r>
        <w:rPr>
          <w:color w:val="212121"/>
          <w:spacing w:val="-11"/>
        </w:rPr>
        <w:t> </w:t>
      </w:r>
      <w:r>
        <w:rPr>
          <w:color w:val="212121"/>
        </w:rPr>
        <w:t>первыми</w:t>
      </w:r>
      <w:r>
        <w:rPr>
          <w:color w:val="212121"/>
          <w:spacing w:val="-11"/>
        </w:rPr>
        <w:t> </w:t>
      </w:r>
      <w:r>
        <w:rPr>
          <w:color w:val="212121"/>
        </w:rPr>
        <w:t>начали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пищу,</w:t>
      </w:r>
      <w:r>
        <w:rPr>
          <w:color w:val="212121"/>
          <w:spacing w:val="-11"/>
        </w:rPr>
        <w:t> </w:t>
      </w:r>
      <w:r>
        <w:rPr>
          <w:color w:val="212121"/>
        </w:rPr>
        <w:t>создав знаменитые соусы для пасты.</w:t>
      </w:r>
    </w:p>
    <w:p>
      <w:pPr>
        <w:pStyle w:val="Heading4"/>
        <w:numPr>
          <w:ilvl w:val="1"/>
          <w:numId w:val="1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421"/>
      </w:pPr>
      <w:r>
        <w:rPr>
          <w:color w:val="212121"/>
        </w:rPr>
        <w:t>Банан,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едим</w:t>
      </w:r>
      <w:r>
        <w:rPr>
          <w:color w:val="212121"/>
          <w:spacing w:val="-15"/>
        </w:rPr>
        <w:t> </w:t>
      </w:r>
      <w:r>
        <w:rPr>
          <w:color w:val="212121"/>
        </w:rPr>
        <w:t>сегодня,</w:t>
      </w:r>
      <w:r>
        <w:rPr>
          <w:color w:val="212121"/>
          <w:spacing w:val="-15"/>
        </w:rPr>
        <w:t> </w:t>
      </w:r>
      <w:r>
        <w:rPr>
          <w:color w:val="212121"/>
        </w:rPr>
        <w:t>совсем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похож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дикого</w:t>
      </w:r>
      <w:r>
        <w:rPr>
          <w:color w:val="212121"/>
          <w:spacing w:val="-15"/>
        </w:rPr>
        <w:t> </w:t>
      </w:r>
      <w:r>
        <w:rPr>
          <w:color w:val="212121"/>
        </w:rPr>
        <w:t>предка!</w:t>
      </w:r>
      <w:r>
        <w:rPr>
          <w:color w:val="212121"/>
          <w:spacing w:val="-15"/>
        </w:rPr>
        <w:t> </w:t>
      </w:r>
      <w:r>
        <w:rPr>
          <w:color w:val="212121"/>
        </w:rPr>
        <w:t>Дикие бананы были полны твёрдых семян размером с горошину, а съедобная часть составляла всего 1% от плода. Современные сорта появились благодаря многовековой</w:t>
      </w:r>
      <w:r>
        <w:rPr>
          <w:color w:val="212121"/>
          <w:spacing w:val="-1"/>
        </w:rPr>
        <w:t> </w:t>
      </w:r>
      <w:r>
        <w:rPr>
          <w:color w:val="212121"/>
        </w:rPr>
        <w:t>селекции,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"/>
        </w:rPr>
        <w:t> </w:t>
      </w:r>
      <w:r>
        <w:rPr>
          <w:color w:val="212121"/>
        </w:rPr>
        <w:t>которой</w:t>
      </w:r>
      <w:r>
        <w:rPr>
          <w:color w:val="212121"/>
          <w:spacing w:val="-1"/>
        </w:rPr>
        <w:t> </w:t>
      </w:r>
      <w:r>
        <w:rPr>
          <w:color w:val="212121"/>
        </w:rPr>
        <w:t>семена</w:t>
      </w:r>
      <w:r>
        <w:rPr>
          <w:color w:val="212121"/>
          <w:spacing w:val="-1"/>
        </w:rPr>
        <w:t> </w:t>
      </w:r>
      <w:r>
        <w:rPr>
          <w:color w:val="212121"/>
        </w:rPr>
        <w:t>стали</w:t>
      </w:r>
      <w:r>
        <w:rPr>
          <w:color w:val="212121"/>
          <w:spacing w:val="-1"/>
        </w:rPr>
        <w:t> </w:t>
      </w:r>
      <w:r>
        <w:rPr>
          <w:color w:val="212121"/>
        </w:rPr>
        <w:t>крошечными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почти </w:t>
      </w:r>
      <w:r>
        <w:rPr>
          <w:color w:val="212121"/>
          <w:spacing w:val="-2"/>
        </w:rPr>
        <w:t>незаметными.</w:t>
      </w:r>
    </w:p>
    <w:p>
      <w:pPr>
        <w:pStyle w:val="Heading1"/>
        <w:spacing w:before="208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9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1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33696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2764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641064" y="443866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33184" id="docshapegroup184" coordorigin="750,0" coordsize="11400,23812">
                <v:rect style="position:absolute;left:750;top:-1;width:11400;height:23812" id="docshape185" filled="true" fillcolor="#ffffff" stroked="false">
                  <v:fill type="solid"/>
                </v:rect>
                <v:shape style="position:absolute;left:1350;top:960;width:3585;height:4500" type="#_x0000_t75" id="docshape186" href="https://newuroki.net/wp-content/uploads/2025/01/intellekt-karta-kulturnye-rastenija-i-ih-proishozhdenie-konspekt-uroka.jpg" stroked="false">
                  <v:imagedata r:id="rId147" o:title=""/>
                </v:shape>
                <v:shape style="position:absolute;left:6483;top:6990;width:153;height:15" id="docshape187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88" href="https://newuroki.net/wp-content/uploads/2025/01/oblako-slov-kulturnye-rastenija-i-ih-proishozhdenie-konspekt-uroka.png" stroked="false">
                  <v:imagedata r:id="rId149" o:title=""/>
                </v:shape>
                <v:shape style="position:absolute;left:1350;top:17445;width:4500;height:2535" type="#_x0000_t75" id="docshape189" href="https://newuroki.net/wp-content/uploads/2025/01/prezentacija-kulturnye-rastenija-i-ih-proishozhdenie-konspekt-uroka.jpg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0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line="345" w:lineRule="auto" w:before="0"/>
        <w:ind w:left="2338" w:right="12076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5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291"/>
      </w:pPr>
      <w:hyperlink r:id="rId15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421"/>
      </w:pPr>
      <w:hyperlink r:id="rId1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«К</w:t>
        </w:r>
        <w:r>
          <w:rPr>
            <w:color w:val="1150D3"/>
          </w:rPr>
          <w:t>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рные</w:t>
        </w:r>
      </w:hyperlink>
      <w:r>
        <w:rPr>
          <w:color w:val="1150D3"/>
        </w:rPr>
        <w:t> </w:t>
      </w:r>
      <w:hyperlink r:id="rId155">
        <w:r>
          <w:rPr>
            <w:color w:val="1150D3"/>
            <w:spacing w:val="-2"/>
            <w:u w:val="single" w:color="1150D3"/>
          </w:rPr>
          <w:t>растения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происхож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ение.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растения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сельскохозяйственных</w:t>
        </w:r>
        <w:r>
          <w:rPr>
            <w:color w:val="1150D3"/>
            <w:spacing w:val="-6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го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ий»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</w:hyperlink>
      <w:r>
        <w:rPr>
          <w:color w:val="1150D3"/>
          <w:spacing w:val="-2"/>
        </w:rPr>
        <w:t> </w:t>
      </w:r>
      <w:hyperlink r:id="rId155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28576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ragraph">
                  <wp:posOffset>-1537</wp:posOffset>
                </wp:positionV>
                <wp:extent cx="7239000" cy="1129665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39000" cy="11296650"/>
                          <a:chExt cx="7239000" cy="112966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239000" cy="1129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296650">
                                <a:moveTo>
                                  <a:pt x="7238999" y="11296649"/>
                                </a:moveTo>
                                <a:lnTo>
                                  <a:pt x="0" y="112966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29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105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75865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04031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32198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60363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288529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229653" y="10753727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0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00" y="0"/>
                                </a:lnTo>
                                <a:lnTo>
                                  <a:pt x="1440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09674" y="6457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7674" y="6457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575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38224" y="65055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598"/>
                                </a:lnTo>
                                <a:lnTo>
                                  <a:pt x="342693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48174" y="6457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86174" y="6457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575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276724" y="65055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598"/>
                                </a:lnTo>
                                <a:lnTo>
                                  <a:pt x="342694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42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8624" y="7096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19499" y="7096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70342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43287" y="70342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036pt;width:570pt;height:889.5pt;mso-position-horizontal-relative:page;mso-position-vertical-relative:paragraph;z-index:-16728064" id="docshapegroup191" coordorigin="750,-2" coordsize="11400,17790">
                <v:rect style="position:absolute;left:750;top:-3;width:11400;height:17790" id="docshape192" filled="true" fillcolor="#ffffff" stroked="false">
                  <v:fill type="solid"/>
                </v:rect>
                <v:shape style="position:absolute;left:1350;top:12612;width:420;height:480" type="#_x0000_t75" id="docshape193" stroked="false">
                  <v:imagedata r:id="rId156" o:title=""/>
                </v:shape>
                <v:shape style="position:absolute;left:1830;top:12732;width:450;height:450" type="#_x0000_t75" id="docshape194" href="https://t.me/share/url?url=https%3A%2F%2Fnewuroki.net%2Fkonspekty-urokov-dlya-uchitelya%2Fbiologija%2Fkulturnye-rasteniya-i-ih-proishozhdenie-konspekt-uroka%2F&amp;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stroked="false">
                  <v:imagedata r:id="rId157" o:title=""/>
                </v:shape>
                <v:rect style="position:absolute;left:2286;top:13047;width:67;height:15" id="docshape195" filled="true" fillcolor="#1150d3" stroked="false">
                  <v:fill type="solid"/>
                </v:rect>
                <v:shape style="position:absolute;left:2355;top:12732;width:450;height:450" type="#_x0000_t75" id="docshape196" href="https://vk.com/share.php?url=https%3A%2F%2Fnewuroki.net%2Fkonspekty-urokov-dlya-uchitelya%2Fbiologija%2Fkulturnye-rasteniya-i-ih-proishozhdenie-konspekt-uroka%2F&amp;title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stroked="false">
                  <v:imagedata r:id="rId159" o:title=""/>
                </v:shape>
                <v:rect style="position:absolute;left:2803;top:13047;width:67;height:15" id="docshape197" filled="true" fillcolor="#1150d3" stroked="false">
                  <v:fill type="solid"/>
                </v:rect>
                <v:shape style="position:absolute;left:2865;top:12732;width:450;height:450" type="#_x0000_t75" id="docshape198" href="https://connect.ok.ru/offer?url=https%3A%2F%2Fnewuroki.net%2Fkonspekty-urokov-dlya-uchitelya%2Fbiologija%2Fkulturnye-rasteniya-i-ih-proishozhdenie-konspekt-uroka%2F&amp;title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stroked="false">
                  <v:imagedata r:id="rId161" o:title=""/>
                </v:shape>
                <v:rect style="position:absolute;left:3320;top:13047;width:67;height:15" id="docshape199" filled="true" fillcolor="#1150d3" stroked="false">
                  <v:fill type="solid"/>
                </v:rect>
                <v:shape style="position:absolute;left:3390;top:12732;width:450;height:450" type="#_x0000_t75" id="docshape200" href="https://twitter.com/intent/tweet?url=https%3A%2F%2Fnewuroki.net%2Fkonspekty-urokov-dlya-uchitelya%2Fbiologija%2Fkulturnye-rasteniya-i-ih-proishozhdenie-konspekt-uroka%2F&amp;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stroked="false">
                  <v:imagedata r:id="rId163" o:title=""/>
                </v:shape>
                <v:rect style="position:absolute;left:3837;top:13047;width:67;height:15" id="docshape201" filled="true" fillcolor="#1150d3" stroked="false">
                  <v:fill type="solid"/>
                </v:rect>
                <v:shape style="position:absolute;left:3900;top:12732;width:450;height:450" type="#_x0000_t75" id="docshape202" href="viber://pa/?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%2Bhttps%3A%2F%2Fnewuroki.net%2Fkonspekty-urokov-dlya-uchitelya%2Fbiologija%2Fkulturnye-rasteniya-i-ih-proishozhdenie-konspekt-uroka%2F" stroked="false">
                  <v:imagedata r:id="rId165" o:title=""/>
                </v:shape>
                <v:rect style="position:absolute;left:4353;top:13047;width:67;height:15" id="docshape203" filled="true" fillcolor="#1150d3" stroked="false">
                  <v:fill type="solid"/>
                </v:rect>
                <v:shape style="position:absolute;left:4425;top:12732;width:450;height:450" type="#_x0000_t75" id="docshape204" href="https://wa.me/?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%2Bhttps%3A%2F%2Fnewuroki.net%2Fkonspekty-urokov-dlya-uchitelya%2Fbiologija%2Fkulturnye-rasteniya-i-ih-proishozhdenie-konspekt-uroka%2F" stroked="false">
                  <v:imagedata r:id="rId167" o:title=""/>
                </v:shape>
                <v:rect style="position:absolute;left:10560;top:16932;width:23;height:15" id="docshape205" filled="true" fillcolor="#1150d3" stroked="false">
                  <v:fill type="solid"/>
                </v:rect>
                <v:rect style="position:absolute;left:2655;top:10167;width:3690;height:705" id="docshape206" filled="true" fillcolor="#2d8f58" stroked="false">
                  <v:fill opacity="52428f" type="solid"/>
                </v:rect>
                <v:rect style="position:absolute;left:1455;top:10167;width:1200;height:705" id="docshape207" filled="true" fillcolor="#0e7945" stroked="false">
                  <v:fill type="solid"/>
                </v:rect>
                <v:shape style="position:absolute;left:1901;top:10352;width:300;height:305" type="#_x0000_t75" id="docshape208" stroked="false">
                  <v:imagedata r:id="rId169" o:title=""/>
                </v:shape>
                <v:shape style="position:absolute;left:2385;top:10242;width:540;height:540" id="docshape209" coordorigin="2385,10243" coordsize="540,540" path="m2655,10783l2589,10774,2528,10751,2474,10713,2431,10663,2401,10603,2386,10539,2385,10513,2385,10499,2397,10434,2423,10374,2464,10322,2516,10281,2577,10254,2642,10243,2655,10243,2668,10243,2733,10254,2794,10281,2846,10322,2887,10374,2913,10434,2925,10499,2925,10513,2925,10526,2913,10591,2887,10651,2846,10703,2794,10744,2733,10771,2668,10782,2655,10783xe" filled="true" fillcolor="#ffffff" stroked="false">
                  <v:path arrowok="t"/>
                  <v:fill type="solid"/>
                </v:shape>
                <v:rect style="position:absolute;left:7755;top:10167;width:3690;height:705" id="docshape210" filled="true" fillcolor="#fb5950" stroked="false">
                  <v:fill type="solid"/>
                </v:rect>
                <v:rect style="position:absolute;left:6555;top:10167;width:1200;height:705" id="docshape211" filled="true" fillcolor="#cd4f4b" stroked="false">
                  <v:fill type="solid"/>
                </v:rect>
                <v:shape style="position:absolute;left:6999;top:10352;width:300;height:305" type="#_x0000_t75" id="docshape212" stroked="false">
                  <v:imagedata r:id="rId170" o:title=""/>
                </v:shape>
                <v:shape style="position:absolute;left:7485;top:10242;width:540;height:540" id="docshape213" coordorigin="7485,10243" coordsize="540,540" path="m7755,10783l7689,10774,7628,10751,7574,10713,7531,10663,7501,10603,7486,10539,7485,10513,7485,10499,7497,10434,7523,10374,7564,10322,7616,10281,7677,10254,7742,10243,7755,10243,7768,10243,7833,10254,7894,10281,7946,10322,7987,10374,8013,10434,8025,10499,8025,10513,8025,10526,8013,10591,7987,10651,7946,10703,7894,10744,7833,10771,7768,10782,7755,10783xe" filled="true" fillcolor="#ffffff" stroked="false">
                  <v:path arrowok="t"/>
                  <v:fill type="solid"/>
                </v:shape>
                <v:rect style="position:absolute;left:1425;top:11172;width:5025;height:390" id="docshape214" filled="true" fillcolor="#74af04" stroked="false">
                  <v:fill type="solid"/>
                </v:rect>
                <v:rect style="position:absolute;left:6450;top:11172;width:5025;height:390" id="docshape215" filled="true" fillcolor="#db3d18" stroked="false">
                  <v:fill type="solid"/>
                </v:rect>
                <v:shape style="position:absolute;left:6172;top:11075;width:555;height:555" id="docshape216" coordorigin="6172,11075" coordsize="555,555" path="m6450,11630l6383,11622,6319,11597,6264,11558,6219,11507,6189,11446,6174,11380,6172,11353,6173,11339,6184,11272,6212,11210,6254,11156,6307,11115,6369,11087,6436,11075,6450,11075,6464,11075,6531,11087,6593,11115,6646,11156,6688,11210,6716,11272,6727,11339,6727,11353,6727,11366,6716,11433,6688,11495,6646,11549,6593,11591,6531,11618,6464,11630,6450,11630xe" filled="true" fillcolor="#333333" stroked="false">
                  <v:path arrowok="t"/>
                  <v:fill type="solid"/>
                </v:shape>
                <v:shape style="position:absolute;left:6172;top:11075;width:555;height:555" id="docshape217" coordorigin="6172,11075" coordsize="555,555" path="m6727,11353l6719,11420,6695,11483,6656,11539,6604,11583,6543,11614,6477,11629,6450,11630,6436,11630,6369,11618,6307,11591,6254,11549,6212,11495,6184,11433,6173,11366,6172,11353,6173,11339,6184,11272,6212,11210,6254,11156,6307,11115,6369,11087,6436,11075,6450,11075,6464,11075,6531,11087,6593,11115,6646,11156,6688,11210,6716,11272,6727,11339,6727,1135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0"/>
        </w:rPr>
        <w:t>:</w:t>
      </w:r>
      <w:r>
        <w:rPr>
          <w:color w:val="202020"/>
          <w:spacing w:val="-48"/>
          <w:sz w:val="50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349" w:right="5897"/>
      </w:pPr>
      <w:hyperlink r:id="rId1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</w:t>
        </w:r>
        <w:r>
          <w:rPr>
            <w:color w:val="1150D3"/>
          </w:rPr>
          <w:t>у</w:t>
        </w:r>
        <w:r>
          <w:rPr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</w:hyperlink>
      <w:r>
        <w:rPr>
          <w:color w:val="1150D3"/>
        </w:rPr>
        <w:t> </w:t>
      </w:r>
      <w:hyperlink r:id="rId171">
        <w:r>
          <w:rPr>
            <w:color w:val="1150D3"/>
            <w:u w:val="single" w:color="1150D3"/>
          </w:rPr>
          <w:t>происхож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72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897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365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Харушевский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П.В.,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«История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земледельческих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цивилизаций».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256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33" w:after="0"/>
        <w:ind w:left="1949" w:right="5698" w:hanging="267"/>
        <w:jc w:val="left"/>
        <w:rPr>
          <w:sz w:val="24"/>
        </w:rPr>
      </w:pPr>
      <w:r>
        <w:rPr>
          <w:color w:val="212121"/>
          <w:sz w:val="24"/>
        </w:rPr>
        <w:t>Громов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«Происхождение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пищевых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продуктов: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древности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наших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дней». Издательство «Эрудит», Новосибирск, 1998. 312 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" w:after="0"/>
        <w:ind w:left="1949" w:right="6133" w:hanging="267"/>
        <w:jc w:val="left"/>
        <w:rPr>
          <w:sz w:val="24"/>
        </w:rPr>
      </w:pPr>
      <w:r>
        <w:rPr>
          <w:color w:val="212121"/>
          <w:sz w:val="24"/>
        </w:rPr>
        <w:t>Колесников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В.Ю.,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«Глобальные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аграрные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центры: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истоков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современных реалий». Издательство «Век науки», Екатеринбург, 2005. 224 страницы.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Лебедев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И.М.,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Смирнова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О.К.,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«География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возделываемых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земель».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«Университетская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книга»,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Казань,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198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34" w:after="0"/>
        <w:ind w:left="1949" w:right="5622" w:hanging="267"/>
        <w:jc w:val="left"/>
        <w:rPr>
          <w:sz w:val="24"/>
        </w:rPr>
      </w:pPr>
      <w:r>
        <w:rPr>
          <w:color w:val="212121"/>
          <w:sz w:val="24"/>
        </w:rPr>
        <w:t>Научный коллектив под редакцией Трофимова А.П., «Эволюция </w:t>
      </w:r>
      <w:r>
        <w:rPr>
          <w:color w:val="212121"/>
          <w:spacing w:val="-2"/>
          <w:sz w:val="24"/>
        </w:rPr>
        <w:t>сельскохозяйственных технологий». Издательство «Академия знаний», Ростов-на- </w:t>
      </w:r>
      <w:r>
        <w:rPr>
          <w:color w:val="212121"/>
          <w:sz w:val="24"/>
        </w:rPr>
        <w:t>Дону, 1997. 275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1645890</wp:posOffset>
                </wp:positionH>
                <wp:positionV relativeFrom="paragraph">
                  <wp:posOffset>195579</wp:posOffset>
                </wp:positionV>
                <wp:extent cx="89535" cy="9779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399959pt;width:7.05pt;height:7.7pt;mso-position-horizontal-relative:page;mso-position-vertical-relative:paragraph;z-index:-15697920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2395537</wp:posOffset>
                </wp:positionH>
                <wp:positionV relativeFrom="paragraph">
                  <wp:posOffset>163823</wp:posOffset>
                </wp:positionV>
                <wp:extent cx="981710" cy="13970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899471pt;width:77.3pt;height:11pt;mso-position-horizontal-relative:page;mso-position-vertical-relative:paragraph;z-index:-15697408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4883050</wp:posOffset>
                </wp:positionH>
                <wp:positionV relativeFrom="paragraph">
                  <wp:posOffset>195579</wp:posOffset>
                </wp:positionV>
                <wp:extent cx="89535" cy="9779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399959pt;width:7.05pt;height:7.7pt;mso-position-horizontal-relative:page;mso-position-vertical-relative:paragraph;z-index:-15696896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5489823</wp:posOffset>
                </wp:positionH>
                <wp:positionV relativeFrom="paragraph">
                  <wp:posOffset>163823</wp:posOffset>
                </wp:positionV>
                <wp:extent cx="1267460" cy="139700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899471pt;width:99.8pt;height:11pt;mso-position-horizontal-relative:page;mso-position-vertical-relative:paragraph;z-index:-15696384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5872;mso-wrap-distance-left:0;mso-wrap-distance-right:0" type="#_x0000_t202" id="docshape22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360;mso-wrap-distance-left:0;mso-wrap-distance-right:0" type="#_x0000_t202" id="docshape223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4848;mso-wrap-distance-left:0;mso-wrap-distance-right:0" type="#_x0000_t202" id="docshape224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421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эволюция, селекция, агрономия, ботаника, </w:t>
      </w:r>
      <w:r>
        <w:rPr>
          <w:color w:val="212121"/>
          <w:sz w:val="24"/>
        </w:rPr>
        <w:t>генетика, сорт, урожай, семя, мутация, питание, гибрид, пища.</w:t>
      </w:r>
    </w:p>
    <w:p>
      <w:pPr>
        <w:pStyle w:val="BodyText"/>
        <w:spacing w:line="276" w:lineRule="auto" w:before="248"/>
        <w:ind w:left="1349" w:right="542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17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Лист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и</w:t>
        </w:r>
        <w:r>
          <w:rPr>
            <w:rFonts w:ascii="Arial" w:hAnsi="Arial"/>
            <w:b/>
            <w:color w:val="1150D3"/>
            <w:spacing w:val="-6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стебель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как</w:t>
        </w:r>
        <w:r>
          <w:rPr>
            <w:rFonts w:ascii="Arial" w:hAnsi="Arial"/>
            <w:b/>
            <w:color w:val="1150D3"/>
            <w:spacing w:val="-6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органы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ыхания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17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7"/>
          <w:sz w:val="29"/>
        </w:rPr>
        <w:t> </w:t>
      </w:r>
      <w:hyperlink r:id="rId173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476249</wp:posOffset>
                </wp:positionH>
                <wp:positionV relativeFrom="paragraph">
                  <wp:posOffset>223753</wp:posOffset>
                </wp:positionV>
                <wp:extent cx="7239000" cy="349567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18359pt;width:570pt;height:275.25pt;mso-position-horizontal-relative:page;mso-position-vertical-relative:paragraph;z-index:-15694336;mso-wrap-distance-left:0;mso-wrap-distance-right:0" id="docshapegroup225" coordorigin="750,352" coordsize="11400,5505">
                <v:rect style="position:absolute;left:750;top:352;width:11400;height:5505" id="docshape226" filled="true" fillcolor="#ffffff" stroked="false">
                  <v:fill type="solid"/>
                </v:rect>
                <v:shape style="position:absolute;left:1410;top:652;width:1200;height:1200" type="#_x0000_t75" id="docshape227" href="https://newuroki.net/author/gleb/" stroked="false">
                  <v:imagedata r:id="rId8" o:title=""/>
                </v:shape>
                <v:shape style="position:absolute;left:750;top:352;width:11400;height:5505" type="#_x0000_t202" id="docshape22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956310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76249" y="380048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6249" y="74485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6249" y="9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28637" y="15241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5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5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5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19112" y="39433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09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8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558692" y="5981713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70" y="0"/>
                                </a:lnTo>
                                <a:lnTo>
                                  <a:pt x="26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17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73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84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09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84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87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87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>
                          <a:hlinkClick r:id="rId11"/>
                        </wps:cNvPr>
                        <wps:cNvSpPr/>
                        <wps:spPr>
                          <a:xfrm>
                            <a:off x="476249" y="81915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753pt;mso-position-horizontal-relative:page;mso-position-vertical-relative:page;z-index:-16726528" id="docshapegroup229" coordorigin="0,0" coordsize="16838,15060">
                <v:rect style="position:absolute;left:0;top:-1;width:16838;height:11130" id="docshape230" filled="true" fillcolor="#ededed" stroked="false">
                  <v:fill type="solid"/>
                </v:rect>
                <v:rect style="position:absolute;left:750;top:5984;width:15345;height:4695" id="docshape231" filled="true" fillcolor="#ffffff" stroked="false">
                  <v:fill type="solid"/>
                </v:rect>
                <v:rect style="position:absolute;left:0;top:11129;width:16838;height:3930" id="docshape232" filled="true" fillcolor="#120f25" stroked="false">
                  <v:fill type="solid"/>
                </v:rect>
                <v:rect style="position:absolute;left:750;top:11729;width:15345;height:30" id="docshape233" filled="true" fillcolor="#1a172e" stroked="false">
                  <v:fill type="solid"/>
                </v:rect>
                <v:rect style="position:absolute;left:750;top:-1;width:11400;height:4725" id="docshape234" filled="true" fillcolor="#ffffff" stroked="false">
                  <v:fill type="solid"/>
                </v:rect>
                <v:shape style="position:absolute;left:989;top:239;width:10920;height:630" id="docshape235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69;width:3345;height:2956" type="#_x0000_t75" id="docshape236" stroked="false">
                  <v:imagedata r:id="rId174" o:title=""/>
                </v:shape>
                <v:shape style="position:absolute;left:990;top:2954;width:3345;height:1170" type="#_x0000_t75" id="docshape237" stroked="false">
                  <v:imagedata r:id="rId175" o:title=""/>
                </v:shape>
                <v:shape style="position:absolute;left:4785;top:1169;width:3330;height:2956" type="#_x0000_t75" id="docshape238" stroked="false">
                  <v:imagedata r:id="rId176" o:title=""/>
                </v:shape>
                <v:shape style="position:absolute;left:4785;top:2954;width:3330;height:1170" type="#_x0000_t75" id="docshape239" stroked="false">
                  <v:imagedata r:id="rId177" o:title=""/>
                </v:shape>
                <v:shape style="position:absolute;left:8565;top:1169;width:3345;height:2956" type="#_x0000_t75" id="docshape240" stroked="false">
                  <v:imagedata r:id="rId178" o:title=""/>
                </v:shape>
                <v:shape style="position:absolute;left:8565;top:2954;width:3345;height:1170" type="#_x0000_t75" id="docshape241" stroked="false">
                  <v:imagedata r:id="rId175" o:title=""/>
                </v:shape>
                <v:shape style="position:absolute;left:974;top:6209;width:14895;height:630" id="docshape242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39;width:3390;height:2956" type="#_x0000_t75" id="docshape243" href="https://newuroki.net/konspekty-urokov-dlya-uchitelya/biologija/kulturnye-rasteniya-i-ih-proishozhdenie-konspekt-uroka/" stroked="false">
                  <v:imagedata r:id="rId179" o:title=""/>
                </v:shape>
                <v:shape style="position:absolute;left:975;top:8924;width:3390;height:1170" type="#_x0000_t75" id="docshape244" href="https://newuroki.net/konspekty-urokov-dlya-uchitelya/biologija/kulturnye-rasteniya-i-ih-proishozhdenie-konspekt-uroka/" stroked="false">
                  <v:imagedata r:id="rId181" o:title=""/>
                </v:shape>
                <v:rect style="position:absolute;left:2454;top:9419;width:42;height:30" id="docshape245" filled="true" fillcolor="#ffffff" stroked="false">
                  <v:fill type="solid"/>
                </v:rect>
                <v:shape style="position:absolute;left:4815;top:7139;width:3390;height:2956" type="#_x0000_t75" id="docshape246" href="https://newuroki.net/konspekty-urokov-dlya-uchitelya/biologija/list-i-stebel-kak-organy-dyhaniya-konspekt-uroka/" stroked="false">
                  <v:imagedata r:id="rId182" o:title=""/>
                </v:shape>
                <v:shape style="position:absolute;left:4815;top:8924;width:3390;height:1170" type="#_x0000_t75" id="docshape247" href="https://newuroki.net/konspekty-urokov-dlya-uchitelya/biologija/list-i-stebel-kak-organy-dyhaniya-konspekt-uroka/" stroked="false">
                  <v:imagedata r:id="rId181" o:title=""/>
                </v:shape>
                <v:shape style="position:absolute;left:8655;top:7139;width:3375;height:2956" type="#_x0000_t75" id="docshape248" href="https://newuroki.net/kopilka-uchitelja/iom-pedagoga-chto-kak-kogda-gde/" stroked="false">
                  <v:imagedata r:id="rId183" o:title=""/>
                </v:shape>
                <v:shape style="position:absolute;left:8655;top:8924;width:3375;height:1170" type="#_x0000_t75" id="docshape249" href="https://newuroki.net/kopilka-uchitelja/iom-pedagoga-chto-kak-kogda-gde/" stroked="false">
                  <v:imagedata r:id="rId185" o:title=""/>
                </v:shape>
                <v:shape style="position:absolute;left:12480;top:7139;width:3390;height:2956" type="#_x0000_t75" id="docshape250" href="https://newuroki.net/konspekty-urokov-dlya-uchitelya/biologija/pishhevye-svyazi-v-soobshhestvah-konspekt-uroka/" stroked="false">
                  <v:imagedata r:id="rId186" o:title=""/>
                </v:shape>
                <v:shape style="position:absolute;left:12480;top:8924;width:3390;height:1170" type="#_x0000_t75" id="docshape251" href="https://newuroki.net/konspekty-urokov-dlya-uchitelya/biologija/pishhevye-svyazi-v-soobshhestvah-konspekt-uroka/" stroked="false">
                  <v:imagedata r:id="rId181" o:title=""/>
                </v:shape>
                <v:rect style="position:absolute;left:750;top:12899;width:3662;height:45" id="docshape252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7067525</wp:posOffset>
                </wp:positionV>
                <wp:extent cx="10692130" cy="430530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54" name="Textbox 254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8047pt;width:841.9pt;height:339pt;mso-position-horizontal-relative:page;mso-position-vertical-relative:page;z-index:15766016" id="docshapegroup253" coordorigin="0,11130" coordsize="16838,6780">
                <v:shape style="position:absolute;left:0;top:15059;width:16838;height:2850" type="#_x0000_t202" id="docshape254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2" w:right="36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Характеристи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хор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</w:hyperlink>
                              <w:hyperlink r:id="rId1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вых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9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9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3" w:right="21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256" coordorigin="0,0" coordsize="11400,4725">
                <v:shape style="position:absolute;left:0;top:0;width:11400;height:4725" type="#_x0000_t202" id="docshape257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25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2" w:right="361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Характеристи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хор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</w:t>
                          </w:r>
                        </w:hyperlink>
                        <w:hyperlink r:id="rId1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вых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9"/>
                            <w:w w:val="105"/>
                            <w:sz w:val="36"/>
                          </w:rPr>
                          <w:t> </w:t>
                        </w:r>
                        <w:hyperlink r:id="rId1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9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259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3" w:right="216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26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217239</wp:posOffset>
                </wp:positionV>
                <wp:extent cx="9744075" cy="298132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26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127"/>
                                <w:ind w:left="29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10"/>
                                    <w:sz w:val="36"/>
                                    <w:u w:val="single" w:color="FFFFFF"/>
                                  </w:rPr>
                                  <w:t>ИОМ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пе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агога</w:t>
                                </w:r>
                              </w:hyperlink>
                            </w:p>
                            <w:p>
                              <w:pPr>
                                <w:spacing w:line="394" w:lineRule="exact" w:before="0"/>
                                <w:ind w:left="29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6"/>
                                    <w:sz w:val="34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ЧТО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,</w:t>
                                </w:r>
                              </w:hyperlink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26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26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105457pt;width:767.25pt;height:234.75pt;mso-position-horizontal-relative:page;mso-position-vertical-relative:paragraph;z-index:-15692288;mso-wrap-distance-left:0;mso-wrap-distance-right:0" id="docshapegroup261" coordorigin="750,342" coordsize="15345,4695">
                <v:shape style="position:absolute;left:750;top:342;width:15345;height:4695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82;width:3390;height:1170" type="#_x0000_t202" id="docshape263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266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82;width:3375;height:1170" type="#_x0000_t202" id="docshape264" filled="false" stroked="false">
                  <v:textbox inset="0,0,0,0">
                    <w:txbxContent>
                      <w:p>
                        <w:pPr>
                          <w:spacing w:line="394" w:lineRule="exact" w:before="127"/>
                          <w:ind w:left="292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10"/>
                              <w:sz w:val="36"/>
                              <w:u w:val="single" w:color="FFFFFF"/>
                            </w:rPr>
                            <w:t>ИОМ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пе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агога</w:t>
                          </w:r>
                        </w:hyperlink>
                      </w:p>
                      <w:p>
                        <w:pPr>
                          <w:spacing w:line="394" w:lineRule="exact" w:before="0"/>
                          <w:ind w:left="292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6"/>
                              <w:sz w:val="34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ЧТО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4"/>
                            </w:rPr>
                            <w:t>,</w:t>
                          </w:r>
                        </w:hyperlink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82;width:3390;height:1170" type="#_x0000_t202" id="docshape265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266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82;width:3390;height:1170" type="#_x0000_t202" id="docshape266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266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льт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897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7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8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tag/video/" TargetMode="External"/><Relationship Id="rId34" Type="http://schemas.openxmlformats.org/officeDocument/2006/relationships/hyperlink" Target="https://newuroki.net/tag/zhizn/" TargetMode="External"/><Relationship Id="rId35" Type="http://schemas.openxmlformats.org/officeDocument/2006/relationships/hyperlink" Target="https://newuroki.net/tag/zemledelie/" TargetMode="External"/><Relationship Id="rId36" Type="http://schemas.openxmlformats.org/officeDocument/2006/relationships/hyperlink" Target="https://newuroki.net/tag/intellekt-karta/" TargetMode="External"/><Relationship Id="rId37" Type="http://schemas.openxmlformats.org/officeDocument/2006/relationships/hyperlink" Target="https://newuroki.net/tag/interesnye-fakty/" TargetMode="External"/><Relationship Id="rId38" Type="http://schemas.openxmlformats.org/officeDocument/2006/relationships/hyperlink" Target="https://newuroki.net/tag/istorija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lassifikaciya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kultura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metod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ezentaciya/" TargetMode="External"/><Relationship Id="rId48" Type="http://schemas.openxmlformats.org/officeDocument/2006/relationships/hyperlink" Target="https://newuroki.net/tag/priznaki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rasteniya/" TargetMode="External"/><Relationship Id="rId51" Type="http://schemas.openxmlformats.org/officeDocument/2006/relationships/hyperlink" Target="https://newuroki.net/tag/rebus/" TargetMode="External"/><Relationship Id="rId52" Type="http://schemas.openxmlformats.org/officeDocument/2006/relationships/hyperlink" Target="https://newuroki.net/tag/svojstva/" TargetMode="External"/><Relationship Id="rId53" Type="http://schemas.openxmlformats.org/officeDocument/2006/relationships/hyperlink" Target="https://newuroki.net/tag/tablica/" TargetMode="External"/><Relationship Id="rId54" Type="http://schemas.openxmlformats.org/officeDocument/2006/relationships/hyperlink" Target="https://newuroki.net/tag/testy/" TargetMode="External"/><Relationship Id="rId55" Type="http://schemas.openxmlformats.org/officeDocument/2006/relationships/hyperlink" Target="https://newuroki.net/tag/tehnologicheskaya-karta/" TargetMode="External"/><Relationship Id="rId56" Type="http://schemas.openxmlformats.org/officeDocument/2006/relationships/hyperlink" Target="https://newuroki.net/tag/harakteristika/" TargetMode="External"/><Relationship Id="rId57" Type="http://schemas.openxmlformats.org/officeDocument/2006/relationships/hyperlink" Target="https://newuroki.net/tag/chek-list/" TargetMode="External"/><Relationship Id="rId58" Type="http://schemas.openxmlformats.org/officeDocument/2006/relationships/hyperlink" Target="https://newuroki.net/tag/chelovek/" TargetMode="External"/><Relationship Id="rId59" Type="http://schemas.openxmlformats.org/officeDocument/2006/relationships/hyperlink" Target="https://newuroki.net/category/konspekty-urokov-dlya-uchitelya/istorija/" TargetMode="External"/><Relationship Id="rId60" Type="http://schemas.openxmlformats.org/officeDocument/2006/relationships/hyperlink" Target="https://newuroki.net/category/konspekty-urokov-dlya-uchitelya/klassnyj-rukovoditel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klassnyj-rukovoditel/proforientacionnye-uroki/" TargetMode="External"/><Relationship Id="rId69" Type="http://schemas.openxmlformats.org/officeDocument/2006/relationships/hyperlink" Target="https://newuroki.net/category/konspekty-urokov-dlya-uchitelya/matematika/" TargetMode="External"/><Relationship Id="rId70" Type="http://schemas.openxmlformats.org/officeDocument/2006/relationships/hyperlink" Target="https://newuroki.net/category/konspekty-urokov-dlya-uchitelya/muzyka/" TargetMode="External"/><Relationship Id="rId71" Type="http://schemas.openxmlformats.org/officeDocument/2006/relationships/hyperlink" Target="https://newuroki.net/category/konspekty-urokov-dlya-uchitelya/nachalnaja-shkola/" TargetMode="External"/><Relationship Id="rId72" Type="http://schemas.openxmlformats.org/officeDocument/2006/relationships/hyperlink" Target="https://newuroki.net/category/konspekty-urokov-dlya-uchitelya/osnovy-bezopasnosti-i-zashhity-rodiny/" TargetMode="External"/><Relationship Id="rId73" Type="http://schemas.openxmlformats.org/officeDocument/2006/relationships/hyperlink" Target="https://newuroki.net/category/konspekty-urokov-dlya-uchitelya/osnovy-bezopasnosti-i-zashhity-rodiny/8-klass-obzr/" TargetMode="External"/><Relationship Id="rId74" Type="http://schemas.openxmlformats.org/officeDocument/2006/relationships/hyperlink" Target="https://newuroki.net/category/konspekty-urokov-dlya-uchitelya/osnovy-bezopasnosti-i-zashhity-rodiny/9-klass-obzr/" TargetMode="External"/><Relationship Id="rId75" Type="http://schemas.openxmlformats.org/officeDocument/2006/relationships/hyperlink" Target="https://newuroki.net/category/konspekty-urokov-dlya-uchitelya/osnovy-bezopasnosti-i-zashhity-rodiny/10-klass-obzr/" TargetMode="External"/><Relationship Id="rId76" Type="http://schemas.openxmlformats.org/officeDocument/2006/relationships/hyperlink" Target="https://newuroki.net/category/konspekty-urokov-dlya-uchitelya/osnovy-bezopasnosti-i-zashhity-rodiny/11-klass-obzr/" TargetMode="External"/><Relationship Id="rId77" Type="http://schemas.openxmlformats.org/officeDocument/2006/relationships/hyperlink" Target="https://newuroki.net/category/konspekty-urokov-dlya-uchitelya/obshhestvoznanie/" TargetMode="External"/><Relationship Id="rId78" Type="http://schemas.openxmlformats.org/officeDocument/2006/relationships/hyperlink" Target="https://newuroki.net/category/konspekty-urokov-dlya-uchitelya/pravo/" TargetMode="External"/><Relationship Id="rId79" Type="http://schemas.openxmlformats.org/officeDocument/2006/relationships/hyperlink" Target="https://newuroki.net/category/konspekty-urokov-dlya-uchitelya/psihologiya/" TargetMode="External"/><Relationship Id="rId80" Type="http://schemas.openxmlformats.org/officeDocument/2006/relationships/hyperlink" Target="https://newuroki.net/category/konspekty-urokov-dlya-uchitelya/russkaja-literatura/" TargetMode="External"/><Relationship Id="rId81" Type="http://schemas.openxmlformats.org/officeDocument/2006/relationships/hyperlink" Target="https://newuroki.net/category/konspekty-urokov-dlya-uchitelya/russkij-jazyk/" TargetMode="External"/><Relationship Id="rId82" Type="http://schemas.openxmlformats.org/officeDocument/2006/relationships/hyperlink" Target="https://newuroki.net/category/konspekty-urokov-dlya-uchitelya/tehnologija-trudy/" TargetMode="External"/><Relationship Id="rId83" Type="http://schemas.openxmlformats.org/officeDocument/2006/relationships/hyperlink" Target="https://newuroki.net/category/konspekty-urokov-dlya-uchitelya/fizika/" TargetMode="External"/><Relationship Id="rId84" Type="http://schemas.openxmlformats.org/officeDocument/2006/relationships/hyperlink" Target="https://newuroki.net/category/konspekty-urokov-dlya-uchitelya/fizkultura/" TargetMode="External"/><Relationship Id="rId85" Type="http://schemas.openxmlformats.org/officeDocument/2006/relationships/hyperlink" Target="https://newuroki.net/category/konspekty-urokov-dlya-uchitelya/himija/" TargetMode="External"/><Relationship Id="rId86" Type="http://schemas.openxmlformats.org/officeDocument/2006/relationships/hyperlink" Target="https://newuroki.net/category/konspekty-urokov-dlya-uchitelya/ekologiya/" TargetMode="External"/><Relationship Id="rId87" Type="http://schemas.openxmlformats.org/officeDocument/2006/relationships/hyperlink" Target="https://newuroki.net/category/konspekty-urokov-dlya-uchitelya/ekonomika/" TargetMode="External"/><Relationship Id="rId88" Type="http://schemas.openxmlformats.org/officeDocument/2006/relationships/hyperlink" Target="https://newuroki.net/category/kopilka-uchitelja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hyperlink" Target="https://newuroki.net/konspekty-urokov-dlya-uchitelya/biologija/ktp-7-klass/" TargetMode="External"/><Relationship Id="rId91" Type="http://schemas.openxmlformats.org/officeDocument/2006/relationships/hyperlink" Target="https://newuroki.net/kopilka-uchitelja/universalnye-uchebnye-dejstviya/" TargetMode="External"/><Relationship Id="rId92" Type="http://schemas.openxmlformats.org/officeDocument/2006/relationships/hyperlink" Target="https://newuroki.net/kopilka-uchitelja/metod-kejsov-na-uroke/" TargetMode="External"/><Relationship Id="rId93" Type="http://schemas.openxmlformats.org/officeDocument/2006/relationships/hyperlink" Target="https://newuroki.net/kopilka-uchitelja/rabota-v-gruppah-na-uroke/" TargetMode="External"/><Relationship Id="rId94" Type="http://schemas.openxmlformats.org/officeDocument/2006/relationships/hyperlink" Target="https://newuroki.net/kopilka-uchitelja/kriticheskoe-myshlenie-na-uroke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5/01/1-pshenichnoe-pole-goluboe-nebo.jpg" TargetMode="External"/><Relationship Id="rId97" Type="http://schemas.openxmlformats.org/officeDocument/2006/relationships/image" Target="media/image5.jpeg"/><Relationship Id="rId98" Type="http://schemas.openxmlformats.org/officeDocument/2006/relationships/hyperlink" Target="https://newuroki.net/wp-content/uploads/2025/01/kulturnye-rastenija-jeto.jpg" TargetMode="External"/><Relationship Id="rId99" Type="http://schemas.openxmlformats.org/officeDocument/2006/relationships/image" Target="media/image6.jpeg"/><Relationship Id="rId100" Type="http://schemas.openxmlformats.org/officeDocument/2006/relationships/hyperlink" Target="https://newuroki.net/wp-content/uploads/2025/01/dikorastushhie-rastenija-jeto.jpg" TargetMode="External"/><Relationship Id="rId101" Type="http://schemas.openxmlformats.org/officeDocument/2006/relationships/image" Target="media/image7.jpeg"/><Relationship Id="rId102" Type="http://schemas.openxmlformats.org/officeDocument/2006/relationships/hyperlink" Target="https://newuroki.net/wp-content/uploads/2025/01/osnovnye-priznaki-i-svojstva-kulturnyh-rastenij.png" TargetMode="External"/><Relationship Id="rId103" Type="http://schemas.openxmlformats.org/officeDocument/2006/relationships/image" Target="media/image8.jpeg"/><Relationship Id="rId104" Type="http://schemas.openxmlformats.org/officeDocument/2006/relationships/hyperlink" Target="https://newuroki.net/wp-content/uploads/2025/01/2-karta-territorii-selskoe-hozjajstvo.jpg" TargetMode="External"/><Relationship Id="rId105" Type="http://schemas.openxmlformats.org/officeDocument/2006/relationships/hyperlink" Target="https://ru.wikipedia.org/wiki/%D0%92%D0%B0%D0%B2%D0%B8%D0%BB%D0%BE%D0%B2%2C_%D0%9D%D0%B8%D0%BA%D0%BE%D0%BB%D0%B0%D0%B9_%D0%98%D0%B2%D0%B0%D0%BD%D0%BE%D0%B2%D0%B8%D1%87" TargetMode="External"/><Relationship Id="rId106" Type="http://schemas.openxmlformats.org/officeDocument/2006/relationships/hyperlink" Target="https://newuroki.net/konspekty-urokov-dlya-uchitelya/biologija/obmen-veshhestv-u-rastenij-konspekt-uroka/" TargetMode="External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1/primery-rastenij-iz-raznyh-centrov-proishozhdenija.pn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1/3-zemledelie-drevnost-istorija.jpg" TargetMode="External"/><Relationship Id="rId111" Type="http://schemas.openxmlformats.org/officeDocument/2006/relationships/image" Target="media/image11.jpeg"/><Relationship Id="rId112" Type="http://schemas.openxmlformats.org/officeDocument/2006/relationships/hyperlink" Target="https://newuroki.net/wp-content/uploads/2025/01/osnovnye-jetapy-razvitija-zemledelija.png" TargetMode="External"/><Relationship Id="rId113" Type="http://schemas.openxmlformats.org/officeDocument/2006/relationships/image" Target="media/image12.jpeg"/><Relationship Id="rId114" Type="http://schemas.openxmlformats.org/officeDocument/2006/relationships/hyperlink" Target="https://newuroki.net/wp-content/uploads/2025/01/sovremennye-metody-zemledelija.png" TargetMode="External"/><Relationship Id="rId115" Type="http://schemas.openxmlformats.org/officeDocument/2006/relationships/image" Target="media/image13.jpeg"/><Relationship Id="rId116" Type="http://schemas.openxmlformats.org/officeDocument/2006/relationships/hyperlink" Target="https://newuroki.net/wp-content/uploads/2025/01/4-selskohozjajstvennye-ugodja-teplicy-polja.jpg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1/osnovnye-gruppy-ovoshhnyh-kultur.png" TargetMode="External"/><Relationship Id="rId119" Type="http://schemas.openxmlformats.org/officeDocument/2006/relationships/image" Target="media/image15.jpeg"/><Relationship Id="rId120" Type="http://schemas.openxmlformats.org/officeDocument/2006/relationships/hyperlink" Target="https://newuroki.net/wp-content/uploads/2025/01/plodovye-derevja.png" TargetMode="External"/><Relationship Id="rId121" Type="http://schemas.openxmlformats.org/officeDocument/2006/relationships/image" Target="media/image16.jpeg"/><Relationship Id="rId122" Type="http://schemas.openxmlformats.org/officeDocument/2006/relationships/hyperlink" Target="https://newuroki.net/wp-content/uploads/2025/01/polevye-kultury-jeto.jpg" TargetMode="External"/><Relationship Id="rId123" Type="http://schemas.openxmlformats.org/officeDocument/2006/relationships/image" Target="media/image17.jpeg"/><Relationship Id="rId124" Type="http://schemas.openxmlformats.org/officeDocument/2006/relationships/hyperlink" Target="https://newuroki.net/wp-content/uploads/2025/01/5-ovoshhi-frukty-kultury-rastenija.jpg" TargetMode="External"/><Relationship Id="rId125" Type="http://schemas.openxmlformats.org/officeDocument/2006/relationships/hyperlink" Target="https://newuroki.net/konspekty-urokov-dlya-uchitelya/biologija/mnogoobrazie-i-znachenie-zhivotnyh-konspekt-uroka/" TargetMode="External"/><Relationship Id="rId126" Type="http://schemas.openxmlformats.org/officeDocument/2006/relationships/image" Target="media/image18.jpeg"/><Relationship Id="rId127" Type="http://schemas.openxmlformats.org/officeDocument/2006/relationships/hyperlink" Target="https://newuroki.net/wp-content/uploads/2025/01/6-lekarstvennye-rastenija-lekarstva.jpg" TargetMode="External"/><Relationship Id="rId128" Type="http://schemas.openxmlformats.org/officeDocument/2006/relationships/hyperlink" Target="https://newuroki.net/kopilka-uchitelja/refleksiya/" TargetMode="External"/><Relationship Id="rId129" Type="http://schemas.openxmlformats.org/officeDocument/2006/relationships/image" Target="media/image19.jpeg"/><Relationship Id="rId130" Type="http://schemas.openxmlformats.org/officeDocument/2006/relationships/hyperlink" Target="https://newuroki.net/wp-content/uploads/2025/01/uchitelja-shutjat-kulturnye-rastenija-i-ih-proishozhdenie-konspekt-uroka.jpg" TargetMode="External"/><Relationship Id="rId131" Type="http://schemas.openxmlformats.org/officeDocument/2006/relationships/image" Target="media/image20.jpeg"/><Relationship Id="rId132" Type="http://schemas.openxmlformats.org/officeDocument/2006/relationships/hyperlink" Target="https://newuroki.net/wp-content/uploads/2025/01/ucheniki-shutjat-kulturnye-rastenija-i-ih-proishozhdenie-konspekt-uroka.jpg" TargetMode="External"/><Relationship Id="rId133" Type="http://schemas.openxmlformats.org/officeDocument/2006/relationships/hyperlink" Target="https://newuroki.net/kopilka-uchitelja/domashnee-zadanie/" TargetMode="External"/><Relationship Id="rId134" Type="http://schemas.openxmlformats.org/officeDocument/2006/relationships/hyperlink" Target="https://www.youtube.com/watch?v=6V7CGZQ1NhU" TargetMode="External"/><Relationship Id="rId135" Type="http://schemas.openxmlformats.org/officeDocument/2006/relationships/hyperlink" Target="https://newuroki.net/wp-content/uploads/2025/01/tehnologicheskaja-karta-kulturnye-rastenija-i-ih-proishozhdenie-konspekt-uroka.docx" TargetMode="External"/><Relationship Id="rId136" Type="http://schemas.openxmlformats.org/officeDocument/2006/relationships/hyperlink" Target="https://newuroki.net/kopilka-uchitelja/tehnologicheskaya-karta-uroka/" TargetMode="External"/><Relationship Id="rId137" Type="http://schemas.openxmlformats.org/officeDocument/2006/relationships/hyperlink" Target="https://newuroki.net/wp-content/uploads/2025/01/poleznye-sovety-kulturnye-rastenija-i-ih-proishozhdenie-konspekt-uroka.docx" TargetMode="External"/><Relationship Id="rId138" Type="http://schemas.openxmlformats.org/officeDocument/2006/relationships/hyperlink" Target="https://newuroki.net/wp-content/uploads/2025/01/chek-list-pedagoga-kulturnye-rastenija-i-ih-proishozhdenie-konspekt-uroka.docx" TargetMode="External"/><Relationship Id="rId139" Type="http://schemas.openxmlformats.org/officeDocument/2006/relationships/hyperlink" Target="https://newuroki.net/kopilka-uchitelja/chek-list-uroka/" TargetMode="External"/><Relationship Id="rId140" Type="http://schemas.openxmlformats.org/officeDocument/2006/relationships/image" Target="media/image21.jpeg"/><Relationship Id="rId141" Type="http://schemas.openxmlformats.org/officeDocument/2006/relationships/hyperlink" Target="https://newuroki.net/wp-content/uploads/2025/01/krossvord-kulturnye-rastenija-i-ih-proishozhdenie-konspekt-uroka.jpg" TargetMode="External"/><Relationship Id="rId142" Type="http://schemas.openxmlformats.org/officeDocument/2006/relationships/hyperlink" Target="https://newuroki.net/wp-content/uploads/2025/01/karta-pamjati-kulturnye-rastenija-i-ih-proishozhdenie-konspekt-uroka.docx" TargetMode="External"/><Relationship Id="rId143" Type="http://schemas.openxmlformats.org/officeDocument/2006/relationships/hyperlink" Target="https://newuroki.net/kopilka-uchitelja/karta-pamyati-na-uroke/" TargetMode="External"/><Relationship Id="rId144" Type="http://schemas.openxmlformats.org/officeDocument/2006/relationships/hyperlink" Target="https://newuroki.net/wp-content/uploads/2025/01/krossvord-kulturnye-rastenija-i-ih-proishozhdenie-konspekt-uroka.docx" TargetMode="External"/><Relationship Id="rId145" Type="http://schemas.openxmlformats.org/officeDocument/2006/relationships/image" Target="media/image22.jpeg"/><Relationship Id="rId146" Type="http://schemas.openxmlformats.org/officeDocument/2006/relationships/hyperlink" Target="https://newuroki.net/wp-content/uploads/2025/01/rebus-kulturnye-rastenija-i-ih-proishozhdenie-konspekt-uroka.png" TargetMode="External"/><Relationship Id="rId147" Type="http://schemas.openxmlformats.org/officeDocument/2006/relationships/image" Target="media/image23.jpeg"/><Relationship Id="rId148" Type="http://schemas.openxmlformats.org/officeDocument/2006/relationships/hyperlink" Target="https://newuroki.net/wp-content/uploads/2025/01/intellekt-karta-kulturnye-rastenija-i-ih-proishozhdenie-konspekt-uroka.jpg" TargetMode="External"/><Relationship Id="rId149" Type="http://schemas.openxmlformats.org/officeDocument/2006/relationships/image" Target="media/image24.jpeg"/><Relationship Id="rId150" Type="http://schemas.openxmlformats.org/officeDocument/2006/relationships/hyperlink" Target="https://newuroki.net/wp-content/uploads/2025/01/oblako-slov-kulturnye-rastenija-i-ih-proishozhdenie-konspekt-uroka.png" TargetMode="External"/><Relationship Id="rId151" Type="http://schemas.openxmlformats.org/officeDocument/2006/relationships/image" Target="media/image25.jpeg"/><Relationship Id="rId152" Type="http://schemas.openxmlformats.org/officeDocument/2006/relationships/hyperlink" Target="https://newuroki.net/wp-content/uploads/2025/01/prezentacija-kulturnye-rastenija-i-ih-proishozhdenie-konspekt-uroka.jpg" TargetMode="External"/><Relationship Id="rId153" Type="http://schemas.openxmlformats.org/officeDocument/2006/relationships/hyperlink" Target="https://newuroki.net/kopilka-uchitelja/intellekt-karta-na-uroke/" TargetMode="External"/><Relationship Id="rId154" Type="http://schemas.openxmlformats.org/officeDocument/2006/relationships/hyperlink" Target="https://newuroki.net/kopilka-uchitelja/oblako-slov-na-uroke/" TargetMode="External"/><Relationship Id="rId155" Type="http://schemas.openxmlformats.org/officeDocument/2006/relationships/hyperlink" Target="https://newuroki.net/wp-content/uploads/2025/01/prezentacija-kulturnye-rastenija-i-ih-proishozhdenie-konspekt-uroka.pptx" TargetMode="External"/><Relationship Id="rId156" Type="http://schemas.openxmlformats.org/officeDocument/2006/relationships/image" Target="media/image26.png"/><Relationship Id="rId157" Type="http://schemas.openxmlformats.org/officeDocument/2006/relationships/image" Target="media/image27.jpeg"/><Relationship Id="rId158" Type="http://schemas.openxmlformats.org/officeDocument/2006/relationships/hyperlink" Target="https://t.me/share/url?url=https%3A%2F%2Fnewuroki.net%2Fkonspekty-urokov-dlya-uchitelya%2Fbiologija%2Fkulturnye-rasteniya-i-ih-proishozhdenie-konspekt-uroka%2F&amp;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TargetMode="External"/><Relationship Id="rId159" Type="http://schemas.openxmlformats.org/officeDocument/2006/relationships/image" Target="media/image28.jpeg"/><Relationship Id="rId160" Type="http://schemas.openxmlformats.org/officeDocument/2006/relationships/hyperlink" Target="https://vk.com/share.php?url=https%3A%2F%2Fnewuroki.net%2Fkonspekty-urokov-dlya-uchitelya%2Fbiologija%2Fkulturnye-rasteniya-i-ih-proishozhdenie-konspekt-uroka%2F&amp;title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TargetMode="External"/><Relationship Id="rId161" Type="http://schemas.openxmlformats.org/officeDocument/2006/relationships/image" Target="media/image29.jpeg"/><Relationship Id="rId162" Type="http://schemas.openxmlformats.org/officeDocument/2006/relationships/hyperlink" Target="https://connect.ok.ru/offer?url=https%3A%2F%2Fnewuroki.net%2Fkonspekty-urokov-dlya-uchitelya%2Fbiologija%2Fkulturnye-rasteniya-i-ih-proishozhdenie-konspekt-uroka%2F&amp;title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TargetMode="External"/><Relationship Id="rId163" Type="http://schemas.openxmlformats.org/officeDocument/2006/relationships/image" Target="media/image30.jpeg"/><Relationship Id="rId164" Type="http://schemas.openxmlformats.org/officeDocument/2006/relationships/hyperlink" Target="https://twitter.com/intent/tweet?url=https%3A%2F%2Fnewuroki.net%2Fkonspekty-urokov-dlya-uchitelya%2Fbiologija%2Fkulturnye-rasteniya-i-ih-proishozhdenie-konspekt-uroka%2F&amp;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" TargetMode="External"/><Relationship Id="rId165" Type="http://schemas.openxmlformats.org/officeDocument/2006/relationships/image" Target="media/image31.jpeg"/><Relationship Id="rId166" Type="http://schemas.openxmlformats.org/officeDocument/2006/relationships/hyperlink" Target="viber://pa/?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%2Bhttps%3A%2F%2Fnewuroki.net%2Fkonspekty-urokov-dlya-uchitelya%2Fbiologija%2Fkulturnye-rasteniya-i-ih-proishozhdenie-konspekt-uroka%2F" TargetMode="External"/><Relationship Id="rId167" Type="http://schemas.openxmlformats.org/officeDocument/2006/relationships/image" Target="media/image32.jpeg"/><Relationship Id="rId168" Type="http://schemas.openxmlformats.org/officeDocument/2006/relationships/hyperlink" Target="https://wa.me/?text=%D0%9A%D1%83%D0%BB%D1%8C%D1%82%D1%83%D1%80%D0%BD%D1%8B%D0%B5%2B%D1%80%D0%B0%D1%81%D1%82%D0%B5%D0%BD%D0%B8%D1%8F%2B%D0%B8%2B%D0%B8%D1%85%2B%D0%BF%D1%80%D0%BE%D0%B8%D1%81%D1%85%D0%BE%D0%B6%D0%B4%D0%B5%D0%BD%D0%B8%D0%B5%2B%26%238212%3B%2B%D0%BA%D0%BE%D0%BD%D1%81%D0%BF%D0%B5%D0%BA%D1%82%2B%D1%83%D1%80%D0%BE%D0%BA%D0%B0%2Bhttps%3A%2F%2Fnewuroki.net%2Fkonspekty-urokov-dlya-uchitelya%2Fbiologija%2Fkulturnye-rasteniya-i-ih-proishozhdenie-konspekt-uroka%2F" TargetMode="External"/><Relationship Id="rId169" Type="http://schemas.openxmlformats.org/officeDocument/2006/relationships/image" Target="media/image33.png"/><Relationship Id="rId170" Type="http://schemas.openxmlformats.org/officeDocument/2006/relationships/image" Target="media/image34.png"/><Relationship Id="rId171" Type="http://schemas.openxmlformats.org/officeDocument/2006/relationships/hyperlink" Target="https://newuroki.net/wp-content/uploads/2025/01/rabochij-list-kulturnye-rastenija-i-ih-proishozhdenie-konspekt-uroka.docx" TargetMode="External"/><Relationship Id="rId172" Type="http://schemas.openxmlformats.org/officeDocument/2006/relationships/hyperlink" Target="https://newuroki.net/kopilka-uchitelja/rabochij-list-na-uroke/" TargetMode="External"/><Relationship Id="rId173" Type="http://schemas.openxmlformats.org/officeDocument/2006/relationships/hyperlink" Target="https://newuroki.net/konspekty-urokov-dlya-uchitelya/biologija/list-i-stebel-kak-organy-dyhaniya-konspekt-uroka/" TargetMode="External"/><Relationship Id="rId174" Type="http://schemas.openxmlformats.org/officeDocument/2006/relationships/image" Target="media/image35.png"/><Relationship Id="rId175" Type="http://schemas.openxmlformats.org/officeDocument/2006/relationships/image" Target="media/image36.png"/><Relationship Id="rId176" Type="http://schemas.openxmlformats.org/officeDocument/2006/relationships/image" Target="media/image37.png"/><Relationship Id="rId177" Type="http://schemas.openxmlformats.org/officeDocument/2006/relationships/image" Target="media/image38.png"/><Relationship Id="rId178" Type="http://schemas.openxmlformats.org/officeDocument/2006/relationships/image" Target="media/image39.png"/><Relationship Id="rId179" Type="http://schemas.openxmlformats.org/officeDocument/2006/relationships/image" Target="media/image40.png"/><Relationship Id="rId180" Type="http://schemas.openxmlformats.org/officeDocument/2006/relationships/hyperlink" Target="https://newuroki.net/konspekty-urokov-dlya-uchitelya/biologija/kulturnye-rasteniya-i-ih-proishozhdenie-konspekt-uroka/" TargetMode="External"/><Relationship Id="rId181" Type="http://schemas.openxmlformats.org/officeDocument/2006/relationships/image" Target="media/image41.png"/><Relationship Id="rId182" Type="http://schemas.openxmlformats.org/officeDocument/2006/relationships/image" Target="media/image42.png"/><Relationship Id="rId183" Type="http://schemas.openxmlformats.org/officeDocument/2006/relationships/image" Target="media/image43.png"/><Relationship Id="rId184" Type="http://schemas.openxmlformats.org/officeDocument/2006/relationships/hyperlink" Target="https://newuroki.net/kopilka-uchitelja/iom-pedagoga-chto-kak-kogda-gde/" TargetMode="External"/><Relationship Id="rId185" Type="http://schemas.openxmlformats.org/officeDocument/2006/relationships/image" Target="media/image44.png"/><Relationship Id="rId186" Type="http://schemas.openxmlformats.org/officeDocument/2006/relationships/image" Target="media/image45.png"/><Relationship Id="rId187" Type="http://schemas.openxmlformats.org/officeDocument/2006/relationships/hyperlink" Target="https://newuroki.net/konspekty-urokov-dlya-uchitelya/biologija/pishhevye-svyazi-v-soobshhestvah-konspekt-uroka/" TargetMode="External"/><Relationship Id="rId188" Type="http://schemas.openxmlformats.org/officeDocument/2006/relationships/hyperlink" Target="https://newuroki.net/o-sajte/" TargetMode="External"/><Relationship Id="rId189" Type="http://schemas.openxmlformats.org/officeDocument/2006/relationships/hyperlink" Target="https://newuroki.net/privacy-policy/" TargetMode="External"/><Relationship Id="rId190" Type="http://schemas.openxmlformats.org/officeDocument/2006/relationships/hyperlink" Target="https://newuroki.net/rules/" TargetMode="External"/><Relationship Id="rId191" Type="http://schemas.openxmlformats.org/officeDocument/2006/relationships/hyperlink" Target="https://newuroki.net/konspekty-urokov-dlya-uchitelya/biologija/harakteristika-hordovyh-konspekt-uroka/" TargetMode="External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Культурные растения и их происхождение - конспект урока - Биология - Новые УРОКИ</dc:title>
  <dcterms:created xsi:type="dcterms:W3CDTF">2025-01-29T20:27:13Z</dcterms:created>
  <dcterms:modified xsi:type="dcterms:W3CDTF">2025-01-29T20:27:13Z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2025-01-29T00:00:00Z</vt:filetime>
  </property>
  <property fmtid="{D5CDD505-2E9C-101B-9397-08002B2CF9AE}" pid="5" name="Producer">
    <vt:lpwstr>Skia/PDF m128</vt:lpwstr>
  </property>
</Properties>
</file>