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61314DD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4F6713" w:rsidRPr="004F6713">
        <w:rPr>
          <w:rFonts w:ascii="Arial Black" w:hAnsi="Arial Black"/>
          <w:sz w:val="40"/>
          <w:szCs w:val="40"/>
        </w:rPr>
        <w:t>Общение в жизни человека. Межличностное общение, общение в группе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4F671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613C019F" w:rsidR="004F6713" w:rsidRP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2F8F313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Карта памяти по теме "Межличностное общение"</w:t>
      </w:r>
    </w:p>
    <w:p w14:paraId="448A65FD" w14:textId="0C77780D" w:rsidR="004F6713" w:rsidRDefault="004F6713" w:rsidP="004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Центральная тема:</w:t>
      </w:r>
    </w:p>
    <w:p w14:paraId="53920BE0" w14:textId="1A9AED32" w:rsidR="004F6713" w:rsidRPr="004F6713" w:rsidRDefault="004F6713" w:rsidP="004F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Межличностное общение</w:t>
      </w:r>
    </w:p>
    <w:p w14:paraId="24DE607A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2DB808B">
          <v:rect id="_x0000_i1027" style="width:0;height:1.5pt" o:hralign="center" o:hrstd="t" o:hr="t" fillcolor="#a0a0a0" stroked="f"/>
        </w:pict>
      </w:r>
    </w:p>
    <w:p w14:paraId="0227E278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Понятие и сущность общения</w:t>
      </w:r>
    </w:p>
    <w:p w14:paraId="4F27C745" w14:textId="77777777" w:rsidR="004F6713" w:rsidRPr="004F6713" w:rsidRDefault="004F6713" w:rsidP="004F671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процесс обмена информацией, эмоциями, действиями.</w:t>
      </w:r>
    </w:p>
    <w:p w14:paraId="44148C51" w14:textId="77777777" w:rsidR="004F6713" w:rsidRPr="004F6713" w:rsidRDefault="004F6713" w:rsidP="004F671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57DFA2" w14:textId="77777777" w:rsidR="004F6713" w:rsidRPr="004F6713" w:rsidRDefault="004F6713" w:rsidP="004F67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</w:p>
    <w:p w14:paraId="3D2B2C62" w14:textId="77777777" w:rsidR="004F6713" w:rsidRPr="004F6713" w:rsidRDefault="004F6713" w:rsidP="004F67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</w:t>
      </w:r>
    </w:p>
    <w:p w14:paraId="3C527FF9" w14:textId="77777777" w:rsidR="004F6713" w:rsidRPr="004F6713" w:rsidRDefault="004F6713" w:rsidP="004F67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</w:t>
      </w:r>
    </w:p>
    <w:p w14:paraId="44043B2A" w14:textId="77777777" w:rsidR="004F6713" w:rsidRPr="004F6713" w:rsidRDefault="004F6713" w:rsidP="004F671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Компоненты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5E8D93" w14:textId="77777777" w:rsidR="004F6713" w:rsidRPr="004F6713" w:rsidRDefault="004F6713" w:rsidP="004F67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</w:t>
      </w:r>
    </w:p>
    <w:p w14:paraId="536A4001" w14:textId="77777777" w:rsidR="004F6713" w:rsidRPr="004F6713" w:rsidRDefault="004F6713" w:rsidP="004F67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Перцептивный</w:t>
      </w:r>
    </w:p>
    <w:p w14:paraId="2E264D17" w14:textId="77777777" w:rsidR="004F6713" w:rsidRPr="004F6713" w:rsidRDefault="004F6713" w:rsidP="004F671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</w:t>
      </w:r>
    </w:p>
    <w:p w14:paraId="0E684652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DF01FB">
          <v:rect id="_x0000_i1028" style="width:0;height:1.5pt" o:hralign="center" o:hrstd="t" o:hr="t" fillcolor="#a0a0a0" stroked="f"/>
        </w:pict>
      </w:r>
    </w:p>
    <w:p w14:paraId="515E7EE5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Социальные объединения</w:t>
      </w:r>
    </w:p>
    <w:p w14:paraId="3136FF7E" w14:textId="77777777" w:rsidR="004F6713" w:rsidRPr="004F6713" w:rsidRDefault="004F6713" w:rsidP="004F67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F4589F" w14:textId="77777777" w:rsidR="004F6713" w:rsidRPr="004F6713" w:rsidRDefault="004F6713" w:rsidP="004F67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(нации, классы)</w:t>
      </w:r>
    </w:p>
    <w:p w14:paraId="29F8890E" w14:textId="77777777" w:rsidR="004F6713" w:rsidRPr="004F6713" w:rsidRDefault="004F6713" w:rsidP="004F67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(семья, друзья)</w:t>
      </w:r>
    </w:p>
    <w:p w14:paraId="3EAEA7E4" w14:textId="77777777" w:rsidR="004F6713" w:rsidRPr="004F6713" w:rsidRDefault="004F6713" w:rsidP="004F67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Формальные (классы, команды)</w:t>
      </w:r>
    </w:p>
    <w:p w14:paraId="4D6BAC72" w14:textId="77777777" w:rsidR="004F6713" w:rsidRPr="004F6713" w:rsidRDefault="004F6713" w:rsidP="004F67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Неформальные (друзья, увлечения)</w:t>
      </w:r>
    </w:p>
    <w:p w14:paraId="36C36A5B" w14:textId="77777777" w:rsidR="004F6713" w:rsidRPr="004F6713" w:rsidRDefault="004F6713" w:rsidP="004F67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D3EFD7" w14:textId="77777777" w:rsidR="004F6713" w:rsidRPr="004F6713" w:rsidRDefault="004F6713" w:rsidP="004F67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Большие: анонимность, общие цели</w:t>
      </w:r>
    </w:p>
    <w:p w14:paraId="3AA4C939" w14:textId="77777777" w:rsidR="004F6713" w:rsidRPr="004F6713" w:rsidRDefault="004F6713" w:rsidP="004F6713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Малые: тесные связи, эмоциональная поддержка</w:t>
      </w:r>
    </w:p>
    <w:p w14:paraId="5EC85970" w14:textId="77777777" w:rsidR="004F6713" w:rsidRPr="004F6713" w:rsidRDefault="004F6713" w:rsidP="004F671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lastRenderedPageBreak/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ценности, интересы, цели</w:t>
      </w:r>
    </w:p>
    <w:p w14:paraId="471C0457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B5BB779">
          <v:rect id="_x0000_i1029" style="width:0;height:1.5pt" o:hralign="center" o:hrstd="t" o:hr="t" fillcolor="#a0a0a0" stroked="f"/>
        </w:pict>
      </w:r>
    </w:p>
    <w:p w14:paraId="18DF519A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Межличностное взаимодействие</w:t>
      </w:r>
    </w:p>
    <w:p w14:paraId="4A4A4C2C" w14:textId="77777777" w:rsidR="004F6713" w:rsidRPr="004F6713" w:rsidRDefault="004F6713" w:rsidP="004F67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591BEA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влияние</w:t>
      </w:r>
    </w:p>
    <w:p w14:paraId="38909103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Подстройка к поведению</w:t>
      </w:r>
    </w:p>
    <w:p w14:paraId="1D17F1FD" w14:textId="77777777" w:rsidR="004F6713" w:rsidRPr="004F6713" w:rsidRDefault="004F6713" w:rsidP="004F67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Барьеры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AB3ED8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(расстояние)</w:t>
      </w:r>
    </w:p>
    <w:p w14:paraId="5696A654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(непонимание, страхи)</w:t>
      </w:r>
    </w:p>
    <w:p w14:paraId="6C77D7C1" w14:textId="77777777" w:rsidR="004F6713" w:rsidRPr="004F6713" w:rsidRDefault="004F6713" w:rsidP="004F671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9CEEE3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</w:p>
    <w:p w14:paraId="3B856A55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</w:t>
      </w:r>
    </w:p>
    <w:p w14:paraId="084D1FFD" w14:textId="77777777" w:rsidR="004F6713" w:rsidRPr="004F6713" w:rsidRDefault="004F6713" w:rsidP="004F6713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Компромисс</w:t>
      </w:r>
    </w:p>
    <w:p w14:paraId="11D0EFF9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89A8D21">
          <v:rect id="_x0000_i1030" style="width:0;height:1.5pt" o:hralign="center" o:hrstd="t" o:hr="t" fillcolor="#a0a0a0" stroked="f"/>
        </w:pict>
      </w:r>
    </w:p>
    <w:p w14:paraId="1792ECBD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Динамика взаимодействий</w:t>
      </w:r>
    </w:p>
    <w:p w14:paraId="7A90DADC" w14:textId="77777777" w:rsidR="004F6713" w:rsidRPr="004F6713" w:rsidRDefault="004F6713" w:rsidP="004F67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Процессы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291FB6" w14:textId="77777777" w:rsidR="004F6713" w:rsidRPr="004F6713" w:rsidRDefault="004F6713" w:rsidP="004F671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</w:t>
      </w:r>
    </w:p>
    <w:p w14:paraId="1EB25147" w14:textId="77777777" w:rsidR="004F6713" w:rsidRPr="004F6713" w:rsidRDefault="004F6713" w:rsidP="004F671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Конформизм</w:t>
      </w:r>
    </w:p>
    <w:p w14:paraId="39E4C133" w14:textId="77777777" w:rsidR="004F6713" w:rsidRPr="004F6713" w:rsidRDefault="004F6713" w:rsidP="004F67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7D4820B" w14:textId="77777777" w:rsidR="004F6713" w:rsidRPr="004F6713" w:rsidRDefault="004F6713" w:rsidP="004F671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</w:t>
      </w:r>
    </w:p>
    <w:p w14:paraId="4E8DA288" w14:textId="77777777" w:rsidR="004F6713" w:rsidRPr="004F6713" w:rsidRDefault="004F6713" w:rsidP="004F671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</w:t>
      </w:r>
    </w:p>
    <w:p w14:paraId="2AA120A3" w14:textId="77777777" w:rsidR="004F6713" w:rsidRPr="004F6713" w:rsidRDefault="004F6713" w:rsidP="004F671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6DCFE8" w14:textId="77777777" w:rsidR="004F6713" w:rsidRPr="004F6713" w:rsidRDefault="004F6713" w:rsidP="004F671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</w:p>
    <w:p w14:paraId="49CD9DB8" w14:textId="77777777" w:rsidR="004F6713" w:rsidRPr="004F6713" w:rsidRDefault="004F6713" w:rsidP="004F6713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</w:p>
    <w:p w14:paraId="70287CA7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C24DB3D">
          <v:rect id="_x0000_i1031" style="width:0;height:1.5pt" o:hralign="center" o:hrstd="t" o:hr="t" fillcolor="#a0a0a0" stroked="f"/>
        </w:pict>
      </w:r>
    </w:p>
    <w:p w14:paraId="5C42F738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Нормы и ценности</w:t>
      </w:r>
    </w:p>
    <w:p w14:paraId="1013168F" w14:textId="77777777" w:rsidR="004F6713" w:rsidRPr="004F6713" w:rsidRDefault="004F6713" w:rsidP="004F67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 нормы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правила поведения</w:t>
      </w:r>
    </w:p>
    <w:p w14:paraId="47551F0D" w14:textId="77777777" w:rsidR="004F6713" w:rsidRPr="004F6713" w:rsidRDefault="004F6713" w:rsidP="004F67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важно и приоритетно</w:t>
      </w:r>
    </w:p>
    <w:p w14:paraId="27950AEB" w14:textId="77777777" w:rsidR="004F6713" w:rsidRPr="004F6713" w:rsidRDefault="004F6713" w:rsidP="004F671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на индивида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взглядов, привычек</w:t>
      </w:r>
    </w:p>
    <w:p w14:paraId="1BD0A101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CFBB277">
          <v:rect id="_x0000_i1032" style="width:0;height:1.5pt" o:hralign="center" o:hrstd="t" o:hr="t" fillcolor="#a0a0a0" stroked="f"/>
        </w:pict>
      </w:r>
    </w:p>
    <w:p w14:paraId="2DBD6FB7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Коллектив как высшая форма</w:t>
      </w:r>
    </w:p>
    <w:p w14:paraId="57739CD7" w14:textId="77777777" w:rsidR="004F6713" w:rsidRPr="004F6713" w:rsidRDefault="004F6713" w:rsidP="004F67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сплоченность, общая цель</w:t>
      </w:r>
    </w:p>
    <w:p w14:paraId="0954CA63" w14:textId="77777777" w:rsidR="004F6713" w:rsidRPr="004F6713" w:rsidRDefault="004F6713" w:rsidP="004F67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позитивная атмосфера, поддержка</w:t>
      </w:r>
    </w:p>
    <w:p w14:paraId="14E4E91F" w14:textId="77777777" w:rsidR="004F6713" w:rsidRPr="004F6713" w:rsidRDefault="004F6713" w:rsidP="004F671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конструктивные конфликты, распределение задач</w:t>
      </w:r>
    </w:p>
    <w:p w14:paraId="2CD003BC" w14:textId="77777777" w:rsidR="004F6713" w:rsidRPr="004F6713" w:rsidRDefault="004F6713" w:rsidP="004F6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FA4A15">
          <v:rect id="_x0000_i1033" style="width:0;height:1.5pt" o:hralign="center" o:hrstd="t" o:hr="t" fillcolor="#a0a0a0" stroked="f"/>
        </w:pict>
      </w:r>
    </w:p>
    <w:p w14:paraId="432C02FC" w14:textId="77777777" w:rsidR="004F6713" w:rsidRPr="004F6713" w:rsidRDefault="004F6713" w:rsidP="004F67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713">
        <w:rPr>
          <w:rFonts w:ascii="Segoe UI Symbol" w:eastAsia="Times New Roman" w:hAnsi="Segoe UI Symbol" w:cs="Segoe UI Symbol"/>
          <w:b/>
          <w:bCs/>
          <w:sz w:val="24"/>
          <w:szCs w:val="24"/>
          <w:lang w:eastAsia="ru-RU"/>
        </w:rPr>
        <w:t>💡</w:t>
      </w:r>
      <w:r w:rsidRPr="004F6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Ключевые выводы:</w:t>
      </w:r>
    </w:p>
    <w:p w14:paraId="0A7B6686" w14:textId="77777777" w:rsidR="004F6713" w:rsidRPr="004F6713" w:rsidRDefault="004F6713" w:rsidP="004F671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— основа взаимодействий и понимания.</w:t>
      </w:r>
    </w:p>
    <w:p w14:paraId="3B18E883" w14:textId="77777777" w:rsidR="004F6713" w:rsidRPr="004F6713" w:rsidRDefault="004F6713" w:rsidP="004F671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налаживать контакт — важный навык.</w:t>
      </w:r>
    </w:p>
    <w:p w14:paraId="7BBE1534" w14:textId="347F776F" w:rsidR="00A34ECE" w:rsidRPr="004F6713" w:rsidRDefault="004F6713" w:rsidP="006D65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F6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влияет на окружение и подвержен его влиянию.</w:t>
      </w:r>
    </w:p>
    <w:sectPr w:rsidR="00A34ECE" w:rsidRPr="004F6713" w:rsidSect="001779B4">
      <w:pgSz w:w="11906" w:h="16838"/>
      <w:pgMar w:top="426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C49"/>
    <w:multiLevelType w:val="multilevel"/>
    <w:tmpl w:val="1198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B67D5"/>
    <w:multiLevelType w:val="multilevel"/>
    <w:tmpl w:val="424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0080D"/>
    <w:multiLevelType w:val="multilevel"/>
    <w:tmpl w:val="F5F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67994"/>
    <w:multiLevelType w:val="multilevel"/>
    <w:tmpl w:val="DC8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52D2A"/>
    <w:multiLevelType w:val="multilevel"/>
    <w:tmpl w:val="BBD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063BC"/>
    <w:multiLevelType w:val="multilevel"/>
    <w:tmpl w:val="FC5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919B3"/>
    <w:multiLevelType w:val="multilevel"/>
    <w:tmpl w:val="5C8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175A67"/>
    <w:multiLevelType w:val="multilevel"/>
    <w:tmpl w:val="D73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BD2418"/>
    <w:multiLevelType w:val="multilevel"/>
    <w:tmpl w:val="BB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95228A"/>
    <w:multiLevelType w:val="multilevel"/>
    <w:tmpl w:val="75EA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34CA7"/>
    <w:multiLevelType w:val="multilevel"/>
    <w:tmpl w:val="DD9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A4535"/>
    <w:multiLevelType w:val="multilevel"/>
    <w:tmpl w:val="6F8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6D1DA1"/>
    <w:multiLevelType w:val="multilevel"/>
    <w:tmpl w:val="A128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A0A8F"/>
    <w:multiLevelType w:val="multilevel"/>
    <w:tmpl w:val="78B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9654C"/>
    <w:multiLevelType w:val="multilevel"/>
    <w:tmpl w:val="A9E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412A81"/>
    <w:multiLevelType w:val="multilevel"/>
    <w:tmpl w:val="C4C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C32AD"/>
    <w:multiLevelType w:val="multilevel"/>
    <w:tmpl w:val="8776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602346"/>
    <w:multiLevelType w:val="multilevel"/>
    <w:tmpl w:val="F2F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F97E46"/>
    <w:multiLevelType w:val="multilevel"/>
    <w:tmpl w:val="121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3B3D7C"/>
    <w:multiLevelType w:val="multilevel"/>
    <w:tmpl w:val="149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2D6634"/>
    <w:multiLevelType w:val="multilevel"/>
    <w:tmpl w:val="400C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B0C4D"/>
    <w:multiLevelType w:val="multilevel"/>
    <w:tmpl w:val="378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B01BDA"/>
    <w:multiLevelType w:val="multilevel"/>
    <w:tmpl w:val="4A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7"/>
  </w:num>
  <w:num w:numId="3">
    <w:abstractNumId w:val="19"/>
  </w:num>
  <w:num w:numId="4">
    <w:abstractNumId w:val="14"/>
  </w:num>
  <w:num w:numId="5">
    <w:abstractNumId w:val="6"/>
  </w:num>
  <w:num w:numId="6">
    <w:abstractNumId w:val="4"/>
  </w:num>
  <w:num w:numId="7">
    <w:abstractNumId w:val="21"/>
  </w:num>
  <w:num w:numId="8">
    <w:abstractNumId w:val="8"/>
  </w:num>
  <w:num w:numId="9">
    <w:abstractNumId w:val="11"/>
  </w:num>
  <w:num w:numId="10">
    <w:abstractNumId w:val="26"/>
  </w:num>
  <w:num w:numId="11">
    <w:abstractNumId w:val="10"/>
  </w:num>
  <w:num w:numId="12">
    <w:abstractNumId w:val="29"/>
  </w:num>
  <w:num w:numId="13">
    <w:abstractNumId w:val="34"/>
  </w:num>
  <w:num w:numId="14">
    <w:abstractNumId w:val="3"/>
  </w:num>
  <w:num w:numId="15">
    <w:abstractNumId w:val="0"/>
  </w:num>
  <w:num w:numId="16">
    <w:abstractNumId w:val="31"/>
  </w:num>
  <w:num w:numId="17">
    <w:abstractNumId w:val="25"/>
  </w:num>
  <w:num w:numId="18">
    <w:abstractNumId w:val="1"/>
  </w:num>
  <w:num w:numId="19">
    <w:abstractNumId w:val="39"/>
  </w:num>
  <w:num w:numId="20">
    <w:abstractNumId w:val="32"/>
  </w:num>
  <w:num w:numId="21">
    <w:abstractNumId w:val="38"/>
  </w:num>
  <w:num w:numId="22">
    <w:abstractNumId w:val="2"/>
  </w:num>
  <w:num w:numId="23">
    <w:abstractNumId w:val="33"/>
  </w:num>
  <w:num w:numId="24">
    <w:abstractNumId w:val="35"/>
  </w:num>
  <w:num w:numId="25">
    <w:abstractNumId w:val="18"/>
  </w:num>
  <w:num w:numId="26">
    <w:abstractNumId w:val="16"/>
  </w:num>
  <w:num w:numId="27">
    <w:abstractNumId w:val="9"/>
  </w:num>
  <w:num w:numId="28">
    <w:abstractNumId w:val="12"/>
  </w:num>
  <w:num w:numId="29">
    <w:abstractNumId w:val="7"/>
  </w:num>
  <w:num w:numId="30">
    <w:abstractNumId w:val="15"/>
  </w:num>
  <w:num w:numId="31">
    <w:abstractNumId w:val="5"/>
  </w:num>
  <w:num w:numId="32">
    <w:abstractNumId w:val="36"/>
  </w:num>
  <w:num w:numId="33">
    <w:abstractNumId w:val="24"/>
  </w:num>
  <w:num w:numId="34">
    <w:abstractNumId w:val="13"/>
  </w:num>
  <w:num w:numId="35">
    <w:abstractNumId w:val="30"/>
  </w:num>
  <w:num w:numId="36">
    <w:abstractNumId w:val="17"/>
  </w:num>
  <w:num w:numId="37">
    <w:abstractNumId w:val="22"/>
  </w:num>
  <w:num w:numId="38">
    <w:abstractNumId w:val="28"/>
  </w:num>
  <w:num w:numId="39">
    <w:abstractNumId w:val="27"/>
  </w:num>
  <w:num w:numId="4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2024-03-22T11:15:00Z</dcterms:created>
  <dcterms:modified xsi:type="dcterms:W3CDTF">2024-12-02T12:58:00Z</dcterms:modified>
</cp:coreProperties>
</file>