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3671638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533350" w:rsidRPr="00533350">
        <w:rPr>
          <w:rFonts w:ascii="Arial Black" w:hAnsi="Arial Black"/>
          <w:sz w:val="40"/>
          <w:szCs w:val="40"/>
        </w:rPr>
        <w:t>Низшие растения. Зеленые водоросли. П</w:t>
      </w:r>
      <w:bookmarkStart w:id="0" w:name="_GoBack"/>
      <w:bookmarkEnd w:id="0"/>
      <w:r w:rsidR="00533350" w:rsidRPr="00533350">
        <w:rPr>
          <w:rFonts w:ascii="Arial Black" w:hAnsi="Arial Black"/>
          <w:sz w:val="40"/>
          <w:szCs w:val="40"/>
        </w:rPr>
        <w:t xml:space="preserve">рактическая работа «Изучение строения многоклеточных нитчатых водорослей (на примере спирогиры и </w:t>
      </w:r>
      <w:proofErr w:type="spellStart"/>
      <w:r w:rsidR="00533350" w:rsidRPr="00533350">
        <w:rPr>
          <w:rFonts w:ascii="Arial Black" w:hAnsi="Arial Black"/>
          <w:sz w:val="40"/>
          <w:szCs w:val="40"/>
        </w:rPr>
        <w:t>улотрикса</w:t>
      </w:r>
      <w:proofErr w:type="spellEnd"/>
      <w:r w:rsidR="00533350" w:rsidRPr="00533350">
        <w:rPr>
          <w:rFonts w:ascii="Arial Black" w:hAnsi="Arial Black"/>
          <w:sz w:val="40"/>
          <w:szCs w:val="40"/>
        </w:rPr>
        <w:t>)» Бурые и красные водоросли.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1D3D4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54CC692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0EA5B3A" w14:textId="3FE6F22E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19E5B464" w14:textId="1C462677" w:rsidR="00533350" w:rsidRPr="00533350" w:rsidRDefault="00533350" w:rsidP="00533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4"/>
      </w:tblGrid>
      <w:tr w:rsidR="00533350" w:rsidRPr="00533350" w14:paraId="30919E59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B73B272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урока: Низшие растения: Зеленые, бурые и красные водоросли</w:t>
            </w:r>
          </w:p>
        </w:tc>
      </w:tr>
    </w:tbl>
    <w:p w14:paraId="5D749B7D" w14:textId="77777777" w:rsidR="00533350" w:rsidRPr="00533350" w:rsidRDefault="00533350" w:rsidP="0053335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3092"/>
        <w:gridCol w:w="3594"/>
      </w:tblGrid>
      <w:tr w:rsidR="00533350" w:rsidRPr="00533350" w14:paraId="270A57D2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7DFE79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Зеленые водоросли</w:t>
            </w:r>
          </w:p>
        </w:tc>
        <w:tc>
          <w:tcPr>
            <w:tcW w:w="0" w:type="auto"/>
            <w:vAlign w:val="center"/>
            <w:hideMark/>
          </w:tcPr>
          <w:p w14:paraId="45984FA8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Бурые водоросли</w:t>
            </w:r>
          </w:p>
        </w:tc>
        <w:tc>
          <w:tcPr>
            <w:tcW w:w="0" w:type="auto"/>
            <w:vAlign w:val="center"/>
            <w:hideMark/>
          </w:tcPr>
          <w:p w14:paraId="7F34C8DA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Красные водоросли</w:t>
            </w:r>
          </w:p>
        </w:tc>
      </w:tr>
      <w:tr w:rsidR="00533350" w:rsidRPr="00533350" w14:paraId="64BAB225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7DA3F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характеристики:</w:t>
            </w:r>
          </w:p>
        </w:tc>
        <w:tc>
          <w:tcPr>
            <w:tcW w:w="0" w:type="auto"/>
            <w:vAlign w:val="center"/>
            <w:hideMark/>
          </w:tcPr>
          <w:p w14:paraId="3DDC7D40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характеристики:</w:t>
            </w:r>
          </w:p>
        </w:tc>
        <w:tc>
          <w:tcPr>
            <w:tcW w:w="0" w:type="auto"/>
            <w:vAlign w:val="center"/>
            <w:hideMark/>
          </w:tcPr>
          <w:p w14:paraId="4EBDDC56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характеристики:</w:t>
            </w:r>
          </w:p>
        </w:tc>
      </w:tr>
      <w:tr w:rsidR="00533350" w:rsidRPr="00533350" w14:paraId="3DE5977E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12CA6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Многообразие</w:t>
            </w:r>
          </w:p>
        </w:tc>
        <w:tc>
          <w:tcPr>
            <w:tcW w:w="0" w:type="auto"/>
            <w:vAlign w:val="center"/>
            <w:hideMark/>
          </w:tcPr>
          <w:p w14:paraId="6A2ADC21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Общая характеристика</w:t>
            </w:r>
          </w:p>
        </w:tc>
        <w:tc>
          <w:tcPr>
            <w:tcW w:w="0" w:type="auto"/>
            <w:vAlign w:val="center"/>
            <w:hideMark/>
          </w:tcPr>
          <w:p w14:paraId="094BD98C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Общая характеристика</w:t>
            </w:r>
          </w:p>
        </w:tc>
      </w:tr>
      <w:tr w:rsidR="00533350" w:rsidRPr="00533350" w14:paraId="1D4E703F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18920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Особенности строения</w:t>
            </w:r>
          </w:p>
        </w:tc>
        <w:tc>
          <w:tcPr>
            <w:tcW w:w="0" w:type="auto"/>
            <w:vAlign w:val="center"/>
            <w:hideMark/>
          </w:tcPr>
          <w:p w14:paraId="6C266DFC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Описание строения</w:t>
            </w:r>
          </w:p>
        </w:tc>
        <w:tc>
          <w:tcPr>
            <w:tcW w:w="0" w:type="auto"/>
            <w:vAlign w:val="center"/>
            <w:hideMark/>
          </w:tcPr>
          <w:p w14:paraId="195642D4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Описание строения</w:t>
            </w:r>
          </w:p>
        </w:tc>
      </w:tr>
      <w:tr w:rsidR="00533350" w:rsidRPr="00533350" w14:paraId="35573C7F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4E153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Жизненный цикл</w:t>
            </w:r>
          </w:p>
        </w:tc>
        <w:tc>
          <w:tcPr>
            <w:tcW w:w="0" w:type="auto"/>
            <w:vAlign w:val="center"/>
            <w:hideMark/>
          </w:tcPr>
          <w:p w14:paraId="38B50F16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Распространение</w:t>
            </w:r>
          </w:p>
        </w:tc>
        <w:tc>
          <w:tcPr>
            <w:tcW w:w="0" w:type="auto"/>
            <w:vAlign w:val="center"/>
            <w:hideMark/>
          </w:tcPr>
          <w:p w14:paraId="151081FB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Особенности среды обитания</w:t>
            </w:r>
          </w:p>
        </w:tc>
      </w:tr>
      <w:tr w:rsidR="00533350" w:rsidRPr="00533350" w14:paraId="41E9079A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8A475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A11EB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Значение в экосистемах</w:t>
            </w:r>
          </w:p>
        </w:tc>
        <w:tc>
          <w:tcPr>
            <w:tcW w:w="0" w:type="auto"/>
            <w:vAlign w:val="center"/>
            <w:hideMark/>
          </w:tcPr>
          <w:p w14:paraId="17DE3020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Жизненный цикл</w:t>
            </w:r>
          </w:p>
        </w:tc>
      </w:tr>
      <w:tr w:rsidR="00533350" w:rsidRPr="00533350" w14:paraId="7F661295" w14:textId="77777777" w:rsidTr="0053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57FD4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5BC89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EA96A" w14:textId="77777777" w:rsidR="00533350" w:rsidRPr="00533350" w:rsidRDefault="00533350" w:rsidP="00533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E3DE7C" w14:textId="77777777" w:rsidR="00533350" w:rsidRPr="00533350" w:rsidRDefault="00533350" w:rsidP="0053335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</w:tblGrid>
      <w:tr w:rsidR="00533350" w:rsidRPr="00533350" w14:paraId="3BDD9244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DAF45F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Практическая работа "Изучение строения многоклеточных нитчатых водорослей"</w:t>
            </w:r>
          </w:p>
        </w:tc>
      </w:tr>
    </w:tbl>
    <w:p w14:paraId="3E41058F" w14:textId="77777777" w:rsidR="00533350" w:rsidRPr="00533350" w:rsidRDefault="00533350" w:rsidP="005333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 xml:space="preserve">Изучить строение спирогиры и </w:t>
      </w:r>
      <w:proofErr w:type="spellStart"/>
      <w:r w:rsidRPr="00533350">
        <w:rPr>
          <w:rFonts w:ascii="Arial" w:eastAsia="Times New Roman" w:hAnsi="Arial" w:cs="Arial"/>
          <w:sz w:val="24"/>
          <w:szCs w:val="24"/>
          <w:lang w:eastAsia="ru-RU"/>
        </w:rPr>
        <w:t>улотрикса</w:t>
      </w:r>
      <w:proofErr w:type="spellEnd"/>
    </w:p>
    <w:p w14:paraId="5F7F0408" w14:textId="77777777" w:rsidR="00533350" w:rsidRPr="00533350" w:rsidRDefault="00533350" w:rsidP="005333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Работа с микроскопом</w:t>
      </w:r>
    </w:p>
    <w:p w14:paraId="26CA92E1" w14:textId="77777777" w:rsidR="00533350" w:rsidRPr="00533350" w:rsidRDefault="00533350" w:rsidP="005333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Анализ макроскопического и микроскопического строения</w:t>
      </w:r>
    </w:p>
    <w:p w14:paraId="447191C3" w14:textId="77777777" w:rsidR="00533350" w:rsidRPr="00533350" w:rsidRDefault="00533350" w:rsidP="005333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Определение принадлежности водорослей к низшим растениям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</w:tblGrid>
      <w:tr w:rsidR="00533350" w:rsidRPr="00533350" w14:paraId="7C47C866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3F1BF61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</w:tr>
    </w:tbl>
    <w:p w14:paraId="68DFDAED" w14:textId="77777777" w:rsidR="00533350" w:rsidRPr="00533350" w:rsidRDefault="00533350" w:rsidP="005333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Оценить свое состояние после выполнения практической работы</w:t>
      </w:r>
    </w:p>
    <w:p w14:paraId="6EDEA943" w14:textId="77777777" w:rsidR="00533350" w:rsidRPr="00533350" w:rsidRDefault="00533350" w:rsidP="005333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Обсудить результаты наблюдений и анализа структуры водорослей</w:t>
      </w:r>
    </w:p>
    <w:p w14:paraId="6F105025" w14:textId="77777777" w:rsidR="00533350" w:rsidRPr="00533350" w:rsidRDefault="00533350" w:rsidP="005333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Задать вопросы о процессе изучения и усвоения материала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</w:tblGrid>
      <w:tr w:rsidR="00533350" w:rsidRPr="00533350" w14:paraId="1E8B6FE6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FDF8F5B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</w:tbl>
    <w:p w14:paraId="66509C39" w14:textId="77777777" w:rsidR="00533350" w:rsidRPr="00533350" w:rsidRDefault="00533350" w:rsidP="005333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Подвести итоги урока</w:t>
      </w:r>
    </w:p>
    <w:p w14:paraId="3D863676" w14:textId="77777777" w:rsidR="00533350" w:rsidRPr="00533350" w:rsidRDefault="00533350" w:rsidP="005333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Мотивировать к дальнейшему изучению растений и биологии</w:t>
      </w:r>
    </w:p>
    <w:p w14:paraId="60E41B17" w14:textId="77777777" w:rsidR="00533350" w:rsidRPr="00533350" w:rsidRDefault="00533350" w:rsidP="005333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Выделить ключевые моменты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</w:tblGrid>
      <w:tr w:rsidR="00533350" w:rsidRPr="00533350" w14:paraId="7EF374EE" w14:textId="77777777" w:rsidTr="00533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9F03379" w14:textId="77777777" w:rsidR="00533350" w:rsidRPr="00533350" w:rsidRDefault="00533350" w:rsidP="00533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33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</w:tr>
    </w:tbl>
    <w:p w14:paraId="5CD9D5B4" w14:textId="77777777" w:rsidR="00533350" w:rsidRPr="00533350" w:rsidRDefault="00533350" w:rsidP="005333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Подготовить сообщение о значении изученных биологических объектов в природе и жизни человека</w:t>
      </w:r>
    </w:p>
    <w:p w14:paraId="2BE85559" w14:textId="77777777" w:rsidR="00533350" w:rsidRPr="00533350" w:rsidRDefault="00533350" w:rsidP="005333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350">
        <w:rPr>
          <w:rFonts w:ascii="Arial" w:eastAsia="Times New Roman" w:hAnsi="Arial" w:cs="Arial"/>
          <w:sz w:val="24"/>
          <w:szCs w:val="24"/>
          <w:lang w:eastAsia="ru-RU"/>
        </w:rPr>
        <w:t>Прочитать параграф в учебнике и ответить на вопросы в конце главы</w:t>
      </w:r>
    </w:p>
    <w:p w14:paraId="4A3E574E" w14:textId="54A82E64" w:rsidR="00533350" w:rsidRP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5308911D" w14:textId="0AB3D6C3" w:rsidR="00533350" w:rsidRP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3042A66C" w14:textId="07F73DD4" w:rsidR="00533350" w:rsidRP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330B9128" w14:textId="5DCC8CA3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0B3C32A4" w14:textId="1F6F86DC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14957220" w14:textId="4448050D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19F68BE2" w14:textId="22610D82" w:rsidR="00533350" w:rsidRDefault="00533350" w:rsidP="00533350">
      <w:pPr>
        <w:rPr>
          <w:rFonts w:ascii="Arial" w:hAnsi="Arial" w:cs="Arial"/>
          <w:sz w:val="24"/>
          <w:szCs w:val="24"/>
        </w:rPr>
      </w:pPr>
    </w:p>
    <w:p w14:paraId="004FF4BE" w14:textId="77777777" w:rsidR="00533350" w:rsidRPr="00533350" w:rsidRDefault="00533350" w:rsidP="00533350">
      <w:pPr>
        <w:rPr>
          <w:rFonts w:ascii="Arial" w:hAnsi="Arial" w:cs="Arial"/>
          <w:sz w:val="24"/>
          <w:szCs w:val="24"/>
        </w:rPr>
      </w:pPr>
    </w:p>
    <w:sectPr w:rsidR="00533350" w:rsidRPr="00533350" w:rsidSect="001D3D4F">
      <w:pgSz w:w="11906" w:h="16838"/>
      <w:pgMar w:top="426" w:right="424" w:bottom="198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1D3D4F"/>
    <w:rsid w:val="00281C09"/>
    <w:rsid w:val="003065C6"/>
    <w:rsid w:val="00533350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2024-06-10T11:38:00Z</dcterms:modified>
</cp:coreProperties>
</file>