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17314921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03A7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D25361" w:rsidRPr="00D25361">
        <w:rPr>
          <w:rFonts w:ascii="Arial Black" w:hAnsi="Arial Black"/>
          <w:sz w:val="40"/>
          <w:szCs w:val="40"/>
        </w:rPr>
        <w:t>Систематика растений. Общая характеристика водорослей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D25361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E7EBD5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F323336" w14:textId="58CF2A8A" w:rsidR="00CE30C2" w:rsidRDefault="00CE30C2" w:rsidP="00CE30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9DB776" w14:textId="77777777" w:rsidR="00D25361" w:rsidRPr="00D25361" w:rsidRDefault="00D25361" w:rsidP="00D253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 для урока биологии по теме "Систематика растений. Водоросли":</w:t>
      </w:r>
    </w:p>
    <w:p w14:paraId="14941039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Водоросли</w:t>
      </w:r>
    </w:p>
    <w:p w14:paraId="0F3F12D5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Определение: растения, обитающие в водных средах.</w:t>
      </w:r>
    </w:p>
    <w:p w14:paraId="01C22ABB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Характеристики: отсутствие корней, стеблей и листьев; клеточная структура.</w:t>
      </w:r>
    </w:p>
    <w:p w14:paraId="10EE0800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Систематика водорослей</w:t>
      </w:r>
    </w:p>
    <w:p w14:paraId="16B5A718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Группы: зелёные, бурые, красные.</w:t>
      </w:r>
    </w:p>
    <w:p w14:paraId="51D80BF3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Особенности: разнообразие форм и размеров.</w:t>
      </w:r>
    </w:p>
    <w:p w14:paraId="684F4703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Внешнее строение</w:t>
      </w:r>
    </w:p>
    <w:p w14:paraId="446420D8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Формы: листовидные, нитевидные, ветвистые.</w:t>
      </w:r>
    </w:p>
    <w:p w14:paraId="504CE7BE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Примеры: хламидомонада, спирогира, ламинария.</w:t>
      </w:r>
    </w:p>
    <w:p w14:paraId="316345BB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Клеточное строение</w:t>
      </w:r>
    </w:p>
    <w:p w14:paraId="4876EB61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Структура: отсутствие тканей, наличие хлоропластов.</w:t>
      </w:r>
    </w:p>
    <w:p w14:paraId="1530B6EA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Фотосинтез: процесс, обеспечивающий жизнедеятельность водорослей.</w:t>
      </w:r>
    </w:p>
    <w:p w14:paraId="08E5FE36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Размножение и развитие</w:t>
      </w:r>
    </w:p>
    <w:p w14:paraId="7A5610DD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Способы: вегетативное, бесполое, половое.</w:t>
      </w:r>
    </w:p>
    <w:p w14:paraId="52D1F7C7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Циклы: жизненные стадии водорослей.</w:t>
      </w:r>
    </w:p>
    <w:p w14:paraId="5C1B731E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Среда обитания</w:t>
      </w:r>
    </w:p>
    <w:p w14:paraId="241C4055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Пресные и солёные водоёмы.</w:t>
      </w:r>
    </w:p>
    <w:p w14:paraId="6ADCCF13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Адаптации: морфологические и физиологические особенности.</w:t>
      </w:r>
    </w:p>
    <w:p w14:paraId="3400EFB5" w14:textId="77777777" w:rsidR="00D25361" w:rsidRPr="00D25361" w:rsidRDefault="00D25361" w:rsidP="00D25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в природе и жизни человека</w:t>
      </w:r>
    </w:p>
    <w:p w14:paraId="22F8CA7F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 xml:space="preserve">Экосистемы: роль в </w:t>
      </w:r>
      <w:proofErr w:type="spellStart"/>
      <w:r w:rsidRPr="00D25361">
        <w:rPr>
          <w:rFonts w:ascii="Arial" w:eastAsia="Times New Roman" w:hAnsi="Arial" w:cs="Arial"/>
          <w:sz w:val="24"/>
          <w:szCs w:val="24"/>
          <w:lang w:eastAsia="ru-RU"/>
        </w:rPr>
        <w:t>кислородообразовании</w:t>
      </w:r>
      <w:proofErr w:type="spellEnd"/>
      <w:r w:rsidRPr="00D25361">
        <w:rPr>
          <w:rFonts w:ascii="Arial" w:eastAsia="Times New Roman" w:hAnsi="Arial" w:cs="Arial"/>
          <w:sz w:val="24"/>
          <w:szCs w:val="24"/>
          <w:lang w:eastAsia="ru-RU"/>
        </w:rPr>
        <w:t>, питании для животных.</w:t>
      </w:r>
    </w:p>
    <w:p w14:paraId="3D7D3883" w14:textId="77777777" w:rsidR="00D25361" w:rsidRPr="00D25361" w:rsidRDefault="00D25361" w:rsidP="00D2536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Применение: в промышленности, сельском хозяйстве, медицине.</w:t>
      </w:r>
    </w:p>
    <w:p w14:paraId="07EDD348" w14:textId="77777777" w:rsidR="00D25361" w:rsidRPr="00D25361" w:rsidRDefault="00D25361" w:rsidP="00D25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361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организовать и запомнить ключевые моменты урока по систематике водорослей, обеспечивая легкий доступ к информации и помогая в дальнейшем повторении и углублении знаний.</w:t>
      </w:r>
    </w:p>
    <w:p w14:paraId="2D57D798" w14:textId="1DF69AF1" w:rsidR="00D25361" w:rsidRPr="00D25361" w:rsidRDefault="00D25361" w:rsidP="00CE30C2">
      <w:pPr>
        <w:rPr>
          <w:rFonts w:ascii="Arial" w:hAnsi="Arial" w:cs="Arial"/>
          <w:sz w:val="24"/>
          <w:szCs w:val="24"/>
        </w:rPr>
      </w:pPr>
    </w:p>
    <w:p w14:paraId="18A2D649" w14:textId="3A0373FB" w:rsidR="00D25361" w:rsidRPr="00D25361" w:rsidRDefault="00D25361" w:rsidP="00CE30C2">
      <w:pPr>
        <w:rPr>
          <w:rFonts w:ascii="Arial" w:hAnsi="Arial" w:cs="Arial"/>
          <w:sz w:val="24"/>
          <w:szCs w:val="24"/>
        </w:rPr>
      </w:pPr>
    </w:p>
    <w:p w14:paraId="31852646" w14:textId="5C1A06D9" w:rsidR="00D25361" w:rsidRDefault="00D25361" w:rsidP="00CE30C2">
      <w:pPr>
        <w:rPr>
          <w:rFonts w:ascii="Arial" w:hAnsi="Arial" w:cs="Arial"/>
          <w:sz w:val="24"/>
          <w:szCs w:val="24"/>
        </w:rPr>
      </w:pPr>
    </w:p>
    <w:p w14:paraId="6D858E3E" w14:textId="37AED171" w:rsidR="00D25361" w:rsidRDefault="00D25361" w:rsidP="00CE30C2">
      <w:pPr>
        <w:rPr>
          <w:rFonts w:ascii="Arial" w:hAnsi="Arial" w:cs="Arial"/>
          <w:sz w:val="24"/>
          <w:szCs w:val="24"/>
        </w:rPr>
      </w:pPr>
    </w:p>
    <w:p w14:paraId="48A5ABB3" w14:textId="77777777" w:rsidR="00D25361" w:rsidRDefault="00D25361" w:rsidP="00CE30C2">
      <w:pPr>
        <w:rPr>
          <w:rFonts w:ascii="Arial" w:hAnsi="Arial" w:cs="Arial"/>
          <w:sz w:val="24"/>
          <w:szCs w:val="24"/>
        </w:rPr>
      </w:pPr>
    </w:p>
    <w:sectPr w:rsidR="00D25361" w:rsidSect="00CE30C2">
      <w:pgSz w:w="11906" w:h="16838"/>
      <w:pgMar w:top="426" w:right="424" w:bottom="170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3065C6"/>
    <w:rsid w:val="00884EEA"/>
    <w:rsid w:val="008C32D3"/>
    <w:rsid w:val="00914C77"/>
    <w:rsid w:val="00955311"/>
    <w:rsid w:val="00A03A7A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2024-06-07T07:37:00Z</dcterms:modified>
</cp:coreProperties>
</file>