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D1F" w:rsidRDefault="000A2D1F" w:rsidP="000A2D1F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Кроссворд для профориентационного урока по теме: </w:t>
      </w:r>
      <w:r w:rsidRPr="000A2D1F">
        <w:rPr>
          <w:rFonts w:ascii="Arial Black" w:hAnsi="Arial Black"/>
          <w:sz w:val="36"/>
          <w:szCs w:val="36"/>
        </w:rPr>
        <w:t>"Профессия: биомедицинский инженер"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0A2D1F" w:rsidRDefault="000A2D1F" w:rsidP="000A2D1F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0A2D1F" w:rsidRDefault="000A2D1F" w:rsidP="000A2D1F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280AC6" w:rsidRDefault="00280AC6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2D1F" w:rsidTr="000A2D1F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A2D1F" w:rsidRDefault="000A2D1F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</w:tr>
      <w:tr w:rsidR="000A2D1F" w:rsidTr="000A2D1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A2D1F" w:rsidRDefault="000A2D1F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</w:tr>
      <w:tr w:rsidR="000A2D1F" w:rsidTr="000A2D1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</w:tr>
      <w:tr w:rsidR="000A2D1F" w:rsidTr="000A2D1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A2D1F" w:rsidRDefault="000A2D1F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</w:tr>
      <w:tr w:rsidR="000A2D1F" w:rsidTr="000A2D1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</w:tr>
      <w:tr w:rsidR="000A2D1F" w:rsidTr="000A2D1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A2D1F" w:rsidRDefault="000A2D1F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</w:tr>
      <w:tr w:rsidR="000A2D1F" w:rsidTr="000A2D1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</w:tr>
      <w:tr w:rsidR="000A2D1F" w:rsidTr="000A2D1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A2D1F" w:rsidRDefault="000A2D1F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</w:tr>
      <w:tr w:rsidR="000A2D1F" w:rsidTr="000A2D1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A2D1F" w:rsidRDefault="000A2D1F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</w:tr>
      <w:tr w:rsidR="000A2D1F" w:rsidTr="000A2D1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A2D1F" w:rsidRDefault="000A2D1F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A2D1F" w:rsidRDefault="000A2D1F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</w:tr>
      <w:tr w:rsidR="000A2D1F" w:rsidTr="000A2D1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A2D1F" w:rsidRDefault="000A2D1F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</w:tr>
      <w:tr w:rsidR="000A2D1F" w:rsidTr="000A2D1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</w:tr>
      <w:tr w:rsidR="000A2D1F" w:rsidTr="000A2D1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A2D1F" w:rsidRDefault="000A2D1F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</w:tr>
      <w:tr w:rsidR="000A2D1F" w:rsidTr="000A2D1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A2D1F" w:rsidRDefault="000A2D1F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</w:tr>
      <w:tr w:rsidR="000A2D1F" w:rsidTr="000A2D1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A2D1F" w:rsidRDefault="000A2D1F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</w:tr>
      <w:tr w:rsidR="000A2D1F" w:rsidTr="000A2D1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A2D1F" w:rsidRDefault="000A2D1F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</w:tr>
      <w:tr w:rsidR="000A2D1F" w:rsidTr="000A2D1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A2D1F" w:rsidRDefault="000A2D1F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A2D1F" w:rsidRDefault="000A2D1F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A2D1F" w:rsidRDefault="000A2D1F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</w:tr>
      <w:tr w:rsidR="000A2D1F" w:rsidTr="000A2D1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</w:tr>
      <w:tr w:rsidR="000A2D1F" w:rsidTr="000A2D1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A2D1F" w:rsidRDefault="000A2D1F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</w:tr>
      <w:tr w:rsidR="000A2D1F" w:rsidTr="000A2D1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A2D1F" w:rsidRDefault="000A2D1F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</w:tr>
      <w:tr w:rsidR="000A2D1F" w:rsidTr="000A2D1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</w:tr>
      <w:tr w:rsidR="000A2D1F" w:rsidTr="000A2D1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</w:tr>
      <w:tr w:rsidR="000A2D1F" w:rsidTr="000A2D1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</w:tr>
      <w:tr w:rsidR="000A2D1F" w:rsidTr="000A2D1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A2D1F" w:rsidRDefault="000A2D1F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</w:tr>
      <w:tr w:rsidR="000A2D1F" w:rsidTr="000A2D1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A2D1F" w:rsidRDefault="000A2D1F">
            <w:pPr>
              <w:pStyle w:val="a4"/>
              <w:jc w:val="center"/>
            </w:pPr>
          </w:p>
        </w:tc>
      </w:tr>
    </w:tbl>
    <w:p w:rsidR="000A2D1F" w:rsidRDefault="000A2D1F" w:rsidP="000A2D1F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190"/>
        <w:gridCol w:w="2056"/>
      </w:tblGrid>
      <w:tr w:rsidR="000A2D1F" w:rsidTr="000A2D1F">
        <w:tc>
          <w:tcPr>
            <w:tcW w:w="0" w:type="auto"/>
            <w:hideMark/>
          </w:tcPr>
          <w:p w:rsidR="000A2D1F" w:rsidRDefault="000A2D1F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0A2D1F" w:rsidRDefault="000A2D1F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0A2D1F" w:rsidTr="000A2D1F">
        <w:tc>
          <w:tcPr>
            <w:tcW w:w="0" w:type="auto"/>
            <w:hideMark/>
          </w:tcPr>
          <w:p w:rsidR="000A2D1F" w:rsidRDefault="000A2D1F">
            <w:pPr>
              <w:pStyle w:val="a4"/>
            </w:pPr>
            <w:r>
              <w:t xml:space="preserve">1. </w:t>
            </w:r>
            <w:proofErr w:type="spellStart"/>
            <w:r>
              <w:t>биотехнология</w:t>
            </w:r>
            <w:proofErr w:type="spellEnd"/>
          </w:p>
          <w:p w:rsidR="000A2D1F" w:rsidRDefault="000A2D1F">
            <w:pPr>
              <w:pStyle w:val="a4"/>
            </w:pPr>
            <w:r>
              <w:t xml:space="preserve">2. </w:t>
            </w:r>
            <w:proofErr w:type="spellStart"/>
            <w:r>
              <w:t>биосенсорика</w:t>
            </w:r>
            <w:proofErr w:type="spellEnd"/>
          </w:p>
          <w:p w:rsidR="000A2D1F" w:rsidRDefault="000A2D1F">
            <w:pPr>
              <w:pStyle w:val="a4"/>
            </w:pPr>
            <w:r>
              <w:t xml:space="preserve">4. </w:t>
            </w:r>
            <w:proofErr w:type="spellStart"/>
            <w:r>
              <w:t>биоэлектроника</w:t>
            </w:r>
            <w:proofErr w:type="spellEnd"/>
          </w:p>
          <w:p w:rsidR="000A2D1F" w:rsidRDefault="000A2D1F">
            <w:pPr>
              <w:pStyle w:val="a4"/>
            </w:pPr>
            <w:r>
              <w:t xml:space="preserve">5. </w:t>
            </w:r>
            <w:proofErr w:type="spellStart"/>
            <w:r>
              <w:t>генетика</w:t>
            </w:r>
            <w:proofErr w:type="spellEnd"/>
          </w:p>
          <w:p w:rsidR="000A2D1F" w:rsidRDefault="000A2D1F">
            <w:pPr>
              <w:pStyle w:val="a4"/>
            </w:pPr>
            <w:r>
              <w:lastRenderedPageBreak/>
              <w:t xml:space="preserve">7. </w:t>
            </w:r>
            <w:proofErr w:type="spellStart"/>
            <w:r>
              <w:t>организмы</w:t>
            </w:r>
            <w:proofErr w:type="spellEnd"/>
          </w:p>
          <w:p w:rsidR="000A2D1F" w:rsidRDefault="000A2D1F">
            <w:pPr>
              <w:pStyle w:val="a4"/>
            </w:pPr>
            <w:r>
              <w:t xml:space="preserve">8. </w:t>
            </w:r>
            <w:proofErr w:type="spellStart"/>
            <w:r>
              <w:t>карьера</w:t>
            </w:r>
            <w:proofErr w:type="spellEnd"/>
          </w:p>
          <w:p w:rsidR="000A2D1F" w:rsidRDefault="000A2D1F">
            <w:pPr>
              <w:pStyle w:val="a4"/>
            </w:pPr>
            <w:r>
              <w:t xml:space="preserve">9. </w:t>
            </w:r>
            <w:proofErr w:type="spellStart"/>
            <w:r>
              <w:t>биохимия</w:t>
            </w:r>
            <w:proofErr w:type="spellEnd"/>
          </w:p>
          <w:p w:rsidR="000A2D1F" w:rsidRDefault="000A2D1F">
            <w:pPr>
              <w:pStyle w:val="a4"/>
            </w:pPr>
            <w:r>
              <w:t xml:space="preserve">11. </w:t>
            </w:r>
            <w:proofErr w:type="spellStart"/>
            <w:r>
              <w:t>тканевая</w:t>
            </w:r>
            <w:proofErr w:type="spellEnd"/>
          </w:p>
          <w:p w:rsidR="000A2D1F" w:rsidRDefault="000A2D1F">
            <w:pPr>
              <w:pStyle w:val="a4"/>
            </w:pPr>
            <w:r>
              <w:t xml:space="preserve">14. </w:t>
            </w:r>
            <w:proofErr w:type="spellStart"/>
            <w:r>
              <w:t>исследования</w:t>
            </w:r>
            <w:proofErr w:type="spellEnd"/>
          </w:p>
          <w:p w:rsidR="000A2D1F" w:rsidRDefault="000A2D1F">
            <w:pPr>
              <w:pStyle w:val="a4"/>
            </w:pPr>
            <w:r>
              <w:t xml:space="preserve">15. </w:t>
            </w:r>
            <w:proofErr w:type="spellStart"/>
            <w:r>
              <w:t>медицина</w:t>
            </w:r>
            <w:proofErr w:type="spellEnd"/>
          </w:p>
          <w:p w:rsidR="000A2D1F" w:rsidRDefault="000A2D1F">
            <w:pPr>
              <w:pStyle w:val="a4"/>
            </w:pPr>
            <w:r>
              <w:t xml:space="preserve">16. </w:t>
            </w:r>
            <w:proofErr w:type="spellStart"/>
            <w:r>
              <w:t>экология</w:t>
            </w:r>
            <w:proofErr w:type="spellEnd"/>
          </w:p>
          <w:p w:rsidR="000A2D1F" w:rsidRDefault="000A2D1F">
            <w:pPr>
              <w:pStyle w:val="a4"/>
            </w:pPr>
            <w:r>
              <w:t xml:space="preserve">18. </w:t>
            </w:r>
            <w:proofErr w:type="spellStart"/>
            <w:r>
              <w:t>микробиология</w:t>
            </w:r>
            <w:proofErr w:type="spellEnd"/>
          </w:p>
        </w:tc>
        <w:tc>
          <w:tcPr>
            <w:tcW w:w="0" w:type="auto"/>
            <w:hideMark/>
          </w:tcPr>
          <w:p w:rsidR="000A2D1F" w:rsidRDefault="000A2D1F">
            <w:pPr>
              <w:pStyle w:val="a4"/>
            </w:pPr>
            <w:r>
              <w:lastRenderedPageBreak/>
              <w:t xml:space="preserve">3. </w:t>
            </w:r>
            <w:proofErr w:type="spellStart"/>
            <w:r>
              <w:t>технологии</w:t>
            </w:r>
            <w:proofErr w:type="spellEnd"/>
          </w:p>
          <w:p w:rsidR="000A2D1F" w:rsidRDefault="000A2D1F">
            <w:pPr>
              <w:pStyle w:val="a4"/>
            </w:pPr>
            <w:r>
              <w:t xml:space="preserve">6. </w:t>
            </w:r>
            <w:proofErr w:type="spellStart"/>
            <w:r>
              <w:t>наука</w:t>
            </w:r>
            <w:proofErr w:type="spellEnd"/>
          </w:p>
          <w:p w:rsidR="000A2D1F" w:rsidRDefault="000A2D1F">
            <w:pPr>
              <w:pStyle w:val="a4"/>
            </w:pPr>
            <w:r>
              <w:t xml:space="preserve">8. </w:t>
            </w:r>
            <w:proofErr w:type="spellStart"/>
            <w:r>
              <w:t>клетки</w:t>
            </w:r>
            <w:proofErr w:type="spellEnd"/>
          </w:p>
          <w:p w:rsidR="000A2D1F" w:rsidRDefault="000A2D1F">
            <w:pPr>
              <w:pStyle w:val="a4"/>
            </w:pPr>
            <w:r>
              <w:t xml:space="preserve">10. </w:t>
            </w:r>
            <w:proofErr w:type="spellStart"/>
            <w:r>
              <w:t>протокол</w:t>
            </w:r>
            <w:proofErr w:type="spellEnd"/>
          </w:p>
          <w:p w:rsidR="000A2D1F" w:rsidRDefault="000A2D1F">
            <w:pPr>
              <w:pStyle w:val="a4"/>
            </w:pPr>
            <w:r>
              <w:lastRenderedPageBreak/>
              <w:t xml:space="preserve">12. </w:t>
            </w:r>
            <w:proofErr w:type="spellStart"/>
            <w:r>
              <w:t>биоинженер</w:t>
            </w:r>
            <w:proofErr w:type="spellEnd"/>
          </w:p>
          <w:p w:rsidR="000A2D1F" w:rsidRDefault="000A2D1F">
            <w:pPr>
              <w:pStyle w:val="a4"/>
            </w:pPr>
            <w:r>
              <w:t xml:space="preserve">13. </w:t>
            </w:r>
            <w:proofErr w:type="spellStart"/>
            <w:r>
              <w:t>фармацевтика</w:t>
            </w:r>
            <w:proofErr w:type="spellEnd"/>
          </w:p>
          <w:p w:rsidR="000A2D1F" w:rsidRDefault="000A2D1F">
            <w:pPr>
              <w:pStyle w:val="a4"/>
            </w:pPr>
            <w:r>
              <w:t xml:space="preserve">17. </w:t>
            </w:r>
            <w:proofErr w:type="spellStart"/>
            <w:r>
              <w:t>инновации</w:t>
            </w:r>
            <w:proofErr w:type="spellEnd"/>
          </w:p>
          <w:p w:rsidR="000A2D1F" w:rsidRDefault="000A2D1F">
            <w:pPr>
              <w:pStyle w:val="a4"/>
            </w:pPr>
            <w:r>
              <w:t xml:space="preserve">19. </w:t>
            </w:r>
            <w:proofErr w:type="spellStart"/>
            <w:r>
              <w:t>лаборатория</w:t>
            </w:r>
            <w:proofErr w:type="spellEnd"/>
          </w:p>
        </w:tc>
      </w:tr>
    </w:tbl>
    <w:p w:rsidR="000A2D1F" w:rsidRDefault="000A2D1F" w:rsidP="000A2D1F">
      <w:pPr>
        <w:rPr>
          <w:lang w:val="en-US"/>
        </w:rPr>
      </w:pPr>
    </w:p>
    <w:p w:rsidR="000A2D1F" w:rsidRPr="000A2D1F" w:rsidRDefault="000A2D1F">
      <w:pPr>
        <w:rPr>
          <w:rFonts w:ascii="Arial Black" w:hAnsi="Arial Black"/>
          <w:sz w:val="32"/>
          <w:szCs w:val="32"/>
        </w:rPr>
      </w:pPr>
      <w:r w:rsidRPr="000A2D1F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0A2D1F">
        <w:rPr>
          <w:rFonts w:ascii="Arial Black" w:hAnsi="Arial Black"/>
          <w:sz w:val="32"/>
          <w:szCs w:val="32"/>
        </w:rPr>
        <w:t>для профориентационного урока по теме: "Профессия: биомедицинский инженер" - профориентационный урок "Россия – мои горизонты"</w:t>
      </w:r>
    </w:p>
    <w:p w:rsidR="000A2D1F" w:rsidRDefault="000A2D1F" w:rsidP="000A2D1F">
      <w:r>
        <w:t>Кто занимается созданием и разработкой новых биологических систем и технологий? (</w:t>
      </w:r>
      <w:proofErr w:type="spellStart"/>
      <w:r>
        <w:t>Биоинженер</w:t>
      </w:r>
      <w:proofErr w:type="spellEnd"/>
      <w:r>
        <w:t>)</w:t>
      </w:r>
    </w:p>
    <w:p w:rsidR="000A2D1F" w:rsidRDefault="000A2D1F" w:rsidP="000A2D1F">
      <w:r>
        <w:t>Какая наука изучает наследственность и изменчивость организмов? (Генетика)</w:t>
      </w:r>
    </w:p>
    <w:p w:rsidR="000A2D1F" w:rsidRDefault="000A2D1F" w:rsidP="000A2D1F">
      <w:r>
        <w:t>Какая инженерная специальность занимается созданием и моделированием искусственных тканей? (Тканевая)</w:t>
      </w:r>
    </w:p>
    <w:p w:rsidR="000A2D1F" w:rsidRDefault="000A2D1F" w:rsidP="000A2D1F">
      <w:r>
        <w:t>Какая наука изучает химические процессы в живых организмах? (Биохимия)</w:t>
      </w:r>
    </w:p>
    <w:p w:rsidR="000A2D1F" w:rsidRDefault="000A2D1F" w:rsidP="000A2D1F">
      <w:r>
        <w:t>Какая область науки занимается изучением микроскопических организмов? (Микробиология)</w:t>
      </w:r>
    </w:p>
    <w:p w:rsidR="000A2D1F" w:rsidRDefault="000A2D1F" w:rsidP="000A2D1F">
      <w:r>
        <w:t>Какая область занимается разработкой и производством лекарственных препаратов? (Фармацевтика)</w:t>
      </w:r>
    </w:p>
    <w:p w:rsidR="000A2D1F" w:rsidRDefault="000A2D1F" w:rsidP="000A2D1F">
      <w:r>
        <w:t>Как называются новые методы и технологии, применяемые для улучшения существующих процессов? (Инновации)</w:t>
      </w:r>
    </w:p>
    <w:p w:rsidR="000A2D1F" w:rsidRDefault="000A2D1F" w:rsidP="000A2D1F">
      <w:r>
        <w:t>Какая область науки изучает взаимодействие организмов с окружающей средой? (Экология)</w:t>
      </w:r>
    </w:p>
    <w:p w:rsidR="000A2D1F" w:rsidRDefault="000A2D1F" w:rsidP="000A2D1F">
      <w:r>
        <w:t>Какая медицинская область занимается лечением и профилактикой заболеваний? (Медицина)</w:t>
      </w:r>
    </w:p>
    <w:p w:rsidR="000A2D1F" w:rsidRDefault="000A2D1F" w:rsidP="000A2D1F">
      <w:r>
        <w:t>Какая область занимается использованием биологических систем и органов в технологических процессах? (Биотехнология)</w:t>
      </w:r>
    </w:p>
    <w:p w:rsidR="000A2D1F" w:rsidRDefault="000A2D1F" w:rsidP="000A2D1F">
      <w:r>
        <w:t>Какая технология измеряет и анализирует биологические процессы или сигналы? (</w:t>
      </w:r>
      <w:proofErr w:type="spellStart"/>
      <w:r>
        <w:t>Биосенсорика</w:t>
      </w:r>
      <w:proofErr w:type="spellEnd"/>
      <w:r>
        <w:t>)</w:t>
      </w:r>
    </w:p>
    <w:p w:rsidR="000A2D1F" w:rsidRDefault="000A2D1F" w:rsidP="000A2D1F">
      <w:r>
        <w:t>Какая область занимается разработкой электронных устройств на основе биологических систем? (</w:t>
      </w:r>
      <w:proofErr w:type="spellStart"/>
      <w:r>
        <w:t>Биоэлектроника</w:t>
      </w:r>
      <w:proofErr w:type="spellEnd"/>
      <w:r>
        <w:t>)</w:t>
      </w:r>
    </w:p>
    <w:p w:rsidR="000A2D1F" w:rsidRDefault="000A2D1F" w:rsidP="000A2D1F">
      <w:r>
        <w:t>Как называется деятельность, направленная на поиск новых знаний? (Исследования)</w:t>
      </w:r>
    </w:p>
    <w:p w:rsidR="000A2D1F" w:rsidRDefault="000A2D1F" w:rsidP="000A2D1F">
      <w:r>
        <w:t>Где проводятся эксперименты и анализ биологических образцов? (Лаборатория)</w:t>
      </w:r>
    </w:p>
    <w:p w:rsidR="000A2D1F" w:rsidRDefault="000A2D1F" w:rsidP="000A2D1F">
      <w:r>
        <w:t>Какая область занимается применением научных знаний и методов для создания новых продуктов и процессов? (Технологии)</w:t>
      </w:r>
    </w:p>
    <w:p w:rsidR="000A2D1F" w:rsidRDefault="000A2D1F" w:rsidP="000A2D1F">
      <w:r>
        <w:t>Какое слово обозначает путь развития в профессиональной сфере? (Карьера)</w:t>
      </w:r>
    </w:p>
    <w:p w:rsidR="000A2D1F" w:rsidRDefault="000A2D1F" w:rsidP="000A2D1F">
      <w:r>
        <w:t>Какая область занимается систематическим исследованием природы и закономерностей ее функционирования? (Наука)</w:t>
      </w:r>
    </w:p>
    <w:p w:rsidR="000A2D1F" w:rsidRDefault="000A2D1F" w:rsidP="000A2D1F">
      <w:r>
        <w:t>Что является базовыми строительными единицами живых организмов? (Клетки)</w:t>
      </w:r>
    </w:p>
    <w:p w:rsidR="000A2D1F" w:rsidRDefault="000A2D1F" w:rsidP="000A2D1F">
      <w:r>
        <w:t>Что называется живой организм, состоящий из органов и систем? (Организмы)</w:t>
      </w:r>
    </w:p>
    <w:p w:rsidR="000A2D1F" w:rsidRDefault="000A2D1F">
      <w:r>
        <w:t>Как называется последовательность шагов или правил для выполнения определенной работы? (Протокол)</w:t>
      </w:r>
      <w:bookmarkStart w:id="0" w:name="_GoBack"/>
      <w:bookmarkEnd w:id="0"/>
    </w:p>
    <w:sectPr w:rsidR="000A2D1F" w:rsidSect="000A2D1F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1F"/>
    <w:rsid w:val="000A2D1F"/>
    <w:rsid w:val="0028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CBF2"/>
  <w15:chartTrackingRefBased/>
  <w15:docId w15:val="{664C9DF6-BDFA-4BC9-83B5-32AA6B7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D1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D1F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0A2D1F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0A2D1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2024-05-15T13:36:00Z</dcterms:created>
  <dcterms:modified xsi:type="dcterms:W3CDTF">2024-05-15T13:38:00Z</dcterms:modified>
</cp:coreProperties>
</file>