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23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456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2422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19" y="0"/>
                                </a:moveTo>
                                <a:lnTo>
                                  <a:pt x="17081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81" y="196786"/>
                                </a:lnTo>
                                <a:lnTo>
                                  <a:pt x="779919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426479" y="5470597"/>
                            <a:ext cx="2324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0160">
                                <a:moveTo>
                                  <a:pt x="231876" y="0"/>
                                </a:moveTo>
                                <a:lnTo>
                                  <a:pt x="5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53492" y="9842"/>
                                </a:lnTo>
                                <a:lnTo>
                                  <a:pt x="231876" y="9842"/>
                                </a:lnTo>
                                <a:lnTo>
                                  <a:pt x="231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129024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37;top:243;width:1256;height:310" id="docshape5" coordorigin="6337,243" coordsize="1256,310" path="m7566,243l6364,243,6360,244,6337,270,6337,522,6337,526,6364,553,7566,553,7592,526,7592,270,7570,244,7566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6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shape style="position:absolute;left:10120;top:8625;width:366;height:16" id="docshape13" coordorigin="10120,8626" coordsize="366,16" path="m10486,8626l10205,8626,10120,8626,10120,8641,10205,8641,10486,8641,10486,8626xe" filled="true" fillcolor="#202020" stroked="false">
                  <v:path arrowok="t"/>
                  <v:fill type="solid"/>
                </v:shape>
                <v:rect style="position:absolute;left:0;top:3264;width:11900;height:1101" id="docshape14" filled="true" fillcolor="#1050d3" stroked="false">
                  <v:fill type="solid"/>
                </v:rect>
                <v:shape style="position:absolute;left:340;top:3679;width:285;height:225" type="#_x0000_t75" id="docshape15" href="https://newuroki.net/" stroked="false">
                  <v:imagedata r:id="rId10" o:title=""/>
                </v:shape>
                <v:shape style="position:absolute;left:11187;top:3680;width:275;height:240" type="#_x0000_t75" id="docshape16" stroked="false">
                  <v:imagedata r:id="rId12" o:title=""/>
                </v:shape>
                <v:shape style="position:absolute;left:10420;top:3664;width:250;height:255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Чт.</w:t>
      </w:r>
      <w:r>
        <w:rPr>
          <w:color w:val="FFFFFF"/>
          <w:spacing w:val="8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8"/>
          <w:sz w:val="24"/>
        </w:rPr>
        <w:t> </w:t>
      </w:r>
      <w:r>
        <w:rPr>
          <w:color w:val="FFFFFF"/>
          <w:sz w:val="24"/>
        </w:rPr>
        <w:t>30th,</w:t>
      </w:r>
      <w:r>
        <w:rPr>
          <w:color w:val="FFFFFF"/>
          <w:spacing w:val="8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2:23:42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8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</w:rPr>
        <w:t>КТП</w:t>
      </w:r>
      <w:r>
        <w:rPr>
          <w:color w:val="202020"/>
          <w:spacing w:val="-25"/>
        </w:rPr>
        <w:t> </w:t>
      </w:r>
      <w:r>
        <w:rPr>
          <w:rFonts w:ascii="Georgia" w:hAnsi="Georgia"/>
          <w:color w:val="202020"/>
        </w:rPr>
        <w:t>6</w:t>
      </w:r>
      <w:r>
        <w:rPr>
          <w:rFonts w:ascii="Georgia" w:hAnsi="Georgia"/>
          <w:color w:val="202020"/>
          <w:spacing w:val="4"/>
        </w:rPr>
        <w:t> </w:t>
      </w:r>
      <w:r>
        <w:rPr>
          <w:color w:val="202020"/>
          <w:spacing w:val="-2"/>
        </w:rPr>
        <w:t>класс</w:t>
      </w:r>
    </w:p>
    <w:p>
      <w:pPr>
        <w:pStyle w:val="BodyText"/>
        <w:spacing w:before="236"/>
        <w:rPr>
          <w:rFonts w:ascii="Trebuchet MS"/>
          <w:b/>
          <w:sz w:val="21"/>
        </w:rPr>
      </w:pPr>
    </w:p>
    <w:p>
      <w:pPr>
        <w:spacing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340" w:lineRule="auto" w:before="12"/>
        <w:ind w:left="1549" w:right="674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МАЙ 30, 2024</w:t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#КТП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#планирование планирование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#поурочное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#пятиклассник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#рабочая программа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4"/>
        </w:rPr>
      </w:pPr>
      <w:hyperlink r:id="rId2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#ФГОС</w:t>
        </w:r>
      </w:hyperlink>
      <w:r>
        <w:rPr>
          <w:color w:val="202020"/>
          <w:spacing w:val="17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5"/>
          <w:position w:val="-2"/>
          <w:sz w:val="33"/>
        </w:rPr>
        <w:t> </w:t>
      </w:r>
      <w:r>
        <w:rPr>
          <w:color w:val="212121"/>
          <w:sz w:val="24"/>
        </w:rPr>
        <w:t>1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1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9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28512" id="docshape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84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6769368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lnTo>
                                  <a:pt x="6474193" y="2282698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4101" y="6769368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lnTo>
                                  <a:pt x="49197" y="2282698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680084" y="702026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280270" y="6981070"/>
                            <a:ext cx="541401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6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Добро пожаловать в увлекательный мир биологии для 6 класса! 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планирование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(КТП), 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провести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познавательные уроки,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соответствующие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современным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образовательным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стандартам. Воспользуйтесь нашими ресурсами, чтобы создать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захватывающие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эффективные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учеников, погружая их в удивительный мир растений и их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жизнедеятельности.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28000" id="docshapegroup20" coordorigin="169,11" coordsize="11563,16812">
                <v:shape style="position:absolute;left:168;top:10;width:11563;height:16812" id="docshape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2" filled="true" fillcolor="#ffffff" stroked="false">
                  <v:fill type="solid"/>
                </v:rect>
                <v:rect style="position:absolute;left:852;top:10671;width:10196;height:3595" id="docshape23" filled="true" fillcolor="#f5f5f5" stroked="false">
                  <v:fill type="solid"/>
                </v:rect>
                <v:rect style="position:absolute;left:852;top:10671;width:78;height:3595" id="docshape24" filled="true" fillcolor="#1050d3" stroked="false">
                  <v:fill type="solid"/>
                </v:rect>
                <v:shape style="position:absolute;left:232;top:10;width:10847;height:7748" type="#_x0000_t75" id="docshape25" stroked="false">
                  <v:imagedata r:id="rId26" o:title=""/>
                </v:shape>
                <v:shape style="position:absolute;left:1239;top:11066;width:454;height:434" type="#_x0000_t202" id="docshape2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004;width:8526;height:2881" type="#_x0000_t202" id="docshape2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6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Добро пожаловать в увлекательный мир биологии для 6 класса! 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календарно-тематическое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планирование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(КТП), 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провести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познавательные уроки,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соответствующие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современным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образовательным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стандартам. Воспользуйтесь нашими ресурсами, чтобы создать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захватывающие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эффективные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учеников, погружая их в удивительный мир растений и их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жизнедеятельности.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spacing w:before="32"/>
        <w:rPr>
          <w:sz w:val="49"/>
        </w:rPr>
      </w:pPr>
    </w:p>
    <w:p>
      <w:pPr>
        <w:pStyle w:val="Heading1"/>
        <w:spacing w:line="256" w:lineRule="auto"/>
        <w:ind w:right="1460"/>
      </w:pPr>
      <w:r>
        <w:rPr>
          <w:color w:val="202020"/>
          <w:spacing w:val="-14"/>
          <w:w w:val="105"/>
        </w:rPr>
        <w:t>КТП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Календарно-тематическое планирование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биологии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4"/>
          <w:w w:val="105"/>
        </w:rPr>
        <w:t>классе</w:t>
      </w:r>
    </w:p>
    <w:p>
      <w:pPr>
        <w:spacing w:before="345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"/>
          <w:w w:val="110"/>
          <w:sz w:val="49"/>
        </w:rPr>
        <w:t>Введение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36"/>
        <w:rPr>
          <w:rFonts w:ascii="Tahoma"/>
          <w:b/>
        </w:rPr>
      </w:pPr>
    </w:p>
    <w:p>
      <w:pPr>
        <w:pStyle w:val="BodyText"/>
        <w:spacing w:line="369" w:lineRule="auto"/>
        <w:ind w:left="852" w:right="1460"/>
      </w:pPr>
      <w:r>
        <w:rPr>
          <w:rFonts w:ascii="Arial" w:hAnsi="Arial"/>
          <w:b/>
          <w:color w:val="212121"/>
        </w:rPr>
        <w:t>Рабочая программа по биологии для 6 класса </w:t>
      </w:r>
      <w:r>
        <w:rPr>
          <w:color w:val="212121"/>
        </w:rPr>
        <w:t>разработана в соответствии с федеральными государственными образовательными стандартами (ФГОС) и направлена на углубление знаний о живой природе. Основные цели программы </w:t>
      </w:r>
      <w:r>
        <w:rPr>
          <w:color w:val="212121"/>
          <w:spacing w:val="-2"/>
        </w:rPr>
        <w:t>включают: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1472" w:right="14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89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27488" id="docshape2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95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80081" y="118073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26976" id="docshapegroup29" coordorigin="169,11" coordsize="11563,16812">
                <v:shape style="position:absolute;left:168;top:10;width:11563;height:16812" id="docshape3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1" filled="true" fillcolor="#ffffff" stroked="false">
                  <v:fill type="solid"/>
                </v:rect>
                <v:shape style="position:absolute;left:1239;top:196;width:62;height:1736" id="docshape32" coordorigin="1240,197" coordsize="62,1736" path="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Формирование системных знаний о биологических системах и процессах. Освоение основных принципов строения и функционирования растительных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организмов.</w:t>
      </w:r>
    </w:p>
    <w:p>
      <w:pPr>
        <w:pStyle w:val="BodyText"/>
        <w:spacing w:line="369" w:lineRule="auto"/>
        <w:ind w:left="1472" w:right="1460"/>
      </w:pPr>
      <w:r>
        <w:rPr>
          <w:color w:val="212121"/>
        </w:rPr>
        <w:t>Развитие навыков практической работы и применения методов биологии. Формирование экологической культуры и осознания значимости растений в природе и жизни человека.</w:t>
      </w:r>
    </w:p>
    <w:p>
      <w:pPr>
        <w:pStyle w:val="BodyText"/>
        <w:spacing w:line="369" w:lineRule="auto" w:before="248"/>
        <w:ind w:left="852" w:right="868"/>
      </w:pPr>
      <w:r>
        <w:rPr>
          <w:color w:val="212121"/>
        </w:rPr>
        <w:t>Программа учитывает межпредметные связи и направлена на достижение личностных, метапредметных и предметных результатов обучения. В 6 классе на изучение биологии отводится 34 часа, что составляет 1 час в неделю. Ниже представлено подробное календарно-тематическое</w:t>
      </w:r>
      <w:r>
        <w:rPr>
          <w:color w:val="212121"/>
          <w:spacing w:val="40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40"/>
        </w:rPr>
        <w:t> </w:t>
      </w:r>
      <w:r>
        <w:rPr>
          <w:color w:val="212121"/>
        </w:rPr>
        <w:t>уроков</w:t>
      </w:r>
      <w:r>
        <w:rPr>
          <w:color w:val="212121"/>
          <w:spacing w:val="40"/>
        </w:rPr>
        <w:t> </w:t>
      </w:r>
      <w:r>
        <w:rPr>
          <w:color w:val="212121"/>
        </w:rPr>
        <w:t>биологии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6</w:t>
      </w:r>
      <w:r>
        <w:rPr>
          <w:color w:val="212121"/>
          <w:spacing w:val="40"/>
        </w:rPr>
        <w:t> </w:t>
      </w:r>
      <w:r>
        <w:rPr>
          <w:color w:val="212121"/>
        </w:rPr>
        <w:t>класса.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каждому уроку</w:t>
      </w:r>
      <w:r>
        <w:rPr>
          <w:color w:val="212121"/>
          <w:spacing w:val="40"/>
        </w:rPr>
        <w:t> </w:t>
      </w:r>
      <w:r>
        <w:rPr>
          <w:color w:val="212121"/>
        </w:rPr>
        <w:t>прилагаются</w:t>
      </w:r>
      <w:r>
        <w:rPr>
          <w:color w:val="212121"/>
          <w:spacing w:val="40"/>
        </w:rPr>
        <w:t> </w:t>
      </w:r>
      <w:r>
        <w:rPr>
          <w:color w:val="212121"/>
        </w:rPr>
        <w:t>ссылки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страницы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0"/>
        </w:rPr>
        <w:t> </w:t>
      </w:r>
      <w:r>
        <w:rPr>
          <w:color w:val="212121"/>
        </w:rPr>
        <w:t>конспектами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дополнительными материалами для подготовки и проведения занятий.</w:t>
      </w:r>
    </w:p>
    <w:p>
      <w:pPr>
        <w:pStyle w:val="Heading1"/>
        <w:spacing w:before="258"/>
      </w:pPr>
      <w:r>
        <w:rPr>
          <w:color w:val="202020"/>
          <w:spacing w:val="-14"/>
          <w:w w:val="105"/>
        </w:rPr>
        <w:t>КТП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биологии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6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4"/>
          <w:w w:val="105"/>
        </w:rPr>
        <w:t>класс</w:t>
      </w:r>
    </w:p>
    <w:p>
      <w:pPr>
        <w:pStyle w:val="BodyText"/>
        <w:spacing w:before="127" w:after="1"/>
        <w:rPr>
          <w:rFonts w:ascii="Tahoma"/>
          <w:b/>
          <w:sz w:val="2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9530"/>
      </w:tblGrid>
      <w:tr>
        <w:trPr>
          <w:trHeight w:val="1498" w:hRule="atLeast"/>
        </w:trPr>
        <w:tc>
          <w:tcPr>
            <w:tcW w:w="651" w:type="dxa"/>
            <w:shd w:val="clear" w:color="auto" w:fill="F6F6F6"/>
          </w:tcPr>
          <w:p>
            <w:pPr>
              <w:pStyle w:val="TableParagraph"/>
              <w:spacing w:line="364" w:lineRule="auto" w:before="185"/>
              <w:ind w:right="17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10"/>
                <w:sz w:val="24"/>
              </w:rPr>
              <w:t>№ </w:t>
            </w:r>
            <w:r>
              <w:rPr>
                <w:rFonts w:ascii="Arial" w:hAnsi="Arial"/>
                <w:b/>
                <w:color w:val="00002F"/>
                <w:spacing w:val="-6"/>
                <w:w w:val="105"/>
                <w:sz w:val="24"/>
              </w:rPr>
              <w:t>п/ </w:t>
            </w:r>
            <w:r>
              <w:rPr>
                <w:rFonts w:ascii="Arial" w:hAnsi="Arial"/>
                <w:b/>
                <w:color w:val="00002F"/>
                <w:spacing w:val="-10"/>
                <w:w w:val="105"/>
                <w:sz w:val="24"/>
              </w:rPr>
              <w:t>п</w:t>
            </w:r>
          </w:p>
        </w:tc>
        <w:tc>
          <w:tcPr>
            <w:tcW w:w="9530" w:type="dxa"/>
            <w:shd w:val="clear" w:color="auto" w:fill="F6F6F6"/>
          </w:tcPr>
          <w:p>
            <w:pPr>
              <w:pStyle w:val="TableParagraph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24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Тема</w:t>
            </w:r>
            <w:r>
              <w:rPr>
                <w:rFonts w:ascii="Arial" w:hAnsi="Arial"/>
                <w:b/>
                <w:color w:val="00002F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урока</w:t>
            </w:r>
            <w:r>
              <w:rPr>
                <w:rFonts w:ascii="Arial" w:hAnsi="Arial"/>
                <w:b/>
                <w:color w:val="00002F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/</w:t>
            </w:r>
            <w:r>
              <w:rPr>
                <w:rFonts w:ascii="Arial" w:hAnsi="Arial"/>
                <w:b/>
                <w:color w:val="00002F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Ссылка</w:t>
            </w:r>
            <w:r>
              <w:rPr>
                <w:rFonts w:ascii="Arial" w:hAnsi="Arial"/>
                <w:b/>
                <w:color w:val="00002F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на</w:t>
            </w:r>
            <w:r>
              <w:rPr>
                <w:rFonts w:ascii="Arial" w:hAnsi="Arial"/>
                <w:b/>
                <w:color w:val="00002F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конспект</w:t>
            </w:r>
          </w:p>
        </w:tc>
      </w:tr>
      <w:tr>
        <w:trPr>
          <w:trHeight w:val="1699" w:hRule="atLeast"/>
        </w:trPr>
        <w:tc>
          <w:tcPr>
            <w:tcW w:w="65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530" w:type="dxa"/>
          </w:tcPr>
          <w:p>
            <w:pPr>
              <w:pStyle w:val="TableParagraph"/>
              <w:spacing w:line="256" w:lineRule="auto" w:before="135"/>
              <w:ind w:right="1305"/>
              <w:rPr>
                <w:rFonts w:ascii="Tahoma" w:hAnsi="Tahoma"/>
                <w:b/>
                <w:sz w:val="43"/>
              </w:rPr>
            </w:pPr>
            <w:r>
              <w:rPr>
                <w:rFonts w:ascii="Tahoma" w:hAnsi="Tahoma"/>
                <w:b/>
                <w:color w:val="202020"/>
                <w:spacing w:val="-18"/>
                <w:w w:val="105"/>
                <w:sz w:val="43"/>
              </w:rPr>
              <w:t>РАЗДЕЛ</w:t>
            </w:r>
            <w:r>
              <w:rPr>
                <w:rFonts w:ascii="Tahoma" w:hAnsi="Tahoma"/>
                <w:b/>
                <w:color w:val="202020"/>
                <w:spacing w:val="-52"/>
                <w:w w:val="105"/>
                <w:sz w:val="43"/>
              </w:rPr>
              <w:t> </w:t>
            </w:r>
            <w:r>
              <w:rPr>
                <w:rFonts w:ascii="Tahoma" w:hAnsi="Tahoma"/>
                <w:b/>
                <w:color w:val="202020"/>
                <w:spacing w:val="-18"/>
                <w:w w:val="105"/>
                <w:sz w:val="43"/>
              </w:rPr>
              <w:t>Растительный</w:t>
            </w:r>
            <w:r>
              <w:rPr>
                <w:rFonts w:ascii="Tahoma" w:hAnsi="Tahoma"/>
                <w:b/>
                <w:color w:val="202020"/>
                <w:spacing w:val="-43"/>
                <w:w w:val="105"/>
                <w:sz w:val="43"/>
              </w:rPr>
              <w:t> </w:t>
            </w:r>
            <w:r>
              <w:rPr>
                <w:rFonts w:ascii="Tahoma" w:hAnsi="Tahoma"/>
                <w:b/>
                <w:color w:val="202020"/>
                <w:spacing w:val="-18"/>
                <w:w w:val="105"/>
                <w:sz w:val="43"/>
              </w:rPr>
              <w:t>организм</w:t>
            </w:r>
            <w:r>
              <w:rPr>
                <w:rFonts w:ascii="Tahoma" w:hAnsi="Tahoma"/>
                <w:b/>
                <w:color w:val="202020"/>
                <w:spacing w:val="-42"/>
                <w:w w:val="105"/>
                <w:sz w:val="43"/>
              </w:rPr>
              <w:t> </w:t>
            </w:r>
            <w:r>
              <w:rPr>
                <w:rFonts w:ascii="Tahoma" w:hAnsi="Tahoma"/>
                <w:b/>
                <w:color w:val="202020"/>
                <w:spacing w:val="-18"/>
                <w:w w:val="105"/>
                <w:sz w:val="43"/>
              </w:rPr>
              <w:t>(8 </w:t>
            </w:r>
            <w:r>
              <w:rPr>
                <w:rFonts w:ascii="Tahoma" w:hAnsi="Tahoma"/>
                <w:b/>
                <w:color w:val="202020"/>
                <w:spacing w:val="-2"/>
                <w:w w:val="105"/>
                <w:sz w:val="43"/>
              </w:rPr>
              <w:t>часов)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1</w:t>
            </w:r>
          </w:p>
        </w:tc>
        <w:tc>
          <w:tcPr>
            <w:tcW w:w="9530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z w:val="24"/>
              </w:rPr>
              <w:t>Ботаника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–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наука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растениях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2</w:t>
            </w:r>
          </w:p>
        </w:tc>
        <w:tc>
          <w:tcPr>
            <w:tcW w:w="9530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z w:val="24"/>
              </w:rPr>
              <w:t>Общие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признаки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уровни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организации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растительного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организма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3</w:t>
            </w:r>
          </w:p>
        </w:tc>
        <w:tc>
          <w:tcPr>
            <w:tcW w:w="9530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z w:val="24"/>
              </w:rPr>
              <w:t>Входной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контроль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101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4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89"/>
              <w:rPr>
                <w:sz w:val="24"/>
              </w:rPr>
            </w:pPr>
            <w:r>
              <w:rPr>
                <w:color w:val="212121"/>
                <w:sz w:val="24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101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5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89"/>
              <w:ind w:right="1305"/>
              <w:rPr>
                <w:sz w:val="24"/>
              </w:rPr>
            </w:pPr>
            <w:r>
              <w:rPr>
                <w:color w:val="212121"/>
                <w:sz w:val="24"/>
              </w:rPr>
              <w:t>Химический состав клетки. Лабораторная работа «Обнаружение неорганических и органических веществ в растении»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6</w:t>
            </w:r>
          </w:p>
        </w:tc>
        <w:tc>
          <w:tcPr>
            <w:tcW w:w="9530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z w:val="24"/>
              </w:rPr>
              <w:t>Жизнедеятельность</w:t>
            </w:r>
            <w:r>
              <w:rPr>
                <w:color w:val="212121"/>
                <w:spacing w:val="4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клетки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101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7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89"/>
              <w:ind w:right="1305"/>
              <w:rPr>
                <w:sz w:val="24"/>
              </w:rPr>
            </w:pPr>
            <w:r>
              <w:rPr>
                <w:color w:val="212121"/>
                <w:sz w:val="24"/>
              </w:rPr>
              <w:t>Растительные ткани, их функции. Лабораторная работа «Изучение строения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растительных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z w:val="24"/>
              </w:rPr>
              <w:t>тканей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z w:val="24"/>
              </w:rPr>
              <w:t>(использование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микропрепаратов)»</w:t>
            </w:r>
          </w:p>
        </w:tc>
      </w:tr>
      <w:tr>
        <w:trPr>
          <w:trHeight w:val="973" w:hRule="atLeast"/>
        </w:trPr>
        <w:tc>
          <w:tcPr>
            <w:tcW w:w="651" w:type="dxa"/>
            <w:tcBorders>
              <w:bottom w:val="nil"/>
            </w:tcBorders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8</w:t>
            </w:r>
          </w:p>
        </w:tc>
        <w:tc>
          <w:tcPr>
            <w:tcW w:w="9530" w:type="dxa"/>
            <w:tcBorders>
              <w:bottom w:val="nil"/>
            </w:tcBorders>
          </w:tcPr>
          <w:p>
            <w:pPr>
              <w:pStyle w:val="TableParagraph"/>
              <w:spacing w:line="420" w:lineRule="atLeast" w:before="41"/>
              <w:ind w:right="1305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Органы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растений.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Лабораторная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работа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«Изучение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внешнего </w:t>
            </w:r>
            <w:r>
              <w:rPr>
                <w:color w:val="212121"/>
                <w:sz w:val="24"/>
              </w:rPr>
              <w:t>строения травянистого цветкового растения (на живых или гербарных</w:t>
            </w:r>
          </w:p>
        </w:tc>
      </w:tr>
    </w:tbl>
    <w:p>
      <w:pPr>
        <w:spacing w:after="0" w:line="420" w:lineRule="atLeas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691" w:right="2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00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26464" id="docshape3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05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4094" y="1"/>
                            <a:ext cx="647446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0675620">
                                <a:moveTo>
                                  <a:pt x="6474193" y="610044"/>
                                </a:moveTo>
                                <a:lnTo>
                                  <a:pt x="6474180" y="0"/>
                                </a:lnTo>
                                <a:lnTo>
                                  <a:pt x="6464351" y="0"/>
                                </a:lnTo>
                                <a:lnTo>
                                  <a:pt x="6464351" y="9652254"/>
                                </a:lnTo>
                                <a:lnTo>
                                  <a:pt x="423087" y="9652254"/>
                                </a:lnTo>
                                <a:lnTo>
                                  <a:pt x="423087" y="8963508"/>
                                </a:lnTo>
                                <a:lnTo>
                                  <a:pt x="6464351" y="8963508"/>
                                </a:lnTo>
                                <a:lnTo>
                                  <a:pt x="6464351" y="8953665"/>
                                </a:lnTo>
                                <a:lnTo>
                                  <a:pt x="423087" y="8953665"/>
                                </a:lnTo>
                                <a:lnTo>
                                  <a:pt x="423087" y="8530577"/>
                                </a:lnTo>
                                <a:lnTo>
                                  <a:pt x="6464351" y="8530577"/>
                                </a:lnTo>
                                <a:lnTo>
                                  <a:pt x="6464351" y="8520747"/>
                                </a:lnTo>
                                <a:lnTo>
                                  <a:pt x="423087" y="8520747"/>
                                </a:lnTo>
                                <a:lnTo>
                                  <a:pt x="423087" y="7832014"/>
                                </a:lnTo>
                                <a:lnTo>
                                  <a:pt x="6464351" y="7832014"/>
                                </a:lnTo>
                                <a:lnTo>
                                  <a:pt x="6464351" y="7822171"/>
                                </a:lnTo>
                                <a:lnTo>
                                  <a:pt x="423087" y="7822171"/>
                                </a:lnTo>
                                <a:lnTo>
                                  <a:pt x="423087" y="7133425"/>
                                </a:lnTo>
                                <a:lnTo>
                                  <a:pt x="6464351" y="7133425"/>
                                </a:lnTo>
                                <a:lnTo>
                                  <a:pt x="6464351" y="7123582"/>
                                </a:lnTo>
                                <a:lnTo>
                                  <a:pt x="423087" y="7123582"/>
                                </a:lnTo>
                                <a:lnTo>
                                  <a:pt x="423087" y="6434836"/>
                                </a:lnTo>
                                <a:lnTo>
                                  <a:pt x="6464351" y="6434836"/>
                                </a:lnTo>
                                <a:lnTo>
                                  <a:pt x="6464351" y="6425006"/>
                                </a:lnTo>
                                <a:lnTo>
                                  <a:pt x="423087" y="6425006"/>
                                </a:lnTo>
                                <a:lnTo>
                                  <a:pt x="423087" y="5470614"/>
                                </a:lnTo>
                                <a:lnTo>
                                  <a:pt x="6464351" y="5470588"/>
                                </a:lnTo>
                                <a:lnTo>
                                  <a:pt x="6464351" y="5460758"/>
                                </a:lnTo>
                                <a:lnTo>
                                  <a:pt x="423087" y="5460758"/>
                                </a:lnTo>
                                <a:lnTo>
                                  <a:pt x="423087" y="4772012"/>
                                </a:lnTo>
                                <a:lnTo>
                                  <a:pt x="6464351" y="4772012"/>
                                </a:lnTo>
                                <a:lnTo>
                                  <a:pt x="6464351" y="4762170"/>
                                </a:lnTo>
                                <a:lnTo>
                                  <a:pt x="423087" y="4762170"/>
                                </a:lnTo>
                                <a:lnTo>
                                  <a:pt x="423087" y="3807764"/>
                                </a:lnTo>
                                <a:lnTo>
                                  <a:pt x="6464351" y="3807764"/>
                                </a:lnTo>
                                <a:lnTo>
                                  <a:pt x="6464351" y="3797935"/>
                                </a:lnTo>
                                <a:lnTo>
                                  <a:pt x="423087" y="3797935"/>
                                </a:lnTo>
                                <a:lnTo>
                                  <a:pt x="423087" y="3374847"/>
                                </a:lnTo>
                                <a:lnTo>
                                  <a:pt x="6464351" y="3374847"/>
                                </a:lnTo>
                                <a:lnTo>
                                  <a:pt x="6464351" y="3365017"/>
                                </a:lnTo>
                                <a:lnTo>
                                  <a:pt x="423087" y="3365017"/>
                                </a:lnTo>
                                <a:lnTo>
                                  <a:pt x="423087" y="2410612"/>
                                </a:lnTo>
                                <a:lnTo>
                                  <a:pt x="6464351" y="2410612"/>
                                </a:lnTo>
                                <a:lnTo>
                                  <a:pt x="6464351" y="2400770"/>
                                </a:lnTo>
                                <a:lnTo>
                                  <a:pt x="423087" y="2400770"/>
                                </a:lnTo>
                                <a:lnTo>
                                  <a:pt x="423087" y="1712023"/>
                                </a:lnTo>
                                <a:lnTo>
                                  <a:pt x="6464351" y="1712023"/>
                                </a:lnTo>
                                <a:lnTo>
                                  <a:pt x="6464351" y="1702193"/>
                                </a:lnTo>
                                <a:lnTo>
                                  <a:pt x="423087" y="1702193"/>
                                </a:lnTo>
                                <a:lnTo>
                                  <a:pt x="423087" y="619887"/>
                                </a:lnTo>
                                <a:lnTo>
                                  <a:pt x="6464338" y="619874"/>
                                </a:lnTo>
                                <a:lnTo>
                                  <a:pt x="6464351" y="0"/>
                                </a:lnTo>
                                <a:lnTo>
                                  <a:pt x="6464338" y="610044"/>
                                </a:lnTo>
                                <a:lnTo>
                                  <a:pt x="423087" y="610044"/>
                                </a:lnTo>
                                <a:lnTo>
                                  <a:pt x="423087" y="0"/>
                                </a:lnTo>
                                <a:lnTo>
                                  <a:pt x="413245" y="0"/>
                                </a:lnTo>
                                <a:lnTo>
                                  <a:pt x="413245" y="610044"/>
                                </a:lnTo>
                                <a:lnTo>
                                  <a:pt x="413245" y="619874"/>
                                </a:lnTo>
                                <a:lnTo>
                                  <a:pt x="413245" y="9652254"/>
                                </a:lnTo>
                                <a:lnTo>
                                  <a:pt x="9842" y="9652254"/>
                                </a:lnTo>
                                <a:lnTo>
                                  <a:pt x="9842" y="8963508"/>
                                </a:lnTo>
                                <a:lnTo>
                                  <a:pt x="413245" y="8963508"/>
                                </a:lnTo>
                                <a:lnTo>
                                  <a:pt x="413245" y="8953665"/>
                                </a:lnTo>
                                <a:lnTo>
                                  <a:pt x="9842" y="8953665"/>
                                </a:lnTo>
                                <a:lnTo>
                                  <a:pt x="9842" y="8530577"/>
                                </a:lnTo>
                                <a:lnTo>
                                  <a:pt x="413245" y="8530577"/>
                                </a:lnTo>
                                <a:lnTo>
                                  <a:pt x="413245" y="8520747"/>
                                </a:lnTo>
                                <a:lnTo>
                                  <a:pt x="9842" y="8520747"/>
                                </a:lnTo>
                                <a:lnTo>
                                  <a:pt x="9842" y="7832014"/>
                                </a:lnTo>
                                <a:lnTo>
                                  <a:pt x="413245" y="7832014"/>
                                </a:lnTo>
                                <a:lnTo>
                                  <a:pt x="413245" y="7822171"/>
                                </a:lnTo>
                                <a:lnTo>
                                  <a:pt x="9842" y="7822171"/>
                                </a:lnTo>
                                <a:lnTo>
                                  <a:pt x="9842" y="7133425"/>
                                </a:lnTo>
                                <a:lnTo>
                                  <a:pt x="413245" y="7133425"/>
                                </a:lnTo>
                                <a:lnTo>
                                  <a:pt x="413245" y="7123582"/>
                                </a:lnTo>
                                <a:lnTo>
                                  <a:pt x="9842" y="7123582"/>
                                </a:lnTo>
                                <a:lnTo>
                                  <a:pt x="9842" y="6434836"/>
                                </a:lnTo>
                                <a:lnTo>
                                  <a:pt x="413245" y="6434836"/>
                                </a:lnTo>
                                <a:lnTo>
                                  <a:pt x="413245" y="6425006"/>
                                </a:lnTo>
                                <a:lnTo>
                                  <a:pt x="9842" y="6425006"/>
                                </a:lnTo>
                                <a:lnTo>
                                  <a:pt x="9842" y="5470614"/>
                                </a:lnTo>
                                <a:lnTo>
                                  <a:pt x="413245" y="5470588"/>
                                </a:lnTo>
                                <a:lnTo>
                                  <a:pt x="413245" y="5460758"/>
                                </a:lnTo>
                                <a:lnTo>
                                  <a:pt x="9842" y="5460758"/>
                                </a:lnTo>
                                <a:lnTo>
                                  <a:pt x="9842" y="4772012"/>
                                </a:lnTo>
                                <a:lnTo>
                                  <a:pt x="413245" y="4772012"/>
                                </a:lnTo>
                                <a:lnTo>
                                  <a:pt x="413245" y="4762170"/>
                                </a:lnTo>
                                <a:lnTo>
                                  <a:pt x="9842" y="4762170"/>
                                </a:lnTo>
                                <a:lnTo>
                                  <a:pt x="9842" y="3807764"/>
                                </a:lnTo>
                                <a:lnTo>
                                  <a:pt x="413245" y="3807764"/>
                                </a:lnTo>
                                <a:lnTo>
                                  <a:pt x="413245" y="3797935"/>
                                </a:lnTo>
                                <a:lnTo>
                                  <a:pt x="9842" y="3797935"/>
                                </a:lnTo>
                                <a:lnTo>
                                  <a:pt x="9842" y="3374847"/>
                                </a:lnTo>
                                <a:lnTo>
                                  <a:pt x="413245" y="3374847"/>
                                </a:lnTo>
                                <a:lnTo>
                                  <a:pt x="413245" y="3365017"/>
                                </a:lnTo>
                                <a:lnTo>
                                  <a:pt x="9842" y="3365017"/>
                                </a:lnTo>
                                <a:lnTo>
                                  <a:pt x="9842" y="2410612"/>
                                </a:lnTo>
                                <a:lnTo>
                                  <a:pt x="413245" y="2410612"/>
                                </a:lnTo>
                                <a:lnTo>
                                  <a:pt x="413245" y="2400770"/>
                                </a:lnTo>
                                <a:lnTo>
                                  <a:pt x="9842" y="2400770"/>
                                </a:lnTo>
                                <a:lnTo>
                                  <a:pt x="9842" y="1712023"/>
                                </a:lnTo>
                                <a:lnTo>
                                  <a:pt x="413245" y="1712023"/>
                                </a:lnTo>
                                <a:lnTo>
                                  <a:pt x="413245" y="1702193"/>
                                </a:lnTo>
                                <a:lnTo>
                                  <a:pt x="9842" y="1702193"/>
                                </a:lnTo>
                                <a:lnTo>
                                  <a:pt x="9842" y="619887"/>
                                </a:lnTo>
                                <a:lnTo>
                                  <a:pt x="413245" y="619874"/>
                                </a:lnTo>
                                <a:lnTo>
                                  <a:pt x="413245" y="610044"/>
                                </a:lnTo>
                                <a:lnTo>
                                  <a:pt x="9842" y="610044"/>
                                </a:lnTo>
                                <a:lnTo>
                                  <a:pt x="9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1"/>
                                </a:lnTo>
                                <a:lnTo>
                                  <a:pt x="9842" y="10675531"/>
                                </a:lnTo>
                                <a:lnTo>
                                  <a:pt x="9842" y="9662096"/>
                                </a:lnTo>
                                <a:lnTo>
                                  <a:pt x="413245" y="9662096"/>
                                </a:lnTo>
                                <a:lnTo>
                                  <a:pt x="413245" y="10675531"/>
                                </a:lnTo>
                                <a:lnTo>
                                  <a:pt x="423087" y="10675531"/>
                                </a:lnTo>
                                <a:lnTo>
                                  <a:pt x="423087" y="9662096"/>
                                </a:lnTo>
                                <a:lnTo>
                                  <a:pt x="6464338" y="9662096"/>
                                </a:lnTo>
                                <a:lnTo>
                                  <a:pt x="6464338" y="10675531"/>
                                </a:lnTo>
                                <a:lnTo>
                                  <a:pt x="6474180" y="10675531"/>
                                </a:lnTo>
                                <a:lnTo>
                                  <a:pt x="6474180" y="9662096"/>
                                </a:lnTo>
                                <a:lnTo>
                                  <a:pt x="6474193" y="9652254"/>
                                </a:lnTo>
                                <a:lnTo>
                                  <a:pt x="6474193" y="619874"/>
                                </a:lnTo>
                                <a:lnTo>
                                  <a:pt x="6474193" y="610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25952" id="docshapegroup34" coordorigin="169,11" coordsize="11563,16812">
                <v:shape style="position:absolute;left:168;top:10;width:11563;height:16812" id="docshape3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6" filled="true" fillcolor="#ffffff" stroked="false">
                  <v:fill type="solid"/>
                </v:rect>
                <v:shape style="position:absolute;left:852;top:10;width:10196;height:16812" id="docshape37" coordorigin="852,11" coordsize="10196,16812" path="m11048,971l11048,11,11032,11,11032,15211,1518,15211,1518,14126,11032,14126,11032,14111,1518,14111,1518,13445,11032,13445,11032,13429,1518,13429,1518,12345,11032,12345,11032,12329,1518,12329,1518,11244,11032,11244,11032,11229,1518,11229,1518,10144,11032,10144,11032,10129,1518,10129,1518,8626,11032,8626,11032,8610,1518,8610,1518,7526,11032,7526,11032,7510,1518,7510,1518,6007,11032,6007,11032,5992,1518,5992,1518,5325,11032,5325,11032,5310,1518,5310,1518,3807,11032,3807,11032,3791,1518,3791,1518,2707,11032,2707,11032,2691,1518,2691,1518,987,11032,987,11032,11,11032,971,1518,971,1518,11,1503,11,1503,971,1503,987,1503,15211,868,15211,868,14126,1503,14126,1503,14111,868,14111,868,13445,1503,13445,1503,13429,868,13429,868,12345,1503,12345,1503,12329,868,12329,868,11244,1503,11244,1503,11229,868,11229,868,10144,1503,10144,1503,10129,868,10129,868,8626,1503,8626,1503,8610,868,8610,868,7526,1503,7526,1503,7510,868,7510,868,6007,1503,6007,1503,5992,868,5992,868,5325,1503,5325,1503,5310,868,5310,868,3807,1503,3807,1503,3791,868,3791,868,2707,1503,2707,1503,2691,868,2691,868,987,1503,987,1503,971,868,971,868,11,852,11,852,16823,868,16823,868,15227,1503,15227,1503,16823,1518,16823,1518,15227,11032,15227,11032,16823,11048,16823,11048,15227,11048,15211,11048,987,11048,971xe" filled="true" fillcolor="#e9e9e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экземплярах растений): пастушья сумка, редька дикая, лютик едкий</w:t>
      </w:r>
      <w:r>
        <w:rPr>
          <w:color w:val="212121"/>
          <w:spacing w:val="40"/>
        </w:rPr>
        <w:t> </w:t>
      </w:r>
      <w:r>
        <w:rPr>
          <w:color w:val="212121"/>
        </w:rPr>
        <w:t>и другие растения»</w:t>
      </w:r>
    </w:p>
    <w:p>
      <w:pPr>
        <w:pStyle w:val="Heading2"/>
        <w:spacing w:line="256" w:lineRule="auto" w:before="209"/>
      </w:pPr>
      <w:r>
        <w:rPr>
          <w:color w:val="202020"/>
        </w:rPr>
        <w:t>РАЗДЕЛ Строение и многообразие </w:t>
      </w:r>
      <w:r>
        <w:rPr>
          <w:color w:val="202020"/>
          <w:spacing w:val="-14"/>
        </w:rPr>
        <w:t>покрытосеменных</w:t>
      </w:r>
      <w:r>
        <w:rPr>
          <w:color w:val="202020"/>
          <w:spacing w:val="-39"/>
        </w:rPr>
        <w:t> </w:t>
      </w:r>
      <w:r>
        <w:rPr>
          <w:color w:val="202020"/>
          <w:spacing w:val="-14"/>
        </w:rPr>
        <w:t>растений</w:t>
      </w:r>
      <w:r>
        <w:rPr>
          <w:color w:val="202020"/>
          <w:spacing w:val="-44"/>
        </w:rPr>
        <w:t> </w:t>
      </w:r>
      <w:r>
        <w:rPr>
          <w:color w:val="202020"/>
          <w:spacing w:val="-14"/>
        </w:rPr>
        <w:t>(11</w:t>
      </w:r>
      <w:r>
        <w:rPr>
          <w:color w:val="202020"/>
          <w:spacing w:val="-46"/>
        </w:rPr>
        <w:t> </w:t>
      </w:r>
      <w:r>
        <w:rPr>
          <w:color w:val="202020"/>
          <w:spacing w:val="-14"/>
        </w:rPr>
        <w:t>часов)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4"/>
        <w:rPr>
          <w:rFonts w:ascii="Tahoma"/>
          <w:b/>
        </w:rPr>
      </w:pPr>
    </w:p>
    <w:p>
      <w:pPr>
        <w:pStyle w:val="BodyText"/>
        <w:spacing w:line="237" w:lineRule="exact"/>
        <w:ind w:left="1691"/>
      </w:pPr>
      <w:r>
        <w:rPr>
          <w:color w:val="212121"/>
        </w:rPr>
        <w:t>Строение</w:t>
      </w:r>
      <w:r>
        <w:rPr>
          <w:color w:val="212121"/>
          <w:spacing w:val="20"/>
        </w:rPr>
        <w:t> </w:t>
      </w:r>
      <w:r>
        <w:rPr>
          <w:color w:val="212121"/>
        </w:rPr>
        <w:t>семян.</w:t>
      </w:r>
      <w:r>
        <w:rPr>
          <w:color w:val="212121"/>
          <w:spacing w:val="20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20"/>
        </w:rPr>
        <w:t> </w:t>
      </w:r>
      <w:r>
        <w:rPr>
          <w:color w:val="212121"/>
        </w:rPr>
        <w:t>работа</w:t>
      </w:r>
      <w:r>
        <w:rPr>
          <w:color w:val="212121"/>
          <w:spacing w:val="20"/>
        </w:rPr>
        <w:t> </w:t>
      </w:r>
      <w:r>
        <w:rPr>
          <w:color w:val="212121"/>
        </w:rPr>
        <w:t>«Изучение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строения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10"/>
          <w:w w:val="105"/>
        </w:rPr>
        <w:t>9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семян</w:t>
      </w:r>
      <w:r>
        <w:rPr>
          <w:color w:val="212121"/>
          <w:spacing w:val="18"/>
        </w:rPr>
        <w:t> </w:t>
      </w:r>
      <w:r>
        <w:rPr>
          <w:color w:val="212121"/>
        </w:rPr>
        <w:t>однодольных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двудольных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растений»</w:t>
      </w:r>
    </w:p>
    <w:p>
      <w:pPr>
        <w:pStyle w:val="BodyText"/>
        <w:spacing w:before="139"/>
      </w:pPr>
    </w:p>
    <w:p>
      <w:pPr>
        <w:pStyle w:val="BodyText"/>
        <w:ind w:left="1691"/>
      </w:pPr>
      <w:r>
        <w:rPr>
          <w:color w:val="212121"/>
        </w:rPr>
        <w:t>Виды</w:t>
      </w:r>
      <w:r>
        <w:rPr>
          <w:color w:val="212121"/>
          <w:spacing w:val="18"/>
        </w:rPr>
        <w:t> </w:t>
      </w:r>
      <w:r>
        <w:rPr>
          <w:color w:val="212121"/>
        </w:rPr>
        <w:t>корней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типы</w:t>
      </w:r>
      <w:r>
        <w:rPr>
          <w:color w:val="212121"/>
          <w:spacing w:val="19"/>
        </w:rPr>
        <w:t> </w:t>
      </w:r>
      <w:r>
        <w:rPr>
          <w:color w:val="212121"/>
        </w:rPr>
        <w:t>корневых</w:t>
      </w:r>
      <w:r>
        <w:rPr>
          <w:color w:val="212121"/>
          <w:spacing w:val="18"/>
        </w:rPr>
        <w:t> </w:t>
      </w:r>
      <w:r>
        <w:rPr>
          <w:color w:val="212121"/>
        </w:rPr>
        <w:t>систем.</w:t>
      </w:r>
      <w:r>
        <w:rPr>
          <w:color w:val="212121"/>
          <w:spacing w:val="18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«Изучение</w:t>
      </w:r>
    </w:p>
    <w:p>
      <w:pPr>
        <w:pStyle w:val="BodyText"/>
        <w:tabs>
          <w:tab w:pos="1691" w:val="left" w:leader="none"/>
        </w:tabs>
        <w:spacing w:line="369" w:lineRule="auto" w:before="147"/>
        <w:ind w:left="1691" w:right="1221" w:hanging="651"/>
      </w:pPr>
      <w:r>
        <w:rPr>
          <w:color w:val="212121"/>
          <w:spacing w:val="-6"/>
        </w:rPr>
        <w:t>10</w:t>
      </w:r>
      <w:r>
        <w:rPr>
          <w:color w:val="212121"/>
        </w:rPr>
        <w:tab/>
        <w:t>строения корневых систем (стержневой и мочковатой) на примере гербарных экземпляров или живых растений. Изучение микропрепарата клеток корня»</w:t>
      </w:r>
    </w:p>
    <w:p>
      <w:pPr>
        <w:pStyle w:val="BodyText"/>
        <w:tabs>
          <w:tab w:pos="1691" w:val="left" w:leader="none"/>
        </w:tabs>
        <w:spacing w:before="263"/>
        <w:ind w:left="1041"/>
      </w:pPr>
      <w:r>
        <w:rPr>
          <w:color w:val="212121"/>
          <w:spacing w:val="-5"/>
        </w:rPr>
        <w:t>11</w:t>
      </w:r>
      <w:r>
        <w:rPr>
          <w:color w:val="212121"/>
        </w:rPr>
        <w:tab/>
        <w:t>Видоизменение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корней</w:t>
      </w:r>
    </w:p>
    <w:p>
      <w:pPr>
        <w:pStyle w:val="BodyText"/>
        <w:spacing w:before="138"/>
      </w:pPr>
    </w:p>
    <w:p>
      <w:pPr>
        <w:pStyle w:val="BodyText"/>
        <w:spacing w:before="1"/>
        <w:ind w:left="1691"/>
      </w:pPr>
      <w:r>
        <w:rPr>
          <w:color w:val="212121"/>
        </w:rPr>
        <w:t>Побег.</w:t>
      </w:r>
      <w:r>
        <w:rPr>
          <w:color w:val="212121"/>
          <w:spacing w:val="5"/>
        </w:rPr>
        <w:t> </w:t>
      </w: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побега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почки.</w:t>
      </w:r>
      <w:r>
        <w:rPr>
          <w:color w:val="212121"/>
          <w:spacing w:val="6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6"/>
        </w:rPr>
        <w:t> </w:t>
      </w:r>
      <w:r>
        <w:rPr>
          <w:color w:val="212121"/>
        </w:rPr>
        <w:t>работа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«Изучение</w:t>
      </w:r>
    </w:p>
    <w:p>
      <w:pPr>
        <w:pStyle w:val="BodyText"/>
        <w:tabs>
          <w:tab w:pos="1691" w:val="left" w:leader="none"/>
        </w:tabs>
        <w:spacing w:line="369" w:lineRule="auto" w:before="146"/>
        <w:ind w:left="1691" w:right="1645" w:hanging="651"/>
      </w:pPr>
      <w:r>
        <w:rPr>
          <w:color w:val="212121"/>
          <w:spacing w:val="-6"/>
        </w:rPr>
        <w:t>12</w:t>
      </w:r>
      <w:r>
        <w:rPr>
          <w:color w:val="212121"/>
        </w:rPr>
        <w:tab/>
        <w:t>строения вегетативных и генеративных почек (на примере сирени, тополя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 других растений)»</w:t>
      </w:r>
    </w:p>
    <w:p>
      <w:pPr>
        <w:pStyle w:val="BodyText"/>
        <w:spacing w:line="237" w:lineRule="exact" w:before="264"/>
        <w:ind w:left="1691"/>
      </w:pPr>
      <w:r>
        <w:rPr>
          <w:color w:val="212121"/>
        </w:rPr>
        <w:t>Строение</w:t>
      </w:r>
      <w:r>
        <w:rPr>
          <w:color w:val="212121"/>
          <w:spacing w:val="23"/>
        </w:rPr>
        <w:t> </w:t>
      </w:r>
      <w:r>
        <w:rPr>
          <w:color w:val="212121"/>
        </w:rPr>
        <w:t>стебля.</w:t>
      </w:r>
      <w:r>
        <w:rPr>
          <w:color w:val="212121"/>
          <w:spacing w:val="23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«Рассматривание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микроскопического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5"/>
          <w:w w:val="105"/>
        </w:rPr>
        <w:t>13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строения</w:t>
      </w:r>
      <w:r>
        <w:rPr>
          <w:color w:val="212121"/>
          <w:spacing w:val="14"/>
        </w:rPr>
        <w:t> </w:t>
      </w:r>
      <w:r>
        <w:rPr>
          <w:color w:val="212121"/>
        </w:rPr>
        <w:t>ветки</w:t>
      </w:r>
      <w:r>
        <w:rPr>
          <w:color w:val="212121"/>
          <w:spacing w:val="14"/>
        </w:rPr>
        <w:t> </w:t>
      </w:r>
      <w:r>
        <w:rPr>
          <w:color w:val="212121"/>
        </w:rPr>
        <w:t>дерева</w:t>
      </w:r>
      <w:r>
        <w:rPr>
          <w:color w:val="212121"/>
          <w:spacing w:val="14"/>
        </w:rPr>
        <w:t> </w:t>
      </w:r>
      <w:r>
        <w:rPr>
          <w:color w:val="212121"/>
        </w:rPr>
        <w:t>(на</w:t>
      </w:r>
      <w:r>
        <w:rPr>
          <w:color w:val="212121"/>
          <w:spacing w:val="14"/>
        </w:rPr>
        <w:t> </w:t>
      </w:r>
      <w:r>
        <w:rPr>
          <w:color w:val="212121"/>
        </w:rPr>
        <w:t>готовом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микропрепарате)»</w:t>
      </w:r>
    </w:p>
    <w:p>
      <w:pPr>
        <w:pStyle w:val="BodyText"/>
        <w:spacing w:before="138"/>
      </w:pPr>
    </w:p>
    <w:p>
      <w:pPr>
        <w:pStyle w:val="BodyText"/>
        <w:ind w:left="1691"/>
      </w:pPr>
      <w:r>
        <w:rPr>
          <w:color w:val="212121"/>
        </w:rPr>
        <w:t>Внешнее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24"/>
        </w:rPr>
        <w:t> </w:t>
      </w:r>
      <w:r>
        <w:rPr>
          <w:color w:val="212121"/>
        </w:rPr>
        <w:t>строение</w:t>
      </w:r>
      <w:r>
        <w:rPr>
          <w:color w:val="212121"/>
          <w:spacing w:val="23"/>
        </w:rPr>
        <w:t> </w:t>
      </w:r>
      <w:r>
        <w:rPr>
          <w:color w:val="212121"/>
        </w:rPr>
        <w:t>листа.</w:t>
      </w:r>
      <w:r>
        <w:rPr>
          <w:color w:val="212121"/>
          <w:spacing w:val="24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«Ознакомление</w:t>
      </w:r>
    </w:p>
    <w:p>
      <w:pPr>
        <w:pStyle w:val="BodyText"/>
        <w:tabs>
          <w:tab w:pos="1691" w:val="left" w:leader="none"/>
        </w:tabs>
        <w:spacing w:line="369" w:lineRule="auto" w:before="147"/>
        <w:ind w:left="1691" w:right="2163" w:hanging="651"/>
      </w:pPr>
      <w:r>
        <w:rPr>
          <w:color w:val="212121"/>
          <w:spacing w:val="-6"/>
        </w:rPr>
        <w:t>14</w:t>
      </w:r>
      <w:r>
        <w:rPr>
          <w:color w:val="212121"/>
        </w:rPr>
        <w:tab/>
        <w:t>с внешним строением листьев и листорасположением (на комнатных </w:t>
      </w:r>
      <w:r>
        <w:rPr>
          <w:color w:val="212121"/>
          <w:spacing w:val="-2"/>
        </w:rPr>
        <w:t>растениях)».</w:t>
      </w:r>
    </w:p>
    <w:p>
      <w:pPr>
        <w:pStyle w:val="BodyText"/>
        <w:spacing w:line="237" w:lineRule="exact" w:before="263"/>
        <w:ind w:left="1691"/>
      </w:pPr>
      <w:r>
        <w:rPr>
          <w:color w:val="212121"/>
        </w:rPr>
        <w:t>Видоизменения</w:t>
      </w:r>
      <w:r>
        <w:rPr>
          <w:color w:val="212121"/>
          <w:spacing w:val="24"/>
        </w:rPr>
        <w:t> </w:t>
      </w:r>
      <w:r>
        <w:rPr>
          <w:color w:val="212121"/>
        </w:rPr>
        <w:t>побегов.</w:t>
      </w:r>
      <w:r>
        <w:rPr>
          <w:color w:val="212121"/>
          <w:spacing w:val="24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24"/>
        </w:rPr>
        <w:t> </w:t>
      </w:r>
      <w:r>
        <w:rPr>
          <w:color w:val="212121"/>
        </w:rPr>
        <w:t>работа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«Исследование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5"/>
          <w:w w:val="105"/>
        </w:rPr>
        <w:t>15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строения</w:t>
      </w:r>
      <w:r>
        <w:rPr>
          <w:color w:val="212121"/>
          <w:spacing w:val="29"/>
        </w:rPr>
        <w:t> </w:t>
      </w:r>
      <w:r>
        <w:rPr>
          <w:color w:val="212121"/>
        </w:rPr>
        <w:t>корневища,</w:t>
      </w:r>
      <w:r>
        <w:rPr>
          <w:color w:val="212121"/>
          <w:spacing w:val="29"/>
        </w:rPr>
        <w:t> </w:t>
      </w:r>
      <w:r>
        <w:rPr>
          <w:color w:val="212121"/>
        </w:rPr>
        <w:t>клубня,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луковицы»</w:t>
      </w:r>
    </w:p>
    <w:p>
      <w:pPr>
        <w:pStyle w:val="BodyText"/>
        <w:spacing w:before="139"/>
      </w:pPr>
    </w:p>
    <w:p>
      <w:pPr>
        <w:pStyle w:val="BodyText"/>
        <w:spacing w:line="237" w:lineRule="exact"/>
        <w:ind w:left="1691"/>
      </w:pPr>
      <w:r>
        <w:rPr>
          <w:color w:val="212121"/>
        </w:rPr>
        <w:t>Строение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7"/>
        </w:rPr>
        <w:t> </w:t>
      </w:r>
      <w:r>
        <w:rPr>
          <w:color w:val="212121"/>
        </w:rPr>
        <w:t>цветков.</w:t>
      </w:r>
      <w:r>
        <w:rPr>
          <w:color w:val="212121"/>
          <w:spacing w:val="17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17"/>
        </w:rPr>
        <w:t> </w:t>
      </w:r>
      <w:r>
        <w:rPr>
          <w:color w:val="212121"/>
        </w:rPr>
        <w:t>работа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«Изучение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5"/>
          <w:w w:val="105"/>
        </w:rPr>
        <w:t>16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строения</w:t>
      </w:r>
      <w:r>
        <w:rPr>
          <w:color w:val="212121"/>
          <w:spacing w:val="35"/>
        </w:rPr>
        <w:t> </w:t>
      </w:r>
      <w:r>
        <w:rPr>
          <w:color w:val="212121"/>
          <w:spacing w:val="-2"/>
        </w:rPr>
        <w:t>цветков»</w:t>
      </w:r>
    </w:p>
    <w:p>
      <w:pPr>
        <w:pStyle w:val="BodyText"/>
        <w:spacing w:before="138"/>
      </w:pPr>
    </w:p>
    <w:p>
      <w:pPr>
        <w:pStyle w:val="BodyText"/>
        <w:spacing w:line="237" w:lineRule="exact"/>
        <w:ind w:left="1691"/>
      </w:pPr>
      <w:r>
        <w:rPr>
          <w:color w:val="212121"/>
        </w:rPr>
        <w:t>Соцветия.</w:t>
      </w:r>
      <w:r>
        <w:rPr>
          <w:color w:val="212121"/>
          <w:spacing w:val="18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19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«Ознакомление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различными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5"/>
          <w:w w:val="105"/>
        </w:rPr>
        <w:t>17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типами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соцветий»</w:t>
      </w:r>
    </w:p>
    <w:p>
      <w:pPr>
        <w:pStyle w:val="BodyText"/>
        <w:spacing w:before="139"/>
      </w:pPr>
    </w:p>
    <w:p>
      <w:pPr>
        <w:pStyle w:val="BodyText"/>
        <w:tabs>
          <w:tab w:pos="1691" w:val="left" w:leader="none"/>
        </w:tabs>
        <w:ind w:left="1041"/>
      </w:pPr>
      <w:r>
        <w:rPr>
          <w:color w:val="212121"/>
          <w:spacing w:val="-5"/>
        </w:rPr>
        <w:t>18</w:t>
      </w:r>
      <w:r>
        <w:rPr>
          <w:color w:val="212121"/>
        </w:rPr>
        <w:tab/>
        <w:t>Плоды.</w:t>
      </w:r>
      <w:r>
        <w:rPr>
          <w:color w:val="212121"/>
          <w:spacing w:val="17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18"/>
        </w:rPr>
        <w:t> </w:t>
      </w:r>
      <w:r>
        <w:rPr>
          <w:color w:val="212121"/>
        </w:rPr>
        <w:t>плодов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семян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природе</w:t>
      </w:r>
    </w:p>
    <w:p>
      <w:pPr>
        <w:pStyle w:val="BodyText"/>
        <w:spacing w:before="138"/>
      </w:pPr>
    </w:p>
    <w:p>
      <w:pPr>
        <w:pStyle w:val="BodyText"/>
        <w:spacing w:line="237" w:lineRule="exact"/>
        <w:ind w:left="1691"/>
      </w:pPr>
      <w:r>
        <w:rPr>
          <w:color w:val="212121"/>
        </w:rPr>
        <w:t>Обобщающий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разделу</w:t>
      </w:r>
      <w:r>
        <w:rPr>
          <w:color w:val="212121"/>
          <w:spacing w:val="17"/>
        </w:rPr>
        <w:t> </w:t>
      </w:r>
      <w:r>
        <w:rPr>
          <w:color w:val="212121"/>
        </w:rPr>
        <w:t>«Строение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покрытосеменных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5"/>
          <w:w w:val="105"/>
        </w:rPr>
        <w:t>19</w:t>
      </w:r>
    </w:p>
    <w:p>
      <w:pPr>
        <w:pStyle w:val="BodyText"/>
        <w:spacing w:line="244" w:lineRule="exact"/>
        <w:ind w:left="1691"/>
      </w:pPr>
      <w:r>
        <w:rPr>
          <w:color w:val="212121"/>
          <w:spacing w:val="-2"/>
          <w:w w:val="105"/>
        </w:rPr>
        <w:t>растений»</w:t>
      </w:r>
    </w:p>
    <w:p>
      <w:pPr>
        <w:pStyle w:val="BodyText"/>
        <w:spacing w:before="85"/>
      </w:pPr>
    </w:p>
    <w:p>
      <w:pPr>
        <w:pStyle w:val="Heading2"/>
        <w:spacing w:line="256" w:lineRule="auto"/>
        <w:ind w:right="674"/>
      </w:pPr>
      <w:r>
        <w:rPr>
          <w:color w:val="202020"/>
        </w:rPr>
        <w:t>РАЗДЕЛ</w:t>
      </w:r>
      <w:r>
        <w:rPr>
          <w:color w:val="202020"/>
          <w:spacing w:val="-19"/>
        </w:rPr>
        <w:t> </w:t>
      </w:r>
      <w:r>
        <w:rPr>
          <w:color w:val="202020"/>
        </w:rPr>
        <w:t>Жизнедеятельность </w:t>
      </w:r>
      <w:r>
        <w:rPr>
          <w:color w:val="202020"/>
          <w:spacing w:val="-12"/>
        </w:rPr>
        <w:t>растительного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организма</w:t>
      </w:r>
      <w:r>
        <w:rPr>
          <w:color w:val="202020"/>
          <w:spacing w:val="-45"/>
        </w:rPr>
        <w:t> </w:t>
      </w:r>
      <w:r>
        <w:rPr>
          <w:color w:val="202020"/>
          <w:spacing w:val="-12"/>
        </w:rPr>
        <w:t>(14</w:t>
      </w:r>
      <w:r>
        <w:rPr>
          <w:color w:val="202020"/>
          <w:spacing w:val="-50"/>
        </w:rPr>
        <w:t> </w:t>
      </w:r>
      <w:r>
        <w:rPr>
          <w:color w:val="202020"/>
          <w:spacing w:val="-12"/>
        </w:rPr>
        <w:t>часов)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9530"/>
      </w:tblGrid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79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20</w:t>
            </w:r>
          </w:p>
        </w:tc>
        <w:tc>
          <w:tcPr>
            <w:tcW w:w="953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Обмен</w:t>
            </w:r>
            <w:r>
              <w:rPr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веществ</w:t>
            </w:r>
            <w:r>
              <w:rPr>
                <w:color w:val="212121"/>
                <w:spacing w:val="-10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у</w:t>
            </w:r>
            <w:r>
              <w:rPr>
                <w:color w:val="212121"/>
                <w:spacing w:val="-10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растений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79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21</w:t>
            </w:r>
          </w:p>
        </w:tc>
        <w:tc>
          <w:tcPr>
            <w:tcW w:w="953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z w:val="24"/>
              </w:rPr>
              <w:t>Минеральное</w:t>
            </w:r>
            <w:r>
              <w:rPr>
                <w:color w:val="212121"/>
                <w:spacing w:val="32"/>
                <w:sz w:val="24"/>
              </w:rPr>
              <w:t> </w:t>
            </w:r>
            <w:r>
              <w:rPr>
                <w:color w:val="212121"/>
                <w:sz w:val="24"/>
              </w:rPr>
              <w:t>питание</w:t>
            </w:r>
            <w:r>
              <w:rPr>
                <w:color w:val="212121"/>
                <w:spacing w:val="33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растений.</w:t>
            </w:r>
            <w:r>
              <w:rPr>
                <w:color w:val="212121"/>
                <w:spacing w:val="3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Удобрения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91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22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79"/>
              <w:ind w:right="1305"/>
              <w:rPr>
                <w:sz w:val="24"/>
              </w:rPr>
            </w:pPr>
            <w:r>
              <w:rPr>
                <w:color w:val="212121"/>
                <w:sz w:val="24"/>
              </w:rPr>
              <w:t>Фотосинтез. Практическая работа «Наблюдение процесса выделения кислорода на свету аквариумными растениями»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79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23</w:t>
            </w:r>
          </w:p>
        </w:tc>
        <w:tc>
          <w:tcPr>
            <w:tcW w:w="953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z w:val="24"/>
              </w:rPr>
              <w:t>Роль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фотосинтеза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природе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жизни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человека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91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24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79"/>
              <w:ind w:right="1595"/>
              <w:rPr>
                <w:sz w:val="24"/>
              </w:rPr>
            </w:pPr>
            <w:r>
              <w:rPr>
                <w:color w:val="212121"/>
                <w:sz w:val="24"/>
              </w:rPr>
              <w:t>Дыхание корня. Лабораторная работа «Изучение роли рыхления для дыхания корней»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79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25</w:t>
            </w:r>
          </w:p>
        </w:tc>
        <w:tc>
          <w:tcPr>
            <w:tcW w:w="953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z w:val="24"/>
              </w:rPr>
              <w:t>Лист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стебель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органы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дыхания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91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26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79"/>
              <w:ind w:right="1305"/>
              <w:rPr>
                <w:sz w:val="24"/>
              </w:rPr>
            </w:pPr>
            <w:r>
              <w:rPr>
                <w:color w:val="212121"/>
                <w:sz w:val="24"/>
              </w:rPr>
              <w:t>Транспорт веществ в растении. Практическая работа «Выявление передвижения воды и минеральных веществ по древесине»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79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27</w:t>
            </w:r>
          </w:p>
        </w:tc>
        <w:tc>
          <w:tcPr>
            <w:tcW w:w="953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Выделение</w:t>
            </w:r>
            <w:r>
              <w:rPr>
                <w:color w:val="212121"/>
                <w:spacing w:val="-9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у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растений.</w:t>
            </w:r>
            <w:r>
              <w:rPr>
                <w:color w:val="212121"/>
                <w:spacing w:val="-9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Листопад</w:t>
            </w:r>
          </w:p>
        </w:tc>
      </w:tr>
      <w:tr>
        <w:trPr>
          <w:trHeight w:val="1498" w:hRule="atLeast"/>
        </w:trPr>
        <w:tc>
          <w:tcPr>
            <w:tcW w:w="651" w:type="dxa"/>
          </w:tcPr>
          <w:p>
            <w:pPr>
              <w:pStyle w:val="TableParagraph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8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28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79"/>
              <w:ind w:right="1305"/>
              <w:rPr>
                <w:sz w:val="24"/>
              </w:rPr>
            </w:pPr>
            <w:r>
              <w:rPr>
                <w:color w:val="212121"/>
                <w:sz w:val="24"/>
              </w:rPr>
              <w:t>Прорастание семян. Практическая работа «Определение всхожести семян культурных растений и посев их в грунт». «Определение условий прорастания семян»</w:t>
            </w:r>
          </w:p>
        </w:tc>
      </w:tr>
      <w:tr>
        <w:trPr>
          <w:trHeight w:val="1498" w:hRule="atLeast"/>
        </w:trPr>
        <w:tc>
          <w:tcPr>
            <w:tcW w:w="651" w:type="dxa"/>
          </w:tcPr>
          <w:p>
            <w:pPr>
              <w:pStyle w:val="TableParagraph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8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29</w:t>
            </w:r>
          </w:p>
        </w:tc>
        <w:tc>
          <w:tcPr>
            <w:tcW w:w="953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z w:val="24"/>
              </w:rPr>
              <w:t>Рост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развитие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растения.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«Наблюдение</w:t>
            </w:r>
          </w:p>
          <w:p>
            <w:pPr>
              <w:pStyle w:val="TableParagraph"/>
              <w:spacing w:line="369" w:lineRule="auto" w:before="147"/>
              <w:ind w:right="1305"/>
              <w:rPr>
                <w:sz w:val="24"/>
              </w:rPr>
            </w:pPr>
            <w:r>
              <w:rPr>
                <w:color w:val="212121"/>
                <w:sz w:val="24"/>
              </w:rPr>
              <w:t>за ростом и развитием цветкового растения в комнатных условиях (на примере фасоли или посевного гороха)»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91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30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79"/>
              <w:ind w:right="1305"/>
              <w:rPr>
                <w:sz w:val="24"/>
              </w:rPr>
            </w:pPr>
            <w:r>
              <w:rPr>
                <w:color w:val="212121"/>
                <w:sz w:val="24"/>
              </w:rPr>
              <w:t>Промежуточная аттестация Всероссийская проверочная работа или </w:t>
            </w:r>
            <w:r>
              <w:rPr>
                <w:color w:val="212121"/>
                <w:w w:val="105"/>
                <w:sz w:val="24"/>
              </w:rPr>
              <w:t>годовая контрольная работа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79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31</w:t>
            </w:r>
          </w:p>
        </w:tc>
        <w:tc>
          <w:tcPr>
            <w:tcW w:w="953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z w:val="24"/>
              </w:rPr>
              <w:t>Размножение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растений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его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значение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Опыление.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Двойное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оплодотворение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79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32</w:t>
            </w:r>
          </w:p>
        </w:tc>
        <w:tc>
          <w:tcPr>
            <w:tcW w:w="953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z w:val="24"/>
              </w:rPr>
              <w:t>Образование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плодов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семян</w:t>
            </w:r>
          </w:p>
        </w:tc>
      </w:tr>
      <w:tr>
        <w:trPr>
          <w:trHeight w:val="2335" w:hRule="atLeast"/>
        </w:trPr>
        <w:tc>
          <w:tcPr>
            <w:tcW w:w="651" w:type="dxa"/>
          </w:tcPr>
          <w:p>
            <w:pPr>
              <w:pStyle w:val="TableParagraph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47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33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79"/>
              <w:ind w:right="296"/>
              <w:rPr>
                <w:sz w:val="24"/>
              </w:rPr>
            </w:pPr>
            <w:r>
              <w:rPr>
                <w:color w:val="212121"/>
                <w:sz w:val="24"/>
              </w:rPr>
              <w:t>Вегетативное размножение растений. Практическая работа «Овладение приёмами вегетативного размножения растений (черенкование побегов, черенкование листьев и другие) на примере комнатных растений </w:t>
            </w:r>
            <w:r>
              <w:rPr>
                <w:color w:val="212121"/>
                <w:spacing w:val="-2"/>
                <w:sz w:val="24"/>
              </w:rPr>
              <w:t>(традесканция,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сенполия,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бегония,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сансевьера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другие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растения)»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91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34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z w:val="24"/>
              </w:rPr>
              <w:t>Резервный урок. Обобщение знаний о строении и жизнедеятельности растительного организма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104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125440" id="docshape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155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094" y="1"/>
                            <a:ext cx="647446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8740">
                                <a:moveTo>
                                  <a:pt x="9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714"/>
                                </a:lnTo>
                                <a:lnTo>
                                  <a:pt x="9842" y="78714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  <a:path w="6474460" h="78740">
                                <a:moveTo>
                                  <a:pt x="423087" y="0"/>
                                </a:moveTo>
                                <a:lnTo>
                                  <a:pt x="413245" y="0"/>
                                </a:lnTo>
                                <a:lnTo>
                                  <a:pt x="413245" y="78714"/>
                                </a:lnTo>
                                <a:lnTo>
                                  <a:pt x="423087" y="78714"/>
                                </a:lnTo>
                                <a:lnTo>
                                  <a:pt x="423087" y="0"/>
                                </a:lnTo>
                                <a:close/>
                              </a:path>
                              <a:path w="6474460" h="78740">
                                <a:moveTo>
                                  <a:pt x="6474180" y="0"/>
                                </a:moveTo>
                                <a:lnTo>
                                  <a:pt x="6464338" y="0"/>
                                </a:lnTo>
                                <a:lnTo>
                                  <a:pt x="6464338" y="78714"/>
                                </a:lnTo>
                                <a:lnTo>
                                  <a:pt x="6474180" y="78714"/>
                                </a:lnTo>
                                <a:lnTo>
                                  <a:pt x="6474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124928" id="docshapegroup39" coordorigin="169,11" coordsize="11563,16812">
                <v:shape style="position:absolute;left:168;top:10;width:11563;height:16812" id="docshape4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1" filled="true" fillcolor="#ffffff" stroked="false">
                  <v:fill type="solid"/>
                </v:rect>
                <v:shape style="position:absolute;left:852;top:10;width:10196;height:124" id="docshape42" coordorigin="852,11" coordsize="10196,124" path="m868,11l852,11,852,135,868,135,868,11xm1518,11l1503,11,1503,135,1518,135,1518,11xm11048,11l11032,11,11032,135,11048,135,11048,11xe" filled="true" fillcolor="#e9e9e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00" w:h="16840"/>
          <w:pgMar w:top="100" w:bottom="280" w:left="0" w:right="0"/>
        </w:sectPr>
      </w:pPr>
    </w:p>
    <w:p>
      <w:pPr>
        <w:pStyle w:val="BodyText"/>
        <w:ind w:left="914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35090" cy="581025"/>
                <wp:effectExtent l="0" t="0" r="0" b="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"/>
                              <w:rPr>
                                <w:rFonts w:ascii="Tahoma"/>
                                <w:b/>
                              </w:rPr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Цитология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наука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клетке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6.7pt;height:45.75pt;mso-position-horizontal-relative:char;mso-position-vertical-relative:line" type="#_x0000_t202" id="docshape43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2"/>
                        <w:rPr>
                          <w:rFonts w:ascii="Tahoma"/>
                          <w:b/>
                        </w:rPr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Цитология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наука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клетке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line="369" w:lineRule="auto"/>
        <w:ind w:left="852" w:right="868"/>
      </w:pPr>
      <w:r>
        <w:rPr>
          <w:color w:val="212121"/>
        </w:rPr>
        <w:t>Учебные материалы для 6 класса включают важные пособия от Пасечника В.В. и его</w:t>
      </w:r>
      <w:r>
        <w:rPr>
          <w:color w:val="212121"/>
          <w:spacing w:val="40"/>
        </w:rPr>
        <w:t> </w:t>
      </w:r>
      <w:r>
        <w:rPr>
          <w:color w:val="212121"/>
        </w:rPr>
        <w:t>коллег. Учебник «Биология, 5-6 классы» (авторы: Пасечник В.В., Суматохин С.В., Калинова Г.С., Гапонюк З.Г. и другие) издан акционерным обществом «Издательство</w:t>
      </w:r>
    </w:p>
    <w:p>
      <w:pPr>
        <w:pStyle w:val="BodyText"/>
        <w:spacing w:line="369" w:lineRule="auto" w:before="1"/>
        <w:ind w:left="852" w:right="1460"/>
      </w:pPr>
      <w:r>
        <w:rPr>
          <w:color w:val="212121"/>
          <w:spacing w:val="-2"/>
          <w:w w:val="105"/>
        </w:rPr>
        <w:t>«Просвещение»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охватывает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основные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биологии,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необходимые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 </w:t>
      </w:r>
      <w:r>
        <w:rPr>
          <w:color w:val="212121"/>
          <w:w w:val="105"/>
        </w:rPr>
        <w:t>усвоения программы на этом уровне.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Созданный в соответствии с требованиями ФГОС, учебник помогает ученикам углубить понимание природы и живых организмов. Методические материалы для учителей, разработанные</w:t>
      </w:r>
      <w:r>
        <w:rPr>
          <w:color w:val="212121"/>
          <w:spacing w:val="40"/>
        </w:rPr>
        <w:t> </w:t>
      </w:r>
      <w:r>
        <w:rPr>
          <w:color w:val="212121"/>
        </w:rPr>
        <w:t>Пасечником</w:t>
      </w:r>
      <w:r>
        <w:rPr>
          <w:color w:val="212121"/>
          <w:spacing w:val="40"/>
        </w:rPr>
        <w:t> </w:t>
      </w:r>
      <w:r>
        <w:rPr>
          <w:color w:val="212121"/>
        </w:rPr>
        <w:t>В.В.,</w:t>
      </w:r>
      <w:r>
        <w:rPr>
          <w:color w:val="212121"/>
          <w:spacing w:val="40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40"/>
        </w:rPr>
        <w:t> </w:t>
      </w:r>
      <w:r>
        <w:rPr>
          <w:color w:val="212121"/>
        </w:rPr>
        <w:t>ценные</w:t>
      </w:r>
      <w:r>
        <w:rPr>
          <w:color w:val="212121"/>
          <w:spacing w:val="40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40"/>
        </w:rPr>
        <w:t> </w:t>
      </w:r>
      <w:r>
        <w:rPr>
          <w:color w:val="212121"/>
        </w:rPr>
        <w:t>по организации уроков, дополнительные ресурсы для углубления знаний и методические советы для эффективного преподавания.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1"/>
      </w:pPr>
      <w:r>
        <w:rPr>
          <w:color w:val="212121"/>
        </w:rPr>
        <w:t>Эти материалы помогают учителям учитывать индивидуальные потребности учеников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обеспечивать комфортные условия для обучения. Сочетание учебника и методических пособий Пасечника В.В. делает образовательный процесс в 6 классе более</w:t>
      </w:r>
      <w:r>
        <w:rPr>
          <w:color w:val="212121"/>
          <w:spacing w:val="40"/>
        </w:rPr>
        <w:t> </w:t>
      </w:r>
      <w:r>
        <w:rPr>
          <w:color w:val="212121"/>
        </w:rPr>
        <w:t>систематизированным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доступным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всех</w:t>
      </w:r>
      <w:r>
        <w:rPr>
          <w:color w:val="212121"/>
          <w:spacing w:val="40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40"/>
        </w:rPr>
        <w:t> </w:t>
      </w:r>
      <w:r>
        <w:rPr>
          <w:color w:val="212121"/>
        </w:rPr>
        <w:t>учебного</w:t>
      </w:r>
      <w:r>
        <w:rPr>
          <w:color w:val="212121"/>
          <w:spacing w:val="40"/>
        </w:rPr>
        <w:t> </w:t>
      </w:r>
      <w:r>
        <w:rPr>
          <w:color w:val="212121"/>
        </w:rPr>
        <w:t>процесса.</w:t>
      </w:r>
    </w:p>
    <w:p>
      <w:pPr>
        <w:pStyle w:val="BodyText"/>
        <w:rPr>
          <w:sz w:val="31"/>
        </w:rPr>
      </w:pPr>
    </w:p>
    <w:p>
      <w:pPr>
        <w:pStyle w:val="BodyText"/>
        <w:spacing w:before="31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2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2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23904" id="docshape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3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>
                          <a:hlinkClick r:id="rId27"/>
                        </wps:cNvPr>
                        <wps:cNvSpPr/>
                        <wps:spPr>
                          <a:xfrm>
                            <a:off x="434101" y="4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>
                          <a:hlinkClick r:id="rId27"/>
                        </wps:cNvPr>
                        <wps:cNvSpPr/>
                        <wps:spPr>
                          <a:xfrm>
                            <a:off x="434101" y="4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7500241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>
                          <a:hlinkClick r:id="rId29"/>
                        </wps:cNvPr>
                        <wps:cNvSpPr/>
                        <wps:spPr>
                          <a:xfrm>
                            <a:off x="827673" y="755651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42"/>
                                </a:lnTo>
                                <a:lnTo>
                                  <a:pt x="34136" y="314845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24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24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>
                          <a:hlinkClick r:id="rId30"/>
                        </wps:cNvPr>
                        <wps:cNvSpPr/>
                        <wps:spPr>
                          <a:xfrm>
                            <a:off x="1221240" y="755651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>
                          <a:hlinkClick r:id="rId31"/>
                        </wps:cNvPr>
                        <wps:cNvSpPr/>
                        <wps:spPr>
                          <a:xfrm>
                            <a:off x="1614801" y="755651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4150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>
                          <a:hlinkClick r:id="rId32"/>
                        </wps:cNvPr>
                        <wps:cNvSpPr/>
                        <wps:spPr>
                          <a:xfrm>
                            <a:off x="2008374" y="755651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>
                          <a:hlinkClick r:id="rId33"/>
                        </wps:cNvPr>
                        <wps:cNvSpPr/>
                        <wps:spPr>
                          <a:xfrm>
                            <a:off x="2401947" y="755651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4124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24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24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>
                          <a:hlinkClick r:id="rId34"/>
                        </wps:cNvPr>
                        <wps:cNvSpPr/>
                        <wps:spPr>
                          <a:xfrm>
                            <a:off x="2795507" y="755651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61116" y="8284611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90111" y="5244290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02979" y="5244290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113006" y="530333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907"/>
                                </a:lnTo>
                                <a:lnTo>
                                  <a:pt x="58177" y="45868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42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4"/>
                                </a:lnTo>
                                <a:lnTo>
                                  <a:pt x="7626" y="228506"/>
                                </a:lnTo>
                                <a:lnTo>
                                  <a:pt x="25193" y="268145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9005"/>
                                </a:lnTo>
                                <a:lnTo>
                                  <a:pt x="125698" y="346576"/>
                                </a:lnTo>
                                <a:lnTo>
                                  <a:pt x="168405" y="353996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96"/>
                                </a:lnTo>
                                <a:lnTo>
                                  <a:pt x="228522" y="346576"/>
                                </a:lnTo>
                                <a:lnTo>
                                  <a:pt x="268150" y="329005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43"/>
                                </a:lnTo>
                                <a:lnTo>
                                  <a:pt x="346588" y="228504"/>
                                </a:lnTo>
                                <a:lnTo>
                                  <a:pt x="353995" y="185804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03"/>
                                </a:lnTo>
                                <a:lnTo>
                                  <a:pt x="346588" y="125685"/>
                                </a:lnTo>
                                <a:lnTo>
                                  <a:pt x="329021" y="86057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86"/>
                                </a:lnTo>
                                <a:lnTo>
                                  <a:pt x="228522" y="7620"/>
                                </a:lnTo>
                                <a:lnTo>
                                  <a:pt x="185810" y="213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90111" y="5805135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02979" y="5805135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113006" y="5864163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11"/>
                                </a:lnTo>
                                <a:lnTo>
                                  <a:pt x="93618" y="20907"/>
                                </a:lnTo>
                                <a:lnTo>
                                  <a:pt x="58177" y="45868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42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504"/>
                                </a:lnTo>
                                <a:lnTo>
                                  <a:pt x="25193" y="268137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9015"/>
                                </a:lnTo>
                                <a:lnTo>
                                  <a:pt x="125698" y="346576"/>
                                </a:lnTo>
                                <a:lnTo>
                                  <a:pt x="168405" y="353996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96"/>
                                </a:lnTo>
                                <a:lnTo>
                                  <a:pt x="228522" y="346578"/>
                                </a:lnTo>
                                <a:lnTo>
                                  <a:pt x="268150" y="329016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37"/>
                                </a:lnTo>
                                <a:lnTo>
                                  <a:pt x="346588" y="228504"/>
                                </a:lnTo>
                                <a:lnTo>
                                  <a:pt x="353995" y="18580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03"/>
                                </a:lnTo>
                                <a:lnTo>
                                  <a:pt x="346588" y="125687"/>
                                </a:lnTo>
                                <a:lnTo>
                                  <a:pt x="329021" y="86063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90"/>
                                </a:lnTo>
                                <a:lnTo>
                                  <a:pt x="228522" y="7624"/>
                                </a:lnTo>
                                <a:lnTo>
                                  <a:pt x="185810" y="213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83299" y="6562747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71198" y="6562747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>
                            <a:hlinkClick r:id="rId29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7623187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>
                            <a:hlinkClick r:id="rId30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7652275"/>
                            <a:ext cx="219741" cy="12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>
                          <a:hlinkClick r:id="rId31"/>
                        </wps:cNvPr>
                        <wps:cNvSpPr/>
                        <wps:spPr>
                          <a:xfrm>
                            <a:off x="1695366" y="7586017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80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312"/>
                                </a:lnTo>
                                <a:lnTo>
                                  <a:pt x="11839" y="241249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85" y="213359"/>
                                </a:lnTo>
                                <a:lnTo>
                                  <a:pt x="89525" y="180276"/>
                                </a:lnTo>
                                <a:lnTo>
                                  <a:pt x="99803" y="178876"/>
                                </a:lnTo>
                                <a:lnTo>
                                  <a:pt x="111445" y="176383"/>
                                </a:lnTo>
                                <a:lnTo>
                                  <a:pt x="151453" y="152982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85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502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29" y="60502"/>
                                </a:lnTo>
                                <a:lnTo>
                                  <a:pt x="72646" y="32892"/>
                                </a:lnTo>
                                <a:lnTo>
                                  <a:pt x="133367" y="32892"/>
                                </a:lnTo>
                                <a:lnTo>
                                  <a:pt x="133060" y="32321"/>
                                </a:lnTo>
                                <a:lnTo>
                                  <a:pt x="97716" y="3314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67" y="32892"/>
                                </a:moveTo>
                                <a:lnTo>
                                  <a:pt x="72646" y="32892"/>
                                </a:lnTo>
                                <a:lnTo>
                                  <a:pt x="76863" y="32905"/>
                                </a:lnTo>
                                <a:lnTo>
                                  <a:pt x="81143" y="32905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502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903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67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>
                            <a:hlinkClick r:id="rId32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7618008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>
                            <a:hlinkClick r:id="rId33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7600977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>
                            <a:hlinkClick r:id="rId34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7599898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489168" y="6498795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47"/>
                                </a:lnTo>
                                <a:lnTo>
                                  <a:pt x="96224" y="21485"/>
                                </a:lnTo>
                                <a:lnTo>
                                  <a:pt x="59796" y="47136"/>
                                </a:lnTo>
                                <a:lnTo>
                                  <a:pt x="30683" y="80886"/>
                                </a:lnTo>
                                <a:lnTo>
                                  <a:pt x="10636" y="120705"/>
                                </a:lnTo>
                                <a:lnTo>
                                  <a:pt x="876" y="164177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65"/>
                                </a:lnTo>
                                <a:lnTo>
                                  <a:pt x="7837" y="234853"/>
                                </a:lnTo>
                                <a:lnTo>
                                  <a:pt x="25894" y="275587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56"/>
                                </a:lnTo>
                                <a:lnTo>
                                  <a:pt x="129187" y="356209"/>
                                </a:lnTo>
                                <a:lnTo>
                                  <a:pt x="173087" y="363826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26"/>
                                </a:lnTo>
                                <a:lnTo>
                                  <a:pt x="234865" y="356209"/>
                                </a:lnTo>
                                <a:lnTo>
                                  <a:pt x="275598" y="338150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93"/>
                                </a:lnTo>
                                <a:lnTo>
                                  <a:pt x="356220" y="234853"/>
                                </a:lnTo>
                                <a:lnTo>
                                  <a:pt x="363839" y="190965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80"/>
                                </a:lnTo>
                                <a:lnTo>
                                  <a:pt x="356220" y="129179"/>
                                </a:lnTo>
                                <a:lnTo>
                                  <a:pt x="338163" y="88452"/>
                                </a:lnTo>
                                <a:lnTo>
                                  <a:pt x="310743" y="53301"/>
                                </a:lnTo>
                                <a:lnTo>
                                  <a:pt x="275598" y="25883"/>
                                </a:lnTo>
                                <a:lnTo>
                                  <a:pt x="234865" y="7824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89168" y="6498795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53"/>
                                </a:lnTo>
                                <a:lnTo>
                                  <a:pt x="342565" y="267830"/>
                                </a:lnTo>
                                <a:lnTo>
                                  <a:pt x="316908" y="304256"/>
                                </a:lnTo>
                                <a:lnTo>
                                  <a:pt x="283159" y="333362"/>
                                </a:lnTo>
                                <a:lnTo>
                                  <a:pt x="243339" y="353409"/>
                                </a:lnTo>
                                <a:lnTo>
                                  <a:pt x="199869" y="363170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26"/>
                                </a:lnTo>
                                <a:lnTo>
                                  <a:pt x="129187" y="356209"/>
                                </a:lnTo>
                                <a:lnTo>
                                  <a:pt x="88459" y="338156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87"/>
                                </a:lnTo>
                                <a:lnTo>
                                  <a:pt x="7837" y="234853"/>
                                </a:lnTo>
                                <a:lnTo>
                                  <a:pt x="219" y="190965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80"/>
                                </a:lnTo>
                                <a:lnTo>
                                  <a:pt x="7837" y="129179"/>
                                </a:lnTo>
                                <a:lnTo>
                                  <a:pt x="25894" y="88446"/>
                                </a:lnTo>
                                <a:lnTo>
                                  <a:pt x="53314" y="53301"/>
                                </a:lnTo>
                                <a:lnTo>
                                  <a:pt x="88459" y="25883"/>
                                </a:lnTo>
                                <a:lnTo>
                                  <a:pt x="129187" y="7824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24"/>
                                </a:lnTo>
                                <a:lnTo>
                                  <a:pt x="275598" y="25883"/>
                                </a:lnTo>
                                <a:lnTo>
                                  <a:pt x="310743" y="53301"/>
                                </a:lnTo>
                                <a:lnTo>
                                  <a:pt x="338163" y="88452"/>
                                </a:lnTo>
                                <a:lnTo>
                                  <a:pt x="356220" y="129179"/>
                                </a:lnTo>
                                <a:lnTo>
                                  <a:pt x="363839" y="173080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23392" id="docshapegroup45" coordorigin="169,11" coordsize="11563,16812">
                <v:shape style="position:absolute;left:168;top:10;width:11563;height:16812" id="docshape4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7" filled="true" fillcolor="#ffffff" stroked="false">
                  <v:fill type="solid"/>
                </v:rect>
                <v:rect style="position:absolute;left:852;top:10;width:10196;height:915" id="docshape48" href="https://newuroki.net/konspekty-urokov-dlya-uchitelya/biologija/citologiya-nauka-o-kletke-konspekt-uroka/" filled="true" fillcolor="#1050d3" stroked="false">
                  <v:fill type="solid"/>
                </v:rect>
                <v:rect style="position:absolute;left:852;top:10;width:62;height:915" id="docshape49" href="https://newuroki.net/konspekty-urokov-dlya-uchitelya/biologija/citologiya-nauka-o-kletke-konspekt-uroka/" filled="true" fillcolor="#000000" stroked="false">
                  <v:fill type="solid"/>
                </v:rect>
                <v:shape style="position:absolute;left:847;top:11822;width:505;height:510" type="#_x0000_t75" id="docshape50" stroked="false">
                  <v:imagedata r:id="rId28" o:title=""/>
                </v:shape>
                <v:shape style="position:absolute;left:1472;top:11910;width:496;height:496" id="docshape51" href="https://newuroki.net/#telegram" coordorigin="1472,11911" coordsize="496,496" path="m1914,11911l1526,11911,1518,11912,1474,11956,1472,11964,1472,12345,1472,12353,1518,12405,1526,12406,1914,12406,1966,12361,1968,12353,1968,11964,1922,11912,1914,11911xe" filled="true" fillcolor="#2ca4e0" stroked="false">
                  <v:path arrowok="t"/>
                  <v:fill type="solid"/>
                </v:shape>
                <v:shape style="position:absolute;left:2091;top:11910;width:496;height:496" id="docshape52" href="https://newuroki.net/#vk" coordorigin="2092,11911" coordsize="496,496" path="m2534,11911l2146,11911,2138,11912,2093,11956,2092,11964,2092,12345,2092,12353,2138,12405,2146,12406,2534,12406,2586,12361,2588,12353,2588,11964,2542,11912,2534,11911xe" filled="true" fillcolor="#587ea2" stroked="false">
                  <v:path arrowok="t"/>
                  <v:fill type="solid"/>
                </v:shape>
                <v:shape style="position:absolute;left:2711;top:11910;width:496;height:496" id="docshape53" href="https://newuroki.net/#odnoklassniki" coordorigin="2712,11911" coordsize="496,496" path="m3154,11911l2765,11911,2757,11912,2713,11956,2712,11964,2712,12345,2712,12353,2757,12405,2765,12406,3154,12406,3206,12361,3207,12353,3207,11964,3162,11912,3154,11911xe" filled="true" fillcolor="#f2710c" stroked="false">
                  <v:path arrowok="t"/>
                  <v:fill type="solid"/>
                </v:shape>
                <v:shape style="position:absolute;left:3331;top:11910;width:496;height:496" id="docshape54" href="https://newuroki.net/#twitter" coordorigin="3331,11911" coordsize="496,496" path="m3773,11911l3385,11911,3377,11912,3333,11956,3331,11964,3331,12345,3331,12353,3377,12405,3385,12406,3773,12406,3826,12361,3827,12353,3827,11964,3781,11912,3773,11911xe" filled="true" fillcolor="#1d9af0" stroked="false">
                  <v:path arrowok="t"/>
                  <v:fill type="solid"/>
                </v:shape>
                <v:shape style="position:absolute;left:3951;top:11910;width:496;height:496" id="docshape55" href="https://newuroki.net/#viber" coordorigin="3951,11911" coordsize="496,496" path="m4393,11911l4005,11911,3997,11912,3953,11956,3951,11964,3951,12345,3951,12353,3997,12405,4005,12406,4393,12406,4445,12361,4447,12353,4447,11964,4401,11912,4393,11911xe" filled="true" fillcolor="#7c519d" stroked="false">
                  <v:path arrowok="t"/>
                  <v:fill type="solid"/>
                </v:shape>
                <v:shape style="position:absolute;left:4570;top:11910;width:496;height:496" id="docshape56" href="https://newuroki.net/#whatsapp" coordorigin="4571,11911" coordsize="496,496" path="m5013,11911l4625,11911,4617,11912,4573,11956,4571,11964,4571,12345,4571,12353,4617,12405,4625,12406,5013,12406,5065,12361,5067,12353,5067,11964,5021,11912,5013,11911xe" filled="true" fillcolor="#11ae09" stroked="false">
                  <v:path arrowok="t"/>
                  <v:fill type="solid"/>
                </v:shape>
                <v:rect style="position:absolute;left:3729;top:13057;width:8;height:16" id="docshape57" filled="true" fillcolor="#212121" stroked="false">
                  <v:fill type="solid"/>
                </v:rect>
                <v:rect style="position:absolute;left:2200;top:8269;width:8956;height:729" id="docshape58" filled="true" fillcolor="#2d8e58" stroked="false">
                  <v:fill opacity="52428f" type="solid"/>
                </v:rect>
                <v:rect style="position:absolute;left:960;top:8269;width:1240;height:729" id="docshape59" filled="true" fillcolor="#0e7a44" stroked="false">
                  <v:fill type="solid"/>
                </v:rect>
                <v:shape style="position:absolute;left:1921;top:8362;width:558;height:558" id="docshape60" coordorigin="1921,8362" coordsize="558,558" path="m2200,8362l2132,8371,2069,8395,2013,8435,1968,8486,1938,8547,1923,8614,1921,8641,1922,8655,1933,8722,1961,8785,2003,8838,2057,8880,2119,8908,2187,8920,2200,8920,2214,8920,2281,8908,2344,8880,2397,8838,2439,8785,2467,8722,2479,8655,2479,8641,2479,8628,2467,8560,2439,8498,2397,8444,2344,8402,2281,8374,2214,8363,2200,8362xe" filled="true" fillcolor="#ffffff" stroked="false">
                  <v:path arrowok="t"/>
                  <v:fill type="solid"/>
                </v:shape>
                <v:rect style="position:absolute;left:2200;top:9152;width:8956;height:729" id="docshape61" filled="true" fillcolor="#fc5950" stroked="false">
                  <v:fill type="solid"/>
                </v:rect>
                <v:rect style="position:absolute;left:960;top:9152;width:1240;height:729" id="docshape62" filled="true" fillcolor="#ce4f4c" stroked="false">
                  <v:fill type="solid"/>
                </v:rect>
                <v:shape style="position:absolute;left:1921;top:9245;width:558;height:558" id="docshape63" coordorigin="1921,9246" coordsize="558,558" path="m2200,9246l2132,9254,2069,9278,2013,9318,1968,9370,1938,9431,1923,9497,1921,9524,1922,9538,1933,9605,1961,9668,2003,9722,2057,9764,2119,9791,2187,9803,2200,9803,2214,9803,2281,9791,2344,9764,2397,9722,2439,9668,2467,9605,2479,9538,2479,9524,2479,9511,2467,9443,2439,9381,2397,9327,2344,9285,2281,9258,2214,9246,2200,9246xe" filled="true" fillcolor="#ffffff" stroked="false">
                  <v:path arrowok="t"/>
                  <v:fill type="solid"/>
                </v:shape>
                <v:rect style="position:absolute;left:929;top:10345;width:5021;height:403" id="docshape64" filled="true" fillcolor="#74ae04" stroked="false">
                  <v:fill type="solid"/>
                </v:rect>
                <v:rect style="position:absolute;left:5950;top:10345;width:5021;height:403" id="docshape65" filled="true" fillcolor="#dc3e18" stroked="false">
                  <v:fill type="solid"/>
                </v:rect>
                <v:shape style="position:absolute;left:1549;top:12015;width:341;height:286" type="#_x0000_t75" id="docshape66" href="https://newuroki.net/#telegram" stroked="false">
                  <v:imagedata r:id="rId35" o:title=""/>
                </v:shape>
                <v:shape style="position:absolute;left:2167;top:12061;width:347;height:197" type="#_x0000_t75" id="docshape67" href="https://newuroki.net/#vk" stroked="false">
                  <v:imagedata r:id="rId36" o:title=""/>
                </v:shape>
                <v:shape style="position:absolute;left:2838;top:11957;width:243;height:406" id="docshape68" href="https://newuroki.net/#odnoklassniki" coordorigin="2838,11957" coordsize="243,406" path="m2858,12161l2848,12166,2842,12174,2838,12187,2842,12198,2853,12209,2869,12220,2887,12229,2906,12235,2924,12239,2940,12241,2862,12320,2860,12322,2858,12328,2857,12331,2857,12337,2858,12340,2860,12346,2862,12348,2867,12353,2876,12362,2891,12362,2960,12293,3032,12293,2979,12241,2996,12239,3014,12235,3033,12229,3050,12220,3067,12208,3077,12198,3079,12192,2959,12192,2952,12191,2933,12189,2909,12182,2885,12169,2870,12161,2858,12161xm3032,12293l2960,12293,3029,12362,3044,12362,3053,12353,3056,12350,3065,12341,3065,12327,3032,12293xm3061,12161l3049,12161,3034,12169,3017,12182,3003,12189,2986,12191,2959,12192,3079,12192,3081,12187,3077,12174,3071,12166,3061,12161xm2966,11957l2953,11957,2946,11958,2933,11960,2927,11962,2914,11967,2908,11971,2897,11978,2892,11982,2883,11992,2878,11997,2871,12008,2868,12014,2863,12026,2861,12033,2858,12046,2858,12052,2858,12066,2858,12072,2861,12086,2863,12092,2868,12104,2871,12110,2878,12121,2883,12126,2892,12136,2897,12140,2908,12148,2914,12151,2927,12156,2933,12158,2946,12160,2953,12161,2966,12161,2973,12160,2986,12158,2992,12156,3005,12151,3011,12148,3022,12140,3027,12136,3036,12126,3041,12121,3048,12110,3049,12109,2953,12109,2946,12108,2934,12103,2929,12099,2919,12090,2916,12084,2911,12072,2909,12066,2909,12052,2911,12046,2916,12034,2919,12028,2929,12019,2934,12015,2946,12010,2953,12009,3048,12009,3048,12008,3041,11997,3036,11992,3027,11982,3022,11978,3011,11971,3005,11967,2992,11962,2986,11960,2973,11958,2966,11957xm3048,12009l2953,12009,2959,12009,2966,12009,2973,12010,2985,12015,2990,12019,3000,12028,3003,12034,3008,12046,3010,12052,3010,12066,3008,12072,3003,12084,3000,12090,2990,12099,2985,12103,2973,12108,2966,12109,3049,12109,3051,12104,3056,12092,3058,12086,3061,12072,3061,12066,3061,12052,3061,12046,3058,12033,3056,12026,3051,12014,3048,12009xe" filled="true" fillcolor="#ffffff" stroked="false">
                  <v:path arrowok="t"/>
                  <v:fill type="solid"/>
                </v:shape>
                <v:shape style="position:absolute;left:3393;top:12007;width:372;height:303" type="#_x0000_t75" id="docshape69" href="https://newuroki.net/#twitter" stroked="false">
                  <v:imagedata r:id="rId37" o:title=""/>
                </v:shape>
                <v:shape style="position:absolute;left:4029;top:11980;width:340;height:352" type="#_x0000_t75" id="docshape70" href="https://newuroki.net/#viber" stroked="false">
                  <v:imagedata r:id="rId38" o:title=""/>
                </v:shape>
                <v:shape style="position:absolute;left:4640;top:11979;width:357;height:360" type="#_x0000_t75" id="docshape71" href="https://newuroki.net/#whatsapp" stroked="false">
                  <v:imagedata r:id="rId39" o:title=""/>
                </v:shape>
                <v:shape style="position:absolute;left:5663;top:10244;width:574;height:574" id="docshape72" coordorigin="5663,10245" coordsize="574,574" path="m5950,10245l5880,10254,5815,10279,5758,10319,5712,10372,5680,10435,5665,10504,5663,10532,5664,10546,5676,10615,5704,10679,5747,10734,5803,10778,5867,10806,5936,10818,5950,10818,5964,10818,6033,10806,6097,10778,6153,10734,6196,10679,6224,10615,6236,10546,6237,10532,6236,10518,6224,10448,6196,10384,6153,10329,6097,10286,6033,10257,5964,10245,5950,10245xe" filled="true" fillcolor="#323232" stroked="false">
                  <v:path arrowok="t"/>
                  <v:fill type="solid"/>
                </v:shape>
                <v:shape style="position:absolute;left:5663;top:10244;width:574;height:574" id="docshape73" coordorigin="5663,10245" coordsize="574,574" path="m6237,10532l6228,10601,6203,10667,6162,10724,6109,10770,6047,10802,5978,10817,5950,10818,5936,10818,5867,10806,5803,10778,5747,10734,5704,10679,5676,10615,5664,10546,5663,10532,5664,10518,5676,10448,5704,10384,5747,10329,5803,10286,5867,10257,5936,10245,5950,10245,5964,10245,6033,10257,6097,10286,6153,10329,6196,10384,6224,10448,6236,10518,6237,10532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460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674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указка, доска, наставник, преподаватель, журнал, предмет, распределение, цель, планировка, расписание, распорядок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674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0">
        <w:r>
          <w:rPr>
            <w:rFonts w:ascii="Arial" w:hAnsi="Arial"/>
            <w:b/>
            <w:color w:val="1050D3"/>
            <w:spacing w:val="-2"/>
            <w:sz w:val="29"/>
          </w:rPr>
          <w:t>Роль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биологии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в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жизни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40"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51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21344" id="docshape74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337820"/>
                <wp:effectExtent l="9525" t="0" r="0" b="5079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342505" cy="337820"/>
                          <a:chExt cx="7342505" cy="3378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0"/>
                            <a:ext cx="73425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384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590"/>
                                </a:lnTo>
                                <a:lnTo>
                                  <a:pt x="40538" y="27559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3845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275602"/>
                                </a:lnTo>
                                <a:lnTo>
                                  <a:pt x="0" y="275602"/>
                                </a:lnTo>
                                <a:lnTo>
                                  <a:pt x="0" y="337832"/>
                                </a:lnTo>
                                <a:lnTo>
                                  <a:pt x="7342391" y="337832"/>
                                </a:lnTo>
                                <a:lnTo>
                                  <a:pt x="7342391" y="275932"/>
                                </a:lnTo>
                                <a:lnTo>
                                  <a:pt x="7342391" y="275602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535" y="416"/>
                            <a:ext cx="726185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85750">
                                <a:moveTo>
                                  <a:pt x="0" y="285346"/>
                                </a:moveTo>
                                <a:lnTo>
                                  <a:pt x="7261326" y="28534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26.6pt;mso-position-horizontal-relative:char;mso-position-vertical-relative:line" id="docshapegroup75" coordorigin="0,0" coordsize="11563,532">
                <v:shape style="position:absolute;left:0;top:0;width:11563;height:533" id="docshape76" coordorigin="0,0" coordsize="11563,533" path="m64,0l0,0,0,434,64,434,64,0xm11563,1l11499,1,11499,434,0,434,0,532,11563,532,11563,435,11563,434,11563,1xe" filled="true" fillcolor="#000000" stroked="false">
                  <v:path arrowok="t"/>
                  <v:fill opacity="9764f" type="solid"/>
                </v:shape>
                <v:rect style="position:absolute;left:63;top:0;width:11436;height:450" id="docshape77" filled="true" fillcolor="#ffffff" stroked="false">
                  <v:fill type="solid"/>
                </v:rect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59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107052</wp:posOffset>
                </wp:positionH>
                <wp:positionV relativeFrom="paragraph">
                  <wp:posOffset>198754</wp:posOffset>
                </wp:positionV>
                <wp:extent cx="7342505" cy="3986529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3986529"/>
                          <a:chExt cx="7342505" cy="398652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12"/>
                            <a:ext cx="7342505" cy="3986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86529">
                                <a:moveTo>
                                  <a:pt x="7342391" y="39598"/>
                                </a:moveTo>
                                <a:lnTo>
                                  <a:pt x="7301865" y="39598"/>
                                </a:lnTo>
                                <a:lnTo>
                                  <a:pt x="7301865" y="3925570"/>
                                </a:lnTo>
                                <a:lnTo>
                                  <a:pt x="0" y="3925570"/>
                                </a:lnTo>
                                <a:lnTo>
                                  <a:pt x="0" y="3986530"/>
                                </a:lnTo>
                                <a:lnTo>
                                  <a:pt x="7342391" y="3986530"/>
                                </a:lnTo>
                                <a:lnTo>
                                  <a:pt x="7342391" y="3926078"/>
                                </a:lnTo>
                                <a:lnTo>
                                  <a:pt x="7342391" y="3925570"/>
                                </a:lnTo>
                                <a:lnTo>
                                  <a:pt x="7342391" y="39598"/>
                                </a:lnTo>
                                <a:close/>
                              </a:path>
                              <a:path w="7342505" h="3986529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25557"/>
                                </a:lnTo>
                                <a:lnTo>
                                  <a:pt x="40538" y="392555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29755"/>
                            <a:ext cx="7261859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90652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151"/>
                                </a:lnTo>
                                <a:lnTo>
                                  <a:pt x="7261326" y="390615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>
                          <a:hlinkClick r:id="rId9"/>
                        </wps:cNvPr>
                        <wps:cNvSpPr/>
                        <wps:spPr>
                          <a:xfrm>
                            <a:off x="403011" y="167113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6562"/>
                                </a:lnTo>
                                <a:lnTo>
                                  <a:pt x="464016" y="846562"/>
                                </a:lnTo>
                                <a:lnTo>
                                  <a:pt x="444681" y="846089"/>
                                </a:lnTo>
                                <a:lnTo>
                                  <a:pt x="406291" y="842303"/>
                                </a:lnTo>
                                <a:lnTo>
                                  <a:pt x="368364" y="834764"/>
                                </a:lnTo>
                                <a:lnTo>
                                  <a:pt x="331447" y="823568"/>
                                </a:lnTo>
                                <a:lnTo>
                                  <a:pt x="295721" y="808766"/>
                                </a:lnTo>
                                <a:lnTo>
                                  <a:pt x="261701" y="790582"/>
                                </a:lnTo>
                                <a:lnTo>
                                  <a:pt x="229548" y="769098"/>
                                </a:lnTo>
                                <a:lnTo>
                                  <a:pt x="199727" y="744624"/>
                                </a:lnTo>
                                <a:lnTo>
                                  <a:pt x="172383" y="717283"/>
                                </a:lnTo>
                                <a:lnTo>
                                  <a:pt x="147912" y="687461"/>
                                </a:lnTo>
                                <a:lnTo>
                                  <a:pt x="126429" y="655305"/>
                                </a:lnTo>
                                <a:lnTo>
                                  <a:pt x="108244" y="621282"/>
                                </a:lnTo>
                                <a:lnTo>
                                  <a:pt x="93445" y="585561"/>
                                </a:lnTo>
                                <a:lnTo>
                                  <a:pt x="82246" y="548647"/>
                                </a:lnTo>
                                <a:lnTo>
                                  <a:pt x="74703" y="510716"/>
                                </a:lnTo>
                                <a:lnTo>
                                  <a:pt x="70923" y="472325"/>
                                </a:lnTo>
                                <a:lnTo>
                                  <a:pt x="70450" y="452989"/>
                                </a:lnTo>
                                <a:lnTo>
                                  <a:pt x="70923" y="433659"/>
                                </a:lnTo>
                                <a:lnTo>
                                  <a:pt x="74703" y="395270"/>
                                </a:lnTo>
                                <a:lnTo>
                                  <a:pt x="82246" y="357344"/>
                                </a:lnTo>
                                <a:lnTo>
                                  <a:pt x="93445" y="320425"/>
                                </a:lnTo>
                                <a:lnTo>
                                  <a:pt x="108244" y="284697"/>
                                </a:lnTo>
                                <a:lnTo>
                                  <a:pt x="126429" y="250679"/>
                                </a:lnTo>
                                <a:lnTo>
                                  <a:pt x="147912" y="218525"/>
                                </a:lnTo>
                                <a:lnTo>
                                  <a:pt x="172383" y="188701"/>
                                </a:lnTo>
                                <a:lnTo>
                                  <a:pt x="199727" y="161357"/>
                                </a:lnTo>
                                <a:lnTo>
                                  <a:pt x="229548" y="136891"/>
                                </a:lnTo>
                                <a:lnTo>
                                  <a:pt x="261701" y="115408"/>
                                </a:lnTo>
                                <a:lnTo>
                                  <a:pt x="295721" y="97215"/>
                                </a:lnTo>
                                <a:lnTo>
                                  <a:pt x="331447" y="82418"/>
                                </a:lnTo>
                                <a:lnTo>
                                  <a:pt x="368364" y="71222"/>
                                </a:lnTo>
                                <a:lnTo>
                                  <a:pt x="406291" y="63678"/>
                                </a:lnTo>
                                <a:lnTo>
                                  <a:pt x="444681" y="59901"/>
                                </a:lnTo>
                                <a:lnTo>
                                  <a:pt x="464016" y="59429"/>
                                </a:lnTo>
                                <a:lnTo>
                                  <a:pt x="925671" y="59429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29"/>
                                </a:moveTo>
                                <a:lnTo>
                                  <a:pt x="464016" y="59429"/>
                                </a:lnTo>
                                <a:lnTo>
                                  <a:pt x="483350" y="59901"/>
                                </a:lnTo>
                                <a:lnTo>
                                  <a:pt x="502592" y="61317"/>
                                </a:lnTo>
                                <a:lnTo>
                                  <a:pt x="540796" y="66986"/>
                                </a:lnTo>
                                <a:lnTo>
                                  <a:pt x="578263" y="76366"/>
                                </a:lnTo>
                                <a:lnTo>
                                  <a:pt x="614630" y="89376"/>
                                </a:lnTo>
                                <a:lnTo>
                                  <a:pt x="649544" y="105892"/>
                                </a:lnTo>
                                <a:lnTo>
                                  <a:pt x="682669" y="125761"/>
                                </a:lnTo>
                                <a:lnTo>
                                  <a:pt x="713695" y="148756"/>
                                </a:lnTo>
                                <a:lnTo>
                                  <a:pt x="742309" y="174694"/>
                                </a:lnTo>
                                <a:lnTo>
                                  <a:pt x="768253" y="203311"/>
                                </a:lnTo>
                                <a:lnTo>
                                  <a:pt x="791254" y="234346"/>
                                </a:lnTo>
                                <a:lnTo>
                                  <a:pt x="811112" y="267463"/>
                                </a:lnTo>
                                <a:lnTo>
                                  <a:pt x="827627" y="302380"/>
                                </a:lnTo>
                                <a:lnTo>
                                  <a:pt x="840641" y="338747"/>
                                </a:lnTo>
                                <a:lnTo>
                                  <a:pt x="850017" y="376218"/>
                                </a:lnTo>
                                <a:lnTo>
                                  <a:pt x="855692" y="414418"/>
                                </a:lnTo>
                                <a:lnTo>
                                  <a:pt x="857586" y="452989"/>
                                </a:lnTo>
                                <a:lnTo>
                                  <a:pt x="857112" y="472325"/>
                                </a:lnTo>
                                <a:lnTo>
                                  <a:pt x="853327" y="510716"/>
                                </a:lnTo>
                                <a:lnTo>
                                  <a:pt x="845783" y="548647"/>
                                </a:lnTo>
                                <a:lnTo>
                                  <a:pt x="834590" y="585561"/>
                                </a:lnTo>
                                <a:lnTo>
                                  <a:pt x="819788" y="621282"/>
                                </a:lnTo>
                                <a:lnTo>
                                  <a:pt x="801600" y="655305"/>
                                </a:lnTo>
                                <a:lnTo>
                                  <a:pt x="780122" y="687461"/>
                                </a:lnTo>
                                <a:lnTo>
                                  <a:pt x="755648" y="717283"/>
                                </a:lnTo>
                                <a:lnTo>
                                  <a:pt x="728304" y="744624"/>
                                </a:lnTo>
                                <a:lnTo>
                                  <a:pt x="698483" y="769098"/>
                                </a:lnTo>
                                <a:lnTo>
                                  <a:pt x="666331" y="790582"/>
                                </a:lnTo>
                                <a:lnTo>
                                  <a:pt x="632311" y="808766"/>
                                </a:lnTo>
                                <a:lnTo>
                                  <a:pt x="596584" y="823568"/>
                                </a:lnTo>
                                <a:lnTo>
                                  <a:pt x="559667" y="834764"/>
                                </a:lnTo>
                                <a:lnTo>
                                  <a:pt x="521740" y="842303"/>
                                </a:lnTo>
                                <a:lnTo>
                                  <a:pt x="483350" y="846089"/>
                                </a:lnTo>
                                <a:lnTo>
                                  <a:pt x="464016" y="846562"/>
                                </a:lnTo>
                                <a:lnTo>
                                  <a:pt x="925671" y="846562"/>
                                </a:lnTo>
                                <a:lnTo>
                                  <a:pt x="925671" y="59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9"/>
                        </wps:cNvPr>
                        <wps:cNvSpPr/>
                        <wps:spPr>
                          <a:xfrm>
                            <a:off x="478576" y="261569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25"/>
                                </a:moveTo>
                                <a:lnTo>
                                  <a:pt x="0" y="777684"/>
                                </a:lnTo>
                                <a:lnTo>
                                  <a:pt x="777690" y="777684"/>
                                </a:lnTo>
                                <a:lnTo>
                                  <a:pt x="777690" y="752106"/>
                                </a:lnTo>
                                <a:lnTo>
                                  <a:pt x="388451" y="752106"/>
                                </a:lnTo>
                                <a:lnTo>
                                  <a:pt x="369116" y="751632"/>
                                </a:lnTo>
                                <a:lnTo>
                                  <a:pt x="330726" y="747847"/>
                                </a:lnTo>
                                <a:lnTo>
                                  <a:pt x="292799" y="740308"/>
                                </a:lnTo>
                                <a:lnTo>
                                  <a:pt x="255882" y="729112"/>
                                </a:lnTo>
                                <a:lnTo>
                                  <a:pt x="220156" y="714310"/>
                                </a:lnTo>
                                <a:lnTo>
                                  <a:pt x="186136" y="696126"/>
                                </a:lnTo>
                                <a:lnTo>
                                  <a:pt x="153983" y="674642"/>
                                </a:lnTo>
                                <a:lnTo>
                                  <a:pt x="124162" y="650168"/>
                                </a:lnTo>
                                <a:lnTo>
                                  <a:pt x="96818" y="622827"/>
                                </a:lnTo>
                                <a:lnTo>
                                  <a:pt x="72347" y="593005"/>
                                </a:lnTo>
                                <a:lnTo>
                                  <a:pt x="50864" y="560849"/>
                                </a:lnTo>
                                <a:lnTo>
                                  <a:pt x="32679" y="526826"/>
                                </a:lnTo>
                                <a:lnTo>
                                  <a:pt x="17880" y="491105"/>
                                </a:lnTo>
                                <a:lnTo>
                                  <a:pt x="6681" y="454191"/>
                                </a:lnTo>
                                <a:lnTo>
                                  <a:pt x="2446" y="435317"/>
                                </a:lnTo>
                                <a:lnTo>
                                  <a:pt x="0" y="421225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0"/>
                                </a:moveTo>
                                <a:lnTo>
                                  <a:pt x="770218" y="454191"/>
                                </a:lnTo>
                                <a:lnTo>
                                  <a:pt x="759025" y="491105"/>
                                </a:lnTo>
                                <a:lnTo>
                                  <a:pt x="744223" y="526826"/>
                                </a:lnTo>
                                <a:lnTo>
                                  <a:pt x="726035" y="560849"/>
                                </a:lnTo>
                                <a:lnTo>
                                  <a:pt x="704557" y="593005"/>
                                </a:lnTo>
                                <a:lnTo>
                                  <a:pt x="680083" y="622827"/>
                                </a:lnTo>
                                <a:lnTo>
                                  <a:pt x="652739" y="650168"/>
                                </a:lnTo>
                                <a:lnTo>
                                  <a:pt x="622918" y="674642"/>
                                </a:lnTo>
                                <a:lnTo>
                                  <a:pt x="590766" y="696126"/>
                                </a:lnTo>
                                <a:lnTo>
                                  <a:pt x="556746" y="714310"/>
                                </a:lnTo>
                                <a:lnTo>
                                  <a:pt x="521019" y="729112"/>
                                </a:lnTo>
                                <a:lnTo>
                                  <a:pt x="484102" y="740308"/>
                                </a:lnTo>
                                <a:lnTo>
                                  <a:pt x="446175" y="747847"/>
                                </a:lnTo>
                                <a:lnTo>
                                  <a:pt x="407785" y="751632"/>
                                </a:lnTo>
                                <a:lnTo>
                                  <a:pt x="388451" y="752106"/>
                                </a:lnTo>
                                <a:lnTo>
                                  <a:pt x="777690" y="752106"/>
                                </a:lnTo>
                                <a:lnTo>
                                  <a:pt x="777690" y="416670"/>
                                </a:lnTo>
                                <a:close/>
                              </a:path>
                              <a:path w="777875" h="777875">
                                <a:moveTo>
                                  <a:pt x="226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50"/>
                                </a:lnTo>
                                <a:lnTo>
                                  <a:pt x="2446" y="281762"/>
                                </a:lnTo>
                                <a:lnTo>
                                  <a:pt x="6681" y="262888"/>
                                </a:lnTo>
                                <a:lnTo>
                                  <a:pt x="17880" y="225969"/>
                                </a:lnTo>
                                <a:lnTo>
                                  <a:pt x="32679" y="190241"/>
                                </a:lnTo>
                                <a:lnTo>
                                  <a:pt x="50864" y="156223"/>
                                </a:lnTo>
                                <a:lnTo>
                                  <a:pt x="72347" y="124069"/>
                                </a:lnTo>
                                <a:lnTo>
                                  <a:pt x="96818" y="94245"/>
                                </a:lnTo>
                                <a:lnTo>
                                  <a:pt x="124162" y="66901"/>
                                </a:lnTo>
                                <a:lnTo>
                                  <a:pt x="153983" y="42435"/>
                                </a:lnTo>
                                <a:lnTo>
                                  <a:pt x="186136" y="20951"/>
                                </a:lnTo>
                                <a:lnTo>
                                  <a:pt x="220156" y="2759"/>
                                </a:lnTo>
                                <a:lnTo>
                                  <a:pt x="226379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523" y="0"/>
                                </a:lnTo>
                                <a:lnTo>
                                  <a:pt x="556746" y="2759"/>
                                </a:lnTo>
                                <a:lnTo>
                                  <a:pt x="573979" y="11436"/>
                                </a:lnTo>
                                <a:lnTo>
                                  <a:pt x="607104" y="31305"/>
                                </a:lnTo>
                                <a:lnTo>
                                  <a:pt x="638130" y="54300"/>
                                </a:lnTo>
                                <a:lnTo>
                                  <a:pt x="666744" y="80238"/>
                                </a:lnTo>
                                <a:lnTo>
                                  <a:pt x="692688" y="108854"/>
                                </a:lnTo>
                                <a:lnTo>
                                  <a:pt x="715689" y="139890"/>
                                </a:lnTo>
                                <a:lnTo>
                                  <a:pt x="735547" y="173007"/>
                                </a:lnTo>
                                <a:lnTo>
                                  <a:pt x="752062" y="207924"/>
                                </a:lnTo>
                                <a:lnTo>
                                  <a:pt x="765076" y="244290"/>
                                </a:lnTo>
                                <a:lnTo>
                                  <a:pt x="774452" y="281762"/>
                                </a:lnTo>
                                <a:lnTo>
                                  <a:pt x="777690" y="300403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9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490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40535" y="39369"/>
                            <a:ext cx="7261859" cy="388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15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7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0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1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65pt;width:578.15pt;height:313.9pt;mso-position-horizontal-relative:page;mso-position-vertical-relative:paragraph;z-index:-15721472;mso-wrap-distance-left:0;mso-wrap-distance-right:0" id="docshapegroup78" coordorigin="169,313" coordsize="11563,6278">
                <v:shape style="position:absolute;left:168;top:313;width:11563;height:6278" id="docshape79" coordorigin="169,313" coordsize="11563,6278" path="m11731,375l11668,375,11668,6495,169,6495,169,6591,11731,6591,11731,6496,11731,6495,11731,375xm11731,313l169,313,169,375,169,375,169,6495,232,6495,232,375,11731,375,11731,313xe" filled="true" fillcolor="#000000" stroked="false">
                  <v:path arrowok="t"/>
                  <v:fill opacity="9764f" type="solid"/>
                </v:shape>
                <v:rect style="position:absolute;left:232;top:359;width:11436;height:6152" id="docshape80" filled="true" fillcolor="#ffffff" stroked="false">
                  <v:fill type="solid"/>
                </v:rect>
                <v:shape style="position:absolute;left:803;top:576;width:1458;height:1458" id="docshape81" href="https://newuroki.net/author/gleb/" coordorigin="803,576" coordsize="1458,1458" path="m2261,576l803,576,803,2034,2261,2034,2261,1909,1534,1909,1504,1909,1473,1906,1443,1903,1413,1897,1383,1891,1354,1883,1325,1873,1297,1862,1269,1850,1242,1836,1215,1821,1190,1805,1165,1787,1141,1769,1118,1749,1096,1728,1075,1706,1055,1683,1036,1659,1019,1634,1002,1608,987,1582,974,1555,961,1527,950,1498,941,1469,933,1440,926,1410,921,1380,917,1350,915,1320,914,1290,915,1259,917,1229,921,1199,926,1169,933,1139,941,1110,950,1081,961,1052,974,1025,987,997,1002,971,1019,945,1036,920,1055,896,1075,873,1096,851,1118,830,1141,810,1165,792,1190,774,1215,758,1242,743,1269,729,1297,717,1325,706,1354,696,1383,688,1413,682,1443,676,1473,673,1504,671,1534,670,2261,670,2261,576xm2261,670l1534,670,1564,671,1595,673,1625,676,1655,682,1685,688,1714,696,1743,706,1771,717,1799,729,1826,743,1853,758,1878,774,1903,792,1927,810,1950,830,1972,851,1993,873,2013,896,2032,920,2049,945,2066,971,2081,997,2094,1025,2107,1052,2118,1081,2127,1110,2135,1139,2142,1169,2147,1199,2151,1229,2153,1259,2154,1290,2153,1320,2151,1350,2147,1380,2142,1410,2135,1440,2127,1469,2118,1498,2107,1527,2094,1555,2081,1582,2066,1608,2049,1634,2032,1659,2013,1683,1993,1706,1972,1728,1950,1749,1927,1769,1903,1787,1878,1805,1853,1821,1826,1836,1799,1850,1771,1862,1743,1873,1714,1883,1685,1891,1655,1897,1625,1903,1595,1906,1564,1909,1534,1909,2261,1909,2261,670xe" filled="true" fillcolor="#000000" stroked="false">
                  <v:path arrowok="t"/>
                  <v:fill opacity="7969f" type="solid"/>
                </v:shape>
                <v:shape style="position:absolute;left:922;top:724;width:1225;height:1225" id="docshape82" href="https://newuroki.net/author/gleb/" coordorigin="922,725" coordsize="1225,1225" path="m922,1388l922,1950,2147,1950,2147,1909,1534,1909,1504,1909,1473,1906,1443,1903,1413,1897,1383,1891,1354,1883,1325,1873,1297,1862,1269,1850,1242,1836,1215,1821,1190,1805,1165,1787,1141,1769,1118,1749,1096,1728,1075,1706,1055,1683,1036,1659,1019,1634,1002,1608,987,1582,974,1555,961,1527,950,1498,941,1469,933,1440,926,1410,922,1388xm2147,1381l2142,1410,2135,1440,2127,1469,2118,1498,2107,1527,2094,1555,2081,1582,2066,1608,2049,1634,2032,1659,2013,1683,1993,1706,1972,1728,1950,1749,1927,1769,1903,1787,1878,1805,1853,1821,1826,1836,1799,1850,1771,1862,1743,1873,1714,1883,1685,1891,1655,1897,1625,1903,1595,1906,1564,1909,1534,1909,2147,1909,2147,1381xm1279,725l922,725,922,1191,926,1169,933,1139,941,1110,950,1081,961,1052,974,1025,987,997,1002,971,1019,945,1036,920,1055,896,1075,873,1096,851,1118,830,1141,810,1165,792,1190,774,1215,758,1242,743,1269,729,1279,725xm2147,725l1789,725,1799,729,1826,743,1853,758,1878,774,1903,792,1927,810,1950,830,1972,851,1993,873,2013,896,2032,920,2049,945,2066,971,2081,997,2094,1025,2107,1052,2118,1081,2127,1110,2135,1139,2142,1169,2147,1198,2147,725xe" filled="true" fillcolor="#000000" stroked="false">
                  <v:path arrowok="t"/>
                  <v:fill opacity="13107f" type="solid"/>
                </v:shape>
                <v:shape style="position:absolute;left:867;top:655;width:1329;height:1329" type="#_x0000_t75" id="docshape83" href="https://newuroki.net/author/gleb/" stroked="false">
                  <v:imagedata r:id="rId41" o:title=""/>
                </v:shape>
                <v:shape style="position:absolute;left:232;top:375;width:11436;height:6120" type="#_x0000_t202" id="docshape84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2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15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0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1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49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305013</wp:posOffset>
                </wp:positionH>
                <wp:positionV relativeFrom="paragraph">
                  <wp:posOffset>255949</wp:posOffset>
                </wp:positionV>
                <wp:extent cx="1850389" cy="393700"/>
                <wp:effectExtent l="0" t="0" r="0" b="0"/>
                <wp:wrapTopAndBottom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20.153469pt;width:145.7pt;height:31pt;mso-position-horizontal-relative:page;mso-position-vertical-relative:paragraph;z-index:-15720960;mso-wrap-distance-left:0;mso-wrap-distance-right:0" type="#_x0000_t202" id="docshape85" filled="true" fillcolor="#1050d3" stroked="false"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29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5648">
                <wp:simplePos x="0" y="0"/>
                <wp:positionH relativeFrom="page">
                  <wp:posOffset>147587</wp:posOffset>
                </wp:positionH>
                <wp:positionV relativeFrom="paragraph">
                  <wp:posOffset>-2253921</wp:posOffset>
                </wp:positionV>
                <wp:extent cx="7261859" cy="589407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261859" cy="5894070"/>
                          <a:chExt cx="7261859" cy="589407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261859" cy="589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89407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3673"/>
                                </a:lnTo>
                                <a:lnTo>
                                  <a:pt x="7261326" y="5893673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0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47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4"/>
                            <a:ext cx="6946468" cy="482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77.474121pt;width:571.8pt;height:464.1pt;mso-position-horizontal-relative:page;mso-position-vertical-relative:paragraph;z-index:-16120832" id="docshapegroup86" coordorigin="232,-3549" coordsize="11436,9282">
                <v:rect style="position:absolute;left:232;top:-3550;width:11436;height:9282" id="docshape87" filled="true" fillcolor="#ffffff" stroked="false">
                  <v:fill type="solid"/>
                </v:rect>
                <v:shape style="position:absolute;left:480;top:-3302;width:10940;height:651" id="docshape88" coordorigin="480,-3302" coordsize="10940,651" path="m3843,-2682l3378,-3302,3378,-2682,3843,-2682xm11420,-2682l480,-2682,480,-2651,11420,-2651,11420,-2682xe" filled="true" fillcolor="#1050d3" stroked="false">
                  <v:path arrowok="t"/>
                  <v:fill type="solid"/>
                </v:shape>
                <v:shape style="position:absolute;left:480;top:-2341;width:10940;height:3053" type="#_x0000_t75" id="docshape89" stroked="false">
                  <v:imagedata r:id="rId42" o:title=""/>
                </v:shape>
                <v:shape style="position:absolute;left:480;top:-110;width:10940;height:822" type="#_x0000_t75" id="docshape90" stroked="false">
                  <v:imagedata r:id="rId43" o:title=""/>
                </v:shape>
                <v:shape style="position:absolute;left:480;top:1315;width:10940;height:3053" type="#_x0000_t75" id="docshape91" stroked="false">
                  <v:imagedata r:id="rId44" o:title=""/>
                </v:shape>
                <v:shape style="position:absolute;left:480;top:3547;width:10940;height:822" type="#_x0000_t75" id="docshape92" stroked="false">
                  <v:imagedata r:id="rId45" o:title=""/>
                </v:shape>
                <v:shape style="position:absolute;left:480;top:4972;width:10940;height:760" type="#_x0000_t75" id="docshape93" stroked="false">
                  <v:imagedata r:id="rId46" o:title=""/>
                </v:shape>
                <w10:wrap type="none"/>
              </v:group>
            </w:pict>
          </mc:Fallback>
        </mc:AlternateContent>
      </w:r>
      <w:hyperlink r:id="rId40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Роль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биологии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в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жизни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84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47">
        <w:r>
          <w:rPr>
            <w:rFonts w:ascii="Tahoma" w:hAnsi="Tahoma"/>
            <w:b/>
            <w:color w:val="FFFFFF"/>
            <w:spacing w:val="-8"/>
            <w:sz w:val="37"/>
          </w:rPr>
          <w:t>КТП</w:t>
        </w:r>
        <w:r>
          <w:rPr>
            <w:rFonts w:ascii="Tahoma" w:hAnsi="Tahoma"/>
            <w:b/>
            <w:color w:val="FFFFFF"/>
            <w:spacing w:val="-4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5</w:t>
        </w:r>
        <w:r>
          <w:rPr>
            <w:rFonts w:ascii="Tahoma" w:hAnsi="Tahoma"/>
            <w:b/>
            <w:color w:val="FFFFFF"/>
            <w:spacing w:val="-41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класс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76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18784" id="docshape94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7261859" cy="1997710"/>
                <wp:effectExtent l="0" t="0" r="0" b="2539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261859" cy="1997710"/>
                          <a:chExt cx="7261859" cy="19977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7261859" cy="199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97710">
                                <a:moveTo>
                                  <a:pt x="0" y="1997357"/>
                                </a:moveTo>
                                <a:lnTo>
                                  <a:pt x="7261326" y="199735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456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934731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7261859" cy="1997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242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57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5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Биология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система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наук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57.3pt;mso-position-horizontal-relative:char;mso-position-vertical-relative:line" id="docshapegroup95" coordorigin="0,0" coordsize="11436,3146">
                <v:rect style="position:absolute;left:0;top:0;width:11436;height:3146" id="docshape96" filled="true" fillcolor="#ffffff" stroked="false">
                  <v:fill type="solid"/>
                </v:rect>
                <v:shape style="position:absolute;left:247;top:0;width:10940;height:2294" type="#_x0000_t75" id="docshape97" stroked="false">
                  <v:imagedata r:id="rId48" o:title=""/>
                </v:shape>
                <v:shape style="position:absolute;left:247;top:1472;width:10940;height:822" type="#_x0000_t75" id="docshape98" stroked="false">
                  <v:imagedata r:id="rId49" o:title=""/>
                </v:shape>
                <v:shape style="position:absolute;left:0;top:0;width:11436;height:3146" type="#_x0000_t202" id="docshape9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242"/>
                          <w:rPr>
                            <w:rFonts w:ascii="Tahoma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557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5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Биология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система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наук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147587</wp:posOffset>
                </wp:positionH>
                <wp:positionV relativeFrom="paragraph">
                  <wp:posOffset>254935</wp:posOffset>
                </wp:positionV>
                <wp:extent cx="7261859" cy="1741805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38930" y="1162209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1257"/>
                                </a:lnTo>
                                <a:lnTo>
                                  <a:pt x="115015" y="461257"/>
                                </a:lnTo>
                                <a:lnTo>
                                  <a:pt x="107535" y="460571"/>
                                </a:lnTo>
                                <a:lnTo>
                                  <a:pt x="78216" y="431251"/>
                                </a:lnTo>
                                <a:lnTo>
                                  <a:pt x="77529" y="423779"/>
                                </a:lnTo>
                                <a:lnTo>
                                  <a:pt x="77529" y="105175"/>
                                </a:lnTo>
                                <a:lnTo>
                                  <a:pt x="100625" y="70434"/>
                                </a:lnTo>
                                <a:lnTo>
                                  <a:pt x="115015" y="67684"/>
                                </a:lnTo>
                                <a:lnTo>
                                  <a:pt x="1259413" y="67684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7684"/>
                                </a:moveTo>
                                <a:lnTo>
                                  <a:pt x="1142041" y="67684"/>
                                </a:lnTo>
                                <a:lnTo>
                                  <a:pt x="1149518" y="68372"/>
                                </a:lnTo>
                                <a:lnTo>
                                  <a:pt x="1156427" y="70434"/>
                                </a:lnTo>
                                <a:lnTo>
                                  <a:pt x="1179518" y="105175"/>
                                </a:lnTo>
                                <a:lnTo>
                                  <a:pt x="1179518" y="423779"/>
                                </a:lnTo>
                                <a:lnTo>
                                  <a:pt x="1156427" y="458512"/>
                                </a:lnTo>
                                <a:lnTo>
                                  <a:pt x="1142041" y="461257"/>
                                </a:lnTo>
                                <a:lnTo>
                                  <a:pt x="1259413" y="461257"/>
                                </a:lnTo>
                                <a:lnTo>
                                  <a:pt x="1259413" y="67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1345" y="1253515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69950"/>
                                </a:lnTo>
                                <a:lnTo>
                                  <a:pt x="42599" y="369950"/>
                                </a:lnTo>
                                <a:lnTo>
                                  <a:pt x="35120" y="369264"/>
                                </a:lnTo>
                                <a:lnTo>
                                  <a:pt x="5800" y="339945"/>
                                </a:lnTo>
                                <a:lnTo>
                                  <a:pt x="5114" y="332473"/>
                                </a:lnTo>
                                <a:lnTo>
                                  <a:pt x="5114" y="13868"/>
                                </a:lnTo>
                                <a:lnTo>
                                  <a:pt x="5800" y="6389"/>
                                </a:lnTo>
                                <a:lnTo>
                                  <a:pt x="770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515" y="0"/>
                                </a:lnTo>
                                <a:lnTo>
                                  <a:pt x="1106417" y="6389"/>
                                </a:lnTo>
                                <a:lnTo>
                                  <a:pt x="1107103" y="13868"/>
                                </a:lnTo>
                                <a:lnTo>
                                  <a:pt x="1107103" y="332473"/>
                                </a:lnTo>
                                <a:lnTo>
                                  <a:pt x="1106417" y="339945"/>
                                </a:lnTo>
                                <a:lnTo>
                                  <a:pt x="1077103" y="369264"/>
                                </a:lnTo>
                                <a:lnTo>
                                  <a:pt x="1069625" y="369950"/>
                                </a:lnTo>
                                <a:lnTo>
                                  <a:pt x="1111434" y="369950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79858" y="1212583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0883"/>
                                </a:lnTo>
                                <a:lnTo>
                                  <a:pt x="74086" y="410883"/>
                                </a:lnTo>
                                <a:lnTo>
                                  <a:pt x="66607" y="410197"/>
                                </a:lnTo>
                                <a:lnTo>
                                  <a:pt x="37287" y="380877"/>
                                </a:lnTo>
                                <a:lnTo>
                                  <a:pt x="36601" y="373405"/>
                                </a:lnTo>
                                <a:lnTo>
                                  <a:pt x="36601" y="54800"/>
                                </a:lnTo>
                                <a:lnTo>
                                  <a:pt x="59697" y="20059"/>
                                </a:lnTo>
                                <a:lnTo>
                                  <a:pt x="74086" y="17310"/>
                                </a:lnTo>
                                <a:lnTo>
                                  <a:pt x="1177554" y="1731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7310"/>
                                </a:moveTo>
                                <a:lnTo>
                                  <a:pt x="1101112" y="17310"/>
                                </a:lnTo>
                                <a:lnTo>
                                  <a:pt x="1108590" y="17997"/>
                                </a:lnTo>
                                <a:lnTo>
                                  <a:pt x="1115498" y="20059"/>
                                </a:lnTo>
                                <a:lnTo>
                                  <a:pt x="1138590" y="54800"/>
                                </a:lnTo>
                                <a:lnTo>
                                  <a:pt x="1138590" y="373405"/>
                                </a:lnTo>
                                <a:lnTo>
                                  <a:pt x="1115498" y="408138"/>
                                </a:lnTo>
                                <a:lnTo>
                                  <a:pt x="1101112" y="410883"/>
                                </a:lnTo>
                                <a:lnTo>
                                  <a:pt x="1177554" y="410883"/>
                                </a:lnTo>
                                <a:lnTo>
                                  <a:pt x="1177554" y="1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0" y="29870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32"/>
                                </a:lnTo>
                                <a:lnTo>
                                  <a:pt x="25474" y="402526"/>
                                </a:lnTo>
                                <a:lnTo>
                                  <a:pt x="29870" y="403402"/>
                                </a:lnTo>
                                <a:lnTo>
                                  <a:pt x="1081949" y="403402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11820" y="373532"/>
                                </a:lnTo>
                                <a:lnTo>
                                  <a:pt x="1111820" y="29870"/>
                                </a:lnTo>
                                <a:lnTo>
                                  <a:pt x="1110956" y="25476"/>
                                </a:lnTo>
                                <a:lnTo>
                                  <a:pt x="1107464" y="17018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1736" y="10083"/>
                                </a:lnTo>
                                <a:lnTo>
                                  <a:pt x="1098510" y="6845"/>
                                </a:lnTo>
                                <a:lnTo>
                                  <a:pt x="1094789" y="4368"/>
                                </a:lnTo>
                                <a:lnTo>
                                  <a:pt x="1090573" y="2603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42"/>
                                </a:lnTo>
                                <a:lnTo>
                                  <a:pt x="0" y="29870"/>
                                </a:lnTo>
                                <a:lnTo>
                                  <a:pt x="873" y="25476"/>
                                </a:lnTo>
                                <a:lnTo>
                                  <a:pt x="2620" y="21247"/>
                                </a:lnTo>
                                <a:lnTo>
                                  <a:pt x="4366" y="17018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68"/>
                                </a:lnTo>
                                <a:lnTo>
                                  <a:pt x="21258" y="2616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03"/>
                                </a:lnTo>
                                <a:lnTo>
                                  <a:pt x="1094789" y="4368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18"/>
                                </a:lnTo>
                                <a:lnTo>
                                  <a:pt x="1109204" y="21247"/>
                                </a:lnTo>
                                <a:lnTo>
                                  <a:pt x="1110956" y="25476"/>
                                </a:lnTo>
                                <a:lnTo>
                                  <a:pt x="1111820" y="29870"/>
                                </a:lnTo>
                                <a:lnTo>
                                  <a:pt x="1111820" y="34442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32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09204" y="382143"/>
                                </a:lnTo>
                                <a:lnTo>
                                  <a:pt x="1107464" y="386359"/>
                                </a:lnTo>
                                <a:lnTo>
                                  <a:pt x="1104974" y="390080"/>
                                </a:lnTo>
                                <a:lnTo>
                                  <a:pt x="1101736" y="393306"/>
                                </a:lnTo>
                                <a:lnTo>
                                  <a:pt x="1098510" y="396532"/>
                                </a:lnTo>
                                <a:lnTo>
                                  <a:pt x="1094789" y="399021"/>
                                </a:lnTo>
                                <a:lnTo>
                                  <a:pt x="1090573" y="400773"/>
                                </a:lnTo>
                                <a:lnTo>
                                  <a:pt x="1086356" y="402526"/>
                                </a:lnTo>
                                <a:lnTo>
                                  <a:pt x="1081949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402"/>
                                </a:lnTo>
                                <a:lnTo>
                                  <a:pt x="25474" y="402526"/>
                                </a:lnTo>
                                <a:lnTo>
                                  <a:pt x="21258" y="400773"/>
                                </a:lnTo>
                                <a:lnTo>
                                  <a:pt x="17035" y="399021"/>
                                </a:lnTo>
                                <a:lnTo>
                                  <a:pt x="13315" y="396532"/>
                                </a:lnTo>
                                <a:lnTo>
                                  <a:pt x="10086" y="393306"/>
                                </a:lnTo>
                                <a:lnTo>
                                  <a:pt x="6856" y="390080"/>
                                </a:lnTo>
                                <a:lnTo>
                                  <a:pt x="4366" y="386359"/>
                                </a:lnTo>
                                <a:lnTo>
                                  <a:pt x="2620" y="382143"/>
                                </a:lnTo>
                                <a:lnTo>
                                  <a:pt x="873" y="377913"/>
                                </a:lnTo>
                                <a:lnTo>
                                  <a:pt x="0" y="373532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828" y="9854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9837" y="9843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0.073677pt;width:571.8pt;height:137.15pt;mso-position-horizontal-relative:page;mso-position-vertical-relative:paragraph;z-index:-15718912;mso-wrap-distance-left:0;mso-wrap-distance-right:0" id="docshapegroup100" coordorigin="232,401" coordsize="11436,2743">
                <v:rect style="position:absolute;left:232;top:401;width:11436;height:2743" id="docshape101" filled="true" fillcolor="#ffffff" stroked="false">
                  <v:fill type="solid"/>
                </v:rect>
                <v:rect style="position:absolute;left:240;top:409;width:11420;height:2728" id="docshape102" filled="false" stroked="true" strokeweight=".77474pt" strokecolor="#eeeeee">
                  <v:stroke dashstyle="solid"/>
                </v:rect>
                <v:rect style="position:absolute;left:573;top:1238;width:10754;height:837" id="docshape103" filled="false" stroked="true" strokeweight="1.54948pt" strokecolor="#757575">
                  <v:stroke dashstyle="solid"/>
                </v:rect>
                <v:shape style="position:absolute;left:451;top:2231;width:1984;height:868" id="docshape104" coordorigin="451,2232" coordsize="1984,868" path="m2435,2232l451,2232,451,3099,2435,3099,2435,2958,632,2958,621,2957,610,2954,600,2948,591,2941,583,2932,578,2922,574,2911,573,2899,573,2397,574,2386,578,2375,583,2365,591,2356,600,2348,610,2343,621,2339,632,2338,2435,2338,2435,2232xm2435,2338l2250,2338,2261,2339,2272,2343,2282,2348,2291,2356,2299,2365,2304,2375,2308,2386,2309,2397,2309,2899,2308,2911,2304,2922,2299,2932,2291,2941,2282,2948,2272,2954,2261,2957,2250,2958,2435,2958,2435,2338xe" filled="true" fillcolor="#000000" stroked="false">
                  <v:path arrowok="t"/>
                  <v:fill opacity="7969f" type="solid"/>
                </v:shape>
                <v:shape style="position:absolute;left:565;top:2375;width:1751;height:640" id="docshape105" coordorigin="565,2376" coordsize="1751,640" path="m577,2376l565,2376,565,3015,2316,3015,2316,2958,632,2958,621,2957,610,2954,600,2948,591,2941,583,2932,578,2922,574,2911,573,2899,573,2397,574,2386,577,2376xm2316,2376l2305,2376,2308,2386,2309,2397,2309,2899,2308,2911,2304,2922,2299,2932,2291,2941,2282,2948,2272,2954,2261,2957,2250,2958,2316,2958,2316,2376xe" filled="true" fillcolor="#000000" stroked="false">
                  <v:path arrowok="t"/>
                  <v:fill opacity="13107f" type="solid"/>
                </v:shape>
                <v:shape style="position:absolute;left:515;top:2311;width:1855;height:739" id="docshape106" coordorigin="516,2311" coordsize="1855,739" path="m2370,2311l516,2311,516,3050,2370,3050,2370,2958,632,2958,621,2957,610,2954,600,2948,591,2941,583,2932,578,2922,574,2911,573,2899,573,2397,574,2386,578,2375,583,2365,591,2356,600,2348,610,2343,621,2339,632,2338,2370,2338,2370,2311xm2370,2338l2250,2338,2261,2339,2272,2343,2282,2348,2291,2356,2299,2365,2304,2375,2308,2386,2309,2397,2309,2899,2308,2911,2304,2922,2299,2932,2291,2941,2282,2948,2272,2954,2261,2957,2250,2958,2370,2958,2370,2338xe" filled="true" fillcolor="#000000" stroked="false">
                  <v:path arrowok="t"/>
                  <v:fill opacity="9253f" type="solid"/>
                </v:shape>
                <v:shape style="position:absolute;left:565;top:2330;width:1751;height:636" id="docshape107" coordorigin="566,2331" coordsize="1751,636" path="m2269,2331l613,2331,606,2332,566,2378,566,2912,566,2919,606,2964,613,2966,2269,2966,2315,2926,2316,2919,2316,2378,2315,2371,2310,2357,2306,2352,2301,2346,2296,2341,2290,2337,2283,2335,2276,2332,2269,2331xe" filled="true" fillcolor="#1050d3" stroked="false">
                  <v:path arrowok="t"/>
                  <v:fill type="solid"/>
                </v:shape>
                <v:shape style="position:absolute;left:565;top:2330;width:1751;height:636" id="docshape108" coordorigin="566,2331" coordsize="1751,636" path="m566,2912l566,2385,566,2378,567,2371,570,2364,572,2357,576,2352,581,2346,587,2341,592,2337,599,2335,606,2332,613,2331,620,2331,2262,2331,2269,2331,2276,2332,2283,2335,2290,2337,2296,2341,2301,2346,2306,2352,2310,2357,2312,2364,2315,2371,2316,2378,2316,2385,2316,2912,2316,2919,2315,2926,2312,2932,2310,2939,2306,2945,2301,2950,2296,2955,2290,2959,2283,2962,2276,2964,2269,2966,2262,2966,620,2966,613,2966,606,2964,599,2962,592,2959,587,2955,581,2950,576,2945,572,2939,570,2932,567,2926,566,2919,566,2912xe" filled="false" stroked="true" strokeweight=".77474pt" strokecolor="#1050d3">
                  <v:path arrowok="t"/>
                  <v:stroke dashstyle="solid"/>
                </v:shape>
                <v:shape style="position:absolute;left:247;top:417;width:11405;height:496" id="docshape109" coordorigin="248,417" coordsize="11405,496" path="m11652,882l2092,882,1743,417,1627,417,1627,882,248,882,248,913,11652,913,11652,882xe" filled="true" fillcolor="#1050d3" stroked="false">
                  <v:path arrowok="t"/>
                  <v:fill type="solid"/>
                </v:shape>
                <v:shape style="position:absolute;left:1115;top:2529;width:671;height:243" type="#_x0000_t202" id="docshape11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16;width:1395;height:465" type="#_x0000_t202" id="docshape111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8"/>
        <w:rPr>
          <w:rFonts w:ascii="Tahoma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73"/>
                                      </a:lnTo>
                                      <a:lnTo>
                                        <a:pt x="295173" y="393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112" coordorigin="0,0" coordsize="465,620">
                      <v:shape style="position:absolute;left:0;top:0;width:465;height:620" id="docshape113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9214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45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51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52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53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9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265" w:hanging="233"/>
              <w:rPr>
                <w:sz w:val="24"/>
              </w:rPr>
            </w:pPr>
            <w:hyperlink r:id="rId54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55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56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9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"/>
              <w:ind w:left="0" w:right="9745"/>
              <w:jc w:val="right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w w:val="105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12" w:val="left" w:leader="none"/>
              </w:tabs>
              <w:spacing w:line="240" w:lineRule="auto" w:before="224" w:after="0"/>
              <w:ind w:left="212" w:right="9749" w:hanging="212"/>
              <w:jc w:val="right"/>
              <w:rPr>
                <w:sz w:val="24"/>
              </w:rPr>
            </w:pPr>
            <w:hyperlink r:id="rId5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11" w:val="left" w:leader="none"/>
              </w:tabs>
              <w:spacing w:line="240" w:lineRule="auto" w:before="0" w:after="0"/>
              <w:ind w:left="211" w:right="9040" w:hanging="212"/>
              <w:jc w:val="center"/>
              <w:rPr>
                <w:sz w:val="24"/>
              </w:rPr>
            </w:pPr>
            <w:hyperlink r:id="rId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"/>
              <w:ind w:left="0" w:right="9041"/>
              <w:jc w:val="center"/>
              <w:rPr>
                <w:sz w:val="24"/>
              </w:rPr>
            </w:pPr>
            <w:hyperlink r:id="rId58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1" w:val="left" w:leader="none"/>
              </w:tabs>
              <w:spacing w:line="240" w:lineRule="auto" w:before="224" w:after="0"/>
              <w:ind w:left="211" w:right="8969" w:hanging="212"/>
              <w:jc w:val="center"/>
              <w:rPr>
                <w:sz w:val="24"/>
              </w:rPr>
            </w:pPr>
            <w:hyperlink r:id="rId5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1" w:val="left" w:leader="none"/>
              </w:tabs>
              <w:spacing w:line="240" w:lineRule="auto" w:before="0" w:after="0"/>
              <w:ind w:left="211" w:right="8969" w:hanging="212"/>
              <w:jc w:val="center"/>
              <w:rPr>
                <w:sz w:val="24"/>
              </w:rPr>
            </w:pPr>
            <w:hyperlink r:id="rId60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90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1" w:val="left" w:leader="none"/>
              </w:tabs>
              <w:spacing w:line="240" w:lineRule="auto" w:before="0" w:after="0"/>
              <w:ind w:left="211" w:right="8969" w:hanging="212"/>
              <w:jc w:val="center"/>
              <w:rPr>
                <w:sz w:val="24"/>
              </w:rPr>
            </w:pPr>
            <w:hyperlink r:id="rId6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1" w:val="left" w:leader="none"/>
              </w:tabs>
              <w:spacing w:line="240" w:lineRule="auto" w:before="0" w:after="0"/>
              <w:ind w:left="211" w:right="8969" w:hanging="212"/>
              <w:jc w:val="center"/>
              <w:rPr>
                <w:sz w:val="24"/>
              </w:rPr>
            </w:pPr>
            <w:hyperlink r:id="rId6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1" w:val="left" w:leader="none"/>
              </w:tabs>
              <w:spacing w:line="268" w:lineRule="exact" w:before="1" w:after="0"/>
              <w:ind w:left="211" w:right="8969" w:hanging="212"/>
              <w:jc w:val="center"/>
              <w:rPr>
                <w:sz w:val="24"/>
              </w:rPr>
            </w:pPr>
            <w:hyperlink r:id="rId6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82"/>
        <w:ind w:left="790" w:right="9060" w:firstLine="2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820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18272" id="docshape11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8720">
                <wp:simplePos x="0" y="0"/>
                <wp:positionH relativeFrom="page">
                  <wp:posOffset>147587</wp:posOffset>
                </wp:positionH>
                <wp:positionV relativeFrom="page">
                  <wp:posOffset>6771</wp:posOffset>
                </wp:positionV>
                <wp:extent cx="7261859" cy="1067562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3215pt;width:571.8pt;height:840.6pt;mso-position-horizontal-relative:page;mso-position-vertical-relative:page;z-index:-16117760" id="docshapegroup115" coordorigin="232,11" coordsize="11436,16812">
                <v:rect style="position:absolute;left:232;top:10;width:11436;height:16812" id="docshape116" filled="true" fillcolor="#ffffff" stroked="false">
                  <v:fill type="solid"/>
                </v:rect>
                <v:shape style="position:absolute;left:240;top:10;width:11420;height:16812" id="docshape117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64">
        <w:r>
          <w:rPr>
            <w:color w:val="212121"/>
          </w:rPr>
          <w:t>10 </w:t>
        </w:r>
        <w:r>
          <w:rPr>
            <w:color w:val="212121"/>
          </w:rPr>
          <w:t>класс</w:t>
        </w:r>
      </w:hyperlink>
      <w:r>
        <w:rPr>
          <w:color w:val="212121"/>
        </w:rPr>
        <w:t> </w:t>
      </w:r>
      <w:hyperlink r:id="rId65">
        <w:r>
          <w:rPr>
            <w:color w:val="212121"/>
            <w:spacing w:val="-2"/>
          </w:rPr>
          <w:t>Геометрия</w:t>
        </w:r>
      </w:hyperlink>
    </w:p>
    <w:p>
      <w:pPr>
        <w:pStyle w:val="BodyText"/>
        <w:spacing w:line="439" w:lineRule="auto"/>
        <w:ind w:left="1022" w:right="6535" w:hanging="233"/>
      </w:pPr>
      <w:hyperlink r:id="rId66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67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68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60"/>
      </w:pPr>
      <w:hyperlink r:id="rId69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70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1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7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7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9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80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81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82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83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84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85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86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before="191"/>
        <w:ind w:left="790"/>
      </w:pPr>
      <w:hyperlink r:id="rId87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  <w:spacing w:line="650" w:lineRule="atLeast" w:before="1"/>
        <w:ind w:left="790" w:right="8322"/>
      </w:pPr>
      <w:hyperlink r:id="rId88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89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28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025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16224" id="docshape1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9737745</wp:posOffset>
                </wp:positionV>
                <wp:extent cx="7556500" cy="94488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556500" cy="944880"/>
                          <a:chExt cx="7556500" cy="94488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55650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4488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557"/>
                                </a:lnTo>
                                <a:lnTo>
                                  <a:pt x="7556499" y="944557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47587" y="393560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66.751587pt;width:595pt;height:74.4pt;mso-position-horizontal-relative:page;mso-position-vertical-relative:page;z-index:15742464" id="docshapegroup119" coordorigin="0,15335" coordsize="11900,1488">
                <v:rect style="position:absolute;left:0;top:15335;width:11900;height:1488" id="docshape120" filled="true" fillcolor="#110f25" stroked="false">
                  <v:fill type="solid"/>
                </v:rect>
                <v:rect style="position:absolute;left:232;top:15954;width:11436;height:31" id="docshape121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399790"/>
                <wp:effectExtent l="0" t="0" r="0" b="635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61859" cy="3399790"/>
                          <a:chExt cx="7261859" cy="339979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4920"/>
                            <a:ext cx="7261859" cy="339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394710">
                                <a:moveTo>
                                  <a:pt x="0" y="3394529"/>
                                </a:moveTo>
                                <a:lnTo>
                                  <a:pt x="7261326" y="339452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4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921" y="4919"/>
                            <a:ext cx="7251700" cy="3389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3389629">
                                <a:moveTo>
                                  <a:pt x="7251498" y="0"/>
                                </a:moveTo>
                                <a:lnTo>
                                  <a:pt x="7251498" y="3389595"/>
                                </a:lnTo>
                                <a:lnTo>
                                  <a:pt x="0" y="3389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6615" y="2189228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17"/>
                                </a:lnTo>
                                <a:lnTo>
                                  <a:pt x="6848081" y="531317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54210" y="226461"/>
                            <a:ext cx="94615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7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06622" y="2400917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5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06622" y="2922404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6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67.7pt;mso-position-horizontal-relative:char;mso-position-vertical-relative:line" id="docshapegroup122" coordorigin="0,0" coordsize="11436,5354">
                <v:rect style="position:absolute;left:0;top:7;width:11436;height:5346" id="docshape123" filled="true" fillcolor="#ffffff" stroked="false">
                  <v:fill type="solid"/>
                </v:rect>
                <v:shape style="position:absolute;left:7;top:7;width:11420;height:5338" id="docshape124" coordorigin="8,8" coordsize="11420,5338" path="m11427,8l11427,5346,8,5346,8,8e" filled="false" stroked="true" strokeweight=".77474pt" strokecolor="#eeeeee">
                  <v:path arrowok="t"/>
                  <v:stroke dashstyle="solid"/>
                </v:shape>
                <v:shape style="position:absolute;left:325;top:3447;width:10785;height:837" id="docshape125" coordorigin="325,3448" coordsize="10785,837" path="m11110,4269l325,4269,325,4284,11110,4284,11110,4269xm11110,3448l325,3448,325,3463,11110,3463,11110,3448xe" filled="true" fillcolor="#eeeeee" stroked="false">
                  <v:path arrowok="t"/>
                  <v:fill type="solid"/>
                </v:shape>
                <v:shape style="position:absolute;left:557;top:356;width:1490;height:2881" type="#_x0000_t202" id="docshape126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3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7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94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3780;width:1995;height:277" type="#_x0000_t202" id="docshape12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95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4602;width:3859;height:277" type="#_x0000_t202" id="docshape12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96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147587</wp:posOffset>
                </wp:positionH>
                <wp:positionV relativeFrom="paragraph">
                  <wp:posOffset>200656</wp:posOffset>
                </wp:positionV>
                <wp:extent cx="7261859" cy="5254625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47585" y="147594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60"/>
                                </a:moveTo>
                                <a:lnTo>
                                  <a:pt x="3748735" y="393560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66153" y="413232"/>
                                </a:lnTo>
                                <a:lnTo>
                                  <a:pt x="6966153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3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>
                            <a:hlinkClick r:id="rId98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174459"/>
                            <a:ext cx="3335489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3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>
                            <a:hlinkClick r:id="rId101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8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69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>
                            <a:hlinkClick r:id="rId104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348915"/>
                            <a:ext cx="3335489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69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>
                            <a:hlinkClick r:id="rId107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4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344373" y="2250881"/>
                            <a:ext cx="141224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9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КТП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6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класс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975035" y="2004908"/>
                            <a:ext cx="289750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Определение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расстояний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размеро</w:t>
                                </w:r>
                              </w:hyperlink>
                              <w:hyperlink r:id="rId10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344373" y="4425350"/>
                            <a:ext cx="149860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КТП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10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класс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975032" y="4179364"/>
                            <a:ext cx="271145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7"/>
                                    <w:w w:val="105"/>
                                    <w:sz w:val="37"/>
                                  </w:rPr>
                                  <w:t>Конфигурации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планет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47587" y="147587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799695pt;width:571.8pt;height:413.75pt;mso-position-horizontal-relative:page;mso-position-vertical-relative:paragraph;z-index:-15715840;mso-wrap-distance-left:0;mso-wrap-distance-right:0" id="docshapegroup129" coordorigin="232,316" coordsize="11436,8275">
                <v:rect style="position:absolute;left:232;top:316;width:11436;height:8275" id="docshape130" filled="true" fillcolor="#ffffff" stroked="false">
                  <v:fill type="solid"/>
                </v:rect>
                <v:shape style="position:absolute;left:464;top:548;width:10971;height:651" id="docshape131" coordorigin="465,548" coordsize="10971,651" path="m11435,1168l6368,1168,5904,548,5904,1168,465,1168,465,1199,11435,1199,11435,1168xe" filled="true" fillcolor="#1050d3" stroked="false">
                  <v:path arrowok="t"/>
                  <v:fill type="solid"/>
                </v:shape>
                <v:shape style="position:absolute;left:464;top:1509;width:5253;height:3053" type="#_x0000_t75" id="docshape132" href="https://newuroki.net/konspekty-urokov-dlya-uchitelya/biologija/ktp-6-klass/" stroked="false">
                  <v:imagedata r:id="rId97" o:title=""/>
                </v:shape>
                <v:shape style="position:absolute;left:464;top:3740;width:5253;height:822" type="#_x0000_t75" id="docshape133" href="https://newuroki.net/konspekty-urokov-dlya-uchitelya/biologija/ktp-6-klass/" stroked="false">
                  <v:imagedata r:id="rId99" o:title=""/>
                </v:shape>
                <v:shape style="position:absolute;left:6182;top:1509;width:5253;height:3053" type="#_x0000_t75" id="docshape134" href="https://newuroki.net/konspekty-urokov-dlya-uchitelya/astronomija/opredelenie-rasstoyanij-i-razmerov-konspekt-uroka/" stroked="false">
                  <v:imagedata r:id="rId100" o:title=""/>
                </v:shape>
                <v:shape style="position:absolute;left:6182;top:3352;width:5253;height:1209" type="#_x0000_t75" id="docshape135" href="https://newuroki.net/konspekty-urokov-dlya-uchitelya/astronomija/opredelenie-rasstoyanij-i-razmerov-konspekt-uroka/" stroked="false">
                  <v:imagedata r:id="rId102" o:title=""/>
                </v:shape>
                <v:shape style="position:absolute;left:464;top:4933;width:5253;height:3053" type="#_x0000_t75" id="docshape136" href="https://newuroki.net/konspekty-urokov-dlya-uchitelya/astronomija/ktp-10-klass/" stroked="false">
                  <v:imagedata r:id="rId103" o:title=""/>
                </v:shape>
                <v:shape style="position:absolute;left:464;top:7164;width:5253;height:822" type="#_x0000_t75" id="docshape137" href="https://newuroki.net/konspekty-urokov-dlya-uchitelya/astronomija/ktp-10-klass/" stroked="false">
                  <v:imagedata r:id="rId105" o:title=""/>
                </v:shape>
                <v:shape style="position:absolute;left:6182;top:4933;width:5253;height:3053" type="#_x0000_t75" id="docshape138" href="https://newuroki.net/konspekty-urokov-dlya-uchitelya/astronomija/konfiguracii-planet-konspekt-uroka/" stroked="false">
                  <v:imagedata r:id="rId106" o:title=""/>
                </v:shape>
                <v:shape style="position:absolute;left:6182;top:6777;width:5253;height:1209" type="#_x0000_t75" id="docshape139" href="https://newuroki.net/konspekty-urokov-dlya-uchitelya/astronomija/konfiguracii-planet-konspekt-uroka/" stroked="false">
                  <v:imagedata r:id="rId108" o:title=""/>
                </v:shape>
                <v:shape style="position:absolute;left:774;top:3860;width:2224;height:454" type="#_x0000_t202" id="docshape140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9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КТП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6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класс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73;width:4563;height:841" type="#_x0000_t202" id="docshape141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Определение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расстояний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размеро</w:t>
                          </w:r>
                        </w:hyperlink>
                        <w:hyperlink r:id="rId10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7285;width:2360;height:454" type="#_x0000_t202" id="docshape142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КТП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класс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7;width:4270;height:841" type="#_x0000_t202" id="docshape143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7"/>
                              <w:w w:val="105"/>
                              <w:sz w:val="37"/>
                            </w:rPr>
                            <w:t>Конфигурации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планет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7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8;width:5455;height:620" type="#_x0000_t202" id="docshape144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before="17"/>
        <w:ind w:left="316" w:right="292" w:firstLine="0"/>
        <w:jc w:val="center"/>
        <w:rPr>
          <w:rFonts w:ascii="Tahoma" w:hAns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1280">
                <wp:simplePos x="0" y="0"/>
                <wp:positionH relativeFrom="page">
                  <wp:posOffset>0</wp:posOffset>
                </wp:positionH>
                <wp:positionV relativeFrom="paragraph">
                  <wp:posOffset>6766</wp:posOffset>
                </wp:positionV>
                <wp:extent cx="7556500" cy="391604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556500" cy="3916045"/>
                          <a:chExt cx="7556500" cy="391604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55650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476375">
                                <a:moveTo>
                                  <a:pt x="0" y="1475881"/>
                                </a:moveTo>
                                <a:lnTo>
                                  <a:pt x="7556499" y="1475881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1475881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308.350pt;mso-position-horizontal-relative:page;mso-position-vertical-relative:paragraph;z-index:-16115200" id="docshapegroup145" coordorigin="0,11" coordsize="11900,6167">
                <v:rect style="position:absolute;left:0;top:10;width:11900;height:2325" id="docshape146" filled="true" fillcolor="#110f25" stroked="false">
                  <v:fill type="solid"/>
                </v:rect>
                <v:rect style="position:absolute;left:0;top:2334;width:11900;height:3843" id="docshape147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674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691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6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lendarno-tematicheskoe/" TargetMode="External"/><Relationship Id="rId15" Type="http://schemas.openxmlformats.org/officeDocument/2006/relationships/hyperlink" Target="https://newuroki.net/tag/ktp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/" TargetMode="External"/><Relationship Id="rId18" Type="http://schemas.openxmlformats.org/officeDocument/2006/relationships/hyperlink" Target="https://newuroki.net/tag/pedagogika/" TargetMode="External"/><Relationship Id="rId19" Type="http://schemas.openxmlformats.org/officeDocument/2006/relationships/hyperlink" Target="https://newuroki.net/tag/planirovanie-planirovanie/" TargetMode="External"/><Relationship Id="rId20" Type="http://schemas.openxmlformats.org/officeDocument/2006/relationships/hyperlink" Target="https://newuroki.net/tag/pourochnoe/" TargetMode="External"/><Relationship Id="rId21" Type="http://schemas.openxmlformats.org/officeDocument/2006/relationships/hyperlink" Target="https://newuroki.net/tag/pyatiklassnik/" TargetMode="External"/><Relationship Id="rId22" Type="http://schemas.openxmlformats.org/officeDocument/2006/relationships/hyperlink" Target="https://newuroki.net/tag/rabochaya-programma/" TargetMode="External"/><Relationship Id="rId23" Type="http://schemas.openxmlformats.org/officeDocument/2006/relationships/hyperlink" Target="https://newuroki.net/tag/urok/" TargetMode="External"/><Relationship Id="rId24" Type="http://schemas.openxmlformats.org/officeDocument/2006/relationships/hyperlink" Target="https://newuroki.net/tag/uchitel/" TargetMode="External"/><Relationship Id="rId25" Type="http://schemas.openxmlformats.org/officeDocument/2006/relationships/hyperlink" Target="https://newuroki.net/tag/fgos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biologija/citologiya-nauka-o-kletke-konspekt-uroka/" TargetMode="External"/><Relationship Id="rId28" Type="http://schemas.openxmlformats.org/officeDocument/2006/relationships/image" Target="media/image7.png"/><Relationship Id="rId29" Type="http://schemas.openxmlformats.org/officeDocument/2006/relationships/hyperlink" Target="https://newuroki.net/#telegram" TargetMode="External"/><Relationship Id="rId30" Type="http://schemas.openxmlformats.org/officeDocument/2006/relationships/hyperlink" Target="https://newuroki.net/#vk" TargetMode="External"/><Relationship Id="rId31" Type="http://schemas.openxmlformats.org/officeDocument/2006/relationships/hyperlink" Target="https://newuroki.net/#odnoklassniki" TargetMode="External"/><Relationship Id="rId32" Type="http://schemas.openxmlformats.org/officeDocument/2006/relationships/hyperlink" Target="https://newuroki.net/#twitter" TargetMode="External"/><Relationship Id="rId33" Type="http://schemas.openxmlformats.org/officeDocument/2006/relationships/hyperlink" Target="https://newuroki.net/#viber" TargetMode="External"/><Relationship Id="rId34" Type="http://schemas.openxmlformats.org/officeDocument/2006/relationships/hyperlink" Target="https://newuroki.net/#whatsapp" TargetMode="External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37" Type="http://schemas.openxmlformats.org/officeDocument/2006/relationships/image" Target="media/image10.pn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40" Type="http://schemas.openxmlformats.org/officeDocument/2006/relationships/hyperlink" Target="https://newuroki.net/konspekty-urokov-dlya-uchitelya/biologija/rol-biologii-v-zhizni-konspekt-uroka/" TargetMode="External"/><Relationship Id="rId41" Type="http://schemas.openxmlformats.org/officeDocument/2006/relationships/image" Target="media/image13.png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image" Target="media/image16.png"/><Relationship Id="rId45" Type="http://schemas.openxmlformats.org/officeDocument/2006/relationships/image" Target="media/image17.png"/><Relationship Id="rId46" Type="http://schemas.openxmlformats.org/officeDocument/2006/relationships/image" Target="media/image18.png"/><Relationship Id="rId47" Type="http://schemas.openxmlformats.org/officeDocument/2006/relationships/hyperlink" Target="https://newuroki.net/konspekty-urokov-dlya-uchitelya/biologija/ktp-5-klass/" TargetMode="External"/><Relationship Id="rId48" Type="http://schemas.openxmlformats.org/officeDocument/2006/relationships/image" Target="media/image19.png"/><Relationship Id="rId49" Type="http://schemas.openxmlformats.org/officeDocument/2006/relationships/image" Target="media/image20.png"/><Relationship Id="rId50" Type="http://schemas.openxmlformats.org/officeDocument/2006/relationships/hyperlink" Target="https://newuroki.net/konspekty-urokov-dlya-uchitelya/biologija/biologiya-sistema-nauk-konspekt-uroka/" TargetMode="External"/><Relationship Id="rId51" Type="http://schemas.openxmlformats.org/officeDocument/2006/relationships/hyperlink" Target="https://newuroki.net/category/konspekty-urokov-dlya-uchitelya/" TargetMode="External"/><Relationship Id="rId52" Type="http://schemas.openxmlformats.org/officeDocument/2006/relationships/hyperlink" Target="https://newuroki.net/category/konspekty-urokov-dlya-uchitelya/algebra/" TargetMode="External"/><Relationship Id="rId53" Type="http://schemas.openxmlformats.org/officeDocument/2006/relationships/hyperlink" Target="https://newuroki.net/category/konspekty-urokov-dlya-uchitelya/anglijskij-jazyk/" TargetMode="External"/><Relationship Id="rId54" Type="http://schemas.openxmlformats.org/officeDocument/2006/relationships/hyperlink" Target="https://newuroki.net/category/konspekty-urokov-dlya-uchitelya/astronomija/" TargetMode="External"/><Relationship Id="rId55" Type="http://schemas.openxmlformats.org/officeDocument/2006/relationships/hyperlink" Target="https://newuroki.net/category/konspekty-urokov-dlya-uchitelya/astronomija/10-klass-astronomiya/" TargetMode="External"/><Relationship Id="rId56" Type="http://schemas.openxmlformats.org/officeDocument/2006/relationships/hyperlink" Target="https://newuroki.net/category/konspekty-urokov-dlya-uchitelya/biblioteka/" TargetMode="External"/><Relationship Id="rId57" Type="http://schemas.openxmlformats.org/officeDocument/2006/relationships/hyperlink" Target="https://newuroki.net/category/konspekty-urokov-dlya-uchitelya/biologija/5-klass-biologija/" TargetMode="External"/><Relationship Id="rId58" Type="http://schemas.openxmlformats.org/officeDocument/2006/relationships/hyperlink" Target="https://newuroki.net/category/konspekty-urokov-dlya-uchitelya/geografija/" TargetMode="External"/><Relationship Id="rId59" Type="http://schemas.openxmlformats.org/officeDocument/2006/relationships/hyperlink" Target="https://newuroki.net/category/konspekty-urokov-dlya-uchitelya/geografija/5-klass/" TargetMode="External"/><Relationship Id="rId60" Type="http://schemas.openxmlformats.org/officeDocument/2006/relationships/hyperlink" Target="https://newuroki.net/category/konspekty-urokov-dlya-uchitelya/geografija/6-klass/" TargetMode="External"/><Relationship Id="rId61" Type="http://schemas.openxmlformats.org/officeDocument/2006/relationships/hyperlink" Target="https://newuroki.net/category/konspekty-urokov-dlya-uchitelya/geografija/7-klass/" TargetMode="External"/><Relationship Id="rId62" Type="http://schemas.openxmlformats.org/officeDocument/2006/relationships/hyperlink" Target="https://newuroki.net/category/konspekty-urokov-dlya-uchitelya/geografija/8-klass/" TargetMode="External"/><Relationship Id="rId63" Type="http://schemas.openxmlformats.org/officeDocument/2006/relationships/hyperlink" Target="https://newuroki.net/category/konspekty-urokov-dlya-uchitelya/geografija/9-klass/" TargetMode="External"/><Relationship Id="rId64" Type="http://schemas.openxmlformats.org/officeDocument/2006/relationships/hyperlink" Target="https://newuroki.net/category/konspekty-urokov-dlya-uchitelya/geografija/10-klass/" TargetMode="External"/><Relationship Id="rId65" Type="http://schemas.openxmlformats.org/officeDocument/2006/relationships/hyperlink" Target="https://newuroki.net/category/konspekty-urokov-dlya-uchitelya/geometrija/" TargetMode="External"/><Relationship Id="rId66" Type="http://schemas.openxmlformats.org/officeDocument/2006/relationships/hyperlink" Target="https://newuroki.net/category/konspekty-urokov-dlya-uchitelya/direktoru-i-zavuchu-shkoly/" TargetMode="External"/><Relationship Id="rId67" Type="http://schemas.openxmlformats.org/officeDocument/2006/relationships/hyperlink" Target="https://newuroki.net/category/konspekty-urokov-dlya-uchitelya/direktoru-i-zavuchu-shkoly/dolzhnostnye-instrukcii/" TargetMode="External"/><Relationship Id="rId68" Type="http://schemas.openxmlformats.org/officeDocument/2006/relationships/hyperlink" Target="https://newuroki.net/category/konspekty-urokov-dlya-uchitelya/izobrazitelnoe-iskusstvo/" TargetMode="External"/><Relationship Id="rId69" Type="http://schemas.openxmlformats.org/officeDocument/2006/relationships/hyperlink" Target="https://newuroki.net/category/konspekty-urokov-dlya-uchitelya/informatika/" TargetMode="External"/><Relationship Id="rId70" Type="http://schemas.openxmlformats.org/officeDocument/2006/relationships/hyperlink" Target="https://newuroki.net/category/konspekty-urokov-dlya-uchitelya/istorija/" TargetMode="External"/><Relationship Id="rId71" Type="http://schemas.openxmlformats.org/officeDocument/2006/relationships/hyperlink" Target="https://newuroki.net/category/konspekty-urokov-dlya-uchitelya/klassnyj-rukovoditel/" TargetMode="External"/><Relationship Id="rId72" Type="http://schemas.openxmlformats.org/officeDocument/2006/relationships/hyperlink" Target="https://newuroki.net/category/konspekty-urokov-dlya-uchitelya/klassnyj-rukovoditel/5-klass-klassnye-chasy/" TargetMode="External"/><Relationship Id="rId73" Type="http://schemas.openxmlformats.org/officeDocument/2006/relationships/hyperlink" Target="https://newuroki.net/category/konspekty-urokov-dlya-uchitelya/klassnyj-rukovoditel/6-klass-klassnye-chasy/" TargetMode="External"/><Relationship Id="rId74" Type="http://schemas.openxmlformats.org/officeDocument/2006/relationships/hyperlink" Target="https://newuroki.net/category/konspekty-urokov-dlya-uchitelya/klassnyj-rukovoditel/7-klass-klassnye-chasy/" TargetMode="External"/><Relationship Id="rId75" Type="http://schemas.openxmlformats.org/officeDocument/2006/relationships/hyperlink" Target="https://newuroki.net/category/konspekty-urokov-dlya-uchitelya/klassnyj-rukovoditel/8-klass-klassnye-chasy/" TargetMode="External"/><Relationship Id="rId76" Type="http://schemas.openxmlformats.org/officeDocument/2006/relationships/hyperlink" Target="https://newuroki.net/category/konspekty-urokov-dlya-uchitelya/klassnyj-rukovoditel/9-klass-klassnye-chasy/" TargetMode="External"/><Relationship Id="rId77" Type="http://schemas.openxmlformats.org/officeDocument/2006/relationships/hyperlink" Target="https://newuroki.net/category/konspekty-urokov-dlya-uchitelya/klassnyj-rukovoditel/10-klass-klassnye-chasy/" TargetMode="External"/><Relationship Id="rId78" Type="http://schemas.openxmlformats.org/officeDocument/2006/relationships/hyperlink" Target="https://newuroki.net/category/konspekty-urokov-dlya-uchitelya/klassnyj-rukovoditel/11-klass-klassnye-chasy/" TargetMode="External"/><Relationship Id="rId79" Type="http://schemas.openxmlformats.org/officeDocument/2006/relationships/hyperlink" Target="https://newuroki.net/category/konspekty-urokov-dlya-uchitelya/klassnyj-rukovoditel/proforientacionnye-uroki/" TargetMode="External"/><Relationship Id="rId80" Type="http://schemas.openxmlformats.org/officeDocument/2006/relationships/hyperlink" Target="https://newuroki.net/category/konspekty-urokov-dlya-uchitelya/matematika/" TargetMode="External"/><Relationship Id="rId81" Type="http://schemas.openxmlformats.org/officeDocument/2006/relationships/hyperlink" Target="https://newuroki.net/category/konspekty-urokov-dlya-uchitelya/muzyka/" TargetMode="External"/><Relationship Id="rId82" Type="http://schemas.openxmlformats.org/officeDocument/2006/relationships/hyperlink" Target="https://newuroki.net/category/konspekty-urokov-dlya-uchitelya/nachalnaja-shkola/" TargetMode="External"/><Relationship Id="rId83" Type="http://schemas.openxmlformats.org/officeDocument/2006/relationships/hyperlink" Target="https://newuroki.net/category/konspekty-urokov-dlya-uchitelya/osnovy-bezopasnosti-i-zashhity-rodiny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kopilka-uchitelja/" TargetMode="External"/><Relationship Id="rId96" Type="http://schemas.openxmlformats.org/officeDocument/2006/relationships/hyperlink" Target="https://newuroki.net/category/scenarii-shkolnyh-prazdnikov/" TargetMode="External"/><Relationship Id="rId97" Type="http://schemas.openxmlformats.org/officeDocument/2006/relationships/image" Target="media/image21.png"/><Relationship Id="rId98" Type="http://schemas.openxmlformats.org/officeDocument/2006/relationships/hyperlink" Target="https://newuroki.net/konspekty-urokov-dlya-uchitelya/biologija/ktp-6-klass/" TargetMode="External"/><Relationship Id="rId99" Type="http://schemas.openxmlformats.org/officeDocument/2006/relationships/image" Target="media/image22.png"/><Relationship Id="rId100" Type="http://schemas.openxmlformats.org/officeDocument/2006/relationships/image" Target="media/image23.png"/><Relationship Id="rId101" Type="http://schemas.openxmlformats.org/officeDocument/2006/relationships/hyperlink" Target="https://newuroki.net/konspekty-urokov-dlya-uchitelya/astronomija/opredelenie-rasstoyanij-i-razmerov-konspekt-uroka/" TargetMode="External"/><Relationship Id="rId102" Type="http://schemas.openxmlformats.org/officeDocument/2006/relationships/image" Target="media/image24.png"/><Relationship Id="rId103" Type="http://schemas.openxmlformats.org/officeDocument/2006/relationships/image" Target="media/image25.png"/><Relationship Id="rId104" Type="http://schemas.openxmlformats.org/officeDocument/2006/relationships/hyperlink" Target="https://newuroki.net/konspekty-urokov-dlya-uchitelya/astronomija/ktp-10-klass/" TargetMode="External"/><Relationship Id="rId105" Type="http://schemas.openxmlformats.org/officeDocument/2006/relationships/image" Target="media/image26.png"/><Relationship Id="rId106" Type="http://schemas.openxmlformats.org/officeDocument/2006/relationships/image" Target="media/image27.png"/><Relationship Id="rId107" Type="http://schemas.openxmlformats.org/officeDocument/2006/relationships/hyperlink" Target="https://newuroki.net/konspekty-urokov-dlya-uchitelya/astronomija/konfiguracii-planet-konspekt-uroka/" TargetMode="External"/><Relationship Id="rId108" Type="http://schemas.openxmlformats.org/officeDocument/2006/relationships/image" Target="media/image28.png"/><Relationship Id="rId109" Type="http://schemas.openxmlformats.org/officeDocument/2006/relationships/hyperlink" Target="https://newuroki.net/o-sajte/" TargetMode="External"/><Relationship Id="rId110" Type="http://schemas.openxmlformats.org/officeDocument/2006/relationships/hyperlink" Target="https://newuroki.net/privacy-policy/" TargetMode="External"/><Relationship Id="rId111" Type="http://schemas.openxmlformats.org/officeDocument/2006/relationships/hyperlink" Target="https://newuroki.net/rules/" TargetMode="External"/><Relationship Id="rId1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2024-05-30T14:24:11Z</dcterms:created>
  <dcterms:modified xsi:type="dcterms:W3CDTF">2024-05-30T14:24:11Z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2024-05-30T00:00:00Z</vt:filetime>
  </property>
  <property fmtid="{D5CDD505-2E9C-101B-9397-08002B2CF9AE}" pid="3" name="Producer">
    <vt:lpwstr>iLovePDF</vt:lpwstr>
  </property>
</Properties>
</file>