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C4A" w:rsidRDefault="00865C4A" w:rsidP="00865C4A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Кроссворд для классного часа в </w:t>
      </w:r>
      <w:r>
        <w:rPr>
          <w:rFonts w:ascii="Arial Black" w:hAnsi="Arial Black"/>
          <w:sz w:val="36"/>
          <w:szCs w:val="36"/>
        </w:rPr>
        <w:t>6</w:t>
      </w:r>
      <w:r>
        <w:rPr>
          <w:rFonts w:ascii="Arial Black" w:hAnsi="Arial Black"/>
          <w:sz w:val="36"/>
          <w:szCs w:val="36"/>
        </w:rPr>
        <w:t xml:space="preserve"> классе по теме: "</w:t>
      </w:r>
      <w:r w:rsidRPr="00865C4A">
        <w:rPr>
          <w:rFonts w:ascii="Arial Black" w:hAnsi="Arial Black"/>
          <w:sz w:val="36"/>
          <w:szCs w:val="36"/>
        </w:rPr>
        <w:t>Мы за правильное питание</w:t>
      </w:r>
      <w:r>
        <w:rPr>
          <w:rFonts w:ascii="Arial Black" w:hAnsi="Arial Black"/>
          <w:sz w:val="36"/>
          <w:szCs w:val="36"/>
        </w:rPr>
        <w:t>"</w:t>
      </w:r>
    </w:p>
    <w:p w:rsidR="00865C4A" w:rsidRDefault="00865C4A" w:rsidP="00865C4A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865C4A" w:rsidRDefault="00865C4A" w:rsidP="00865C4A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E44BAE" w:rsidRDefault="00E44BAE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65C4A" w:rsidTr="00865C4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65C4A" w:rsidRDefault="00865C4A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</w:tr>
      <w:tr w:rsidR="00865C4A" w:rsidTr="00865C4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65C4A" w:rsidRDefault="00865C4A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65C4A" w:rsidRDefault="00865C4A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</w:tr>
      <w:tr w:rsidR="00865C4A" w:rsidTr="00865C4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65C4A" w:rsidRDefault="00865C4A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65C4A" w:rsidRDefault="00865C4A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</w:tr>
      <w:tr w:rsidR="00865C4A" w:rsidTr="00865C4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</w:tr>
      <w:tr w:rsidR="00865C4A" w:rsidTr="00865C4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65C4A" w:rsidRDefault="00865C4A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</w:tr>
      <w:tr w:rsidR="00865C4A" w:rsidTr="00865C4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</w:tr>
      <w:tr w:rsidR="00865C4A" w:rsidTr="00865C4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65C4A" w:rsidRDefault="00865C4A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</w:tr>
      <w:tr w:rsidR="00865C4A" w:rsidTr="00865C4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65C4A" w:rsidRDefault="00865C4A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</w:tr>
      <w:tr w:rsidR="00865C4A" w:rsidTr="00865C4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65C4A" w:rsidRDefault="00865C4A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65C4A" w:rsidRDefault="00865C4A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</w:tr>
      <w:tr w:rsidR="00865C4A" w:rsidTr="00865C4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</w:tr>
      <w:tr w:rsidR="00865C4A" w:rsidTr="00865C4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65C4A" w:rsidRDefault="00865C4A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65C4A" w:rsidRDefault="00865C4A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65C4A" w:rsidRDefault="00865C4A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</w:tr>
      <w:tr w:rsidR="00865C4A" w:rsidTr="00865C4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</w:tr>
      <w:tr w:rsidR="00865C4A" w:rsidTr="00865C4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65C4A" w:rsidRDefault="00865C4A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65C4A" w:rsidRDefault="00865C4A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</w:tr>
      <w:tr w:rsidR="00865C4A" w:rsidTr="00865C4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65C4A" w:rsidRDefault="00865C4A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</w:tr>
      <w:tr w:rsidR="00865C4A" w:rsidTr="00865C4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</w:tr>
      <w:tr w:rsidR="00865C4A" w:rsidTr="00865C4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</w:tr>
      <w:tr w:rsidR="00865C4A" w:rsidTr="00865C4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</w:tr>
      <w:tr w:rsidR="00865C4A" w:rsidTr="00865C4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</w:tr>
      <w:tr w:rsidR="00865C4A" w:rsidTr="00865C4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</w:tr>
      <w:tr w:rsidR="00865C4A" w:rsidTr="00865C4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</w:tr>
      <w:tr w:rsidR="00865C4A" w:rsidTr="00865C4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5C4A" w:rsidRDefault="00865C4A">
            <w:pPr>
              <w:pStyle w:val="a4"/>
              <w:jc w:val="center"/>
            </w:pPr>
          </w:p>
        </w:tc>
      </w:tr>
    </w:tbl>
    <w:p w:rsidR="00865C4A" w:rsidRDefault="00865C4A" w:rsidP="00865C4A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120"/>
        <w:gridCol w:w="1728"/>
      </w:tblGrid>
      <w:tr w:rsidR="00865C4A" w:rsidTr="00865C4A">
        <w:tc>
          <w:tcPr>
            <w:tcW w:w="0" w:type="auto"/>
            <w:hideMark/>
          </w:tcPr>
          <w:p w:rsidR="00865C4A" w:rsidRDefault="00865C4A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865C4A" w:rsidRDefault="00865C4A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865C4A" w:rsidTr="00865C4A">
        <w:tc>
          <w:tcPr>
            <w:tcW w:w="0" w:type="auto"/>
            <w:hideMark/>
          </w:tcPr>
          <w:p w:rsidR="00865C4A" w:rsidRDefault="00865C4A">
            <w:pPr>
              <w:pStyle w:val="a4"/>
            </w:pPr>
            <w:r>
              <w:t xml:space="preserve">2. </w:t>
            </w:r>
            <w:proofErr w:type="spellStart"/>
            <w:r>
              <w:t>углеводы</w:t>
            </w:r>
            <w:proofErr w:type="spellEnd"/>
          </w:p>
          <w:p w:rsidR="00865C4A" w:rsidRDefault="00865C4A">
            <w:pPr>
              <w:pStyle w:val="a4"/>
            </w:pPr>
            <w:r>
              <w:t xml:space="preserve">3. </w:t>
            </w:r>
            <w:proofErr w:type="spellStart"/>
            <w:r>
              <w:t>питательные</w:t>
            </w:r>
            <w:proofErr w:type="spellEnd"/>
          </w:p>
          <w:p w:rsidR="00865C4A" w:rsidRDefault="00865C4A">
            <w:pPr>
              <w:pStyle w:val="a4"/>
            </w:pPr>
            <w:r>
              <w:t xml:space="preserve">5. </w:t>
            </w:r>
            <w:proofErr w:type="spellStart"/>
            <w:r>
              <w:t>рацион</w:t>
            </w:r>
            <w:proofErr w:type="spellEnd"/>
          </w:p>
          <w:p w:rsidR="00865C4A" w:rsidRDefault="00865C4A">
            <w:pPr>
              <w:pStyle w:val="a4"/>
            </w:pPr>
            <w:r>
              <w:t xml:space="preserve">6. </w:t>
            </w:r>
            <w:proofErr w:type="spellStart"/>
            <w:r>
              <w:t>полезные</w:t>
            </w:r>
            <w:proofErr w:type="spellEnd"/>
          </w:p>
          <w:p w:rsidR="00865C4A" w:rsidRDefault="00865C4A">
            <w:pPr>
              <w:pStyle w:val="a4"/>
            </w:pPr>
            <w:r>
              <w:t xml:space="preserve">7. </w:t>
            </w:r>
            <w:proofErr w:type="spellStart"/>
            <w:r>
              <w:t>микроэлементы</w:t>
            </w:r>
            <w:proofErr w:type="spellEnd"/>
          </w:p>
          <w:p w:rsidR="00865C4A" w:rsidRDefault="00865C4A">
            <w:pPr>
              <w:pStyle w:val="a4"/>
            </w:pPr>
            <w:r>
              <w:t xml:space="preserve">10. </w:t>
            </w:r>
            <w:proofErr w:type="spellStart"/>
            <w:r>
              <w:t>витамины</w:t>
            </w:r>
            <w:proofErr w:type="spellEnd"/>
          </w:p>
          <w:p w:rsidR="00865C4A" w:rsidRDefault="00865C4A">
            <w:pPr>
              <w:pStyle w:val="a4"/>
            </w:pPr>
            <w:r>
              <w:t xml:space="preserve">16. </w:t>
            </w:r>
            <w:proofErr w:type="spellStart"/>
            <w:r>
              <w:t>кальций</w:t>
            </w:r>
            <w:proofErr w:type="spellEnd"/>
          </w:p>
        </w:tc>
        <w:tc>
          <w:tcPr>
            <w:tcW w:w="0" w:type="auto"/>
            <w:hideMark/>
          </w:tcPr>
          <w:p w:rsidR="00865C4A" w:rsidRDefault="00865C4A">
            <w:pPr>
              <w:pStyle w:val="a4"/>
            </w:pPr>
            <w:r>
              <w:t xml:space="preserve">1. </w:t>
            </w:r>
            <w:proofErr w:type="spellStart"/>
            <w:r>
              <w:t>здоровье</w:t>
            </w:r>
            <w:proofErr w:type="spellEnd"/>
          </w:p>
          <w:p w:rsidR="00865C4A" w:rsidRDefault="00865C4A">
            <w:pPr>
              <w:pStyle w:val="a4"/>
            </w:pPr>
            <w:r>
              <w:t xml:space="preserve">4. </w:t>
            </w:r>
            <w:proofErr w:type="spellStart"/>
            <w:r>
              <w:t>овощи</w:t>
            </w:r>
            <w:proofErr w:type="spellEnd"/>
          </w:p>
          <w:p w:rsidR="00865C4A" w:rsidRDefault="00865C4A">
            <w:pPr>
              <w:pStyle w:val="a4"/>
            </w:pPr>
            <w:r>
              <w:t xml:space="preserve">8. </w:t>
            </w:r>
            <w:proofErr w:type="spellStart"/>
            <w:r>
              <w:t>жиры</w:t>
            </w:r>
            <w:proofErr w:type="spellEnd"/>
          </w:p>
          <w:p w:rsidR="00865C4A" w:rsidRDefault="00865C4A">
            <w:pPr>
              <w:pStyle w:val="a4"/>
            </w:pPr>
            <w:r>
              <w:t xml:space="preserve">9. </w:t>
            </w:r>
            <w:proofErr w:type="spellStart"/>
            <w:r>
              <w:t>антисептики</w:t>
            </w:r>
            <w:proofErr w:type="spellEnd"/>
          </w:p>
          <w:p w:rsidR="00865C4A" w:rsidRDefault="00865C4A">
            <w:pPr>
              <w:pStyle w:val="a4"/>
            </w:pPr>
            <w:r>
              <w:t xml:space="preserve">11. </w:t>
            </w:r>
            <w:proofErr w:type="spellStart"/>
            <w:r>
              <w:t>фрукты</w:t>
            </w:r>
            <w:proofErr w:type="spellEnd"/>
          </w:p>
          <w:p w:rsidR="00865C4A" w:rsidRDefault="00865C4A">
            <w:pPr>
              <w:pStyle w:val="a4"/>
            </w:pPr>
            <w:r>
              <w:t xml:space="preserve">12. </w:t>
            </w:r>
            <w:proofErr w:type="spellStart"/>
            <w:r>
              <w:t>энергия</w:t>
            </w:r>
            <w:proofErr w:type="spellEnd"/>
          </w:p>
          <w:p w:rsidR="00865C4A" w:rsidRDefault="00865C4A">
            <w:pPr>
              <w:pStyle w:val="a4"/>
            </w:pPr>
            <w:r>
              <w:t xml:space="preserve">13. </w:t>
            </w:r>
            <w:proofErr w:type="spellStart"/>
            <w:r>
              <w:t>минералы</w:t>
            </w:r>
            <w:proofErr w:type="spellEnd"/>
          </w:p>
          <w:p w:rsidR="00865C4A" w:rsidRDefault="00865C4A">
            <w:pPr>
              <w:pStyle w:val="a4"/>
            </w:pPr>
            <w:r>
              <w:t xml:space="preserve">14. </w:t>
            </w:r>
            <w:proofErr w:type="spellStart"/>
            <w:r>
              <w:t>еда</w:t>
            </w:r>
            <w:proofErr w:type="spellEnd"/>
          </w:p>
          <w:p w:rsidR="00865C4A" w:rsidRDefault="00865C4A">
            <w:pPr>
              <w:pStyle w:val="a4"/>
            </w:pPr>
            <w:r>
              <w:t xml:space="preserve">15. </w:t>
            </w:r>
            <w:proofErr w:type="spellStart"/>
            <w:r>
              <w:t>белки</w:t>
            </w:r>
            <w:proofErr w:type="spellEnd"/>
          </w:p>
        </w:tc>
      </w:tr>
    </w:tbl>
    <w:p w:rsidR="00865C4A" w:rsidRDefault="00865C4A" w:rsidP="00865C4A">
      <w:pPr>
        <w:rPr>
          <w:lang w:val="en-US"/>
        </w:rPr>
      </w:pPr>
    </w:p>
    <w:p w:rsidR="00865C4A" w:rsidRPr="00865C4A" w:rsidRDefault="00865C4A" w:rsidP="00865C4A">
      <w:pPr>
        <w:rPr>
          <w:rFonts w:ascii="Arial Black" w:hAnsi="Arial Black"/>
          <w:sz w:val="32"/>
          <w:szCs w:val="32"/>
        </w:rPr>
      </w:pPr>
      <w:r w:rsidRPr="00865C4A">
        <w:rPr>
          <w:rFonts w:ascii="Arial Black" w:hAnsi="Arial Black"/>
          <w:sz w:val="32"/>
          <w:szCs w:val="32"/>
        </w:rPr>
        <w:t xml:space="preserve">Вопросы </w:t>
      </w:r>
      <w:r w:rsidRPr="00865C4A">
        <w:rPr>
          <w:rFonts w:ascii="Arial Black" w:hAnsi="Arial Black"/>
          <w:sz w:val="32"/>
          <w:szCs w:val="32"/>
        </w:rPr>
        <w:t xml:space="preserve">для кроссворда </w:t>
      </w:r>
      <w:r w:rsidRPr="00865C4A">
        <w:rPr>
          <w:rFonts w:ascii="Arial Black" w:hAnsi="Arial Black"/>
          <w:sz w:val="32"/>
          <w:szCs w:val="32"/>
        </w:rPr>
        <w:t>в 6 классе по теме: "Мы за правильное питание":</w:t>
      </w:r>
    </w:p>
    <w:p w:rsidR="00865C4A" w:rsidRDefault="00865C4A" w:rsidP="00865C4A">
      <w:bookmarkStart w:id="0" w:name="_GoBack"/>
      <w:bookmarkEnd w:id="0"/>
    </w:p>
    <w:p w:rsidR="00865C4A" w:rsidRDefault="00865C4A" w:rsidP="00865C4A">
      <w:r>
        <w:t>Что является неотъемлемой частью здорового питания и помогает поддерживать организм в хорошей форме? (Витамины)</w:t>
      </w:r>
    </w:p>
    <w:p w:rsidR="00865C4A" w:rsidRDefault="00865C4A" w:rsidP="00865C4A">
      <w:r>
        <w:t>Что является главным богатством человека и требует бережного отношения? (Здоровье)</w:t>
      </w:r>
    </w:p>
    <w:p w:rsidR="00865C4A" w:rsidRDefault="00865C4A" w:rsidP="00865C4A">
      <w:r>
        <w:t>Как называется совокупность продуктов, употребляемых человеком за сутки? (Рацион)</w:t>
      </w:r>
    </w:p>
    <w:p w:rsidR="00865C4A" w:rsidRDefault="00865C4A" w:rsidP="00865C4A">
      <w:r>
        <w:t>К какой группе питательных веществ относятся мясо, рыба и яйца? (Белки)</w:t>
      </w:r>
    </w:p>
    <w:p w:rsidR="00865C4A" w:rsidRDefault="00865C4A" w:rsidP="00865C4A">
      <w:r>
        <w:t>К какой группе питательных веществ относятся хлеб, картофель и макароны? (Углеводы)</w:t>
      </w:r>
    </w:p>
    <w:p w:rsidR="00865C4A" w:rsidRDefault="00865C4A" w:rsidP="00865C4A">
      <w:r>
        <w:t xml:space="preserve">Свежие овощи и фрукты </w:t>
      </w:r>
      <w:proofErr w:type="gramStart"/>
      <w:r>
        <w:t>- это</w:t>
      </w:r>
      <w:proofErr w:type="gramEnd"/>
      <w:r>
        <w:t xml:space="preserve"> ... продукты? (Полезные)</w:t>
      </w:r>
    </w:p>
    <w:p w:rsidR="00865C4A" w:rsidRDefault="00865C4A" w:rsidP="00865C4A">
      <w:r>
        <w:t>Какие продукты обычно растут в земле и служат источником многих витаминов и минералов? (Овощи)</w:t>
      </w:r>
    </w:p>
    <w:p w:rsidR="00865C4A" w:rsidRDefault="00865C4A" w:rsidP="00865C4A">
      <w:r>
        <w:t>Какие продукты часто содержат в себе важные витамины и сахара? (Фрукты)</w:t>
      </w:r>
    </w:p>
    <w:p w:rsidR="00865C4A" w:rsidRDefault="00865C4A" w:rsidP="00865C4A">
      <w:r>
        <w:t>Какой микроэлемент необходим для крепких костей и зубов? (Кальций)</w:t>
      </w:r>
    </w:p>
    <w:p w:rsidR="00865C4A" w:rsidRDefault="00865C4A" w:rsidP="00865C4A">
      <w:r>
        <w:t>К какой группе питательных веществ относятся масло и маслянистые семена? (Жиры)</w:t>
      </w:r>
    </w:p>
    <w:p w:rsidR="00865C4A" w:rsidRDefault="00865C4A" w:rsidP="00865C4A">
      <w:r>
        <w:t>Как называются неорганические вещества, необходимые для поддержания жизнедеятельности организма? (Минералы)</w:t>
      </w:r>
    </w:p>
    <w:p w:rsidR="00865C4A" w:rsidRDefault="00865C4A" w:rsidP="00865C4A">
      <w:r>
        <w:t>Какие продукты содержат большое количество белков, углеводов и жиров? (Питательные)</w:t>
      </w:r>
    </w:p>
    <w:p w:rsidR="00865C4A" w:rsidRDefault="00865C4A" w:rsidP="00865C4A">
      <w:r>
        <w:t>Вместе с чем питательные вещества поступают в организм? (Еда)</w:t>
      </w:r>
    </w:p>
    <w:p w:rsidR="00865C4A" w:rsidRDefault="00865C4A" w:rsidP="00865C4A">
      <w:r>
        <w:t>Какое слово используется для обозначения способности организма выполнять работу и функции? (Энергия)</w:t>
      </w:r>
    </w:p>
    <w:p w:rsidR="00865C4A" w:rsidRDefault="00865C4A" w:rsidP="00865C4A">
      <w:r>
        <w:t>Какие вещества необходимы организму в небольших количествах, но они играют важную роль? (Микроэлементы)</w:t>
      </w:r>
    </w:p>
    <w:p w:rsidR="00865C4A" w:rsidRDefault="00865C4A" w:rsidP="00865C4A">
      <w:r>
        <w:t>Какие вещества используются для дезинфекции и предотвращения размножения микробов? (Антисептики)</w:t>
      </w:r>
    </w:p>
    <w:p w:rsidR="00865C4A" w:rsidRDefault="00865C4A"/>
    <w:p w:rsidR="00865C4A" w:rsidRDefault="00865C4A"/>
    <w:p w:rsidR="00865C4A" w:rsidRDefault="00865C4A"/>
    <w:p w:rsidR="00865C4A" w:rsidRDefault="00865C4A"/>
    <w:p w:rsidR="00865C4A" w:rsidRDefault="00865C4A"/>
    <w:p w:rsidR="00865C4A" w:rsidRDefault="00865C4A"/>
    <w:p w:rsidR="00865C4A" w:rsidRDefault="00865C4A"/>
    <w:p w:rsidR="00865C4A" w:rsidRDefault="00865C4A"/>
    <w:sectPr w:rsidR="00865C4A" w:rsidSect="00865C4A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4A"/>
    <w:rsid w:val="00865C4A"/>
    <w:rsid w:val="00E4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A27D"/>
  <w15:chartTrackingRefBased/>
  <w15:docId w15:val="{8BCDEF53-C622-44B1-83EC-341C755B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C4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C4A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865C4A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865C4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9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2023-09-20T07:25:00Z</dcterms:created>
  <dcterms:modified xsi:type="dcterms:W3CDTF">2023-09-20T07:26:00Z</dcterms:modified>
</cp:coreProperties>
</file>