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BC" w:rsidRDefault="00DF3CBC" w:rsidP="00DF3CBC">
      <w:pPr>
        <w:jc w:val="center"/>
        <w:rPr>
          <w:rFonts w:ascii="Arial Black" w:hAnsi="Arial Black"/>
          <w:sz w:val="36"/>
          <w:szCs w:val="36"/>
        </w:rPr>
      </w:pPr>
      <w:r w:rsidRPr="00936F4B"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5</w:t>
      </w:r>
      <w:r w:rsidRPr="00936F4B">
        <w:rPr>
          <w:rFonts w:ascii="Arial Black" w:hAnsi="Arial Black"/>
          <w:sz w:val="36"/>
          <w:szCs w:val="36"/>
        </w:rPr>
        <w:t xml:space="preserve"> классе по теме: </w:t>
      </w:r>
      <w:r w:rsidRPr="00DF3CBC">
        <w:rPr>
          <w:rFonts w:ascii="Arial Black" w:hAnsi="Arial Black"/>
          <w:sz w:val="36"/>
          <w:szCs w:val="36"/>
        </w:rPr>
        <w:t>"Представления о мире в древности"</w:t>
      </w:r>
    </w:p>
    <w:p w:rsidR="00DF3CBC" w:rsidRDefault="00DF3CBC" w:rsidP="00DF3CBC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F3CBC" w:rsidRDefault="00DF3CBC" w:rsidP="00DF3C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C26204" w:rsidRDefault="00C26204"/>
    <w:p w:rsidR="00DF3CBC" w:rsidRPr="00DF3CBC" w:rsidRDefault="00DF3CBC" w:rsidP="00DF3CB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F3CB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географии в 5 классе по теме "Представления о мире в древности":</w:t>
      </w:r>
    </w:p>
    <w:tbl>
      <w:tblPr>
        <w:tblW w:w="1077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619"/>
        <w:gridCol w:w="3180"/>
        <w:gridCol w:w="3028"/>
        <w:gridCol w:w="1518"/>
      </w:tblGrid>
      <w:tr w:rsidR="00DF3CBC" w:rsidRPr="00DF3CBC" w:rsidTr="00DF3CBC">
        <w:trPr>
          <w:tblHeader/>
          <w:tblCellSpacing w:w="15" w:type="dxa"/>
        </w:trPr>
        <w:tc>
          <w:tcPr>
            <w:tcW w:w="138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5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1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9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47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Форма организации</w:t>
            </w: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</w:t>
            </w:r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объяснение целей и задач урока</w:t>
            </w: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слушание и задавание вопросов учителю</w:t>
            </w: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Круглый класс</w:t>
            </w: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Активизация </w:t>
            </w:r>
            <w:proofErr w:type="spellStart"/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предзнаний</w:t>
            </w:r>
            <w:proofErr w:type="spellEnd"/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Задавание вопросов и обсуждение предварительных знаний учащихся</w:t>
            </w: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вопросы, обсуждение в группах</w:t>
            </w: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древних цивилизаций и их географических особенностей</w:t>
            </w:r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учителя о древних цивилизациях через презентацию</w:t>
            </w: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слушание, запись основной информации</w:t>
            </w: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работа</w:t>
            </w: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Сравнение карт Эратосфена, Птолемея и </w:t>
            </w: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современных карт</w:t>
            </w:r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Распределение карт, задание сравнительного анализа</w:t>
            </w: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группах, сравнение карт, заполнение таблицы</w:t>
            </w: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 повторение основных понятий и представлений</w:t>
            </w: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вопросов и основных выводов</w:t>
            </w: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Круглый класс</w:t>
            </w:r>
          </w:p>
        </w:tc>
      </w:tr>
      <w:tr w:rsidR="00DF3CBC" w:rsidRPr="00DF3CBC" w:rsidTr="00DF3CBC">
        <w:trPr>
          <w:tblCellSpacing w:w="15" w:type="dxa"/>
        </w:trPr>
        <w:tc>
          <w:tcPr>
            <w:tcW w:w="138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достижения целей и задач урока</w:t>
            </w:r>
          </w:p>
        </w:tc>
        <w:tc>
          <w:tcPr>
            <w:tcW w:w="315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 с учащимися о впечатлениях от урока и его полезности</w:t>
            </w:r>
          </w:p>
        </w:tc>
        <w:tc>
          <w:tcPr>
            <w:tcW w:w="29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высказывание мнений и ответов на вопросы учителя</w:t>
            </w:r>
          </w:p>
        </w:tc>
        <w:tc>
          <w:tcPr>
            <w:tcW w:w="14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F3CBC" w:rsidRPr="00DF3CBC" w:rsidRDefault="00DF3CBC" w:rsidP="00DF3CB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F3CB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Круглый класс</w:t>
            </w:r>
          </w:p>
        </w:tc>
      </w:tr>
    </w:tbl>
    <w:p w:rsidR="00DF3CBC" w:rsidRPr="00DF3CBC" w:rsidRDefault="00DF3CBC" w:rsidP="00DF3CB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F3CB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 Технологическая карта представлена в виде таблицы, где указаны основные этапы урока, цели, деятельность учителя и учащихся, а также форма организации. Остальные детали и подробности урока описываются в соответствующих разделах конспекта урока.</w:t>
      </w:r>
    </w:p>
    <w:p w:rsidR="00DF3CBC" w:rsidRDefault="00DF3CBC"/>
    <w:p w:rsidR="00DF3CBC" w:rsidRDefault="00DF3CBC"/>
    <w:p w:rsidR="00DF3CBC" w:rsidRDefault="00DF3CBC">
      <w:bookmarkStart w:id="0" w:name="_GoBack"/>
      <w:bookmarkEnd w:id="0"/>
    </w:p>
    <w:sectPr w:rsidR="00DF3CBC" w:rsidSect="00DF3C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BC"/>
    <w:rsid w:val="00C26204"/>
    <w:rsid w:val="00D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E8E2"/>
  <w15:chartTrackingRefBased/>
  <w15:docId w15:val="{F46F15E3-B098-431F-A2C0-4574A0C3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CB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2023-07-13T08:01:00Z</dcterms:created>
  <dcterms:modified xsi:type="dcterms:W3CDTF">2023-07-13T08:04:00Z</dcterms:modified>
</cp:coreProperties>
</file>